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03217" w14:textId="60755F2F" w:rsidR="00F00001" w:rsidRDefault="00DE4480">
      <w:pPr>
        <w:pStyle w:val="Heading1"/>
      </w:pPr>
      <w:r>
        <w:t>Male BMD Results for Table</w:t>
      </w:r>
      <w:r w:rsidR="00780AFD">
        <w:t>: Body Weight Gain</w:t>
      </w:r>
    </w:p>
    <w:p w14:paraId="5AEE6D47" w14:textId="77777777" w:rsidR="00F00001" w:rsidRDefault="00780AFD">
      <w:r>
        <w:t>BMDS version: BMDS v2.7.0</w:t>
      </w:r>
    </w:p>
    <w:p w14:paraId="07E31D3B" w14:textId="77777777" w:rsidR="00F00001" w:rsidRDefault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F00001" w14:paraId="015EF2B0" w14:textId="77777777" w:rsidTr="00F00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EE50B25" w14:textId="77777777" w:rsidR="00F00001" w:rsidRDefault="00780AFD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23E95273" w14:textId="77777777" w:rsidR="00F00001" w:rsidRDefault="00780AFD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490CCE9B" w14:textId="77777777" w:rsidR="00F00001" w:rsidRDefault="00780AFD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0B5EFF6E" w14:textId="77777777" w:rsidR="00F00001" w:rsidRDefault="00780AFD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5679E0BF" w14:textId="77777777" w:rsidR="00F00001" w:rsidRDefault="00780AFD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1CAFEBA9" w14:textId="77777777" w:rsidR="00F00001" w:rsidRDefault="00780AFD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23F077EE" w14:textId="77777777" w:rsidR="00F00001" w:rsidRDefault="00780AFD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5B35AE84" w14:textId="77777777" w:rsidR="00F00001" w:rsidRDefault="00780AFD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3574DB9D" w14:textId="77777777" w:rsidR="00F00001" w:rsidRDefault="00780AFD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5F19F1D2" w14:textId="77777777" w:rsidR="00F00001" w:rsidRDefault="00780AFD">
            <w:pPr>
              <w:pStyle w:val="bmdsTblBody"/>
            </w:pPr>
            <w:r>
              <w:t>333</w:t>
            </w:r>
          </w:p>
        </w:tc>
      </w:tr>
      <w:tr w:rsidR="00F00001" w14:paraId="304A9F9B" w14:textId="77777777" w:rsidTr="00F00001">
        <w:tc>
          <w:tcPr>
            <w:tcW w:w="1080" w:type="dxa"/>
          </w:tcPr>
          <w:p w14:paraId="329104E8" w14:textId="77777777" w:rsidR="00F00001" w:rsidRDefault="00780AFD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00761041" w14:textId="77777777" w:rsidR="00F00001" w:rsidRDefault="00780AFD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4C5A2FAB" w14:textId="77777777" w:rsidR="00F00001" w:rsidRDefault="00780AFD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AE38F19" w14:textId="77777777" w:rsidR="00F00001" w:rsidRDefault="00780AFD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6F582DB" w14:textId="77777777" w:rsidR="00F00001" w:rsidRDefault="00780AFD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3A9DE0E" w14:textId="77777777" w:rsidR="00F00001" w:rsidRDefault="00780AFD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6B89867" w14:textId="77777777" w:rsidR="00F00001" w:rsidRDefault="00780AFD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2BB6EAC" w14:textId="77777777" w:rsidR="00F00001" w:rsidRDefault="00780AFD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B91B2B9" w14:textId="77777777" w:rsidR="00F00001" w:rsidRDefault="00780AFD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F822ED0" w14:textId="77777777" w:rsidR="00F00001" w:rsidRDefault="00780AFD">
            <w:pPr>
              <w:pStyle w:val="bmdsTblBody"/>
            </w:pPr>
            <w:r>
              <w:t>5</w:t>
            </w:r>
          </w:p>
        </w:tc>
      </w:tr>
      <w:tr w:rsidR="00F00001" w14:paraId="680E3287" w14:textId="77777777" w:rsidTr="00F00001">
        <w:tc>
          <w:tcPr>
            <w:tcW w:w="1080" w:type="dxa"/>
          </w:tcPr>
          <w:p w14:paraId="39D9C012" w14:textId="77777777" w:rsidR="00F00001" w:rsidRDefault="00780AFD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71AA464E" w14:textId="77777777" w:rsidR="00F00001" w:rsidRDefault="00780AFD">
            <w:pPr>
              <w:pStyle w:val="bmdsTblBody"/>
            </w:pPr>
            <w:r>
              <w:t>15.11 ± 3.698</w:t>
            </w:r>
          </w:p>
        </w:tc>
        <w:tc>
          <w:tcPr>
            <w:tcW w:w="920" w:type="dxa"/>
          </w:tcPr>
          <w:p w14:paraId="2C582163" w14:textId="77777777" w:rsidR="00F00001" w:rsidRDefault="00780AFD">
            <w:pPr>
              <w:pStyle w:val="bmdsTblBody"/>
            </w:pPr>
            <w:r>
              <w:t>13.6 ± 1.44</w:t>
            </w:r>
          </w:p>
        </w:tc>
        <w:tc>
          <w:tcPr>
            <w:tcW w:w="920" w:type="dxa"/>
          </w:tcPr>
          <w:p w14:paraId="4C05A0F7" w14:textId="77777777" w:rsidR="00F00001" w:rsidRDefault="00780AFD">
            <w:pPr>
              <w:pStyle w:val="bmdsTblBody"/>
            </w:pPr>
            <w:r>
              <w:t>10 ± 3.628</w:t>
            </w:r>
          </w:p>
        </w:tc>
        <w:tc>
          <w:tcPr>
            <w:tcW w:w="920" w:type="dxa"/>
          </w:tcPr>
          <w:p w14:paraId="0EFD00F2" w14:textId="77777777" w:rsidR="00F00001" w:rsidRDefault="00780AFD">
            <w:pPr>
              <w:pStyle w:val="bmdsTblBody"/>
            </w:pPr>
            <w:r>
              <w:t>16.7 ± 6.102</w:t>
            </w:r>
          </w:p>
        </w:tc>
        <w:tc>
          <w:tcPr>
            <w:tcW w:w="920" w:type="dxa"/>
          </w:tcPr>
          <w:p w14:paraId="1B19F5E5" w14:textId="77777777" w:rsidR="00F00001" w:rsidRDefault="00780AFD">
            <w:pPr>
              <w:pStyle w:val="bmdsTblBody"/>
            </w:pPr>
            <w:r>
              <w:t>15.76 ± 1.773</w:t>
            </w:r>
          </w:p>
        </w:tc>
        <w:tc>
          <w:tcPr>
            <w:tcW w:w="920" w:type="dxa"/>
          </w:tcPr>
          <w:p w14:paraId="4DFB0B96" w14:textId="77777777" w:rsidR="00F00001" w:rsidRDefault="00780AFD">
            <w:pPr>
              <w:pStyle w:val="bmdsTblBody"/>
            </w:pPr>
            <w:r>
              <w:t>12.7 ± 3.92</w:t>
            </w:r>
          </w:p>
        </w:tc>
        <w:tc>
          <w:tcPr>
            <w:tcW w:w="920" w:type="dxa"/>
          </w:tcPr>
          <w:p w14:paraId="32F85894" w14:textId="77777777" w:rsidR="00F00001" w:rsidRDefault="00780AFD">
            <w:pPr>
              <w:pStyle w:val="bmdsTblBody"/>
            </w:pPr>
            <w:r>
              <w:t>15.46 ± 3.789</w:t>
            </w:r>
          </w:p>
        </w:tc>
        <w:tc>
          <w:tcPr>
            <w:tcW w:w="920" w:type="dxa"/>
          </w:tcPr>
          <w:p w14:paraId="7C6AEC7F" w14:textId="77777777" w:rsidR="00F00001" w:rsidRDefault="00780AFD">
            <w:pPr>
              <w:pStyle w:val="bmdsTblBody"/>
            </w:pPr>
            <w:r>
              <w:t>15.6 ± 5.071</w:t>
            </w:r>
          </w:p>
        </w:tc>
        <w:tc>
          <w:tcPr>
            <w:tcW w:w="920" w:type="dxa"/>
          </w:tcPr>
          <w:p w14:paraId="2CFFAFF6" w14:textId="77777777" w:rsidR="00F00001" w:rsidRDefault="00780AFD">
            <w:pPr>
              <w:pStyle w:val="bmdsTblBody"/>
            </w:pPr>
            <w:r>
              <w:t>-2 ± 9.428</w:t>
            </w:r>
          </w:p>
        </w:tc>
      </w:tr>
    </w:tbl>
    <w:p w14:paraId="03B54DCC" w14:textId="77777777" w:rsidR="00F00001" w:rsidRDefault="00F00001"/>
    <w:p w14:paraId="5D763C09" w14:textId="77777777" w:rsidR="00F00001" w:rsidRDefault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F00001" w14:paraId="6EF2536C" w14:textId="77777777" w:rsidTr="00F00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BEA1690" w14:textId="77777777" w:rsidR="00F00001" w:rsidRDefault="00780AFD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7E705E5C" w14:textId="77777777" w:rsidR="00F00001" w:rsidRDefault="00780AFD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7E0FDA3" w14:textId="77777777" w:rsidR="00F00001" w:rsidRDefault="00780AFD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D6F26C3" w14:textId="77777777" w:rsidR="00F00001" w:rsidRDefault="00780AFD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C2EEACB" w14:textId="77777777" w:rsidR="00F00001" w:rsidRDefault="00780AFD">
            <w:pPr>
              <w:pStyle w:val="bmdsTblHeader"/>
            </w:pPr>
            <w:r>
              <w:t>Comments</w:t>
            </w:r>
          </w:p>
        </w:tc>
      </w:tr>
      <w:tr w:rsidR="00F00001" w14:paraId="5C9410A2" w14:textId="77777777" w:rsidTr="00F00001">
        <w:tc>
          <w:tcPr>
            <w:tcW w:w="1560" w:type="dxa"/>
            <w:vMerge/>
          </w:tcPr>
          <w:p w14:paraId="617742BB" w14:textId="77777777" w:rsidR="00F00001" w:rsidRDefault="00F00001"/>
        </w:tc>
        <w:tc>
          <w:tcPr>
            <w:tcW w:w="1152" w:type="dxa"/>
          </w:tcPr>
          <w:p w14:paraId="3747DA5F" w14:textId="77777777" w:rsidR="00F00001" w:rsidRDefault="00780AFD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A915191" w14:textId="77777777" w:rsidR="00F00001" w:rsidRDefault="00780AFD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3F30677" w14:textId="77777777" w:rsidR="00F00001" w:rsidRDefault="00F00001"/>
        </w:tc>
        <w:tc>
          <w:tcPr>
            <w:tcW w:w="1560" w:type="dxa"/>
            <w:vMerge/>
          </w:tcPr>
          <w:p w14:paraId="6D4BAE16" w14:textId="77777777" w:rsidR="00F00001" w:rsidRDefault="00F00001"/>
        </w:tc>
        <w:tc>
          <w:tcPr>
            <w:tcW w:w="1560" w:type="dxa"/>
            <w:vMerge/>
          </w:tcPr>
          <w:p w14:paraId="0B627E4D" w14:textId="77777777" w:rsidR="00F00001" w:rsidRDefault="00F00001"/>
        </w:tc>
      </w:tr>
      <w:tr w:rsidR="00F00001" w14:paraId="5E6BD54E" w14:textId="77777777" w:rsidTr="00F00001">
        <w:tc>
          <w:tcPr>
            <w:tcW w:w="2520" w:type="dxa"/>
          </w:tcPr>
          <w:p w14:paraId="374F0DB0" w14:textId="77777777" w:rsidR="00F00001" w:rsidRDefault="00780AFD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6ECCF5EC" w14:textId="77777777" w:rsidR="00F00001" w:rsidRDefault="00780AFD">
            <w:pPr>
              <w:pStyle w:val="bmdsTblBody"/>
            </w:pPr>
            <w:r>
              <w:t>0.015</w:t>
            </w:r>
          </w:p>
        </w:tc>
        <w:tc>
          <w:tcPr>
            <w:tcW w:w="1152" w:type="dxa"/>
          </w:tcPr>
          <w:p w14:paraId="48034888" w14:textId="77777777" w:rsidR="00F00001" w:rsidRDefault="00780AFD">
            <w:pPr>
              <w:pStyle w:val="bmdsTblBody"/>
            </w:pPr>
            <w:r>
              <w:t>211.467</w:t>
            </w:r>
          </w:p>
        </w:tc>
        <w:tc>
          <w:tcPr>
            <w:tcW w:w="1008" w:type="dxa"/>
          </w:tcPr>
          <w:p w14:paraId="41027587" w14:textId="77777777" w:rsidR="00F00001" w:rsidRDefault="00780AFD">
            <w:pPr>
              <w:pStyle w:val="bmdsTblBody"/>
            </w:pPr>
            <w:r>
              <w:t>157.274</w:t>
            </w:r>
          </w:p>
        </w:tc>
        <w:tc>
          <w:tcPr>
            <w:tcW w:w="1008" w:type="dxa"/>
          </w:tcPr>
          <w:p w14:paraId="16639A02" w14:textId="77777777" w:rsidR="00F00001" w:rsidRDefault="00780AFD">
            <w:pPr>
              <w:pStyle w:val="bmdsTblBody"/>
            </w:pPr>
            <w:r>
              <w:t>92.192</w:t>
            </w:r>
          </w:p>
        </w:tc>
        <w:tc>
          <w:tcPr>
            <w:tcW w:w="2520" w:type="dxa"/>
            <w:vMerge w:val="restart"/>
          </w:tcPr>
          <w:p w14:paraId="0617E9AA" w14:textId="77777777" w:rsidR="00F00001" w:rsidRDefault="00780AFD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F00001" w14:paraId="1E2BA22D" w14:textId="77777777" w:rsidTr="00F00001">
        <w:tc>
          <w:tcPr>
            <w:tcW w:w="2520" w:type="dxa"/>
          </w:tcPr>
          <w:p w14:paraId="69E2F42A" w14:textId="77777777" w:rsidR="00F00001" w:rsidRDefault="00780AFD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42BDDF80" w14:textId="77777777" w:rsidR="00F00001" w:rsidRDefault="00780AFD">
            <w:pPr>
              <w:pStyle w:val="bmdsTblBody"/>
            </w:pPr>
            <w:r>
              <w:t>0.072</w:t>
            </w:r>
          </w:p>
        </w:tc>
        <w:tc>
          <w:tcPr>
            <w:tcW w:w="1152" w:type="dxa"/>
          </w:tcPr>
          <w:p w14:paraId="09340F17" w14:textId="77777777" w:rsidR="00F00001" w:rsidRDefault="00780AFD">
            <w:pPr>
              <w:pStyle w:val="bmdsTblBody"/>
            </w:pPr>
            <w:r>
              <w:t>207.115</w:t>
            </w:r>
          </w:p>
        </w:tc>
        <w:tc>
          <w:tcPr>
            <w:tcW w:w="1008" w:type="dxa"/>
          </w:tcPr>
          <w:p w14:paraId="2D3393D0" w14:textId="77777777" w:rsidR="00F00001" w:rsidRDefault="00780AFD">
            <w:pPr>
              <w:pStyle w:val="bmdsTblBody"/>
            </w:pPr>
            <w:r>
              <w:t>177.858</w:t>
            </w:r>
          </w:p>
        </w:tc>
        <w:tc>
          <w:tcPr>
            <w:tcW w:w="1008" w:type="dxa"/>
          </w:tcPr>
          <w:p w14:paraId="2EBA5DB8" w14:textId="77777777" w:rsidR="00F00001" w:rsidRDefault="00780AFD">
            <w:pPr>
              <w:pStyle w:val="bmdsTblBody"/>
            </w:pPr>
            <w:r>
              <w:t>137.985</w:t>
            </w:r>
          </w:p>
        </w:tc>
        <w:tc>
          <w:tcPr>
            <w:tcW w:w="1560" w:type="dxa"/>
            <w:vMerge/>
          </w:tcPr>
          <w:p w14:paraId="3EAA1670" w14:textId="77777777" w:rsidR="00F00001" w:rsidRDefault="00F00001"/>
        </w:tc>
      </w:tr>
      <w:tr w:rsidR="00F00001" w14:paraId="0E2D47AF" w14:textId="77777777" w:rsidTr="00F00001">
        <w:tc>
          <w:tcPr>
            <w:tcW w:w="2520" w:type="dxa"/>
          </w:tcPr>
          <w:p w14:paraId="0AF969E0" w14:textId="77777777" w:rsidR="00F00001" w:rsidRDefault="00780AFD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1D5F5B78" w14:textId="77777777" w:rsidR="00F00001" w:rsidRDefault="00780AFD">
            <w:pPr>
              <w:pStyle w:val="bmdsTblBody"/>
            </w:pPr>
            <w:r>
              <w:t>0.113</w:t>
            </w:r>
          </w:p>
        </w:tc>
        <w:tc>
          <w:tcPr>
            <w:tcW w:w="1152" w:type="dxa"/>
          </w:tcPr>
          <w:p w14:paraId="6E44BAB2" w14:textId="77777777" w:rsidR="00F00001" w:rsidRDefault="00780AFD">
            <w:pPr>
              <w:pStyle w:val="bmdsTblBody"/>
            </w:pPr>
            <w:r>
              <w:t>205.755</w:t>
            </w:r>
          </w:p>
        </w:tc>
        <w:tc>
          <w:tcPr>
            <w:tcW w:w="1008" w:type="dxa"/>
          </w:tcPr>
          <w:p w14:paraId="5DBB3007" w14:textId="77777777" w:rsidR="00F00001" w:rsidRDefault="00780AFD">
            <w:pPr>
              <w:pStyle w:val="bmdsTblBody"/>
            </w:pPr>
            <w:r>
              <w:t>217.885</w:t>
            </w:r>
          </w:p>
        </w:tc>
        <w:tc>
          <w:tcPr>
            <w:tcW w:w="1008" w:type="dxa"/>
          </w:tcPr>
          <w:p w14:paraId="712E7600" w14:textId="77777777" w:rsidR="00F00001" w:rsidRDefault="00780AFD">
            <w:pPr>
              <w:pStyle w:val="bmdsTblBody"/>
            </w:pPr>
            <w:r>
              <w:t>155.991</w:t>
            </w:r>
          </w:p>
        </w:tc>
        <w:tc>
          <w:tcPr>
            <w:tcW w:w="1560" w:type="dxa"/>
            <w:vMerge/>
          </w:tcPr>
          <w:p w14:paraId="1E71C8B3" w14:textId="77777777" w:rsidR="00F00001" w:rsidRDefault="00F00001"/>
        </w:tc>
      </w:tr>
      <w:tr w:rsidR="00F00001" w14:paraId="69B29AAB" w14:textId="77777777" w:rsidTr="00F00001">
        <w:tc>
          <w:tcPr>
            <w:tcW w:w="2520" w:type="dxa"/>
          </w:tcPr>
          <w:p w14:paraId="7A23B114" w14:textId="77777777" w:rsidR="00F00001" w:rsidRDefault="00780AFD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464D486C" w14:textId="77777777" w:rsidR="00F00001" w:rsidRDefault="00780AFD">
            <w:pPr>
              <w:pStyle w:val="bmdsTblBody"/>
            </w:pPr>
            <w:r>
              <w:t>0.026</w:t>
            </w:r>
          </w:p>
        </w:tc>
        <w:tc>
          <w:tcPr>
            <w:tcW w:w="1152" w:type="dxa"/>
          </w:tcPr>
          <w:p w14:paraId="1DE03054" w14:textId="77777777" w:rsidR="00F00001" w:rsidRDefault="00780AFD">
            <w:pPr>
              <w:pStyle w:val="bmdsTblBody"/>
            </w:pPr>
            <w:r>
              <w:t>211.166</w:t>
            </w:r>
          </w:p>
        </w:tc>
        <w:tc>
          <w:tcPr>
            <w:tcW w:w="1008" w:type="dxa"/>
          </w:tcPr>
          <w:p w14:paraId="3CAAB8DE" w14:textId="77777777" w:rsidR="00F00001" w:rsidRDefault="00780AFD">
            <w:pPr>
              <w:pStyle w:val="bmdsTblBody"/>
            </w:pPr>
            <w:r>
              <w:t>234.716</w:t>
            </w:r>
          </w:p>
        </w:tc>
        <w:tc>
          <w:tcPr>
            <w:tcW w:w="1008" w:type="dxa"/>
          </w:tcPr>
          <w:p w14:paraId="7C82F8E2" w14:textId="77777777" w:rsidR="00F00001" w:rsidRDefault="00780AFD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792E6F2" w14:textId="77777777" w:rsidR="00F00001" w:rsidRDefault="00F00001"/>
        </w:tc>
      </w:tr>
      <w:tr w:rsidR="00F00001" w14:paraId="1822D0C6" w14:textId="77777777" w:rsidTr="00F00001">
        <w:tc>
          <w:tcPr>
            <w:tcW w:w="2520" w:type="dxa"/>
          </w:tcPr>
          <w:p w14:paraId="03E47A47" w14:textId="77777777" w:rsidR="00F00001" w:rsidRDefault="00780AFD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6F339556" w14:textId="77777777" w:rsidR="00F00001" w:rsidRDefault="00780AFD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8F4F024" w14:textId="77777777" w:rsidR="00F00001" w:rsidRDefault="00780AFD">
            <w:pPr>
              <w:pStyle w:val="bmdsTblBody"/>
            </w:pPr>
            <w:r>
              <w:t>247.613</w:t>
            </w:r>
          </w:p>
        </w:tc>
        <w:tc>
          <w:tcPr>
            <w:tcW w:w="1008" w:type="dxa"/>
          </w:tcPr>
          <w:p w14:paraId="57AD5E22" w14:textId="77777777" w:rsidR="00F00001" w:rsidRDefault="00780AFD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1011C03" w14:textId="77777777" w:rsidR="00F00001" w:rsidRDefault="00780AFD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29C7AE1" w14:textId="77777777" w:rsidR="00F00001" w:rsidRDefault="00F00001"/>
        </w:tc>
      </w:tr>
      <w:tr w:rsidR="00F00001" w14:paraId="7EABD8B7" w14:textId="77777777" w:rsidTr="00F00001">
        <w:tc>
          <w:tcPr>
            <w:tcW w:w="2520" w:type="dxa"/>
          </w:tcPr>
          <w:p w14:paraId="0AAFF6E7" w14:textId="77777777" w:rsidR="00F00001" w:rsidRDefault="00780AFD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1B9FAD86" w14:textId="77777777" w:rsidR="00F00001" w:rsidRDefault="00780AFD">
            <w:pPr>
              <w:pStyle w:val="bmdsTblBody"/>
            </w:pPr>
            <w:r>
              <w:t>0.084</w:t>
            </w:r>
          </w:p>
        </w:tc>
        <w:tc>
          <w:tcPr>
            <w:tcW w:w="1152" w:type="dxa"/>
          </w:tcPr>
          <w:p w14:paraId="57D0AA98" w14:textId="77777777" w:rsidR="00F00001" w:rsidRDefault="00780AFD">
            <w:pPr>
              <w:pStyle w:val="bmdsTblBody"/>
            </w:pPr>
            <w:r>
              <w:t>207.261</w:t>
            </w:r>
          </w:p>
        </w:tc>
        <w:tc>
          <w:tcPr>
            <w:tcW w:w="1008" w:type="dxa"/>
          </w:tcPr>
          <w:p w14:paraId="7B2D7CE8" w14:textId="77777777" w:rsidR="00F00001" w:rsidRDefault="00780AFD">
            <w:pPr>
              <w:pStyle w:val="bmdsTblBody"/>
            </w:pPr>
            <w:r>
              <w:t>266.912</w:t>
            </w:r>
          </w:p>
        </w:tc>
        <w:tc>
          <w:tcPr>
            <w:tcW w:w="1008" w:type="dxa"/>
          </w:tcPr>
          <w:p w14:paraId="1B1DBB82" w14:textId="77777777" w:rsidR="00F00001" w:rsidRDefault="00780AFD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EAF1B01" w14:textId="77777777" w:rsidR="00F00001" w:rsidRDefault="00F00001"/>
        </w:tc>
      </w:tr>
      <w:tr w:rsidR="00F00001" w14:paraId="362644D0" w14:textId="77777777" w:rsidTr="00F00001">
        <w:tc>
          <w:tcPr>
            <w:tcW w:w="2520" w:type="dxa"/>
          </w:tcPr>
          <w:p w14:paraId="21A5DF24" w14:textId="77777777" w:rsidR="00F00001" w:rsidRDefault="00780AFD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736E28E3" w14:textId="77777777" w:rsidR="00F00001" w:rsidRDefault="00780AFD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423913C" w14:textId="77777777" w:rsidR="00F00001" w:rsidRDefault="00780AFD">
            <w:pPr>
              <w:pStyle w:val="bmdsTblBody"/>
            </w:pPr>
            <w:r>
              <w:t>247.613</w:t>
            </w:r>
          </w:p>
        </w:tc>
        <w:tc>
          <w:tcPr>
            <w:tcW w:w="1008" w:type="dxa"/>
          </w:tcPr>
          <w:p w14:paraId="4387A5E7" w14:textId="77777777" w:rsidR="00F00001" w:rsidRDefault="00780AFD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5F47977" w14:textId="77777777" w:rsidR="00F00001" w:rsidRDefault="00780AFD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EE4AF4F" w14:textId="77777777" w:rsidR="00F00001" w:rsidRDefault="00F00001"/>
        </w:tc>
      </w:tr>
      <w:tr w:rsidR="00F00001" w14:paraId="40A87497" w14:textId="77777777" w:rsidTr="00F00001">
        <w:tc>
          <w:tcPr>
            <w:tcW w:w="2520" w:type="dxa"/>
          </w:tcPr>
          <w:p w14:paraId="752AB49A" w14:textId="77777777" w:rsidR="00F00001" w:rsidRDefault="00780AFD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025F7E5F" w14:textId="77777777" w:rsidR="00F00001" w:rsidRDefault="00780AFD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247FB0E5" w14:textId="77777777" w:rsidR="00F00001" w:rsidRDefault="00780AFD">
            <w:pPr>
              <w:pStyle w:val="bmdsTblBody"/>
            </w:pPr>
            <w:r>
              <w:t>628.545</w:t>
            </w:r>
          </w:p>
        </w:tc>
        <w:tc>
          <w:tcPr>
            <w:tcW w:w="1008" w:type="dxa"/>
          </w:tcPr>
          <w:p w14:paraId="51B20561" w14:textId="77777777" w:rsidR="00F00001" w:rsidRDefault="00780AFD">
            <w:pPr>
              <w:pStyle w:val="bmdsTblBody"/>
            </w:pPr>
            <w:r>
              <w:t>11.303</w:t>
            </w:r>
          </w:p>
        </w:tc>
        <w:tc>
          <w:tcPr>
            <w:tcW w:w="1008" w:type="dxa"/>
          </w:tcPr>
          <w:p w14:paraId="35852FF5" w14:textId="77777777" w:rsidR="00F00001" w:rsidRDefault="00780AFD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18D9C0D" w14:textId="77777777" w:rsidR="00F00001" w:rsidRDefault="00F00001"/>
        </w:tc>
      </w:tr>
      <w:tr w:rsidR="00F00001" w14:paraId="72B7B44B" w14:textId="77777777" w:rsidTr="00F00001">
        <w:tc>
          <w:tcPr>
            <w:tcW w:w="2520" w:type="dxa"/>
          </w:tcPr>
          <w:p w14:paraId="198DA4D7" w14:textId="77777777" w:rsidR="00F00001" w:rsidRDefault="00780AFD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69F999BB" w14:textId="77777777" w:rsidR="00F00001" w:rsidRDefault="00780AFD">
            <w:pPr>
              <w:pStyle w:val="bmdsTblBody"/>
            </w:pPr>
            <w:r>
              <w:t>0.128</w:t>
            </w:r>
          </w:p>
        </w:tc>
        <w:tc>
          <w:tcPr>
            <w:tcW w:w="1152" w:type="dxa"/>
          </w:tcPr>
          <w:p w14:paraId="278B7BAB" w14:textId="77777777" w:rsidR="00F00001" w:rsidRDefault="00780AFD">
            <w:pPr>
              <w:pStyle w:val="bmdsTblBody"/>
            </w:pPr>
            <w:r>
              <w:t>205.029</w:t>
            </w:r>
          </w:p>
        </w:tc>
        <w:tc>
          <w:tcPr>
            <w:tcW w:w="1008" w:type="dxa"/>
          </w:tcPr>
          <w:p w14:paraId="2D1415B4" w14:textId="77777777" w:rsidR="00F00001" w:rsidRDefault="00780AFD">
            <w:pPr>
              <w:pStyle w:val="bmdsTblBody"/>
            </w:pPr>
            <w:r>
              <w:t>308.022</w:t>
            </w:r>
          </w:p>
        </w:tc>
        <w:tc>
          <w:tcPr>
            <w:tcW w:w="1008" w:type="dxa"/>
          </w:tcPr>
          <w:p w14:paraId="76917846" w14:textId="77777777" w:rsidR="00F00001" w:rsidRDefault="00780AFD">
            <w:pPr>
              <w:pStyle w:val="bmdsTblBody"/>
            </w:pPr>
            <w:r>
              <w:t>149.442</w:t>
            </w:r>
          </w:p>
        </w:tc>
        <w:tc>
          <w:tcPr>
            <w:tcW w:w="1560" w:type="dxa"/>
            <w:vMerge/>
          </w:tcPr>
          <w:p w14:paraId="45C0061F" w14:textId="77777777" w:rsidR="00F00001" w:rsidRDefault="00F00001"/>
        </w:tc>
      </w:tr>
      <w:tr w:rsidR="00F00001" w14:paraId="5F19C4F8" w14:textId="77777777" w:rsidTr="00F00001">
        <w:tc>
          <w:tcPr>
            <w:tcW w:w="2520" w:type="dxa"/>
          </w:tcPr>
          <w:p w14:paraId="0C8C83B5" w14:textId="77777777" w:rsidR="00F00001" w:rsidRDefault="00780AFD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5A55DF2" w14:textId="77777777" w:rsidR="00F00001" w:rsidRDefault="00780AFD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411C051" w14:textId="77777777" w:rsidR="00F00001" w:rsidRDefault="00780AFD">
            <w:pPr>
              <w:pStyle w:val="bmdsTblBody"/>
            </w:pPr>
            <w:r>
              <w:t>209.029</w:t>
            </w:r>
          </w:p>
        </w:tc>
        <w:tc>
          <w:tcPr>
            <w:tcW w:w="1008" w:type="dxa"/>
          </w:tcPr>
          <w:p w14:paraId="280BAE22" w14:textId="77777777" w:rsidR="00F00001" w:rsidRDefault="00780AFD">
            <w:pPr>
              <w:pStyle w:val="bmdsTblBody"/>
            </w:pPr>
            <w:r>
              <w:t>288.43</w:t>
            </w:r>
          </w:p>
        </w:tc>
        <w:tc>
          <w:tcPr>
            <w:tcW w:w="1008" w:type="dxa"/>
          </w:tcPr>
          <w:p w14:paraId="6324057F" w14:textId="77777777" w:rsidR="00F00001" w:rsidRDefault="00780AFD">
            <w:pPr>
              <w:pStyle w:val="bmdsTblBody"/>
            </w:pPr>
            <w:r>
              <w:t>114.953</w:t>
            </w:r>
          </w:p>
        </w:tc>
        <w:tc>
          <w:tcPr>
            <w:tcW w:w="1560" w:type="dxa"/>
            <w:vMerge/>
          </w:tcPr>
          <w:p w14:paraId="77F3CD59" w14:textId="77777777" w:rsidR="00F00001" w:rsidRDefault="00F00001"/>
        </w:tc>
      </w:tr>
      <w:tr w:rsidR="00F00001" w14:paraId="7F626B88" w14:textId="77777777" w:rsidTr="00F00001">
        <w:tc>
          <w:tcPr>
            <w:tcW w:w="2520" w:type="dxa"/>
          </w:tcPr>
          <w:p w14:paraId="7AA63ED3" w14:textId="77777777" w:rsidR="00F00001" w:rsidRDefault="00780AFD">
            <w:pPr>
              <w:pStyle w:val="bmdsTblBody"/>
            </w:pPr>
            <w:r>
              <w:t>Exponential M2</w:t>
            </w:r>
          </w:p>
        </w:tc>
        <w:tc>
          <w:tcPr>
            <w:tcW w:w="1152" w:type="dxa"/>
          </w:tcPr>
          <w:p w14:paraId="56C51199" w14:textId="77777777" w:rsidR="00F00001" w:rsidRDefault="00780AFD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140F89E" w14:textId="77777777" w:rsidR="00F00001" w:rsidRDefault="00780AFD">
            <w:pPr>
              <w:pStyle w:val="bmdsTblBody"/>
            </w:pPr>
            <w:r>
              <w:t>1064.588</w:t>
            </w:r>
          </w:p>
        </w:tc>
        <w:tc>
          <w:tcPr>
            <w:tcW w:w="1008" w:type="dxa"/>
          </w:tcPr>
          <w:p w14:paraId="148E9DAB" w14:textId="77777777" w:rsidR="00F00001" w:rsidRDefault="00780AFD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3E435B8C" w14:textId="77777777" w:rsidR="00F00001" w:rsidRDefault="00780AFD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91BED11" w14:textId="77777777" w:rsidR="00F00001" w:rsidRDefault="00F00001"/>
        </w:tc>
      </w:tr>
      <w:tr w:rsidR="00F00001" w14:paraId="33B891E9" w14:textId="77777777" w:rsidTr="00F00001">
        <w:tc>
          <w:tcPr>
            <w:tcW w:w="2520" w:type="dxa"/>
          </w:tcPr>
          <w:p w14:paraId="7DC42FBF" w14:textId="77777777" w:rsidR="00F00001" w:rsidRDefault="00780AFD">
            <w:pPr>
              <w:pStyle w:val="bmdsTblBody"/>
            </w:pPr>
            <w:r>
              <w:t>Exponential M3</w:t>
            </w:r>
          </w:p>
        </w:tc>
        <w:tc>
          <w:tcPr>
            <w:tcW w:w="1152" w:type="dxa"/>
          </w:tcPr>
          <w:p w14:paraId="6A68AF97" w14:textId="77777777" w:rsidR="00F00001" w:rsidRDefault="00780AFD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D2521C6" w14:textId="77777777" w:rsidR="00F00001" w:rsidRDefault="00780AFD">
            <w:pPr>
              <w:pStyle w:val="bmdsTblBody"/>
            </w:pPr>
            <w:r>
              <w:t>1066.588</w:t>
            </w:r>
          </w:p>
        </w:tc>
        <w:tc>
          <w:tcPr>
            <w:tcW w:w="1008" w:type="dxa"/>
          </w:tcPr>
          <w:p w14:paraId="248D94AE" w14:textId="77777777" w:rsidR="00F00001" w:rsidRDefault="00780AFD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68D9254" w14:textId="77777777" w:rsidR="00F00001" w:rsidRDefault="00780AFD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6033866B" w14:textId="77777777" w:rsidR="00F00001" w:rsidRDefault="00F00001"/>
        </w:tc>
      </w:tr>
      <w:tr w:rsidR="00F00001" w14:paraId="3EB7051B" w14:textId="77777777" w:rsidTr="00F00001">
        <w:tc>
          <w:tcPr>
            <w:tcW w:w="2520" w:type="dxa"/>
          </w:tcPr>
          <w:p w14:paraId="4AC265B8" w14:textId="77777777" w:rsidR="00F00001" w:rsidRDefault="00780AFD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1EC52806" w14:textId="77777777" w:rsidR="00F00001" w:rsidRDefault="00780AFD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C9D4267" w14:textId="77777777" w:rsidR="00F00001" w:rsidRDefault="00780AFD">
            <w:pPr>
              <w:pStyle w:val="bmdsTblBody"/>
            </w:pPr>
            <w:r>
              <w:t>243.89</w:t>
            </w:r>
          </w:p>
        </w:tc>
        <w:tc>
          <w:tcPr>
            <w:tcW w:w="1008" w:type="dxa"/>
          </w:tcPr>
          <w:p w14:paraId="08092331" w14:textId="77777777" w:rsidR="00F00001" w:rsidRDefault="00780AFD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197C400" w14:textId="77777777" w:rsidR="00F00001" w:rsidRDefault="00780AFD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16470C7E" w14:textId="77777777" w:rsidR="00F00001" w:rsidRDefault="00F00001"/>
        </w:tc>
      </w:tr>
      <w:tr w:rsidR="00F00001" w14:paraId="069EB86F" w14:textId="77777777" w:rsidTr="00F00001">
        <w:tc>
          <w:tcPr>
            <w:tcW w:w="2520" w:type="dxa"/>
          </w:tcPr>
          <w:p w14:paraId="0E4BB3A7" w14:textId="77777777" w:rsidR="00F00001" w:rsidRDefault="00780AFD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0937D527" w14:textId="77777777" w:rsidR="00F00001" w:rsidRDefault="00780AFD">
            <w:pPr>
              <w:pStyle w:val="bmdsTblBody"/>
            </w:pPr>
            <w:r>
              <w:t>0.042</w:t>
            </w:r>
          </w:p>
        </w:tc>
        <w:tc>
          <w:tcPr>
            <w:tcW w:w="1152" w:type="dxa"/>
          </w:tcPr>
          <w:p w14:paraId="3DF8F795" w14:textId="77777777" w:rsidR="00F00001" w:rsidRDefault="00780AFD">
            <w:pPr>
              <w:pStyle w:val="bmdsTblBody"/>
            </w:pPr>
            <w:r>
              <w:t>209.304</w:t>
            </w:r>
          </w:p>
        </w:tc>
        <w:tc>
          <w:tcPr>
            <w:tcW w:w="1008" w:type="dxa"/>
          </w:tcPr>
          <w:p w14:paraId="133EF4BC" w14:textId="77777777" w:rsidR="00F00001" w:rsidRDefault="00780AFD">
            <w:pPr>
              <w:pStyle w:val="bmdsTblBody"/>
            </w:pPr>
            <w:r>
              <w:t>264.867</w:t>
            </w:r>
          </w:p>
        </w:tc>
        <w:tc>
          <w:tcPr>
            <w:tcW w:w="1008" w:type="dxa"/>
          </w:tcPr>
          <w:p w14:paraId="713F8F75" w14:textId="77777777" w:rsidR="00F00001" w:rsidRDefault="00780AFD">
            <w:pPr>
              <w:pStyle w:val="bmdsTblBody"/>
            </w:pPr>
            <w:r>
              <w:t>115.275</w:t>
            </w:r>
          </w:p>
        </w:tc>
        <w:tc>
          <w:tcPr>
            <w:tcW w:w="1560" w:type="dxa"/>
            <w:vMerge/>
          </w:tcPr>
          <w:p w14:paraId="2E6F806E" w14:textId="77777777" w:rsidR="00F00001" w:rsidRDefault="00F00001"/>
        </w:tc>
      </w:tr>
    </w:tbl>
    <w:p w14:paraId="12161DD8" w14:textId="77777777" w:rsidR="00F00001" w:rsidRDefault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0.003, BMDS Test 3 p-value = 0.052).</w:t>
      </w:r>
    </w:p>
    <w:p w14:paraId="75839EB0" w14:textId="77777777" w:rsidR="00F00001" w:rsidRDefault="00F00001"/>
    <w:p w14:paraId="556BC11E" w14:textId="77777777" w:rsidR="00F00001" w:rsidRDefault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F00001" w14:paraId="3471305E" w14:textId="77777777" w:rsidTr="00F00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1DC8D6B" w14:textId="77777777" w:rsidR="00F00001" w:rsidRDefault="00780AFD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529FC78" w14:textId="77777777" w:rsidR="00F00001" w:rsidRDefault="00780AFD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6C73CB8" w14:textId="77777777" w:rsidR="00F00001" w:rsidRDefault="00780AFD">
            <w:pPr>
              <w:pStyle w:val="bmdsTblHeader"/>
            </w:pPr>
            <w:r>
              <w:t>Notes</w:t>
            </w:r>
          </w:p>
        </w:tc>
      </w:tr>
      <w:tr w:rsidR="00F00001" w14:paraId="46BA7AA3" w14:textId="77777777" w:rsidTr="00F00001">
        <w:tc>
          <w:tcPr>
            <w:tcW w:w="2520" w:type="dxa"/>
          </w:tcPr>
          <w:p w14:paraId="75595199" w14:textId="77777777" w:rsidR="00F00001" w:rsidRDefault="00780AFD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7E9C5769" w14:textId="77777777" w:rsidR="00F00001" w:rsidRDefault="00780AFD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ED248A9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743A5C6C" w14:textId="77777777" w:rsidR="00F00001" w:rsidRDefault="00780AFD">
            <w:pPr>
              <w:pStyle w:val="bmdsTblBody"/>
            </w:pPr>
            <w:r>
              <w:t>• Variance model poorly fits dataset (p-value 3 = 0.05236)</w:t>
            </w:r>
          </w:p>
          <w:p w14:paraId="7DF8A40D" w14:textId="77777777" w:rsidR="00F00001" w:rsidRDefault="00780AFD">
            <w:pPr>
              <w:pStyle w:val="bmdsTblBody"/>
            </w:pPr>
            <w:r>
              <w:t>• Goodness of fit p-value is less than threshold (0.0153 &lt; 0.1)</w:t>
            </w:r>
          </w:p>
        </w:tc>
      </w:tr>
      <w:tr w:rsidR="00F00001" w14:paraId="0C7F8F60" w14:textId="77777777" w:rsidTr="00F00001">
        <w:tc>
          <w:tcPr>
            <w:tcW w:w="2520" w:type="dxa"/>
          </w:tcPr>
          <w:p w14:paraId="7AFF990D" w14:textId="77777777" w:rsidR="00F00001" w:rsidRDefault="00780AFD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3A9F7FC2" w14:textId="77777777" w:rsidR="00F00001" w:rsidRDefault="00780AFD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3F50F05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3B4DE89E" w14:textId="77777777" w:rsidR="00F00001" w:rsidRDefault="00780AFD">
            <w:pPr>
              <w:pStyle w:val="bmdsTblBody"/>
            </w:pPr>
            <w:r>
              <w:t>• Variance model poorly fits dataset (p-value 3 = 0.05236)</w:t>
            </w:r>
          </w:p>
          <w:p w14:paraId="36E1B8E9" w14:textId="77777777" w:rsidR="00F00001" w:rsidRDefault="00780AFD">
            <w:pPr>
              <w:pStyle w:val="bmdsTblBody"/>
            </w:pPr>
            <w:r>
              <w:t>• Goodness of fit p-value is less than threshold (0.0721 &lt; 0.1)</w:t>
            </w:r>
          </w:p>
        </w:tc>
      </w:tr>
      <w:tr w:rsidR="00F00001" w14:paraId="00CB272E" w14:textId="77777777" w:rsidTr="00F00001">
        <w:tc>
          <w:tcPr>
            <w:tcW w:w="2520" w:type="dxa"/>
          </w:tcPr>
          <w:p w14:paraId="14AC095B" w14:textId="77777777" w:rsidR="00F00001" w:rsidRDefault="00780AFD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26EF935E" w14:textId="77777777" w:rsidR="00F00001" w:rsidRDefault="00780AFD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FF5568A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1205BA5C" w14:textId="77777777" w:rsidR="00F00001" w:rsidRDefault="00780AFD">
            <w:pPr>
              <w:pStyle w:val="bmdsTblBody"/>
            </w:pPr>
            <w:r>
              <w:t>• Variance model poorly fits dataset (p-value 3 = 0.05236)</w:t>
            </w:r>
          </w:p>
        </w:tc>
      </w:tr>
      <w:tr w:rsidR="00F00001" w14:paraId="38030084" w14:textId="77777777" w:rsidTr="00F00001">
        <w:tc>
          <w:tcPr>
            <w:tcW w:w="2520" w:type="dxa"/>
          </w:tcPr>
          <w:p w14:paraId="0CAAB554" w14:textId="77777777" w:rsidR="00F00001" w:rsidRDefault="00780AFD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0BFB120A" w14:textId="77777777" w:rsidR="00F00001" w:rsidRDefault="00780AFD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9EFC34A" w14:textId="77777777" w:rsidR="00F00001" w:rsidRDefault="00780AFD">
            <w:pPr>
              <w:pStyle w:val="bmdsTblBody"/>
            </w:pPr>
            <w:r>
              <w:rPr>
                <w:b/>
              </w:rPr>
              <w:t>Failures</w:t>
            </w:r>
          </w:p>
          <w:p w14:paraId="3E23D22D" w14:textId="77777777" w:rsidR="00F00001" w:rsidRDefault="00780AFD">
            <w:pPr>
              <w:pStyle w:val="bmdsTblBody"/>
            </w:pPr>
            <w:r>
              <w:t>• BMDL does not exist</w:t>
            </w:r>
          </w:p>
          <w:p w14:paraId="7F42D3DF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41C715D0" w14:textId="77777777" w:rsidR="00F00001" w:rsidRDefault="00780AFD">
            <w:pPr>
              <w:pStyle w:val="bmdsTblBody"/>
            </w:pPr>
            <w:r>
              <w:t>• Variance model poorly fits dataset (p-value 3 = 0.05236)</w:t>
            </w:r>
          </w:p>
          <w:p w14:paraId="0D9C9386" w14:textId="77777777" w:rsidR="00F00001" w:rsidRDefault="00780AFD">
            <w:pPr>
              <w:pStyle w:val="bmdsTblBody"/>
            </w:pPr>
            <w:r>
              <w:t>• Goodness of fit p-value is less than threshold (0.026 &lt; 0.1)</w:t>
            </w:r>
          </w:p>
          <w:p w14:paraId="4AD42FAE" w14:textId="77777777" w:rsidR="00F00001" w:rsidRDefault="00780AFD">
            <w:pPr>
              <w:pStyle w:val="bmdsTblBody"/>
            </w:pPr>
            <w:r>
              <w:rPr>
                <w:b/>
              </w:rPr>
              <w:t>Cautions</w:t>
            </w:r>
          </w:p>
          <w:p w14:paraId="4936024C" w14:textId="77777777" w:rsidR="00F00001" w:rsidRDefault="00780AFD">
            <w:pPr>
              <w:pStyle w:val="bmdsTblBody"/>
            </w:pPr>
            <w:r>
              <w:t>• Warning(s): BMDL computation failed.</w:t>
            </w:r>
          </w:p>
        </w:tc>
      </w:tr>
      <w:tr w:rsidR="00F00001" w14:paraId="05B70F18" w14:textId="77777777" w:rsidTr="00F00001">
        <w:tc>
          <w:tcPr>
            <w:tcW w:w="2520" w:type="dxa"/>
          </w:tcPr>
          <w:p w14:paraId="663798CC" w14:textId="77777777" w:rsidR="00F00001" w:rsidRDefault="00780AFD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7DEDC9EF" w14:textId="77777777" w:rsidR="00F00001" w:rsidRDefault="00780AFD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668D162" w14:textId="77777777" w:rsidR="00F00001" w:rsidRDefault="00780AFD">
            <w:pPr>
              <w:pStyle w:val="bmdsTblBody"/>
            </w:pPr>
            <w:r>
              <w:rPr>
                <w:b/>
              </w:rPr>
              <w:t>Failures</w:t>
            </w:r>
          </w:p>
          <w:p w14:paraId="1E35644F" w14:textId="77777777" w:rsidR="00F00001" w:rsidRDefault="00780AFD">
            <w:pPr>
              <w:pStyle w:val="bmdsTblBody"/>
            </w:pPr>
            <w:r>
              <w:t>• BMDL does not exist</w:t>
            </w:r>
          </w:p>
          <w:p w14:paraId="0155FE06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5AFEDF0E" w14:textId="77777777" w:rsidR="00F00001" w:rsidRDefault="00780AFD">
            <w:pPr>
              <w:pStyle w:val="bmdsTblBody"/>
            </w:pPr>
            <w:r>
              <w:t>• Residual of Interest does not exist</w:t>
            </w:r>
          </w:p>
          <w:p w14:paraId="7EC002BC" w14:textId="77777777" w:rsidR="00F00001" w:rsidRDefault="00780AFD">
            <w:pPr>
              <w:pStyle w:val="bmdsTblBody"/>
            </w:pPr>
            <w:r>
              <w:t>• Variance model poorly fits dataset (p-value 3 = 0.05236)</w:t>
            </w:r>
          </w:p>
          <w:p w14:paraId="2735EC1F" w14:textId="77777777" w:rsidR="00F00001" w:rsidRDefault="00780AFD">
            <w:pPr>
              <w:pStyle w:val="bmdsTblBody"/>
            </w:pPr>
            <w:r>
              <w:t>• Ratio of modeled to actual stdev. at control is greater than threshold (1.84 &gt; 1.5)</w:t>
            </w:r>
          </w:p>
          <w:p w14:paraId="5AB0249F" w14:textId="77777777" w:rsidR="00F00001" w:rsidRDefault="00780AFD">
            <w:pPr>
              <w:pStyle w:val="bmdsTblBody"/>
            </w:pPr>
            <w:r>
              <w:rPr>
                <w:b/>
              </w:rPr>
              <w:t>Cautions</w:t>
            </w:r>
          </w:p>
          <w:p w14:paraId="3279CCEB" w14:textId="77777777" w:rsidR="00F00001" w:rsidRDefault="00780AFD">
            <w:pPr>
              <w:pStyle w:val="bmdsTblBody"/>
            </w:pPr>
            <w:r>
              <w:t>• Warning(s): THIS USUALLY MEANS THE MODEL HAS NOT CONVERGED!; BMD = 100*(maximum dose); BMDL computation failed.</w:t>
            </w:r>
          </w:p>
        </w:tc>
      </w:tr>
      <w:tr w:rsidR="00F00001" w14:paraId="7B69A3B7" w14:textId="77777777" w:rsidTr="00F00001">
        <w:tc>
          <w:tcPr>
            <w:tcW w:w="2520" w:type="dxa"/>
          </w:tcPr>
          <w:p w14:paraId="5ACAB647" w14:textId="77777777" w:rsidR="00F00001" w:rsidRDefault="00780AFD">
            <w:pPr>
              <w:pStyle w:val="bmdsTblBody"/>
            </w:pPr>
            <w:r>
              <w:lastRenderedPageBreak/>
              <w:t>Polynomial 6°</w:t>
            </w:r>
          </w:p>
        </w:tc>
        <w:tc>
          <w:tcPr>
            <w:tcW w:w="1080" w:type="dxa"/>
          </w:tcPr>
          <w:p w14:paraId="2DBFA23A" w14:textId="77777777" w:rsidR="00F00001" w:rsidRDefault="00780AFD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BBF5C25" w14:textId="77777777" w:rsidR="00F00001" w:rsidRDefault="00780AFD">
            <w:pPr>
              <w:pStyle w:val="bmdsTblBody"/>
            </w:pPr>
            <w:r>
              <w:rPr>
                <w:b/>
              </w:rPr>
              <w:t>Failures</w:t>
            </w:r>
          </w:p>
          <w:p w14:paraId="673EBF72" w14:textId="77777777" w:rsidR="00F00001" w:rsidRDefault="00780AFD">
            <w:pPr>
              <w:pStyle w:val="bmdsTblBody"/>
            </w:pPr>
            <w:r>
              <w:t>• BMDL does not exist</w:t>
            </w:r>
          </w:p>
          <w:p w14:paraId="6D43679B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4DEA946D" w14:textId="77777777" w:rsidR="00F00001" w:rsidRDefault="00780AFD">
            <w:pPr>
              <w:pStyle w:val="bmdsTblBody"/>
            </w:pPr>
            <w:r>
              <w:t>• Variance model poorly fits dataset (p-value 3 = 0.05236)</w:t>
            </w:r>
          </w:p>
          <w:p w14:paraId="3B4D01D3" w14:textId="77777777" w:rsidR="00F00001" w:rsidRDefault="00780AFD">
            <w:pPr>
              <w:pStyle w:val="bmdsTblBody"/>
            </w:pPr>
            <w:r>
              <w:t>• Goodness of fit p-value is less than threshold (0.084 &lt; 0.1)</w:t>
            </w:r>
          </w:p>
          <w:p w14:paraId="144BC888" w14:textId="77777777" w:rsidR="00F00001" w:rsidRDefault="00780AFD">
            <w:pPr>
              <w:pStyle w:val="bmdsTblBody"/>
            </w:pPr>
            <w:r>
              <w:rPr>
                <w:b/>
              </w:rPr>
              <w:t>Cautions</w:t>
            </w:r>
          </w:p>
          <w:p w14:paraId="3A58CAD2" w14:textId="77777777" w:rsidR="00F00001" w:rsidRDefault="00780AFD">
            <w:pPr>
              <w:pStyle w:val="bmdsTblBody"/>
            </w:pPr>
            <w:r>
              <w:t>• Warning(s): BMDL computation failed.</w:t>
            </w:r>
          </w:p>
        </w:tc>
      </w:tr>
      <w:tr w:rsidR="00F00001" w14:paraId="404014F6" w14:textId="77777777" w:rsidTr="00F00001">
        <w:tc>
          <w:tcPr>
            <w:tcW w:w="2520" w:type="dxa"/>
          </w:tcPr>
          <w:p w14:paraId="1EBAA3FC" w14:textId="77777777" w:rsidR="00F00001" w:rsidRDefault="00780AFD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7931C1CD" w14:textId="77777777" w:rsidR="00F00001" w:rsidRDefault="00780AFD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4E4CBB7" w14:textId="77777777" w:rsidR="00F00001" w:rsidRDefault="00780AFD">
            <w:pPr>
              <w:pStyle w:val="bmdsTblBody"/>
            </w:pPr>
            <w:r>
              <w:rPr>
                <w:b/>
              </w:rPr>
              <w:t>Failures</w:t>
            </w:r>
          </w:p>
          <w:p w14:paraId="5867D0DE" w14:textId="77777777" w:rsidR="00F00001" w:rsidRDefault="00780AFD">
            <w:pPr>
              <w:pStyle w:val="bmdsTblBody"/>
            </w:pPr>
            <w:r>
              <w:t>• BMDL does not exist</w:t>
            </w:r>
          </w:p>
          <w:p w14:paraId="21C4C6FE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1512B8CC" w14:textId="77777777" w:rsidR="00F00001" w:rsidRDefault="00780AFD">
            <w:pPr>
              <w:pStyle w:val="bmdsTblBody"/>
            </w:pPr>
            <w:r>
              <w:t>• Residual of Interest does not exist</w:t>
            </w:r>
          </w:p>
          <w:p w14:paraId="0A481845" w14:textId="77777777" w:rsidR="00F00001" w:rsidRDefault="00780AFD">
            <w:pPr>
              <w:pStyle w:val="bmdsTblBody"/>
            </w:pPr>
            <w:r>
              <w:t>• Variance model poorly fits dataset (p-value 3 = 0.05236)</w:t>
            </w:r>
          </w:p>
          <w:p w14:paraId="0AD7BE5A" w14:textId="77777777" w:rsidR="00F00001" w:rsidRDefault="00780AFD">
            <w:pPr>
              <w:pStyle w:val="bmdsTblBody"/>
            </w:pPr>
            <w:r>
              <w:t>• Ratio of modeled to actual stdev. at control is greater than threshold (1.84 &gt; 1.5)</w:t>
            </w:r>
          </w:p>
          <w:p w14:paraId="11AE276A" w14:textId="77777777" w:rsidR="00F00001" w:rsidRDefault="00780AFD">
            <w:pPr>
              <w:pStyle w:val="bmdsTblBody"/>
            </w:pPr>
            <w:r>
              <w:rPr>
                <w:b/>
              </w:rPr>
              <w:t>Cautions</w:t>
            </w:r>
          </w:p>
          <w:p w14:paraId="612AC122" w14:textId="77777777" w:rsidR="00F00001" w:rsidRDefault="00780AFD">
            <w:pPr>
              <w:pStyle w:val="bmdsTblBody"/>
            </w:pPr>
            <w:r>
              <w:t>• Warning(s): THIS USUALLY MEANS THE MODEL HAS NOT CONVERGED!; BMD = 100*(maximum dose); BMDL computation failed.</w:t>
            </w:r>
          </w:p>
        </w:tc>
      </w:tr>
      <w:tr w:rsidR="00F00001" w14:paraId="6A526A6F" w14:textId="77777777" w:rsidTr="00F00001">
        <w:tc>
          <w:tcPr>
            <w:tcW w:w="2520" w:type="dxa"/>
          </w:tcPr>
          <w:p w14:paraId="7570F283" w14:textId="77777777" w:rsidR="00F00001" w:rsidRDefault="00780AFD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091480EE" w14:textId="77777777" w:rsidR="00F00001" w:rsidRDefault="00780AFD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2A2EF51" w14:textId="77777777" w:rsidR="00F00001" w:rsidRDefault="00780AFD">
            <w:pPr>
              <w:pStyle w:val="bmdsTblBody"/>
            </w:pPr>
            <w:r>
              <w:rPr>
                <w:b/>
              </w:rPr>
              <w:t>Failures</w:t>
            </w:r>
          </w:p>
          <w:p w14:paraId="6FC3F3DA" w14:textId="77777777" w:rsidR="00F00001" w:rsidRDefault="00780AFD">
            <w:pPr>
              <w:pStyle w:val="bmdsTblBody"/>
            </w:pPr>
            <w:r>
              <w:t>• BMDL does not exist</w:t>
            </w:r>
          </w:p>
          <w:p w14:paraId="4B6EF518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7ABD8024" w14:textId="77777777" w:rsidR="00F00001" w:rsidRDefault="00780AFD">
            <w:pPr>
              <w:pStyle w:val="bmdsTblBody"/>
            </w:pPr>
            <w:r>
              <w:t>• Variance model poorly fits dataset (p-value 3 = 0.05236)</w:t>
            </w:r>
          </w:p>
          <w:p w14:paraId="52E9F0E5" w14:textId="77777777" w:rsidR="00F00001" w:rsidRDefault="00780AFD">
            <w:pPr>
              <w:pStyle w:val="bmdsTblBody"/>
            </w:pPr>
            <w:r>
              <w:t>• Residual of interest is greater than threshold (2.1 &gt; 2.0)</w:t>
            </w:r>
          </w:p>
          <w:p w14:paraId="73CB58EE" w14:textId="77777777" w:rsidR="00F00001" w:rsidRDefault="00780AFD">
            <w:pPr>
              <w:pStyle w:val="bmdsTblBody"/>
            </w:pPr>
            <w:r>
              <w:t>• Zero degrees of freedom; saturated model</w:t>
            </w:r>
          </w:p>
          <w:p w14:paraId="5B1F9733" w14:textId="77777777" w:rsidR="00F00001" w:rsidRDefault="00780AFD">
            <w:pPr>
              <w:pStyle w:val="bmdsTblBody"/>
            </w:pPr>
            <w:r>
              <w:t>• Residual at lowest dose is greater than threshold (2.76 &gt; 2.0)</w:t>
            </w:r>
          </w:p>
          <w:p w14:paraId="65F8595D" w14:textId="77777777" w:rsidR="00F00001" w:rsidRDefault="00780AFD">
            <w:pPr>
              <w:pStyle w:val="bmdsTblBody"/>
            </w:pPr>
            <w:r>
              <w:t>• Ratio of modeled to actual stdev. at control is greater than threshold (7.27 &gt; 1.5)</w:t>
            </w:r>
          </w:p>
          <w:p w14:paraId="03893CD3" w14:textId="77777777" w:rsidR="00F00001" w:rsidRDefault="00780AFD">
            <w:pPr>
              <w:pStyle w:val="bmdsTblBody"/>
            </w:pPr>
            <w:r>
              <w:rPr>
                <w:b/>
              </w:rPr>
              <w:t>Cautions</w:t>
            </w:r>
          </w:p>
          <w:p w14:paraId="42EF1DAE" w14:textId="77777777" w:rsidR="00F00001" w:rsidRDefault="00780AFD">
            <w:pPr>
              <w:pStyle w:val="bmdsTblBody"/>
            </w:pPr>
            <w:r>
              <w:t>• Warning(s): THIS USUALLY MEANS THE MODEL HAS NOT CONVERGED!; BMDL computation failed.</w:t>
            </w:r>
          </w:p>
        </w:tc>
      </w:tr>
      <w:tr w:rsidR="00F00001" w14:paraId="6ADD1C52" w14:textId="77777777" w:rsidTr="00F00001">
        <w:tc>
          <w:tcPr>
            <w:tcW w:w="2520" w:type="dxa"/>
          </w:tcPr>
          <w:p w14:paraId="76CA1670" w14:textId="77777777" w:rsidR="00F00001" w:rsidRDefault="00780AFD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41CBB907" w14:textId="77777777" w:rsidR="00F00001" w:rsidRDefault="00780AFD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F862293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17E943DC" w14:textId="77777777" w:rsidR="00F00001" w:rsidRDefault="00780AFD">
            <w:pPr>
              <w:pStyle w:val="bmdsTblBody"/>
            </w:pPr>
            <w:r>
              <w:t>• Variance model poorly fits dataset (p-value 3 = 0.05902)</w:t>
            </w:r>
          </w:p>
        </w:tc>
      </w:tr>
      <w:tr w:rsidR="00F00001" w14:paraId="4DFE913E" w14:textId="77777777" w:rsidTr="00F00001">
        <w:tc>
          <w:tcPr>
            <w:tcW w:w="2520" w:type="dxa"/>
          </w:tcPr>
          <w:p w14:paraId="3F9467FB" w14:textId="77777777" w:rsidR="00F00001" w:rsidRDefault="00780AFD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B65DB21" w14:textId="77777777" w:rsidR="00F00001" w:rsidRDefault="00780AFD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D945DC0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4FDD63A5" w14:textId="77777777" w:rsidR="00F00001" w:rsidRDefault="00780AFD">
            <w:pPr>
              <w:pStyle w:val="bmdsTblBody"/>
            </w:pPr>
            <w:r>
              <w:t>• Variance model poorly fits dataset (p-value 3 = 0.0001)</w:t>
            </w:r>
          </w:p>
          <w:p w14:paraId="7B44830F" w14:textId="77777777" w:rsidR="00F00001" w:rsidRDefault="00780AFD">
            <w:pPr>
              <w:pStyle w:val="bmdsTblBody"/>
            </w:pPr>
            <w:r>
              <w:rPr>
                <w:b/>
              </w:rPr>
              <w:t>Cautions</w:t>
            </w:r>
          </w:p>
          <w:p w14:paraId="0E64D9A7" w14:textId="77777777" w:rsidR="00F00001" w:rsidRDefault="00780AFD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F00001" w14:paraId="2CF02509" w14:textId="77777777" w:rsidTr="00F00001">
        <w:tc>
          <w:tcPr>
            <w:tcW w:w="2520" w:type="dxa"/>
          </w:tcPr>
          <w:p w14:paraId="3A16CC7E" w14:textId="77777777" w:rsidR="00F00001" w:rsidRDefault="00780AFD">
            <w:pPr>
              <w:pStyle w:val="bmdsTblBody"/>
            </w:pPr>
            <w:r>
              <w:t>Exponential M2</w:t>
            </w:r>
          </w:p>
        </w:tc>
        <w:tc>
          <w:tcPr>
            <w:tcW w:w="1080" w:type="dxa"/>
          </w:tcPr>
          <w:p w14:paraId="17AFD6DE" w14:textId="77777777" w:rsidR="00F00001" w:rsidRDefault="00780AFD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FD2B500" w14:textId="77777777" w:rsidR="00F00001" w:rsidRDefault="00780AFD">
            <w:pPr>
              <w:pStyle w:val="bmdsTblBody"/>
            </w:pPr>
            <w:r>
              <w:rPr>
                <w:b/>
              </w:rPr>
              <w:t>Failures</w:t>
            </w:r>
          </w:p>
          <w:p w14:paraId="61769D3C" w14:textId="77777777" w:rsidR="00F00001" w:rsidRDefault="00780AFD">
            <w:pPr>
              <w:pStyle w:val="bmdsTblBody"/>
            </w:pPr>
            <w:r>
              <w:t>• BMD does not exist</w:t>
            </w:r>
          </w:p>
          <w:p w14:paraId="1E7AF7A4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6E7B172E" w14:textId="77777777" w:rsidR="00F00001" w:rsidRDefault="00780AFD">
            <w:pPr>
              <w:pStyle w:val="bmdsTblBody"/>
            </w:pPr>
            <w:r>
              <w:t>• Residual of Interest does not exist</w:t>
            </w:r>
          </w:p>
          <w:p w14:paraId="0335404B" w14:textId="77777777" w:rsidR="00F00001" w:rsidRDefault="00780AFD">
            <w:pPr>
              <w:pStyle w:val="bmdsTblBody"/>
            </w:pPr>
            <w:r>
              <w:t>• Variance model poorly fits dataset (p-value 3 = 0.05902)</w:t>
            </w:r>
          </w:p>
        </w:tc>
      </w:tr>
      <w:tr w:rsidR="00F00001" w14:paraId="6113519E" w14:textId="77777777" w:rsidTr="00F00001">
        <w:tc>
          <w:tcPr>
            <w:tcW w:w="2520" w:type="dxa"/>
          </w:tcPr>
          <w:p w14:paraId="13C98F0F" w14:textId="77777777" w:rsidR="00F00001" w:rsidRDefault="00780AFD">
            <w:pPr>
              <w:pStyle w:val="bmdsTblBody"/>
            </w:pPr>
            <w:r>
              <w:t>Exponential M3</w:t>
            </w:r>
          </w:p>
        </w:tc>
        <w:tc>
          <w:tcPr>
            <w:tcW w:w="1080" w:type="dxa"/>
          </w:tcPr>
          <w:p w14:paraId="3681F330" w14:textId="77777777" w:rsidR="00F00001" w:rsidRDefault="00780AFD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25B4FE1" w14:textId="77777777" w:rsidR="00F00001" w:rsidRDefault="00780AFD">
            <w:pPr>
              <w:pStyle w:val="bmdsTblBody"/>
            </w:pPr>
            <w:r>
              <w:rPr>
                <w:b/>
              </w:rPr>
              <w:t>Failures</w:t>
            </w:r>
          </w:p>
          <w:p w14:paraId="7414439A" w14:textId="77777777" w:rsidR="00F00001" w:rsidRDefault="00780AFD">
            <w:pPr>
              <w:pStyle w:val="bmdsTblBody"/>
            </w:pPr>
            <w:r>
              <w:t>• BMD does not exist</w:t>
            </w:r>
          </w:p>
          <w:p w14:paraId="4872551E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65384892" w14:textId="77777777" w:rsidR="00F00001" w:rsidRDefault="00780AFD">
            <w:pPr>
              <w:pStyle w:val="bmdsTblBody"/>
            </w:pPr>
            <w:r>
              <w:t>• Residual of Interest does not exist</w:t>
            </w:r>
          </w:p>
          <w:p w14:paraId="3B44FFBA" w14:textId="77777777" w:rsidR="00F00001" w:rsidRDefault="00780AFD">
            <w:pPr>
              <w:pStyle w:val="bmdsTblBody"/>
            </w:pPr>
            <w:r>
              <w:t>• Variance model poorly fits dataset (p-value 3 = 0.05902)</w:t>
            </w:r>
          </w:p>
        </w:tc>
      </w:tr>
      <w:tr w:rsidR="00F00001" w14:paraId="74703792" w14:textId="77777777" w:rsidTr="00F00001">
        <w:tc>
          <w:tcPr>
            <w:tcW w:w="2520" w:type="dxa"/>
          </w:tcPr>
          <w:p w14:paraId="3D2F0C71" w14:textId="77777777" w:rsidR="00F00001" w:rsidRDefault="00780AFD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50FD100F" w14:textId="77777777" w:rsidR="00F00001" w:rsidRDefault="00780AFD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75DF475" w14:textId="77777777" w:rsidR="00F00001" w:rsidRDefault="00780AFD">
            <w:pPr>
              <w:pStyle w:val="bmdsTblBody"/>
            </w:pPr>
            <w:r>
              <w:rPr>
                <w:b/>
              </w:rPr>
              <w:t>Failures</w:t>
            </w:r>
          </w:p>
          <w:p w14:paraId="0A77DA4A" w14:textId="77777777" w:rsidR="00F00001" w:rsidRDefault="00780AFD">
            <w:pPr>
              <w:pStyle w:val="bmdsTblBody"/>
            </w:pPr>
            <w:r>
              <w:t>• BMD does not exist</w:t>
            </w:r>
          </w:p>
          <w:p w14:paraId="32FDFBAF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54AD4842" w14:textId="77777777" w:rsidR="00F00001" w:rsidRDefault="00780AFD">
            <w:pPr>
              <w:pStyle w:val="bmdsTblBody"/>
            </w:pPr>
            <w:r>
              <w:t>• Residual of Interest does not exist</w:t>
            </w:r>
          </w:p>
          <w:p w14:paraId="16B9E418" w14:textId="77777777" w:rsidR="00F00001" w:rsidRDefault="00780AFD">
            <w:pPr>
              <w:pStyle w:val="bmdsTblBody"/>
            </w:pPr>
            <w:r>
              <w:t>• Variance model poorly fits dataset (p-value 3 = 0.05902)</w:t>
            </w:r>
          </w:p>
        </w:tc>
      </w:tr>
      <w:tr w:rsidR="00F00001" w14:paraId="22017FD7" w14:textId="77777777" w:rsidTr="00F00001">
        <w:tc>
          <w:tcPr>
            <w:tcW w:w="2520" w:type="dxa"/>
          </w:tcPr>
          <w:p w14:paraId="1010C77D" w14:textId="77777777" w:rsidR="00F00001" w:rsidRDefault="00780AFD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6EC1CC2A" w14:textId="77777777" w:rsidR="00F00001" w:rsidRDefault="00780AFD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BC26B95" w14:textId="77777777" w:rsidR="00F00001" w:rsidRDefault="00780AFD">
            <w:pPr>
              <w:pStyle w:val="bmdsTblBody"/>
            </w:pPr>
            <w:r>
              <w:rPr>
                <w:b/>
              </w:rPr>
              <w:t>Warnings</w:t>
            </w:r>
          </w:p>
          <w:p w14:paraId="0CA60494" w14:textId="77777777" w:rsidR="00F00001" w:rsidRDefault="00780AFD">
            <w:pPr>
              <w:pStyle w:val="bmdsTblBody"/>
            </w:pPr>
            <w:r>
              <w:t>• Variance model poorly fits dataset (p-value 3 = 0.05902)</w:t>
            </w:r>
          </w:p>
          <w:p w14:paraId="580A6640" w14:textId="77777777" w:rsidR="00F00001" w:rsidRDefault="00780AFD">
            <w:pPr>
              <w:pStyle w:val="bmdsTblBody"/>
            </w:pPr>
            <w:r>
              <w:t>• Goodness of fit p-value is less than threshold (0.0417 &lt; 0.1)</w:t>
            </w:r>
          </w:p>
        </w:tc>
      </w:tr>
    </w:tbl>
    <w:p w14:paraId="2E9225BC" w14:textId="77777777" w:rsidR="00F00001" w:rsidRDefault="00F00001"/>
    <w:p w14:paraId="37BE73D7" w14:textId="77777777" w:rsidR="00F00001" w:rsidRDefault="00780AFD">
      <w:pPr>
        <w:pStyle w:val="Heading2"/>
      </w:pPr>
      <w:r>
        <w:t>Recommended model</w:t>
      </w:r>
    </w:p>
    <w:p w14:paraId="206ED114" w14:textId="77777777" w:rsidR="00F00001" w:rsidRDefault="00780AFD">
      <w:r>
        <w:rPr>
          <w:i/>
        </w:rPr>
        <w:t>No model was recommended as a best-fitting model.</w:t>
      </w:r>
    </w:p>
    <w:p w14:paraId="5657BB2A" w14:textId="77777777" w:rsidR="00F00001" w:rsidRDefault="00F00001"/>
    <w:p w14:paraId="5F105A95" w14:textId="26DF813B" w:rsidR="007F1DF2" w:rsidRDefault="007F1DF2" w:rsidP="007F1DF2">
      <w:pPr>
        <w:pStyle w:val="Heading1"/>
      </w:pPr>
      <w:r>
        <w:br w:type="page"/>
      </w:r>
      <w:r w:rsidR="00DE4480">
        <w:lastRenderedPageBreak/>
        <w:t>Male BMD Results for Table</w:t>
      </w:r>
      <w:r>
        <w:t>: Kidney-Left Relative</w:t>
      </w:r>
    </w:p>
    <w:p w14:paraId="116FF04E" w14:textId="77777777" w:rsidR="007F1DF2" w:rsidRDefault="007F1DF2" w:rsidP="007F1DF2">
      <w:r>
        <w:t xml:space="preserve">BMDS version: BMDS </w:t>
      </w:r>
      <w:proofErr w:type="spellStart"/>
      <w:r>
        <w:t>v2.7.0</w:t>
      </w:r>
      <w:proofErr w:type="spellEnd"/>
    </w:p>
    <w:p w14:paraId="0E62A293" w14:textId="77777777" w:rsidR="007F1DF2" w:rsidRDefault="007F1DF2" w:rsidP="007F1DF2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F1DF2" w14:paraId="7AE2F99A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903AAC1" w14:textId="77777777" w:rsidR="007F1DF2" w:rsidRDefault="007F1DF2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1CBAA7A6" w14:textId="77777777" w:rsidR="007F1DF2" w:rsidRDefault="007F1DF2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3FBE56C2" w14:textId="77777777" w:rsidR="007F1DF2" w:rsidRDefault="007F1DF2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041326F3" w14:textId="77777777" w:rsidR="007F1DF2" w:rsidRDefault="007F1DF2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6DC9DCEA" w14:textId="77777777" w:rsidR="007F1DF2" w:rsidRDefault="007F1DF2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742CF664" w14:textId="77777777" w:rsidR="007F1DF2" w:rsidRDefault="007F1DF2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7BF53E0E" w14:textId="77777777" w:rsidR="007F1DF2" w:rsidRDefault="007F1DF2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0A5A964D" w14:textId="77777777" w:rsidR="007F1DF2" w:rsidRDefault="007F1DF2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5044BB26" w14:textId="77777777" w:rsidR="007F1DF2" w:rsidRDefault="007F1DF2" w:rsidP="003F04EB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77CC7CF7" w14:textId="77777777" w:rsidR="007F1DF2" w:rsidRDefault="007F1DF2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F1DF2" w14:paraId="067720E9" w14:textId="77777777" w:rsidTr="003F04EB">
        <w:tc>
          <w:tcPr>
            <w:tcW w:w="1080" w:type="dxa"/>
          </w:tcPr>
          <w:p w14:paraId="708E7C1C" w14:textId="77777777" w:rsidR="007F1DF2" w:rsidRDefault="007F1DF2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253C1F0E" w14:textId="77777777" w:rsidR="007F1DF2" w:rsidRDefault="007F1DF2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0E8030AF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6D85FD2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5E0E89D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0488308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8D7CC5C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9C7A209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AA03172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E95DE1E" w14:textId="77777777" w:rsidR="007F1DF2" w:rsidRDefault="007F1DF2" w:rsidP="003F04EB">
            <w:pPr>
              <w:pStyle w:val="bmdsTblBody"/>
            </w:pPr>
            <w:r>
              <w:t>5</w:t>
            </w:r>
          </w:p>
        </w:tc>
      </w:tr>
      <w:tr w:rsidR="007F1DF2" w14:paraId="0C48242A" w14:textId="77777777" w:rsidTr="003F04EB">
        <w:tc>
          <w:tcPr>
            <w:tcW w:w="1080" w:type="dxa"/>
          </w:tcPr>
          <w:p w14:paraId="23362F70" w14:textId="77777777" w:rsidR="007F1DF2" w:rsidRDefault="007F1DF2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70C69647" w14:textId="77777777" w:rsidR="007F1DF2" w:rsidRDefault="007F1DF2" w:rsidP="003F04EB">
            <w:pPr>
              <w:pStyle w:val="bmdsTblBody"/>
            </w:pPr>
            <w:r>
              <w:t>3.105 ± 0.182</w:t>
            </w:r>
          </w:p>
        </w:tc>
        <w:tc>
          <w:tcPr>
            <w:tcW w:w="920" w:type="dxa"/>
          </w:tcPr>
          <w:p w14:paraId="0D8023A6" w14:textId="77777777" w:rsidR="007F1DF2" w:rsidRDefault="007F1DF2" w:rsidP="003F04EB">
            <w:pPr>
              <w:pStyle w:val="bmdsTblBody"/>
            </w:pPr>
            <w:r>
              <w:t>3.207 ± 0.066</w:t>
            </w:r>
          </w:p>
        </w:tc>
        <w:tc>
          <w:tcPr>
            <w:tcW w:w="920" w:type="dxa"/>
          </w:tcPr>
          <w:p w14:paraId="07E4428B" w14:textId="77777777" w:rsidR="007F1DF2" w:rsidRDefault="007F1DF2" w:rsidP="003F04EB">
            <w:pPr>
              <w:pStyle w:val="bmdsTblBody"/>
            </w:pPr>
            <w:r>
              <w:t>3.15 ± 0.181</w:t>
            </w:r>
          </w:p>
        </w:tc>
        <w:tc>
          <w:tcPr>
            <w:tcW w:w="920" w:type="dxa"/>
          </w:tcPr>
          <w:p w14:paraId="5AD97A8D" w14:textId="77777777" w:rsidR="007F1DF2" w:rsidRDefault="007F1DF2" w:rsidP="003F04EB">
            <w:pPr>
              <w:pStyle w:val="bmdsTblBody"/>
            </w:pPr>
            <w:r>
              <w:t>3.109 ± 0.156</w:t>
            </w:r>
          </w:p>
        </w:tc>
        <w:tc>
          <w:tcPr>
            <w:tcW w:w="920" w:type="dxa"/>
          </w:tcPr>
          <w:p w14:paraId="643F6BEE" w14:textId="77777777" w:rsidR="007F1DF2" w:rsidRDefault="007F1DF2" w:rsidP="003F04EB">
            <w:pPr>
              <w:pStyle w:val="bmdsTblBody"/>
            </w:pPr>
            <w:r>
              <w:t>3.242 ± 0.155</w:t>
            </w:r>
          </w:p>
        </w:tc>
        <w:tc>
          <w:tcPr>
            <w:tcW w:w="920" w:type="dxa"/>
          </w:tcPr>
          <w:p w14:paraId="701C7B33" w14:textId="77777777" w:rsidR="007F1DF2" w:rsidRDefault="007F1DF2" w:rsidP="003F04EB">
            <w:pPr>
              <w:pStyle w:val="bmdsTblBody"/>
            </w:pPr>
            <w:r>
              <w:t>3.198 ± 0.103</w:t>
            </w:r>
          </w:p>
        </w:tc>
        <w:tc>
          <w:tcPr>
            <w:tcW w:w="920" w:type="dxa"/>
          </w:tcPr>
          <w:p w14:paraId="0FAF4965" w14:textId="77777777" w:rsidR="007F1DF2" w:rsidRDefault="007F1DF2" w:rsidP="003F04EB">
            <w:pPr>
              <w:pStyle w:val="bmdsTblBody"/>
            </w:pPr>
            <w:r>
              <w:t>3.374 ± 0.114</w:t>
            </w:r>
          </w:p>
        </w:tc>
        <w:tc>
          <w:tcPr>
            <w:tcW w:w="920" w:type="dxa"/>
          </w:tcPr>
          <w:p w14:paraId="529F5087" w14:textId="77777777" w:rsidR="007F1DF2" w:rsidRDefault="007F1DF2" w:rsidP="003F04EB">
            <w:pPr>
              <w:pStyle w:val="bmdsTblBody"/>
            </w:pPr>
            <w:r>
              <w:t>3.194 ± 0.193</w:t>
            </w:r>
          </w:p>
        </w:tc>
        <w:tc>
          <w:tcPr>
            <w:tcW w:w="920" w:type="dxa"/>
          </w:tcPr>
          <w:p w14:paraId="44E124A8" w14:textId="77777777" w:rsidR="007F1DF2" w:rsidRDefault="007F1DF2" w:rsidP="003F04EB">
            <w:pPr>
              <w:pStyle w:val="bmdsTblBody"/>
            </w:pPr>
            <w:r>
              <w:t>3.437 ± 0.303</w:t>
            </w:r>
          </w:p>
        </w:tc>
      </w:tr>
    </w:tbl>
    <w:p w14:paraId="46A01EA6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07C49369" w14:textId="77777777" w:rsidR="007F1DF2" w:rsidRDefault="007F1DF2" w:rsidP="007F1DF2"/>
    <w:p w14:paraId="1B57D31A" w14:textId="77777777" w:rsidR="007F1DF2" w:rsidRDefault="007F1DF2" w:rsidP="007F1DF2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1DF2" w14:paraId="5193E683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34A4984" w14:textId="77777777" w:rsidR="007F1DF2" w:rsidRDefault="007F1DF2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3F301DB" w14:textId="77777777" w:rsidR="007F1DF2" w:rsidRDefault="007F1DF2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C9AEB2D" w14:textId="77777777" w:rsidR="007F1DF2" w:rsidRDefault="007F1DF2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E3CF52A" w14:textId="77777777" w:rsidR="007F1DF2" w:rsidRDefault="007F1DF2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396219A" w14:textId="77777777" w:rsidR="007F1DF2" w:rsidRDefault="007F1DF2" w:rsidP="003F04EB">
            <w:pPr>
              <w:pStyle w:val="bmdsTblHeader"/>
            </w:pPr>
            <w:r>
              <w:t>Comments</w:t>
            </w:r>
          </w:p>
        </w:tc>
      </w:tr>
      <w:tr w:rsidR="007F1DF2" w14:paraId="0F88F648" w14:textId="77777777" w:rsidTr="003F04EB">
        <w:tc>
          <w:tcPr>
            <w:tcW w:w="1560" w:type="dxa"/>
            <w:vMerge/>
          </w:tcPr>
          <w:p w14:paraId="31FF1A10" w14:textId="77777777" w:rsidR="007F1DF2" w:rsidRDefault="007F1DF2" w:rsidP="003F04EB"/>
        </w:tc>
        <w:tc>
          <w:tcPr>
            <w:tcW w:w="1152" w:type="dxa"/>
          </w:tcPr>
          <w:p w14:paraId="2297B5ED" w14:textId="77777777" w:rsidR="007F1DF2" w:rsidRDefault="007F1DF2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12AFDF8" w14:textId="77777777" w:rsidR="007F1DF2" w:rsidRDefault="007F1DF2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95DE7C3" w14:textId="77777777" w:rsidR="007F1DF2" w:rsidRDefault="007F1DF2" w:rsidP="003F04EB"/>
        </w:tc>
        <w:tc>
          <w:tcPr>
            <w:tcW w:w="1560" w:type="dxa"/>
            <w:vMerge/>
          </w:tcPr>
          <w:p w14:paraId="0291076C" w14:textId="77777777" w:rsidR="007F1DF2" w:rsidRDefault="007F1DF2" w:rsidP="003F04EB"/>
        </w:tc>
        <w:tc>
          <w:tcPr>
            <w:tcW w:w="1560" w:type="dxa"/>
            <w:vMerge/>
          </w:tcPr>
          <w:p w14:paraId="10D67D13" w14:textId="77777777" w:rsidR="007F1DF2" w:rsidRDefault="007F1DF2" w:rsidP="003F04EB"/>
        </w:tc>
      </w:tr>
      <w:tr w:rsidR="007F1DF2" w14:paraId="3C03C7DC" w14:textId="77777777" w:rsidTr="003F04EB">
        <w:tc>
          <w:tcPr>
            <w:tcW w:w="2520" w:type="dxa"/>
          </w:tcPr>
          <w:p w14:paraId="145CF15D" w14:textId="77777777" w:rsidR="007F1DF2" w:rsidRDefault="007F1DF2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4CA44205" w14:textId="77777777" w:rsidR="007F1DF2" w:rsidRDefault="007F1DF2" w:rsidP="003F04EB">
            <w:pPr>
              <w:pStyle w:val="bmdsTblBody"/>
            </w:pPr>
            <w:r>
              <w:t>0.577</w:t>
            </w:r>
          </w:p>
        </w:tc>
        <w:tc>
          <w:tcPr>
            <w:tcW w:w="1152" w:type="dxa"/>
          </w:tcPr>
          <w:p w14:paraId="54858D5C" w14:textId="77777777" w:rsidR="007F1DF2" w:rsidRDefault="007F1DF2" w:rsidP="003F04EB">
            <w:pPr>
              <w:pStyle w:val="bmdsTblBody"/>
            </w:pPr>
            <w:r>
              <w:t>-110.192</w:t>
            </w:r>
          </w:p>
        </w:tc>
        <w:tc>
          <w:tcPr>
            <w:tcW w:w="1008" w:type="dxa"/>
          </w:tcPr>
          <w:p w14:paraId="228CF092" w14:textId="77777777" w:rsidR="007F1DF2" w:rsidRDefault="007F1DF2" w:rsidP="003F04EB">
            <w:pPr>
              <w:pStyle w:val="bmdsTblBody"/>
            </w:pPr>
            <w:r>
              <w:t>22.732</w:t>
            </w:r>
          </w:p>
        </w:tc>
        <w:tc>
          <w:tcPr>
            <w:tcW w:w="1008" w:type="dxa"/>
          </w:tcPr>
          <w:p w14:paraId="13F5C4F8" w14:textId="77777777" w:rsidR="007F1DF2" w:rsidRDefault="007F1DF2" w:rsidP="003F04EB">
            <w:pPr>
              <w:pStyle w:val="bmdsTblBody"/>
            </w:pPr>
            <w:r>
              <w:t>14.892</w:t>
            </w:r>
          </w:p>
        </w:tc>
        <w:tc>
          <w:tcPr>
            <w:tcW w:w="2520" w:type="dxa"/>
            <w:vMerge w:val="restart"/>
          </w:tcPr>
          <w:p w14:paraId="56920CD9" w14:textId="77777777" w:rsidR="007F1DF2" w:rsidRDefault="007F1DF2" w:rsidP="003F04EB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7F1DF2" w14:paraId="70442B4B" w14:textId="77777777" w:rsidTr="003F04EB">
        <w:tc>
          <w:tcPr>
            <w:tcW w:w="2520" w:type="dxa"/>
          </w:tcPr>
          <w:p w14:paraId="78171364" w14:textId="77777777" w:rsidR="007F1DF2" w:rsidRDefault="007F1DF2" w:rsidP="003F04E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284FE6AE" w14:textId="77777777" w:rsidR="007F1DF2" w:rsidRDefault="007F1DF2" w:rsidP="003F04EB">
            <w:pPr>
              <w:pStyle w:val="bmdsTblBody"/>
            </w:pPr>
            <w:r>
              <w:t>0.435</w:t>
            </w:r>
          </w:p>
        </w:tc>
        <w:tc>
          <w:tcPr>
            <w:tcW w:w="1152" w:type="dxa"/>
          </w:tcPr>
          <w:p w14:paraId="1C5164B9" w14:textId="77777777" w:rsidR="007F1DF2" w:rsidRDefault="007F1DF2" w:rsidP="003F04EB">
            <w:pPr>
              <w:pStyle w:val="bmdsTblBody"/>
            </w:pPr>
            <w:r>
              <w:t>-108.212</w:t>
            </w:r>
          </w:p>
        </w:tc>
        <w:tc>
          <w:tcPr>
            <w:tcW w:w="1008" w:type="dxa"/>
          </w:tcPr>
          <w:p w14:paraId="7991D9EE" w14:textId="77777777" w:rsidR="007F1DF2" w:rsidRDefault="007F1DF2" w:rsidP="003F04EB">
            <w:pPr>
              <w:pStyle w:val="bmdsTblBody"/>
            </w:pPr>
            <w:r>
              <w:t>20.907</w:t>
            </w:r>
          </w:p>
        </w:tc>
        <w:tc>
          <w:tcPr>
            <w:tcW w:w="1008" w:type="dxa"/>
          </w:tcPr>
          <w:p w14:paraId="6B627FA9" w14:textId="77777777" w:rsidR="007F1DF2" w:rsidRDefault="007F1DF2" w:rsidP="003F04EB">
            <w:pPr>
              <w:pStyle w:val="bmdsTblBody"/>
            </w:pPr>
            <w:r>
              <w:t>4.272</w:t>
            </w:r>
          </w:p>
        </w:tc>
        <w:tc>
          <w:tcPr>
            <w:tcW w:w="1560" w:type="dxa"/>
            <w:vMerge/>
          </w:tcPr>
          <w:p w14:paraId="3CC86E81" w14:textId="77777777" w:rsidR="007F1DF2" w:rsidRDefault="007F1DF2" w:rsidP="003F04EB"/>
        </w:tc>
      </w:tr>
      <w:tr w:rsidR="007F1DF2" w14:paraId="178EE19F" w14:textId="77777777" w:rsidTr="003F04EB">
        <w:tc>
          <w:tcPr>
            <w:tcW w:w="2520" w:type="dxa"/>
          </w:tcPr>
          <w:p w14:paraId="023DD3B0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8EEA8BC" w14:textId="77777777" w:rsidR="007F1DF2" w:rsidRDefault="007F1DF2" w:rsidP="003F04EB">
            <w:pPr>
              <w:pStyle w:val="bmdsTblBody"/>
            </w:pPr>
            <w:r>
              <w:t>0.576</w:t>
            </w:r>
          </w:p>
        </w:tc>
        <w:tc>
          <w:tcPr>
            <w:tcW w:w="1152" w:type="dxa"/>
          </w:tcPr>
          <w:p w14:paraId="16CBE4B5" w14:textId="77777777" w:rsidR="007F1DF2" w:rsidRDefault="007F1DF2" w:rsidP="003F04EB">
            <w:pPr>
              <w:pStyle w:val="bmdsTblBody"/>
            </w:pPr>
            <w:r>
              <w:t>-110.185</w:t>
            </w:r>
          </w:p>
        </w:tc>
        <w:tc>
          <w:tcPr>
            <w:tcW w:w="1008" w:type="dxa"/>
          </w:tcPr>
          <w:p w14:paraId="2711A4E9" w14:textId="77777777" w:rsidR="007F1DF2" w:rsidRDefault="007F1DF2" w:rsidP="003F04EB">
            <w:pPr>
              <w:pStyle w:val="bmdsTblBody"/>
            </w:pPr>
            <w:r>
              <w:t>23.044</w:t>
            </w:r>
          </w:p>
        </w:tc>
        <w:tc>
          <w:tcPr>
            <w:tcW w:w="1008" w:type="dxa"/>
          </w:tcPr>
          <w:p w14:paraId="6AF0381D" w14:textId="77777777" w:rsidR="007F1DF2" w:rsidRDefault="007F1DF2" w:rsidP="003F04EB">
            <w:pPr>
              <w:pStyle w:val="bmdsTblBody"/>
            </w:pPr>
            <w:r>
              <w:t>15.339</w:t>
            </w:r>
          </w:p>
        </w:tc>
        <w:tc>
          <w:tcPr>
            <w:tcW w:w="1560" w:type="dxa"/>
            <w:vMerge/>
          </w:tcPr>
          <w:p w14:paraId="1CA59697" w14:textId="77777777" w:rsidR="007F1DF2" w:rsidRDefault="007F1DF2" w:rsidP="003F04EB"/>
        </w:tc>
      </w:tr>
      <w:tr w:rsidR="007F1DF2" w14:paraId="738D75B0" w14:textId="77777777" w:rsidTr="003F04EB">
        <w:tc>
          <w:tcPr>
            <w:tcW w:w="2520" w:type="dxa"/>
          </w:tcPr>
          <w:p w14:paraId="5F723E2B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3CC7D44F" w14:textId="77777777" w:rsidR="007F1DF2" w:rsidRDefault="007F1DF2" w:rsidP="003F04EB">
            <w:pPr>
              <w:pStyle w:val="bmdsTblBody"/>
            </w:pPr>
            <w:r>
              <w:t>0.434</w:t>
            </w:r>
          </w:p>
        </w:tc>
        <w:tc>
          <w:tcPr>
            <w:tcW w:w="1152" w:type="dxa"/>
          </w:tcPr>
          <w:p w14:paraId="5928A8A0" w14:textId="77777777" w:rsidR="007F1DF2" w:rsidRDefault="007F1DF2" w:rsidP="003F04EB">
            <w:pPr>
              <w:pStyle w:val="bmdsTblBody"/>
            </w:pPr>
            <w:r>
              <w:t>-108.21</w:t>
            </w:r>
          </w:p>
        </w:tc>
        <w:tc>
          <w:tcPr>
            <w:tcW w:w="1008" w:type="dxa"/>
          </w:tcPr>
          <w:p w14:paraId="07D9D85F" w14:textId="77777777" w:rsidR="007F1DF2" w:rsidRDefault="007F1DF2" w:rsidP="003F04EB">
            <w:pPr>
              <w:pStyle w:val="bmdsTblBody"/>
            </w:pPr>
            <w:r>
              <w:t>21.076</w:t>
            </w:r>
          </w:p>
        </w:tc>
        <w:tc>
          <w:tcPr>
            <w:tcW w:w="1008" w:type="dxa"/>
          </w:tcPr>
          <w:p w14:paraId="4B4E6A9C" w14:textId="77777777" w:rsidR="007F1DF2" w:rsidRDefault="007F1DF2" w:rsidP="003F04EB">
            <w:pPr>
              <w:pStyle w:val="bmdsTblBody"/>
            </w:pPr>
            <w:r>
              <w:t>5.404</w:t>
            </w:r>
          </w:p>
        </w:tc>
        <w:tc>
          <w:tcPr>
            <w:tcW w:w="1560" w:type="dxa"/>
            <w:vMerge/>
          </w:tcPr>
          <w:p w14:paraId="1A5CC20F" w14:textId="77777777" w:rsidR="007F1DF2" w:rsidRDefault="007F1DF2" w:rsidP="003F04EB"/>
        </w:tc>
      </w:tr>
      <w:tr w:rsidR="007F1DF2" w14:paraId="697DF4A5" w14:textId="77777777" w:rsidTr="003F04EB">
        <w:tc>
          <w:tcPr>
            <w:tcW w:w="2520" w:type="dxa"/>
          </w:tcPr>
          <w:p w14:paraId="14E8E2A4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454B713D" w14:textId="77777777" w:rsidR="007F1DF2" w:rsidRDefault="007F1DF2" w:rsidP="003F04EB">
            <w:pPr>
              <w:pStyle w:val="bmdsTblBody"/>
            </w:pPr>
            <w:r>
              <w:t>0.434</w:t>
            </w:r>
          </w:p>
        </w:tc>
        <w:tc>
          <w:tcPr>
            <w:tcW w:w="1152" w:type="dxa"/>
          </w:tcPr>
          <w:p w14:paraId="7A440BD2" w14:textId="77777777" w:rsidR="007F1DF2" w:rsidRDefault="007F1DF2" w:rsidP="003F04EB">
            <w:pPr>
              <w:pStyle w:val="bmdsTblBody"/>
            </w:pPr>
            <w:r>
              <w:t>-108.21</w:t>
            </w:r>
          </w:p>
        </w:tc>
        <w:tc>
          <w:tcPr>
            <w:tcW w:w="1008" w:type="dxa"/>
          </w:tcPr>
          <w:p w14:paraId="1F866F40" w14:textId="77777777" w:rsidR="007F1DF2" w:rsidRDefault="007F1DF2" w:rsidP="003F04EB">
            <w:pPr>
              <w:pStyle w:val="bmdsTblBody"/>
            </w:pPr>
            <w:r>
              <w:t>21.076</w:t>
            </w:r>
          </w:p>
        </w:tc>
        <w:tc>
          <w:tcPr>
            <w:tcW w:w="1008" w:type="dxa"/>
          </w:tcPr>
          <w:p w14:paraId="0366BCC0" w14:textId="77777777" w:rsidR="007F1DF2" w:rsidRDefault="007F1DF2" w:rsidP="003F04EB">
            <w:pPr>
              <w:pStyle w:val="bmdsTblBody"/>
            </w:pPr>
            <w:r>
              <w:t>5.404</w:t>
            </w:r>
          </w:p>
        </w:tc>
        <w:tc>
          <w:tcPr>
            <w:tcW w:w="1560" w:type="dxa"/>
            <w:vMerge/>
          </w:tcPr>
          <w:p w14:paraId="1763C4B4" w14:textId="77777777" w:rsidR="007F1DF2" w:rsidRDefault="007F1DF2" w:rsidP="003F04EB"/>
        </w:tc>
      </w:tr>
    </w:tbl>
    <w:p w14:paraId="201F542E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0.246, BMDS Test 3 p-value = 0.246).</w:t>
      </w:r>
    </w:p>
    <w:p w14:paraId="6CED3450" w14:textId="77777777" w:rsidR="007F1DF2" w:rsidRDefault="007F1DF2" w:rsidP="007F1DF2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2FCC577" w14:textId="77777777" w:rsidR="007F1DF2" w:rsidRDefault="007F1DF2" w:rsidP="007F1DF2"/>
    <w:p w14:paraId="16304F5C" w14:textId="77777777" w:rsidR="007F1DF2" w:rsidRDefault="007F1DF2" w:rsidP="007F1DF2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1DF2" w14:paraId="2AEB7AAB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66129D4" w14:textId="77777777" w:rsidR="007F1DF2" w:rsidRDefault="007F1DF2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88E86B3" w14:textId="77777777" w:rsidR="007F1DF2" w:rsidRDefault="007F1DF2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ED27551" w14:textId="77777777" w:rsidR="007F1DF2" w:rsidRDefault="007F1DF2" w:rsidP="003F04EB">
            <w:pPr>
              <w:pStyle w:val="bmdsTblHeader"/>
            </w:pPr>
            <w:r>
              <w:t>Notes</w:t>
            </w:r>
          </w:p>
        </w:tc>
      </w:tr>
      <w:tr w:rsidR="007F1DF2" w14:paraId="76BB5E80" w14:textId="77777777" w:rsidTr="003F04EB">
        <w:tc>
          <w:tcPr>
            <w:tcW w:w="2520" w:type="dxa"/>
          </w:tcPr>
          <w:p w14:paraId="26CDCE96" w14:textId="77777777" w:rsidR="007F1DF2" w:rsidRDefault="007F1DF2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407B0983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B28C932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0B744AAE" w14:textId="77777777" w:rsidTr="003F04EB">
        <w:tc>
          <w:tcPr>
            <w:tcW w:w="2520" w:type="dxa"/>
          </w:tcPr>
          <w:p w14:paraId="0D253E74" w14:textId="77777777" w:rsidR="007F1DF2" w:rsidRDefault="007F1DF2" w:rsidP="003F04E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68D9959F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E4DD86A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0569DE86" w14:textId="77777777" w:rsidTr="003F04EB">
        <w:tc>
          <w:tcPr>
            <w:tcW w:w="2520" w:type="dxa"/>
          </w:tcPr>
          <w:p w14:paraId="0761A58B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8187F0A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ECE8FA7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5607957A" w14:textId="77777777" w:rsidTr="003F04EB">
        <w:tc>
          <w:tcPr>
            <w:tcW w:w="2520" w:type="dxa"/>
          </w:tcPr>
          <w:p w14:paraId="498A8109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185259C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C00CEBA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79BD870C" w14:textId="77777777" w:rsidTr="003F04EB">
        <w:tc>
          <w:tcPr>
            <w:tcW w:w="2520" w:type="dxa"/>
          </w:tcPr>
          <w:p w14:paraId="7BFE5656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7432C75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70D713A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</w:tbl>
    <w:p w14:paraId="76F2D469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CCBC67D" w14:textId="77777777" w:rsidR="007F1DF2" w:rsidRDefault="007F1DF2" w:rsidP="007F1DF2"/>
    <w:p w14:paraId="108A9D7A" w14:textId="77777777" w:rsidR="007F1DF2" w:rsidRDefault="007F1DF2" w:rsidP="007F1DF2">
      <w:pPr>
        <w:pStyle w:val="Heading2"/>
      </w:pPr>
      <w:r>
        <w:lastRenderedPageBreak/>
        <w:t>Recommended model</w:t>
      </w:r>
    </w:p>
    <w:p w14:paraId="30C812A9" w14:textId="77777777" w:rsidR="007F1DF2" w:rsidRDefault="007F1DF2" w:rsidP="007F1DF2">
      <w:r>
        <w:rPr>
          <w:noProof/>
        </w:rPr>
        <w:drawing>
          <wp:inline distT="0" distB="0" distL="0" distR="0" wp14:anchorId="0EB29A51" wp14:editId="74D6D94F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9FDC" w14:textId="77777777" w:rsidR="007F1DF2" w:rsidRDefault="007F1DF2" w:rsidP="007F1DF2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C:\Windows\TEMP\bmds-1bu6fvvp.(d)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C:\Windows\TEMP\bmds-1bu6fvvp.plt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08:36:12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7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0.0221976</w:t>
      </w:r>
      <w:r>
        <w:br/>
        <w:t xml:space="preserve">                            rho =            0   Specified</w:t>
      </w:r>
      <w:r>
        <w:br/>
        <w:t xml:space="preserve">                      intercept =      3.10457</w:t>
      </w:r>
      <w:r>
        <w:br/>
        <w:t xml:space="preserve">                              v =     0.269343</w:t>
      </w:r>
      <w:r>
        <w:br/>
        <w:t xml:space="preserve">                              n =     0.960543</w:t>
      </w:r>
      <w:r>
        <w:br/>
        <w:t xml:space="preserve">                              k =      4.06052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</w:t>
      </w:r>
      <w:proofErr w:type="spellStart"/>
      <w:r>
        <w:t>5.4e</w:t>
      </w:r>
      <w:proofErr w:type="spellEnd"/>
      <w:r>
        <w:t xml:space="preserve">-008     </w:t>
      </w:r>
      <w:proofErr w:type="spellStart"/>
      <w:r>
        <w:t>7.6e</w:t>
      </w:r>
      <w:proofErr w:type="spellEnd"/>
      <w:r>
        <w:t xml:space="preserve">-008     </w:t>
      </w:r>
      <w:proofErr w:type="spellStart"/>
      <w:r>
        <w:t>7.4e</w:t>
      </w:r>
      <w:proofErr w:type="spellEnd"/>
      <w:r>
        <w:t>-008</w:t>
      </w:r>
      <w:r>
        <w:br/>
      </w:r>
      <w:r>
        <w:br/>
        <w:t xml:space="preserve"> intercept     </w:t>
      </w:r>
      <w:proofErr w:type="spellStart"/>
      <w:r>
        <w:t>5.4e</w:t>
      </w:r>
      <w:proofErr w:type="spellEnd"/>
      <w:r>
        <w:t>-008            1         0.49         0.51</w:t>
      </w:r>
      <w:r>
        <w:br/>
      </w:r>
      <w:r>
        <w:br/>
        <w:t xml:space="preserve">         v     </w:t>
      </w:r>
      <w:proofErr w:type="spellStart"/>
      <w:r>
        <w:t>7.6e</w:t>
      </w:r>
      <w:proofErr w:type="spellEnd"/>
      <w:r>
        <w:t>-008         0.49            1            1</w:t>
      </w:r>
      <w:r>
        <w:br/>
      </w:r>
      <w:r>
        <w:br/>
        <w:t xml:space="preserve">         k     </w:t>
      </w:r>
      <w:proofErr w:type="spellStart"/>
      <w:r>
        <w:t>7.4e</w:t>
      </w:r>
      <w:proofErr w:type="spellEnd"/>
      <w:r>
        <w:t>-008         0.51            1            1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0.0201349       0.00450231           0.0113106           0.0289593</w:t>
      </w:r>
      <w:r>
        <w:br/>
        <w:t xml:space="preserve">      intercept          3.14098        0.0305465             3.08111             3.20085</w:t>
      </w:r>
      <w:r>
        <w:br/>
        <w:t xml:space="preserve">              v          1.19814          7.49667            -13.4951             15.8913</w:t>
      </w:r>
      <w:r>
        <w:br/>
        <w:t xml:space="preserve">              n                1               NA</w:t>
      </w:r>
      <w:r>
        <w:br/>
        <w:t xml:space="preserve">              k          155.626          1196.11             -2188.7             2499.95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 3.1         3.14        0.182        0.142         -0.811</w:t>
      </w:r>
      <w:r>
        <w:br/>
        <w:t xml:space="preserve"> 0.15     5       3.21         3.14       0.0659        0.142           1.02</w:t>
      </w:r>
      <w:r>
        <w:br/>
        <w:t xml:space="preserve">  0.5     5       3.15         3.14        0.181        0.142         0.0833</w:t>
      </w:r>
      <w:r>
        <w:br/>
        <w:t xml:space="preserve">  1.4     5       3.11         3.15        0.156        0.142         -0.676</w:t>
      </w:r>
      <w:r>
        <w:br/>
        <w:t xml:space="preserve">    4     5       3.24         3.17        0.155        0.142           1.12</w:t>
      </w:r>
      <w:r>
        <w:br/>
        <w:t xml:space="preserve">   12     5        3.2         3.23        0.103        0.142         -0.445</w:t>
      </w:r>
      <w:r>
        <w:br/>
        <w:t xml:space="preserve">   37     5       3.37         3.37        0.114        0.142         0.0441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</w:r>
      <w:r>
        <w:lastRenderedPageBreak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60.002826            8    -104.005652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63.946126           14     -99.892252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60.002826            8    -104.005652</w:t>
      </w:r>
      <w:r>
        <w:br/>
        <w:t xml:space="preserve">         fitted           58.105977            4    -108.211953</w:t>
      </w:r>
      <w:r>
        <w:br/>
        <w:t xml:space="preserve">              R           53.177911            2    -102.355821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21.5364         12         0.04306</w:t>
      </w:r>
      <w:r>
        <w:br/>
        <w:t xml:space="preserve">   Test 2               7.8866          6          0.2465</w:t>
      </w:r>
      <w:r>
        <w:br/>
        <w:t xml:space="preserve">   Test 3               7.8866          6          0.2465</w:t>
      </w:r>
      <w:r>
        <w:br/>
        <w:t xml:space="preserve">   Test 4               3.7937          4          0.4346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20.9071</w:t>
      </w:r>
      <w:r>
        <w:br/>
      </w:r>
      <w:r>
        <w:br/>
        <w:t xml:space="preserve">            BMDL =       4.27187</w:t>
      </w:r>
      <w:r>
        <w:br/>
      </w:r>
      <w:r>
        <w:br/>
        <w:t xml:space="preserve">            BMDU =    </w:t>
      </w:r>
      <w:proofErr w:type="spellStart"/>
      <w:r>
        <w:t>1.369e+007</w:t>
      </w:r>
      <w:proofErr w:type="spellEnd"/>
      <w:r>
        <w:br/>
      </w:r>
      <w:r>
        <w:br/>
      </w:r>
    </w:p>
    <w:p w14:paraId="0F8172D2" w14:textId="77777777" w:rsidR="007F1DF2" w:rsidRDefault="007F1DF2" w:rsidP="007F1DF2"/>
    <w:p w14:paraId="741EA918" w14:textId="77777777" w:rsidR="007F1DF2" w:rsidRDefault="007F1DF2" w:rsidP="007F1DF2">
      <w:r>
        <w:br w:type="page"/>
      </w:r>
    </w:p>
    <w:p w14:paraId="5749F082" w14:textId="6C23DCB6" w:rsidR="007F1DF2" w:rsidRDefault="00DE4480" w:rsidP="007F1DF2">
      <w:pPr>
        <w:pStyle w:val="Heading1"/>
      </w:pPr>
      <w:r>
        <w:lastRenderedPageBreak/>
        <w:t>Male BMD Results for Table</w:t>
      </w:r>
      <w:r w:rsidR="007F1DF2">
        <w:t>: Kidney-Right Absolute</w:t>
      </w:r>
    </w:p>
    <w:p w14:paraId="4A9C8F8E" w14:textId="77777777" w:rsidR="007F1DF2" w:rsidRDefault="007F1DF2" w:rsidP="007F1DF2">
      <w:r>
        <w:t xml:space="preserve">BMDS version: BMDS </w:t>
      </w:r>
      <w:proofErr w:type="spellStart"/>
      <w:r>
        <w:t>v2.7.0</w:t>
      </w:r>
      <w:proofErr w:type="spellEnd"/>
    </w:p>
    <w:p w14:paraId="733C1CBD" w14:textId="77777777" w:rsidR="007F1DF2" w:rsidRDefault="007F1DF2" w:rsidP="007F1DF2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F1DF2" w14:paraId="65249C9C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4277CEA" w14:textId="77777777" w:rsidR="007F1DF2" w:rsidRDefault="007F1DF2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59EFF965" w14:textId="77777777" w:rsidR="007F1DF2" w:rsidRDefault="007F1DF2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663F701B" w14:textId="77777777" w:rsidR="007F1DF2" w:rsidRDefault="007F1DF2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2ABCA289" w14:textId="77777777" w:rsidR="007F1DF2" w:rsidRDefault="007F1DF2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21B43CBC" w14:textId="77777777" w:rsidR="007F1DF2" w:rsidRDefault="007F1DF2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1A8ABF68" w14:textId="77777777" w:rsidR="007F1DF2" w:rsidRDefault="007F1DF2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57DDBAB8" w14:textId="77777777" w:rsidR="007F1DF2" w:rsidRDefault="007F1DF2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7050F8B0" w14:textId="77777777" w:rsidR="007F1DF2" w:rsidRDefault="007F1DF2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6D615B97" w14:textId="77777777" w:rsidR="007F1DF2" w:rsidRDefault="007F1DF2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4B03A02C" w14:textId="77777777" w:rsidR="007F1DF2" w:rsidRDefault="007F1DF2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F1DF2" w14:paraId="3ED11D89" w14:textId="77777777" w:rsidTr="003F04EB">
        <w:tc>
          <w:tcPr>
            <w:tcW w:w="1080" w:type="dxa"/>
          </w:tcPr>
          <w:p w14:paraId="48990AB3" w14:textId="77777777" w:rsidR="007F1DF2" w:rsidRDefault="007F1DF2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323C62CC" w14:textId="77777777" w:rsidR="007F1DF2" w:rsidRDefault="007F1DF2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51A709EB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0346619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53D8BDF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52BCC17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C4185A4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8B0C502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082D52A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6387445" w14:textId="77777777" w:rsidR="007F1DF2" w:rsidRDefault="007F1DF2" w:rsidP="003F04EB">
            <w:pPr>
              <w:pStyle w:val="bmdsTblBody"/>
            </w:pPr>
            <w:r>
              <w:t>5</w:t>
            </w:r>
          </w:p>
        </w:tc>
      </w:tr>
      <w:tr w:rsidR="007F1DF2" w14:paraId="14567F33" w14:textId="77777777" w:rsidTr="003F04EB">
        <w:tc>
          <w:tcPr>
            <w:tcW w:w="1080" w:type="dxa"/>
          </w:tcPr>
          <w:p w14:paraId="7766D986" w14:textId="77777777" w:rsidR="007F1DF2" w:rsidRDefault="007F1DF2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3FB3D1D5" w14:textId="77777777" w:rsidR="007F1DF2" w:rsidRDefault="007F1DF2" w:rsidP="003F04EB">
            <w:pPr>
              <w:pStyle w:val="bmdsTblBody"/>
            </w:pPr>
            <w:r>
              <w:t>0.975 ± 0.075</w:t>
            </w:r>
          </w:p>
        </w:tc>
        <w:tc>
          <w:tcPr>
            <w:tcW w:w="920" w:type="dxa"/>
          </w:tcPr>
          <w:p w14:paraId="70859E6F" w14:textId="77777777" w:rsidR="007F1DF2" w:rsidRDefault="007F1DF2" w:rsidP="003F04EB">
            <w:pPr>
              <w:pStyle w:val="bmdsTblBody"/>
            </w:pPr>
            <w:r>
              <w:t>1.014 ± 0.052</w:t>
            </w:r>
          </w:p>
        </w:tc>
        <w:tc>
          <w:tcPr>
            <w:tcW w:w="920" w:type="dxa"/>
          </w:tcPr>
          <w:p w14:paraId="511C0228" w14:textId="77777777" w:rsidR="007F1DF2" w:rsidRDefault="007F1DF2" w:rsidP="003F04EB">
            <w:pPr>
              <w:pStyle w:val="bmdsTblBody"/>
            </w:pPr>
            <w:r>
              <w:t>0.984 ± 0.113</w:t>
            </w:r>
          </w:p>
        </w:tc>
        <w:tc>
          <w:tcPr>
            <w:tcW w:w="920" w:type="dxa"/>
          </w:tcPr>
          <w:p w14:paraId="3A8B9FDC" w14:textId="77777777" w:rsidR="007F1DF2" w:rsidRDefault="007F1DF2" w:rsidP="003F04EB">
            <w:pPr>
              <w:pStyle w:val="bmdsTblBody"/>
            </w:pPr>
            <w:r>
              <w:t>1.034 ± 0.142</w:t>
            </w:r>
          </w:p>
        </w:tc>
        <w:tc>
          <w:tcPr>
            <w:tcW w:w="920" w:type="dxa"/>
          </w:tcPr>
          <w:p w14:paraId="198080E8" w14:textId="77777777" w:rsidR="007F1DF2" w:rsidRDefault="007F1DF2" w:rsidP="003F04EB">
            <w:pPr>
              <w:pStyle w:val="bmdsTblBody"/>
            </w:pPr>
            <w:r>
              <w:t>1.066 ± 0.113</w:t>
            </w:r>
          </w:p>
        </w:tc>
        <w:tc>
          <w:tcPr>
            <w:tcW w:w="920" w:type="dxa"/>
          </w:tcPr>
          <w:p w14:paraId="71DE10C8" w14:textId="77777777" w:rsidR="007F1DF2" w:rsidRDefault="007F1DF2" w:rsidP="003F04EB">
            <w:pPr>
              <w:pStyle w:val="bmdsTblBody"/>
            </w:pPr>
            <w:r>
              <w:t>1.016 ± 0.059</w:t>
            </w:r>
          </w:p>
        </w:tc>
        <w:tc>
          <w:tcPr>
            <w:tcW w:w="920" w:type="dxa"/>
          </w:tcPr>
          <w:p w14:paraId="6F36B3F3" w14:textId="77777777" w:rsidR="007F1DF2" w:rsidRDefault="007F1DF2" w:rsidP="003F04EB">
            <w:pPr>
              <w:pStyle w:val="bmdsTblBody"/>
            </w:pPr>
            <w:r>
              <w:t>1.104 ± 0.087</w:t>
            </w:r>
          </w:p>
        </w:tc>
        <w:tc>
          <w:tcPr>
            <w:tcW w:w="920" w:type="dxa"/>
          </w:tcPr>
          <w:p w14:paraId="20A275AE" w14:textId="77777777" w:rsidR="007F1DF2" w:rsidRDefault="007F1DF2" w:rsidP="003F04EB">
            <w:pPr>
              <w:pStyle w:val="bmdsTblBody"/>
            </w:pPr>
            <w:r>
              <w:t>1.092 ± 0.153</w:t>
            </w:r>
          </w:p>
        </w:tc>
        <w:tc>
          <w:tcPr>
            <w:tcW w:w="920" w:type="dxa"/>
          </w:tcPr>
          <w:p w14:paraId="13894631" w14:textId="77777777" w:rsidR="007F1DF2" w:rsidRDefault="007F1DF2" w:rsidP="003F04EB">
            <w:pPr>
              <w:pStyle w:val="bmdsTblBody"/>
            </w:pPr>
            <w:r>
              <w:t>1.062 ± 0.077</w:t>
            </w:r>
          </w:p>
        </w:tc>
      </w:tr>
    </w:tbl>
    <w:p w14:paraId="555A803F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0BF6DDFC" w14:textId="77777777" w:rsidR="007F1DF2" w:rsidRDefault="007F1DF2" w:rsidP="007F1DF2"/>
    <w:p w14:paraId="18AED202" w14:textId="77777777" w:rsidR="007F1DF2" w:rsidRDefault="007F1DF2" w:rsidP="007F1DF2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1DF2" w14:paraId="7F7DADC5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5BB58D1" w14:textId="77777777" w:rsidR="007F1DF2" w:rsidRDefault="007F1DF2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F4B0557" w14:textId="77777777" w:rsidR="007F1DF2" w:rsidRDefault="007F1DF2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C18DC61" w14:textId="77777777" w:rsidR="007F1DF2" w:rsidRDefault="007F1DF2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0CB6627" w14:textId="77777777" w:rsidR="007F1DF2" w:rsidRDefault="007F1DF2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61ADC2D" w14:textId="77777777" w:rsidR="007F1DF2" w:rsidRDefault="007F1DF2" w:rsidP="003F04EB">
            <w:pPr>
              <w:pStyle w:val="bmdsTblHeader"/>
            </w:pPr>
            <w:r>
              <w:t>Comments</w:t>
            </w:r>
          </w:p>
        </w:tc>
      </w:tr>
      <w:tr w:rsidR="007F1DF2" w14:paraId="4C927CE1" w14:textId="77777777" w:rsidTr="003F04EB">
        <w:tc>
          <w:tcPr>
            <w:tcW w:w="1560" w:type="dxa"/>
            <w:vMerge/>
          </w:tcPr>
          <w:p w14:paraId="13804F7D" w14:textId="77777777" w:rsidR="007F1DF2" w:rsidRDefault="007F1DF2" w:rsidP="003F04EB"/>
        </w:tc>
        <w:tc>
          <w:tcPr>
            <w:tcW w:w="1152" w:type="dxa"/>
          </w:tcPr>
          <w:p w14:paraId="3C7617B2" w14:textId="77777777" w:rsidR="007F1DF2" w:rsidRDefault="007F1DF2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977E4BA" w14:textId="77777777" w:rsidR="007F1DF2" w:rsidRDefault="007F1DF2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78E7DFA" w14:textId="77777777" w:rsidR="007F1DF2" w:rsidRDefault="007F1DF2" w:rsidP="003F04EB"/>
        </w:tc>
        <w:tc>
          <w:tcPr>
            <w:tcW w:w="1560" w:type="dxa"/>
            <w:vMerge/>
          </w:tcPr>
          <w:p w14:paraId="2083A176" w14:textId="77777777" w:rsidR="007F1DF2" w:rsidRDefault="007F1DF2" w:rsidP="003F04EB"/>
        </w:tc>
        <w:tc>
          <w:tcPr>
            <w:tcW w:w="1560" w:type="dxa"/>
            <w:vMerge/>
          </w:tcPr>
          <w:p w14:paraId="74D5E3D6" w14:textId="77777777" w:rsidR="007F1DF2" w:rsidRDefault="007F1DF2" w:rsidP="003F04EB"/>
        </w:tc>
      </w:tr>
      <w:tr w:rsidR="007F1DF2" w14:paraId="5685D6F2" w14:textId="77777777" w:rsidTr="003F04EB">
        <w:tc>
          <w:tcPr>
            <w:tcW w:w="2520" w:type="dxa"/>
          </w:tcPr>
          <w:p w14:paraId="2ACDB28F" w14:textId="77777777" w:rsidR="007F1DF2" w:rsidRDefault="007F1DF2" w:rsidP="003F04EB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Power, Polynomial 2°, 3°, 4°, 5°, 6°, 7°, 8°)</w:t>
            </w:r>
          </w:p>
        </w:tc>
        <w:tc>
          <w:tcPr>
            <w:tcW w:w="1152" w:type="dxa"/>
          </w:tcPr>
          <w:p w14:paraId="3047E43A" w14:textId="77777777" w:rsidR="007F1DF2" w:rsidRDefault="007F1DF2" w:rsidP="003F04EB">
            <w:pPr>
              <w:pStyle w:val="bmdsTblBody"/>
            </w:pPr>
            <w:r>
              <w:t>0.454</w:t>
            </w:r>
          </w:p>
        </w:tc>
        <w:tc>
          <w:tcPr>
            <w:tcW w:w="1152" w:type="dxa"/>
          </w:tcPr>
          <w:p w14:paraId="510B5B76" w14:textId="77777777" w:rsidR="007F1DF2" w:rsidRDefault="007F1DF2" w:rsidP="003F04EB">
            <w:pPr>
              <w:pStyle w:val="bmdsTblBody"/>
            </w:pPr>
            <w:r>
              <w:t>-157.728</w:t>
            </w:r>
          </w:p>
        </w:tc>
        <w:tc>
          <w:tcPr>
            <w:tcW w:w="1008" w:type="dxa"/>
          </w:tcPr>
          <w:p w14:paraId="3BC0A844" w14:textId="77777777" w:rsidR="007F1DF2" w:rsidRDefault="007F1DF2" w:rsidP="003F04EB">
            <w:pPr>
              <w:pStyle w:val="bmdsTblBody"/>
            </w:pPr>
            <w:r>
              <w:t>108.71</w:t>
            </w:r>
          </w:p>
        </w:tc>
        <w:tc>
          <w:tcPr>
            <w:tcW w:w="1008" w:type="dxa"/>
          </w:tcPr>
          <w:p w14:paraId="69040FD8" w14:textId="77777777" w:rsidR="007F1DF2" w:rsidRDefault="007F1DF2" w:rsidP="003F04EB">
            <w:pPr>
              <w:pStyle w:val="bmdsTblBody"/>
            </w:pPr>
            <w:r>
              <w:t>60.752</w:t>
            </w:r>
          </w:p>
        </w:tc>
        <w:tc>
          <w:tcPr>
            <w:tcW w:w="2520" w:type="dxa"/>
            <w:vMerge w:val="restart"/>
          </w:tcPr>
          <w:p w14:paraId="5BE0B4D3" w14:textId="77777777" w:rsidR="007F1DF2" w:rsidRDefault="007F1DF2" w:rsidP="003F04EB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F1DF2" w14:paraId="7C6E296E" w14:textId="77777777" w:rsidTr="003F04EB">
        <w:tc>
          <w:tcPr>
            <w:tcW w:w="2520" w:type="dxa"/>
          </w:tcPr>
          <w:p w14:paraId="6793E903" w14:textId="77777777" w:rsidR="007F1DF2" w:rsidRDefault="007F1DF2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05F15E5" w14:textId="77777777" w:rsidR="007F1DF2" w:rsidRDefault="007F1DF2" w:rsidP="003F04EB">
            <w:pPr>
              <w:pStyle w:val="bmdsTblBody"/>
            </w:pPr>
            <w:r>
              <w:t>0.725</w:t>
            </w:r>
          </w:p>
        </w:tc>
        <w:tc>
          <w:tcPr>
            <w:tcW w:w="1152" w:type="dxa"/>
          </w:tcPr>
          <w:p w14:paraId="4AD7CB0E" w14:textId="77777777" w:rsidR="007F1DF2" w:rsidRDefault="007F1DF2" w:rsidP="003F04EB">
            <w:pPr>
              <w:pStyle w:val="bmdsTblBody"/>
            </w:pPr>
            <w:r>
              <w:t>-158.618</w:t>
            </w:r>
          </w:p>
        </w:tc>
        <w:tc>
          <w:tcPr>
            <w:tcW w:w="1008" w:type="dxa"/>
          </w:tcPr>
          <w:p w14:paraId="5395C242" w14:textId="77777777" w:rsidR="007F1DF2" w:rsidRDefault="007F1DF2" w:rsidP="003F04EB">
            <w:pPr>
              <w:pStyle w:val="bmdsTblBody"/>
            </w:pPr>
            <w:r>
              <w:t>27.948</w:t>
            </w:r>
          </w:p>
        </w:tc>
        <w:tc>
          <w:tcPr>
            <w:tcW w:w="1008" w:type="dxa"/>
          </w:tcPr>
          <w:p w14:paraId="334A4694" w14:textId="77777777" w:rsidR="007F1DF2" w:rsidRDefault="007F1DF2" w:rsidP="003F04EB">
            <w:pPr>
              <w:pStyle w:val="bmdsTblBody"/>
            </w:pPr>
            <w:r>
              <w:t>0.515</w:t>
            </w:r>
          </w:p>
        </w:tc>
        <w:tc>
          <w:tcPr>
            <w:tcW w:w="1560" w:type="dxa"/>
            <w:vMerge/>
          </w:tcPr>
          <w:p w14:paraId="4382651F" w14:textId="77777777" w:rsidR="007F1DF2" w:rsidRDefault="007F1DF2" w:rsidP="003F04EB"/>
        </w:tc>
      </w:tr>
      <w:tr w:rsidR="007F1DF2" w14:paraId="76C54A49" w14:textId="77777777" w:rsidTr="003F04EB">
        <w:tc>
          <w:tcPr>
            <w:tcW w:w="2520" w:type="dxa"/>
          </w:tcPr>
          <w:p w14:paraId="293852A1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0C6B317" w14:textId="77777777" w:rsidR="007F1DF2" w:rsidRDefault="007F1DF2" w:rsidP="003F04EB">
            <w:pPr>
              <w:pStyle w:val="bmdsTblBody"/>
            </w:pPr>
            <w:r>
              <w:t>0.446</w:t>
            </w:r>
          </w:p>
        </w:tc>
        <w:tc>
          <w:tcPr>
            <w:tcW w:w="1152" w:type="dxa"/>
          </w:tcPr>
          <w:p w14:paraId="11D179F0" w14:textId="77777777" w:rsidR="007F1DF2" w:rsidRDefault="007F1DF2" w:rsidP="003F04EB">
            <w:pPr>
              <w:pStyle w:val="bmdsTblBody"/>
            </w:pPr>
            <w:r>
              <w:t>-157.66</w:t>
            </w:r>
          </w:p>
        </w:tc>
        <w:tc>
          <w:tcPr>
            <w:tcW w:w="1008" w:type="dxa"/>
          </w:tcPr>
          <w:p w14:paraId="2C3F93FA" w14:textId="77777777" w:rsidR="007F1DF2" w:rsidRDefault="007F1DF2" w:rsidP="003F04EB">
            <w:pPr>
              <w:pStyle w:val="bmdsTblBody"/>
            </w:pPr>
            <w:r>
              <w:t>110.328</w:t>
            </w:r>
          </w:p>
        </w:tc>
        <w:tc>
          <w:tcPr>
            <w:tcW w:w="1008" w:type="dxa"/>
          </w:tcPr>
          <w:p w14:paraId="1E1CA29B" w14:textId="77777777" w:rsidR="007F1DF2" w:rsidRDefault="007F1DF2" w:rsidP="003F04EB">
            <w:pPr>
              <w:pStyle w:val="bmdsTblBody"/>
            </w:pPr>
            <w:r>
              <w:t>63.518</w:t>
            </w:r>
          </w:p>
        </w:tc>
        <w:tc>
          <w:tcPr>
            <w:tcW w:w="1560" w:type="dxa"/>
            <w:vMerge/>
          </w:tcPr>
          <w:p w14:paraId="4B96E468" w14:textId="77777777" w:rsidR="007F1DF2" w:rsidRDefault="007F1DF2" w:rsidP="003F04EB"/>
        </w:tc>
      </w:tr>
      <w:tr w:rsidR="007F1DF2" w14:paraId="1F562B84" w14:textId="77777777" w:rsidTr="003F04EB">
        <w:tc>
          <w:tcPr>
            <w:tcW w:w="2520" w:type="dxa"/>
          </w:tcPr>
          <w:p w14:paraId="09BFD0ED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EBED80F" w14:textId="77777777" w:rsidR="007F1DF2" w:rsidRDefault="007F1DF2" w:rsidP="003F04EB">
            <w:pPr>
              <w:pStyle w:val="bmdsTblBody"/>
            </w:pPr>
            <w:r>
              <w:t>0.648</w:t>
            </w:r>
          </w:p>
        </w:tc>
        <w:tc>
          <w:tcPr>
            <w:tcW w:w="1152" w:type="dxa"/>
          </w:tcPr>
          <w:p w14:paraId="1A7387A0" w14:textId="77777777" w:rsidR="007F1DF2" w:rsidRDefault="007F1DF2" w:rsidP="003F04EB">
            <w:pPr>
              <w:pStyle w:val="bmdsTblBody"/>
            </w:pPr>
            <w:r>
              <w:t>-158.117</w:t>
            </w:r>
          </w:p>
        </w:tc>
        <w:tc>
          <w:tcPr>
            <w:tcW w:w="1008" w:type="dxa"/>
          </w:tcPr>
          <w:p w14:paraId="5D26C63C" w14:textId="77777777" w:rsidR="007F1DF2" w:rsidRDefault="007F1DF2" w:rsidP="003F04EB">
            <w:pPr>
              <w:pStyle w:val="bmdsTblBody"/>
            </w:pPr>
            <w:r>
              <w:t>44.315</w:t>
            </w:r>
          </w:p>
        </w:tc>
        <w:tc>
          <w:tcPr>
            <w:tcW w:w="1008" w:type="dxa"/>
          </w:tcPr>
          <w:p w14:paraId="338FE615" w14:textId="77777777" w:rsidR="007F1DF2" w:rsidRDefault="007F1DF2" w:rsidP="003F04EB">
            <w:pPr>
              <w:pStyle w:val="bmdsTblBody"/>
            </w:pPr>
            <w:r>
              <w:t>0.491</w:t>
            </w:r>
          </w:p>
        </w:tc>
        <w:tc>
          <w:tcPr>
            <w:tcW w:w="1560" w:type="dxa"/>
            <w:vMerge/>
          </w:tcPr>
          <w:p w14:paraId="327A77E4" w14:textId="77777777" w:rsidR="007F1DF2" w:rsidRDefault="007F1DF2" w:rsidP="003F04EB"/>
        </w:tc>
      </w:tr>
    </w:tbl>
    <w:p w14:paraId="47D01795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0.17, BMDS Test 3 p-value = 0.17).</w:t>
      </w:r>
    </w:p>
    <w:p w14:paraId="1525848D" w14:textId="77777777" w:rsidR="007F1DF2" w:rsidRDefault="007F1DF2" w:rsidP="007F1DF2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B5ACB65" w14:textId="77777777" w:rsidR="007F1DF2" w:rsidRDefault="007F1DF2" w:rsidP="007F1DF2"/>
    <w:p w14:paraId="4539C80B" w14:textId="77777777" w:rsidR="007F1DF2" w:rsidRDefault="007F1DF2" w:rsidP="007F1DF2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1DF2" w14:paraId="26D69F5A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4BC2C7B" w14:textId="77777777" w:rsidR="007F1DF2" w:rsidRDefault="007F1DF2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2034665" w14:textId="77777777" w:rsidR="007F1DF2" w:rsidRDefault="007F1DF2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2B0771E" w14:textId="77777777" w:rsidR="007F1DF2" w:rsidRDefault="007F1DF2" w:rsidP="003F04EB">
            <w:pPr>
              <w:pStyle w:val="bmdsTblHeader"/>
            </w:pPr>
            <w:r>
              <w:t>Notes</w:t>
            </w:r>
          </w:p>
        </w:tc>
      </w:tr>
      <w:tr w:rsidR="007F1DF2" w14:paraId="3C765D45" w14:textId="77777777" w:rsidTr="003F04EB">
        <w:tc>
          <w:tcPr>
            <w:tcW w:w="2520" w:type="dxa"/>
          </w:tcPr>
          <w:p w14:paraId="12AC174A" w14:textId="77777777" w:rsidR="007F1DF2" w:rsidRDefault="007F1DF2" w:rsidP="003F04EB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Power, Polynomial 2°, 3°, 4°, 5°, 6°, 7°, 8°)</w:t>
            </w:r>
          </w:p>
        </w:tc>
        <w:tc>
          <w:tcPr>
            <w:tcW w:w="1080" w:type="dxa"/>
          </w:tcPr>
          <w:p w14:paraId="6F063252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BC555B8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2CDFCD82" w14:textId="77777777" w:rsidTr="003F04EB">
        <w:tc>
          <w:tcPr>
            <w:tcW w:w="2520" w:type="dxa"/>
          </w:tcPr>
          <w:p w14:paraId="23E4E959" w14:textId="77777777" w:rsidR="007F1DF2" w:rsidRDefault="007F1DF2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FD8C789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A6BA231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E3A2051" w14:textId="77777777" w:rsidR="007F1DF2" w:rsidRDefault="007F1DF2" w:rsidP="003F04EB">
            <w:pPr>
              <w:pStyle w:val="bmdsTblBody"/>
            </w:pPr>
            <w:r>
              <w:t>• BMD/BMDL ratio is greater than threshold (54.3 &gt; 20.0)</w:t>
            </w:r>
          </w:p>
          <w:p w14:paraId="46F6C08E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0345EE9E" w14:textId="77777777" w:rsidR="007F1DF2" w:rsidRDefault="007F1DF2" w:rsidP="003F04EB">
            <w:pPr>
              <w:pStyle w:val="bmdsTblBody"/>
            </w:pPr>
            <w:r>
              <w:t>• BMD/BMDL ratio is greater than threshold (54.3 &gt; 5.0)</w:t>
            </w:r>
          </w:p>
        </w:tc>
      </w:tr>
      <w:tr w:rsidR="007F1DF2" w14:paraId="206EAEE2" w14:textId="77777777" w:rsidTr="003F04EB">
        <w:tc>
          <w:tcPr>
            <w:tcW w:w="2520" w:type="dxa"/>
          </w:tcPr>
          <w:p w14:paraId="20DBD138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BF6056C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83ABCEE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6B7FC304" w14:textId="77777777" w:rsidTr="003F04EB">
        <w:tc>
          <w:tcPr>
            <w:tcW w:w="2520" w:type="dxa"/>
          </w:tcPr>
          <w:p w14:paraId="5137E553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8657718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796BAAC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C8421FE" w14:textId="77777777" w:rsidR="007F1DF2" w:rsidRDefault="007F1DF2" w:rsidP="003F04EB">
            <w:pPr>
              <w:pStyle w:val="bmdsTblBody"/>
            </w:pPr>
            <w:r>
              <w:t>• BMD/BMDL ratio is greater than threshold (90.3 &gt; 20.0)</w:t>
            </w:r>
          </w:p>
          <w:p w14:paraId="4418C804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05BE2AE2" w14:textId="77777777" w:rsidR="007F1DF2" w:rsidRDefault="007F1DF2" w:rsidP="003F04EB">
            <w:pPr>
              <w:pStyle w:val="bmdsTblBody"/>
            </w:pPr>
            <w:r>
              <w:t>• BMD/BMDL ratio is greater than threshold (90.3 &gt; 5.0)</w:t>
            </w:r>
          </w:p>
        </w:tc>
      </w:tr>
    </w:tbl>
    <w:p w14:paraId="1F696305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9088651" w14:textId="77777777" w:rsidR="007F1DF2" w:rsidRDefault="007F1DF2" w:rsidP="007F1DF2"/>
    <w:p w14:paraId="4715A08D" w14:textId="77777777" w:rsidR="007F1DF2" w:rsidRDefault="007F1DF2" w:rsidP="007F1DF2">
      <w:pPr>
        <w:pStyle w:val="Heading2"/>
      </w:pPr>
      <w:r>
        <w:lastRenderedPageBreak/>
        <w:t>Recommended model</w:t>
      </w:r>
    </w:p>
    <w:p w14:paraId="23BD13DF" w14:textId="77777777" w:rsidR="007F1DF2" w:rsidRDefault="007F1DF2" w:rsidP="007F1DF2">
      <w:r>
        <w:rPr>
          <w:noProof/>
        </w:rPr>
        <w:drawing>
          <wp:inline distT="0" distB="0" distL="0" distR="0" wp14:anchorId="715B9B44" wp14:editId="62606B60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12E7" w14:textId="77777777" w:rsidR="007F1DF2" w:rsidRDefault="007F1DF2" w:rsidP="007F1DF2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C:\Windows\TEMP\bmds-b67nnb44.(d)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C:\Windows\TEMP\bmds-b67nnb44.plt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08:36:26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positive</w:t>
      </w:r>
      <w:r>
        <w:br/>
        <w:t xml:space="preserve">   A constant variance model is fit</w:t>
      </w:r>
      <w:r>
        <w:br/>
      </w:r>
      <w:r>
        <w:br/>
        <w:t xml:space="preserve">   Total number of dose groups = 8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0.0103581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1.01839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 alpha            1     </w:t>
      </w:r>
      <w:proofErr w:type="spellStart"/>
      <w:r>
        <w:t>2.9e</w:t>
      </w:r>
      <w:proofErr w:type="spellEnd"/>
      <w:r>
        <w:t>-008    -</w:t>
      </w:r>
      <w:proofErr w:type="spellStart"/>
      <w:r>
        <w:t>3.6e</w:t>
      </w:r>
      <w:proofErr w:type="spellEnd"/>
      <w:r>
        <w:t>-008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</w:t>
      </w:r>
      <w:proofErr w:type="spellStart"/>
      <w:r>
        <w:t>2.9e</w:t>
      </w:r>
      <w:proofErr w:type="spellEnd"/>
      <w:r>
        <w:t>-008            1        -0.47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-</w:t>
      </w:r>
      <w:proofErr w:type="spellStart"/>
      <w:r>
        <w:t>3.6e</w:t>
      </w:r>
      <w:proofErr w:type="spellEnd"/>
      <w:r>
        <w:t>-008        -0.47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0.00967311       0.00203927          0.00567622             0.01367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 1.0122        0.0166132            0.979635             1.04476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0.000904723      0.000423463        </w:t>
      </w:r>
      <w:proofErr w:type="spellStart"/>
      <w:r>
        <w:t>7.47505e</w:t>
      </w:r>
      <w:proofErr w:type="spellEnd"/>
      <w:r>
        <w:t>-005          0.00173469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0.975         1.01       0.0752       0.0984           -1.2</w:t>
      </w:r>
      <w:r>
        <w:br/>
        <w:t xml:space="preserve"> 0.15     5       1.01         1.01       0.0518       0.0984         0.0379</w:t>
      </w:r>
      <w:r>
        <w:br/>
        <w:t xml:space="preserve">  0.5     5      0.984         1.01        0.113       0.0984         -0.651</w:t>
      </w:r>
      <w:r>
        <w:br/>
        <w:t xml:space="preserve">  1.4     5       1.03         1.01        0.142       0.0984          0.467</w:t>
      </w:r>
      <w:r>
        <w:br/>
        <w:t xml:space="preserve">    4     5       1.07         1.02        0.113       0.0984           1.14</w:t>
      </w:r>
      <w:r>
        <w:br/>
        <w:t xml:space="preserve">   12     5       1.02         1.02       0.0586       0.0984          -0.16</w:t>
      </w:r>
      <w:r>
        <w:br/>
        <w:t xml:space="preserve">   37     5        1.1         1.05       0.0873       0.0984           1.33</w:t>
      </w:r>
      <w:r>
        <w:br/>
        <w:t xml:space="preserve">  111     5       1.09         1.11        0.153       0.0984         -0.469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84.728972            9    -151.457943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89.900537           16    -147.801074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84.728972            9    -151.457943</w:t>
      </w:r>
      <w:r>
        <w:br/>
        <w:t xml:space="preserve">         fitted           81.864113            3    -157.728227</w:t>
      </w:r>
      <w:r>
        <w:br/>
        <w:t xml:space="preserve">              R           79.690302            2    -155.380604</w:t>
      </w:r>
      <w:r>
        <w:br/>
      </w:r>
      <w:r>
        <w:br/>
      </w:r>
      <w:r>
        <w:lastRenderedPageBreak/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20.4205         14          0.1174</w:t>
      </w:r>
      <w:r>
        <w:br/>
        <w:t xml:space="preserve">   Test 2              10.3431          7          0.1699</w:t>
      </w:r>
      <w:r>
        <w:br/>
        <w:t xml:space="preserve">   Test 3              10.3431          7          0.1699</w:t>
      </w:r>
      <w:r>
        <w:br/>
        <w:t xml:space="preserve">   Test 4              5.72972          6          0.4541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 108.71</w:t>
      </w:r>
      <w:r>
        <w:br/>
      </w:r>
      <w:r>
        <w:br/>
      </w:r>
      <w:r>
        <w:br/>
        <w:t xml:space="preserve">            BMDL =        60.7516</w:t>
      </w:r>
      <w:r>
        <w:br/>
      </w:r>
      <w:r>
        <w:br/>
      </w:r>
      <w:r>
        <w:br/>
        <w:t xml:space="preserve">            BMDU =        515.034</w:t>
      </w:r>
      <w:r>
        <w:br/>
      </w:r>
      <w:r>
        <w:br/>
      </w:r>
    </w:p>
    <w:p w14:paraId="28D1E6EF" w14:textId="77777777" w:rsidR="007F1DF2" w:rsidRDefault="007F1DF2" w:rsidP="007F1DF2"/>
    <w:p w14:paraId="17952F73" w14:textId="77777777" w:rsidR="007F1DF2" w:rsidRDefault="007F1DF2" w:rsidP="007F1DF2">
      <w:r>
        <w:br w:type="page"/>
      </w:r>
    </w:p>
    <w:p w14:paraId="514A1356" w14:textId="73FAFBDA" w:rsidR="007F1DF2" w:rsidRDefault="00DE4480" w:rsidP="007F1DF2">
      <w:pPr>
        <w:pStyle w:val="Heading1"/>
      </w:pPr>
      <w:r>
        <w:lastRenderedPageBreak/>
        <w:t>Male BMD Results for Table</w:t>
      </w:r>
      <w:r w:rsidR="007F1DF2">
        <w:t>: Kidney-Right Relative</w:t>
      </w:r>
    </w:p>
    <w:p w14:paraId="21D4ABCD" w14:textId="77777777" w:rsidR="007F1DF2" w:rsidRDefault="007F1DF2" w:rsidP="007F1DF2">
      <w:r>
        <w:t xml:space="preserve">BMDS version: BMDS </w:t>
      </w:r>
      <w:proofErr w:type="spellStart"/>
      <w:r>
        <w:t>v2.7.0</w:t>
      </w:r>
      <w:proofErr w:type="spellEnd"/>
    </w:p>
    <w:p w14:paraId="76CF9DFA" w14:textId="77777777" w:rsidR="007F1DF2" w:rsidRDefault="007F1DF2" w:rsidP="007F1DF2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F1DF2" w14:paraId="048883FF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5EC7D1A" w14:textId="77777777" w:rsidR="007F1DF2" w:rsidRDefault="007F1DF2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2C881CE6" w14:textId="77777777" w:rsidR="007F1DF2" w:rsidRDefault="007F1DF2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7CC95DD8" w14:textId="77777777" w:rsidR="007F1DF2" w:rsidRDefault="007F1DF2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542233CF" w14:textId="77777777" w:rsidR="007F1DF2" w:rsidRDefault="007F1DF2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3F2A6E48" w14:textId="77777777" w:rsidR="007F1DF2" w:rsidRDefault="007F1DF2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59D59114" w14:textId="77777777" w:rsidR="007F1DF2" w:rsidRDefault="007F1DF2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712B8CB2" w14:textId="77777777" w:rsidR="007F1DF2" w:rsidRDefault="007F1DF2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2EC1801A" w14:textId="77777777" w:rsidR="007F1DF2" w:rsidRDefault="007F1DF2" w:rsidP="003F04EB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505C2D9A" w14:textId="77777777" w:rsidR="007F1DF2" w:rsidRDefault="007F1DF2" w:rsidP="003F04EB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7B4E43B5" w14:textId="77777777" w:rsidR="007F1DF2" w:rsidRDefault="007F1DF2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F1DF2" w14:paraId="5E0B522C" w14:textId="77777777" w:rsidTr="003F04EB">
        <w:tc>
          <w:tcPr>
            <w:tcW w:w="1080" w:type="dxa"/>
          </w:tcPr>
          <w:p w14:paraId="043C9040" w14:textId="77777777" w:rsidR="007F1DF2" w:rsidRDefault="007F1DF2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2276AD16" w14:textId="77777777" w:rsidR="007F1DF2" w:rsidRDefault="007F1DF2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3DDAE38F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158B221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2B652EA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79793F3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D13D348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C9D2A53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46DA2B2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D0759C3" w14:textId="77777777" w:rsidR="007F1DF2" w:rsidRDefault="007F1DF2" w:rsidP="003F04EB">
            <w:pPr>
              <w:pStyle w:val="bmdsTblBody"/>
            </w:pPr>
            <w:r>
              <w:t>5</w:t>
            </w:r>
          </w:p>
        </w:tc>
      </w:tr>
      <w:tr w:rsidR="007F1DF2" w14:paraId="2ED13B59" w14:textId="77777777" w:rsidTr="003F04EB">
        <w:tc>
          <w:tcPr>
            <w:tcW w:w="1080" w:type="dxa"/>
          </w:tcPr>
          <w:p w14:paraId="735C54FF" w14:textId="77777777" w:rsidR="007F1DF2" w:rsidRDefault="007F1DF2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3835B3DF" w14:textId="77777777" w:rsidR="007F1DF2" w:rsidRDefault="007F1DF2" w:rsidP="003F04EB">
            <w:pPr>
              <w:pStyle w:val="bmdsTblBody"/>
            </w:pPr>
            <w:r>
              <w:t>3.096 ± 0.126</w:t>
            </w:r>
          </w:p>
        </w:tc>
        <w:tc>
          <w:tcPr>
            <w:tcW w:w="920" w:type="dxa"/>
          </w:tcPr>
          <w:p w14:paraId="7F4247F3" w14:textId="77777777" w:rsidR="007F1DF2" w:rsidRDefault="007F1DF2" w:rsidP="003F04EB">
            <w:pPr>
              <w:pStyle w:val="bmdsTblBody"/>
            </w:pPr>
            <w:r>
              <w:t>3.161 ± 0.097</w:t>
            </w:r>
          </w:p>
        </w:tc>
        <w:tc>
          <w:tcPr>
            <w:tcW w:w="920" w:type="dxa"/>
          </w:tcPr>
          <w:p w14:paraId="2CCF4298" w14:textId="77777777" w:rsidR="007F1DF2" w:rsidRDefault="007F1DF2" w:rsidP="003F04EB">
            <w:pPr>
              <w:pStyle w:val="bmdsTblBody"/>
            </w:pPr>
            <w:r>
              <w:t>3.163 ± 0.281</w:t>
            </w:r>
          </w:p>
        </w:tc>
        <w:tc>
          <w:tcPr>
            <w:tcW w:w="920" w:type="dxa"/>
          </w:tcPr>
          <w:p w14:paraId="263A8AE0" w14:textId="77777777" w:rsidR="007F1DF2" w:rsidRDefault="007F1DF2" w:rsidP="003F04EB">
            <w:pPr>
              <w:pStyle w:val="bmdsTblBody"/>
            </w:pPr>
            <w:r>
              <w:t>3.185 ± 0.27</w:t>
            </w:r>
          </w:p>
        </w:tc>
        <w:tc>
          <w:tcPr>
            <w:tcW w:w="920" w:type="dxa"/>
          </w:tcPr>
          <w:p w14:paraId="2EEE7C0F" w14:textId="77777777" w:rsidR="007F1DF2" w:rsidRDefault="007F1DF2" w:rsidP="003F04EB">
            <w:pPr>
              <w:pStyle w:val="bmdsTblBody"/>
            </w:pPr>
            <w:r>
              <w:t>3.425 ± 0.187</w:t>
            </w:r>
          </w:p>
        </w:tc>
        <w:tc>
          <w:tcPr>
            <w:tcW w:w="920" w:type="dxa"/>
          </w:tcPr>
          <w:p w14:paraId="0E1A0645" w14:textId="77777777" w:rsidR="007F1DF2" w:rsidRDefault="007F1DF2" w:rsidP="003F04EB">
            <w:pPr>
              <w:pStyle w:val="bmdsTblBody"/>
            </w:pPr>
            <w:r>
              <w:t>3.204 ± 0.134</w:t>
            </w:r>
          </w:p>
        </w:tc>
        <w:tc>
          <w:tcPr>
            <w:tcW w:w="920" w:type="dxa"/>
          </w:tcPr>
          <w:p w14:paraId="176F4F19" w14:textId="77777777" w:rsidR="007F1DF2" w:rsidRDefault="007F1DF2" w:rsidP="003F04EB">
            <w:pPr>
              <w:pStyle w:val="bmdsTblBody"/>
            </w:pPr>
            <w:r>
              <w:t>3.495 ± 0.088</w:t>
            </w:r>
          </w:p>
        </w:tc>
        <w:tc>
          <w:tcPr>
            <w:tcW w:w="920" w:type="dxa"/>
          </w:tcPr>
          <w:p w14:paraId="243A373E" w14:textId="77777777" w:rsidR="007F1DF2" w:rsidRDefault="007F1DF2" w:rsidP="003F04EB">
            <w:pPr>
              <w:pStyle w:val="bmdsTblBody"/>
            </w:pPr>
            <w:r>
              <w:t>3.407 ± 0.23</w:t>
            </w:r>
          </w:p>
        </w:tc>
        <w:tc>
          <w:tcPr>
            <w:tcW w:w="920" w:type="dxa"/>
          </w:tcPr>
          <w:p w14:paraId="68661219" w14:textId="77777777" w:rsidR="007F1DF2" w:rsidRDefault="007F1DF2" w:rsidP="003F04EB">
            <w:pPr>
              <w:pStyle w:val="bmdsTblBody"/>
            </w:pPr>
            <w:r>
              <w:t>3.496 ± 0.335</w:t>
            </w:r>
          </w:p>
        </w:tc>
      </w:tr>
    </w:tbl>
    <w:p w14:paraId="2BDE9F3F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16900C88" w14:textId="77777777" w:rsidR="007F1DF2" w:rsidRDefault="007F1DF2" w:rsidP="007F1DF2"/>
    <w:p w14:paraId="2F3D6C50" w14:textId="77777777" w:rsidR="007F1DF2" w:rsidRDefault="007F1DF2" w:rsidP="007F1DF2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1DF2" w14:paraId="1E02E4E5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27107A9" w14:textId="77777777" w:rsidR="007F1DF2" w:rsidRDefault="007F1DF2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53FCCFE" w14:textId="77777777" w:rsidR="007F1DF2" w:rsidRDefault="007F1DF2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BA7E3A6" w14:textId="77777777" w:rsidR="007F1DF2" w:rsidRDefault="007F1DF2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2D513B3" w14:textId="77777777" w:rsidR="007F1DF2" w:rsidRDefault="007F1DF2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3617CF1" w14:textId="77777777" w:rsidR="007F1DF2" w:rsidRDefault="007F1DF2" w:rsidP="003F04EB">
            <w:pPr>
              <w:pStyle w:val="bmdsTblHeader"/>
            </w:pPr>
            <w:r>
              <w:t>Comments</w:t>
            </w:r>
          </w:p>
        </w:tc>
      </w:tr>
      <w:tr w:rsidR="007F1DF2" w14:paraId="2B9113A5" w14:textId="77777777" w:rsidTr="003F04EB">
        <w:tc>
          <w:tcPr>
            <w:tcW w:w="1560" w:type="dxa"/>
            <w:vMerge/>
          </w:tcPr>
          <w:p w14:paraId="7013F9A2" w14:textId="77777777" w:rsidR="007F1DF2" w:rsidRDefault="007F1DF2" w:rsidP="003F04EB"/>
        </w:tc>
        <w:tc>
          <w:tcPr>
            <w:tcW w:w="1152" w:type="dxa"/>
          </w:tcPr>
          <w:p w14:paraId="495CB0E4" w14:textId="77777777" w:rsidR="007F1DF2" w:rsidRDefault="007F1DF2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3FAEA2E" w14:textId="77777777" w:rsidR="007F1DF2" w:rsidRDefault="007F1DF2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BF6A7E6" w14:textId="77777777" w:rsidR="007F1DF2" w:rsidRDefault="007F1DF2" w:rsidP="003F04EB"/>
        </w:tc>
        <w:tc>
          <w:tcPr>
            <w:tcW w:w="1560" w:type="dxa"/>
            <w:vMerge/>
          </w:tcPr>
          <w:p w14:paraId="5093FD71" w14:textId="77777777" w:rsidR="007F1DF2" w:rsidRDefault="007F1DF2" w:rsidP="003F04EB"/>
        </w:tc>
        <w:tc>
          <w:tcPr>
            <w:tcW w:w="1560" w:type="dxa"/>
            <w:vMerge/>
          </w:tcPr>
          <w:p w14:paraId="586EBE8D" w14:textId="77777777" w:rsidR="007F1DF2" w:rsidRDefault="007F1DF2" w:rsidP="003F04EB"/>
        </w:tc>
      </w:tr>
      <w:tr w:rsidR="007F1DF2" w14:paraId="01F99005" w14:textId="77777777" w:rsidTr="003F04EB">
        <w:tc>
          <w:tcPr>
            <w:tcW w:w="2520" w:type="dxa"/>
          </w:tcPr>
          <w:p w14:paraId="77AB7469" w14:textId="77777777" w:rsidR="007F1DF2" w:rsidRDefault="007F1DF2" w:rsidP="003F04EB">
            <w:pPr>
              <w:pStyle w:val="bmdsTblBody"/>
            </w:pPr>
            <w:r>
              <w:t>Linear (equivalent models include Power, Polynomial 2°, 3°, 7°, 8°)</w:t>
            </w:r>
          </w:p>
        </w:tc>
        <w:tc>
          <w:tcPr>
            <w:tcW w:w="1152" w:type="dxa"/>
          </w:tcPr>
          <w:p w14:paraId="079DC753" w14:textId="77777777" w:rsidR="007F1DF2" w:rsidRDefault="007F1DF2" w:rsidP="003F04EB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4AF47346" w14:textId="77777777" w:rsidR="007F1DF2" w:rsidRDefault="007F1DF2" w:rsidP="003F04EB">
            <w:pPr>
              <w:pStyle w:val="bmdsTblBody"/>
            </w:pPr>
            <w:r>
              <w:t>-71.604</w:t>
            </w:r>
          </w:p>
        </w:tc>
        <w:tc>
          <w:tcPr>
            <w:tcW w:w="1008" w:type="dxa"/>
          </w:tcPr>
          <w:p w14:paraId="1EF72025" w14:textId="77777777" w:rsidR="007F1DF2" w:rsidRDefault="007F1DF2" w:rsidP="003F04EB">
            <w:pPr>
              <w:pStyle w:val="bmdsTblBody"/>
            </w:pPr>
            <w:r>
              <w:t>22.718</w:t>
            </w:r>
          </w:p>
        </w:tc>
        <w:tc>
          <w:tcPr>
            <w:tcW w:w="1008" w:type="dxa"/>
          </w:tcPr>
          <w:p w14:paraId="0998EB82" w14:textId="77777777" w:rsidR="007F1DF2" w:rsidRDefault="007F1DF2" w:rsidP="003F04EB">
            <w:pPr>
              <w:pStyle w:val="bmdsTblBody"/>
            </w:pPr>
            <w:r>
              <w:t>4.982</w:t>
            </w:r>
          </w:p>
        </w:tc>
        <w:tc>
          <w:tcPr>
            <w:tcW w:w="2520" w:type="dxa"/>
            <w:vMerge w:val="restart"/>
          </w:tcPr>
          <w:p w14:paraId="4A8F9951" w14:textId="77777777" w:rsidR="007F1DF2" w:rsidRDefault="007F1DF2" w:rsidP="003F04EB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F1DF2" w14:paraId="34982B93" w14:textId="77777777" w:rsidTr="003F04EB">
        <w:tc>
          <w:tcPr>
            <w:tcW w:w="2520" w:type="dxa"/>
          </w:tcPr>
          <w:p w14:paraId="5E16D041" w14:textId="77777777" w:rsidR="007F1DF2" w:rsidRDefault="007F1DF2" w:rsidP="003F04E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2C402F8C" w14:textId="77777777" w:rsidR="007F1DF2" w:rsidRDefault="007F1DF2" w:rsidP="003F04EB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356CE7D9" w14:textId="77777777" w:rsidR="007F1DF2" w:rsidRDefault="007F1DF2" w:rsidP="003F04EB">
            <w:pPr>
              <w:pStyle w:val="bmdsTblBody"/>
            </w:pPr>
            <w:r>
              <w:t>-71.604</w:t>
            </w:r>
          </w:p>
        </w:tc>
        <w:tc>
          <w:tcPr>
            <w:tcW w:w="1008" w:type="dxa"/>
          </w:tcPr>
          <w:p w14:paraId="2E074F71" w14:textId="77777777" w:rsidR="007F1DF2" w:rsidRDefault="007F1DF2" w:rsidP="003F04EB">
            <w:pPr>
              <w:pStyle w:val="bmdsTblBody"/>
            </w:pPr>
            <w:r>
              <w:t>22.718</w:t>
            </w:r>
          </w:p>
        </w:tc>
        <w:tc>
          <w:tcPr>
            <w:tcW w:w="1008" w:type="dxa"/>
          </w:tcPr>
          <w:p w14:paraId="697F7332" w14:textId="77777777" w:rsidR="007F1DF2" w:rsidRDefault="007F1DF2" w:rsidP="003F04EB">
            <w:pPr>
              <w:pStyle w:val="bmdsTblBody"/>
            </w:pPr>
            <w:r>
              <w:t>4.982</w:t>
            </w:r>
          </w:p>
        </w:tc>
        <w:tc>
          <w:tcPr>
            <w:tcW w:w="1560" w:type="dxa"/>
            <w:vMerge/>
          </w:tcPr>
          <w:p w14:paraId="59733A80" w14:textId="77777777" w:rsidR="007F1DF2" w:rsidRDefault="007F1DF2" w:rsidP="003F04EB"/>
        </w:tc>
      </w:tr>
      <w:tr w:rsidR="007F1DF2" w14:paraId="1366F5C0" w14:textId="77777777" w:rsidTr="003F04EB">
        <w:tc>
          <w:tcPr>
            <w:tcW w:w="2520" w:type="dxa"/>
          </w:tcPr>
          <w:p w14:paraId="4CCC6F88" w14:textId="77777777" w:rsidR="007F1DF2" w:rsidRDefault="007F1DF2" w:rsidP="003F04EB">
            <w:pPr>
              <w:pStyle w:val="bmdsTblBody"/>
            </w:pPr>
            <w:r>
              <w:t>Polynomial 5° (equivalent models include Polynomial 6°)</w:t>
            </w:r>
          </w:p>
        </w:tc>
        <w:tc>
          <w:tcPr>
            <w:tcW w:w="1152" w:type="dxa"/>
          </w:tcPr>
          <w:p w14:paraId="59DF9909" w14:textId="77777777" w:rsidR="007F1DF2" w:rsidRDefault="007F1DF2" w:rsidP="003F04EB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71FEC5EF" w14:textId="77777777" w:rsidR="007F1DF2" w:rsidRDefault="007F1DF2" w:rsidP="003F04EB">
            <w:pPr>
              <w:pStyle w:val="bmdsTblBody"/>
            </w:pPr>
            <w:r>
              <w:t>-71.604</w:t>
            </w:r>
          </w:p>
        </w:tc>
        <w:tc>
          <w:tcPr>
            <w:tcW w:w="1008" w:type="dxa"/>
          </w:tcPr>
          <w:p w14:paraId="55FC4F98" w14:textId="77777777" w:rsidR="007F1DF2" w:rsidRDefault="007F1DF2" w:rsidP="003F04EB">
            <w:pPr>
              <w:pStyle w:val="bmdsTblBody"/>
            </w:pPr>
            <w:r>
              <w:t>22.718</w:t>
            </w:r>
          </w:p>
        </w:tc>
        <w:tc>
          <w:tcPr>
            <w:tcW w:w="1008" w:type="dxa"/>
          </w:tcPr>
          <w:p w14:paraId="4B86581B" w14:textId="77777777" w:rsidR="007F1DF2" w:rsidRDefault="007F1DF2" w:rsidP="003F04EB">
            <w:pPr>
              <w:pStyle w:val="bmdsTblBody"/>
            </w:pPr>
            <w:r>
              <w:t>4.982</w:t>
            </w:r>
          </w:p>
        </w:tc>
        <w:tc>
          <w:tcPr>
            <w:tcW w:w="1560" w:type="dxa"/>
            <w:vMerge/>
          </w:tcPr>
          <w:p w14:paraId="7BEECE22" w14:textId="77777777" w:rsidR="007F1DF2" w:rsidRDefault="007F1DF2" w:rsidP="003F04EB"/>
        </w:tc>
      </w:tr>
      <w:tr w:rsidR="007F1DF2" w14:paraId="6836D890" w14:textId="77777777" w:rsidTr="003F04EB">
        <w:tc>
          <w:tcPr>
            <w:tcW w:w="2520" w:type="dxa"/>
          </w:tcPr>
          <w:p w14:paraId="6FEE82EA" w14:textId="77777777" w:rsidR="007F1DF2" w:rsidRDefault="007F1DF2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C2145BE" w14:textId="77777777" w:rsidR="007F1DF2" w:rsidRDefault="007F1DF2" w:rsidP="003F04EB">
            <w:pPr>
              <w:pStyle w:val="bmdsTblBody"/>
            </w:pPr>
            <w:r>
              <w:t>0.358</w:t>
            </w:r>
          </w:p>
        </w:tc>
        <w:tc>
          <w:tcPr>
            <w:tcW w:w="1152" w:type="dxa"/>
          </w:tcPr>
          <w:p w14:paraId="137D51E2" w14:textId="77777777" w:rsidR="007F1DF2" w:rsidRDefault="007F1DF2" w:rsidP="003F04EB">
            <w:pPr>
              <w:pStyle w:val="bmdsTblBody"/>
            </w:pPr>
            <w:r>
              <w:t>-78.326</w:t>
            </w:r>
          </w:p>
        </w:tc>
        <w:tc>
          <w:tcPr>
            <w:tcW w:w="1008" w:type="dxa"/>
          </w:tcPr>
          <w:p w14:paraId="49BB05FF" w14:textId="77777777" w:rsidR="007F1DF2" w:rsidRDefault="007F1DF2" w:rsidP="003F04EB">
            <w:pPr>
              <w:pStyle w:val="bmdsTblBody"/>
            </w:pPr>
            <w:r>
              <w:t>0.348</w:t>
            </w:r>
          </w:p>
        </w:tc>
        <w:tc>
          <w:tcPr>
            <w:tcW w:w="1008" w:type="dxa"/>
          </w:tcPr>
          <w:p w14:paraId="26E1D8A3" w14:textId="77777777" w:rsidR="007F1DF2" w:rsidRDefault="007F1DF2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140A641" w14:textId="77777777" w:rsidR="007F1DF2" w:rsidRDefault="007F1DF2" w:rsidP="003F04EB"/>
        </w:tc>
      </w:tr>
      <w:tr w:rsidR="007F1DF2" w14:paraId="36B79D39" w14:textId="77777777" w:rsidTr="003F04EB">
        <w:tc>
          <w:tcPr>
            <w:tcW w:w="2520" w:type="dxa"/>
          </w:tcPr>
          <w:p w14:paraId="1B1EFB0F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E9233C3" w14:textId="77777777" w:rsidR="007F1DF2" w:rsidRDefault="007F1DF2" w:rsidP="003F04EB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19D873FE" w14:textId="77777777" w:rsidR="007F1DF2" w:rsidRDefault="007F1DF2" w:rsidP="003F04EB">
            <w:pPr>
              <w:pStyle w:val="bmdsTblBody"/>
            </w:pPr>
            <w:r>
              <w:t>-71.586</w:t>
            </w:r>
          </w:p>
        </w:tc>
        <w:tc>
          <w:tcPr>
            <w:tcW w:w="1008" w:type="dxa"/>
          </w:tcPr>
          <w:p w14:paraId="1FE69AF0" w14:textId="77777777" w:rsidR="007F1DF2" w:rsidRDefault="007F1DF2" w:rsidP="003F04EB">
            <w:pPr>
              <w:pStyle w:val="bmdsTblBody"/>
            </w:pPr>
            <w:r>
              <w:t>23.172</w:t>
            </w:r>
          </w:p>
        </w:tc>
        <w:tc>
          <w:tcPr>
            <w:tcW w:w="1008" w:type="dxa"/>
          </w:tcPr>
          <w:p w14:paraId="6CD29D7C" w14:textId="77777777" w:rsidR="007F1DF2" w:rsidRDefault="007F1DF2" w:rsidP="003F04EB">
            <w:pPr>
              <w:pStyle w:val="bmdsTblBody"/>
            </w:pPr>
            <w:r>
              <w:t>5.459</w:t>
            </w:r>
          </w:p>
        </w:tc>
        <w:tc>
          <w:tcPr>
            <w:tcW w:w="1560" w:type="dxa"/>
            <w:vMerge/>
          </w:tcPr>
          <w:p w14:paraId="66F09601" w14:textId="77777777" w:rsidR="007F1DF2" w:rsidRDefault="007F1DF2" w:rsidP="003F04EB"/>
        </w:tc>
      </w:tr>
      <w:tr w:rsidR="007F1DF2" w14:paraId="484939D6" w14:textId="77777777" w:rsidTr="003F04EB">
        <w:tc>
          <w:tcPr>
            <w:tcW w:w="2520" w:type="dxa"/>
          </w:tcPr>
          <w:p w14:paraId="3D176D06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6BE4670" w14:textId="77777777" w:rsidR="007F1DF2" w:rsidRDefault="007F1DF2" w:rsidP="003F04EB">
            <w:pPr>
              <w:pStyle w:val="bmdsTblBody"/>
            </w:pPr>
            <w:r>
              <w:t>0.33</w:t>
            </w:r>
          </w:p>
        </w:tc>
        <w:tc>
          <w:tcPr>
            <w:tcW w:w="1152" w:type="dxa"/>
          </w:tcPr>
          <w:p w14:paraId="0CA10691" w14:textId="77777777" w:rsidR="007F1DF2" w:rsidRDefault="007F1DF2" w:rsidP="003F04EB">
            <w:pPr>
              <w:pStyle w:val="bmdsTblBody"/>
            </w:pPr>
            <w:r>
              <w:t>-78.119</w:t>
            </w:r>
          </w:p>
        </w:tc>
        <w:tc>
          <w:tcPr>
            <w:tcW w:w="1008" w:type="dxa"/>
          </w:tcPr>
          <w:p w14:paraId="18858DEB" w14:textId="77777777" w:rsidR="007F1DF2" w:rsidRDefault="007F1DF2" w:rsidP="003F04EB">
            <w:pPr>
              <w:pStyle w:val="bmdsTblBody"/>
            </w:pPr>
            <w:r>
              <w:t>0.464</w:t>
            </w:r>
          </w:p>
        </w:tc>
        <w:tc>
          <w:tcPr>
            <w:tcW w:w="1008" w:type="dxa"/>
          </w:tcPr>
          <w:p w14:paraId="56A22E69" w14:textId="77777777" w:rsidR="007F1DF2" w:rsidRDefault="007F1DF2" w:rsidP="003F04EB">
            <w:pPr>
              <w:pStyle w:val="bmdsTblBody"/>
            </w:pPr>
            <w:r>
              <w:t>0.082</w:t>
            </w:r>
          </w:p>
        </w:tc>
        <w:tc>
          <w:tcPr>
            <w:tcW w:w="1560" w:type="dxa"/>
            <w:vMerge/>
          </w:tcPr>
          <w:p w14:paraId="26DB5B45" w14:textId="77777777" w:rsidR="007F1DF2" w:rsidRDefault="007F1DF2" w:rsidP="003F04EB"/>
        </w:tc>
      </w:tr>
      <w:tr w:rsidR="007F1DF2" w14:paraId="304806C3" w14:textId="77777777" w:rsidTr="003F04EB">
        <w:tc>
          <w:tcPr>
            <w:tcW w:w="2520" w:type="dxa"/>
          </w:tcPr>
          <w:p w14:paraId="3C3CA36E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D5680E2" w14:textId="77777777" w:rsidR="007F1DF2" w:rsidRDefault="007F1DF2" w:rsidP="003F04EB">
            <w:pPr>
              <w:pStyle w:val="bmdsTblBody"/>
            </w:pPr>
            <w:r>
              <w:t>0.198</w:t>
            </w:r>
          </w:p>
        </w:tc>
        <w:tc>
          <w:tcPr>
            <w:tcW w:w="1152" w:type="dxa"/>
          </w:tcPr>
          <w:p w14:paraId="7A9B5AB4" w14:textId="77777777" w:rsidR="007F1DF2" w:rsidRDefault="007F1DF2" w:rsidP="003F04EB">
            <w:pPr>
              <w:pStyle w:val="bmdsTblBody"/>
            </w:pPr>
            <w:r>
              <w:t>-76.318</w:t>
            </w:r>
          </w:p>
        </w:tc>
        <w:tc>
          <w:tcPr>
            <w:tcW w:w="1008" w:type="dxa"/>
          </w:tcPr>
          <w:p w14:paraId="34F3AE4B" w14:textId="77777777" w:rsidR="007F1DF2" w:rsidRDefault="007F1DF2" w:rsidP="003F04EB">
            <w:pPr>
              <w:pStyle w:val="bmdsTblBody"/>
            </w:pPr>
            <w:r>
              <w:t>0.375</w:t>
            </w:r>
          </w:p>
        </w:tc>
        <w:tc>
          <w:tcPr>
            <w:tcW w:w="1008" w:type="dxa"/>
          </w:tcPr>
          <w:p w14:paraId="03723350" w14:textId="77777777" w:rsidR="007F1DF2" w:rsidRDefault="007F1DF2" w:rsidP="003F04EB">
            <w:pPr>
              <w:pStyle w:val="bmdsTblBody"/>
            </w:pPr>
            <w:r>
              <w:t>0.09</w:t>
            </w:r>
          </w:p>
        </w:tc>
        <w:tc>
          <w:tcPr>
            <w:tcW w:w="1560" w:type="dxa"/>
            <w:vMerge/>
          </w:tcPr>
          <w:p w14:paraId="4F274327" w14:textId="77777777" w:rsidR="007F1DF2" w:rsidRDefault="007F1DF2" w:rsidP="003F04EB"/>
        </w:tc>
      </w:tr>
    </w:tbl>
    <w:p w14:paraId="56382747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0.088, BMDS Test 3 p-value = 0.115).</w:t>
      </w:r>
    </w:p>
    <w:p w14:paraId="4347B0B9" w14:textId="77777777" w:rsidR="007F1DF2" w:rsidRDefault="007F1DF2" w:rsidP="007F1DF2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053928F" w14:textId="77777777" w:rsidR="007F1DF2" w:rsidRDefault="007F1DF2" w:rsidP="007F1DF2"/>
    <w:p w14:paraId="112A3A44" w14:textId="77777777" w:rsidR="007F1DF2" w:rsidRDefault="007F1DF2" w:rsidP="007F1DF2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1DF2" w14:paraId="17C130C0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C09ECAA" w14:textId="77777777" w:rsidR="007F1DF2" w:rsidRDefault="007F1DF2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3C904CF" w14:textId="77777777" w:rsidR="007F1DF2" w:rsidRDefault="007F1DF2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1CA44E1" w14:textId="77777777" w:rsidR="007F1DF2" w:rsidRDefault="007F1DF2" w:rsidP="003F04EB">
            <w:pPr>
              <w:pStyle w:val="bmdsTblHeader"/>
            </w:pPr>
            <w:r>
              <w:t>Notes</w:t>
            </w:r>
          </w:p>
        </w:tc>
      </w:tr>
      <w:tr w:rsidR="007F1DF2" w14:paraId="5A870FAF" w14:textId="77777777" w:rsidTr="003F04EB">
        <w:tc>
          <w:tcPr>
            <w:tcW w:w="2520" w:type="dxa"/>
          </w:tcPr>
          <w:p w14:paraId="6977F463" w14:textId="77777777" w:rsidR="007F1DF2" w:rsidRDefault="007F1DF2" w:rsidP="003F04EB">
            <w:pPr>
              <w:pStyle w:val="bmdsTblBody"/>
            </w:pPr>
            <w:r>
              <w:t>Linear (equivalent models include Power, Polynomial 2°, 3°, 7°, 8°)</w:t>
            </w:r>
          </w:p>
        </w:tc>
        <w:tc>
          <w:tcPr>
            <w:tcW w:w="1080" w:type="dxa"/>
          </w:tcPr>
          <w:p w14:paraId="39E77479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F6C1F1E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1F2C7F1" w14:textId="77777777" w:rsidR="007F1DF2" w:rsidRDefault="007F1DF2" w:rsidP="003F04EB">
            <w:pPr>
              <w:pStyle w:val="bmdsTblBody"/>
            </w:pPr>
            <w:r>
              <w:t>• Goodness of fit p-value is less than threshold (0.0177 &lt; 0.1)</w:t>
            </w:r>
          </w:p>
          <w:p w14:paraId="09ED671C" w14:textId="77777777" w:rsidR="007F1DF2" w:rsidRDefault="007F1DF2" w:rsidP="003F04EB">
            <w:pPr>
              <w:pStyle w:val="bmdsTblBody"/>
            </w:pPr>
            <w:r>
              <w:t>• BMD/high dose ratio is greater than threshold (1.89 &gt; 1.0)</w:t>
            </w:r>
          </w:p>
          <w:p w14:paraId="739948B4" w14:textId="77777777" w:rsidR="007F1DF2" w:rsidRDefault="007F1DF2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(1.56 &gt; 1.5)</w:t>
            </w:r>
          </w:p>
        </w:tc>
      </w:tr>
      <w:tr w:rsidR="007F1DF2" w14:paraId="0AC44621" w14:textId="77777777" w:rsidTr="003F04EB">
        <w:tc>
          <w:tcPr>
            <w:tcW w:w="2520" w:type="dxa"/>
          </w:tcPr>
          <w:p w14:paraId="0A7194CE" w14:textId="77777777" w:rsidR="007F1DF2" w:rsidRDefault="007F1DF2" w:rsidP="003F04E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42664959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918C31B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601D299" w14:textId="77777777" w:rsidR="007F1DF2" w:rsidRDefault="007F1DF2" w:rsidP="003F04EB">
            <w:pPr>
              <w:pStyle w:val="bmdsTblBody"/>
            </w:pPr>
            <w:r>
              <w:t>• Goodness of fit p-value is less than threshold (0.0177 &lt; 0.1)</w:t>
            </w:r>
          </w:p>
          <w:p w14:paraId="3EF93816" w14:textId="77777777" w:rsidR="007F1DF2" w:rsidRDefault="007F1DF2" w:rsidP="003F04EB">
            <w:pPr>
              <w:pStyle w:val="bmdsTblBody"/>
            </w:pPr>
            <w:r>
              <w:t>• BMD/high dose ratio is greater than threshold (1.89 &gt; 1.0)</w:t>
            </w:r>
          </w:p>
          <w:p w14:paraId="79E96B3F" w14:textId="77777777" w:rsidR="007F1DF2" w:rsidRDefault="007F1DF2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(1.56 &gt; 1.5)</w:t>
            </w:r>
          </w:p>
        </w:tc>
      </w:tr>
      <w:tr w:rsidR="007F1DF2" w14:paraId="024681D5" w14:textId="77777777" w:rsidTr="003F04EB">
        <w:tc>
          <w:tcPr>
            <w:tcW w:w="2520" w:type="dxa"/>
          </w:tcPr>
          <w:p w14:paraId="26C30561" w14:textId="77777777" w:rsidR="007F1DF2" w:rsidRDefault="007F1DF2" w:rsidP="003F04EB">
            <w:pPr>
              <w:pStyle w:val="bmdsTblBody"/>
            </w:pPr>
            <w:r>
              <w:t>Polynomial 5° (equivalent models include Polynomial 6°)</w:t>
            </w:r>
          </w:p>
        </w:tc>
        <w:tc>
          <w:tcPr>
            <w:tcW w:w="1080" w:type="dxa"/>
          </w:tcPr>
          <w:p w14:paraId="22B22638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770ECDD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23BAECE" w14:textId="77777777" w:rsidR="007F1DF2" w:rsidRDefault="007F1DF2" w:rsidP="003F04EB">
            <w:pPr>
              <w:pStyle w:val="bmdsTblBody"/>
            </w:pPr>
            <w:r>
              <w:t>• Goodness of fit p-value is less than threshold (0.0177 &lt; 0.1)</w:t>
            </w:r>
          </w:p>
          <w:p w14:paraId="36ADEA7B" w14:textId="77777777" w:rsidR="007F1DF2" w:rsidRDefault="007F1DF2" w:rsidP="003F04EB">
            <w:pPr>
              <w:pStyle w:val="bmdsTblBody"/>
            </w:pPr>
            <w:r>
              <w:t>• BMD/high dose ratio is greater than threshold (1.89 &gt; 1.0)</w:t>
            </w:r>
          </w:p>
          <w:p w14:paraId="49093BC3" w14:textId="77777777" w:rsidR="007F1DF2" w:rsidRDefault="007F1DF2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(1.56 &gt; 1.5)</w:t>
            </w:r>
          </w:p>
        </w:tc>
      </w:tr>
      <w:tr w:rsidR="007F1DF2" w14:paraId="09BF22D0" w14:textId="77777777" w:rsidTr="003F04EB">
        <w:tc>
          <w:tcPr>
            <w:tcW w:w="2520" w:type="dxa"/>
          </w:tcPr>
          <w:p w14:paraId="65EF819F" w14:textId="77777777" w:rsidR="007F1DF2" w:rsidRDefault="007F1DF2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04CA847" w14:textId="77777777" w:rsidR="007F1DF2" w:rsidRDefault="007F1DF2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7E06B69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478556CA" w14:textId="77777777" w:rsidR="007F1DF2" w:rsidRDefault="007F1DF2" w:rsidP="003F04EB">
            <w:pPr>
              <w:pStyle w:val="bmdsTblBody"/>
            </w:pPr>
            <w:r>
              <w:t>• BMDL does not exist</w:t>
            </w:r>
          </w:p>
          <w:p w14:paraId="615F4D56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2026C0CC" w14:textId="77777777" w:rsidR="007F1DF2" w:rsidRDefault="007F1DF2" w:rsidP="003F04EB">
            <w:pPr>
              <w:pStyle w:val="bmdsTblBody"/>
            </w:pPr>
            <w:r>
              <w:t>• Warning(s): BMDL computation failed.</w:t>
            </w:r>
          </w:p>
        </w:tc>
      </w:tr>
      <w:tr w:rsidR="007F1DF2" w14:paraId="44921001" w14:textId="77777777" w:rsidTr="003F04EB">
        <w:tc>
          <w:tcPr>
            <w:tcW w:w="2520" w:type="dxa"/>
          </w:tcPr>
          <w:p w14:paraId="04A72ABB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C1EFF02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C29B69B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174F5212" w14:textId="77777777" w:rsidR="007F1DF2" w:rsidRDefault="007F1DF2" w:rsidP="003F04EB">
            <w:pPr>
              <w:pStyle w:val="bmdsTblBody"/>
            </w:pPr>
            <w:r>
              <w:t>• Goodness of fit p-value is less than threshold (0.0176 &lt; 0.1)</w:t>
            </w:r>
          </w:p>
          <w:p w14:paraId="590C3675" w14:textId="77777777" w:rsidR="007F1DF2" w:rsidRDefault="007F1DF2" w:rsidP="003F04EB">
            <w:pPr>
              <w:pStyle w:val="bmdsTblBody"/>
            </w:pPr>
            <w:r>
              <w:t>• BMD/high dose ratio is greater than threshold (1.93 &gt; 1.0)</w:t>
            </w:r>
          </w:p>
        </w:tc>
      </w:tr>
      <w:tr w:rsidR="007F1DF2" w14:paraId="401665CA" w14:textId="77777777" w:rsidTr="003F04EB">
        <w:tc>
          <w:tcPr>
            <w:tcW w:w="2520" w:type="dxa"/>
          </w:tcPr>
          <w:p w14:paraId="327CC69D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7DC3D1D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72177B2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39F9D2BD" w14:textId="77777777" w:rsidR="007F1DF2" w:rsidRDefault="007F1DF2" w:rsidP="003F04EB">
            <w:pPr>
              <w:pStyle w:val="bmdsTblBody"/>
            </w:pPr>
            <w:r>
              <w:t>• BMD/BMDL ratio is greater than threshold (5.69 &gt; 5.0)</w:t>
            </w:r>
          </w:p>
        </w:tc>
      </w:tr>
      <w:tr w:rsidR="007F1DF2" w14:paraId="463CF1E9" w14:textId="77777777" w:rsidTr="003F04EB">
        <w:tc>
          <w:tcPr>
            <w:tcW w:w="2520" w:type="dxa"/>
          </w:tcPr>
          <w:p w14:paraId="364BDB03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171DD9C2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F37AEE1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</w:tbl>
    <w:p w14:paraId="2B19615F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7B9384E" w14:textId="77777777" w:rsidR="007F1DF2" w:rsidRDefault="007F1DF2" w:rsidP="007F1DF2"/>
    <w:p w14:paraId="67B1C40D" w14:textId="77777777" w:rsidR="007F1DF2" w:rsidRDefault="007F1DF2" w:rsidP="007F1DF2">
      <w:pPr>
        <w:pStyle w:val="Heading2"/>
      </w:pPr>
      <w:r>
        <w:lastRenderedPageBreak/>
        <w:t>Recommended model</w:t>
      </w:r>
    </w:p>
    <w:p w14:paraId="29BB1E03" w14:textId="77777777" w:rsidR="007F1DF2" w:rsidRDefault="007F1DF2" w:rsidP="007F1DF2">
      <w:r>
        <w:rPr>
          <w:noProof/>
        </w:rPr>
        <w:drawing>
          <wp:inline distT="0" distB="0" distL="0" distR="0" wp14:anchorId="28041C77" wp14:editId="40C4CBDC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132A" w14:textId="77777777" w:rsidR="007F1DF2" w:rsidRDefault="007F1DF2" w:rsidP="007F1DF2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C:\Windows\TEMP\bmds-nx_htt7f.(d)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08:36:43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-9.32092          </w:t>
      </w:r>
      <w:r>
        <w:br/>
        <w:t xml:space="preserve">                        rho           4.95136          </w:t>
      </w:r>
      <w:r>
        <w:br/>
        <w:t xml:space="preserve">                          a           2.94107          </w:t>
      </w:r>
      <w:r>
        <w:br/>
        <w:t xml:space="preserve">                          b         0.0766445          </w:t>
      </w:r>
      <w:r>
        <w:br/>
        <w:t xml:space="preserve">                          c           1.22294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-24.4138            0.292844</w:t>
      </w:r>
      <w:r>
        <w:br/>
        <w:t xml:space="preserve">                        rho                  18             NA</w:t>
      </w:r>
      <w:r>
        <w:br/>
        <w:t xml:space="preserve">                          a             3.08686             2.19538</w:t>
      </w:r>
      <w:r>
        <w:br/>
        <w:t xml:space="preserve">                          b              2.4173           0.0186201</w:t>
      </w:r>
      <w:r>
        <w:br/>
        <w:t xml:space="preserve">                          c             1.06106                   0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0     10        3.096       0.1264</w:t>
      </w:r>
      <w:r>
        <w:br/>
        <w:t xml:space="preserve">      0.15      5        3.161      0.09717</w:t>
      </w:r>
      <w:r>
        <w:br/>
        <w:t xml:space="preserve">       0.5      5        3.163       0.2813</w:t>
      </w:r>
      <w:r>
        <w:br/>
        <w:t xml:space="preserve">       1.4      5        3.185       0.2697</w:t>
      </w:r>
      <w:r>
        <w:br/>
        <w:t xml:space="preserve">         4      5        3.425       0.1875</w:t>
      </w:r>
      <w:r>
        <w:br/>
        <w:t xml:space="preserve">        12      5        3.204       0.1335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0         3.087       0.1271           0.2241</w:t>
      </w:r>
      <w:r>
        <w:br/>
        <w:t xml:space="preserve">      0.15         3.144         0.15           0.2568</w:t>
      </w:r>
      <w:r>
        <w:br/>
        <w:t xml:space="preserve">       0.5         3.219       0.1854          -0.6815</w:t>
      </w:r>
      <w:r>
        <w:br/>
        <w:t xml:space="preserve">       1.4         3.269        0.213          -0.8803</w:t>
      </w:r>
      <w:r>
        <w:br/>
        <w:t xml:space="preserve">         4         3.275       0.2167            1.549</w:t>
      </w:r>
      <w:r>
        <w:br/>
        <w:t xml:space="preserve">        12         3.275       0.2167          -0.7375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44.70418            7     -75.40836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49.49057           12     -74.98114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45.77603            8     -75.55207</w:t>
      </w:r>
      <w:r>
        <w:br/>
        <w:t xml:space="preserve">                         R          39.138            2       -74.276</w:t>
      </w:r>
      <w:r>
        <w:br/>
        <w:t xml:space="preserve">                         4        44.05957            5     -78.11914</w:t>
      </w:r>
      <w:r>
        <w:br/>
      </w:r>
      <w:r>
        <w:br/>
      </w:r>
      <w:r>
        <w:br/>
        <w:t xml:space="preserve">   Additive constant for all log-likelihoods =     -32.16.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20.71          10             0.02325</w:t>
      </w:r>
      <w:r>
        <w:br/>
        <w:t xml:space="preserve">     Test 2                         9.573           5             0.08829</w:t>
      </w:r>
      <w:r>
        <w:br/>
        <w:t xml:space="preserve">     Test 3                         7.429           4              0.1149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3.433           3              0.3296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0.464376</w:t>
      </w:r>
      <w:r>
        <w:br/>
      </w:r>
      <w:r>
        <w:br/>
        <w:t xml:space="preserve">                 BMDL =     0.081636</w:t>
      </w:r>
      <w:r>
        <w:br/>
      </w:r>
      <w:r>
        <w:br/>
        <w:t xml:space="preserve">                 BMDU = </w:t>
      </w:r>
      <w:proofErr w:type="spellStart"/>
      <w:r>
        <w:t>Bad_Completion</w:t>
      </w:r>
      <w:proofErr w:type="spellEnd"/>
      <w:r>
        <w:br/>
      </w:r>
    </w:p>
    <w:p w14:paraId="2E9ADCF8" w14:textId="77777777" w:rsidR="007F1DF2" w:rsidRDefault="007F1DF2" w:rsidP="007F1DF2"/>
    <w:p w14:paraId="061BDE1B" w14:textId="77777777" w:rsidR="007F1DF2" w:rsidRDefault="007F1DF2" w:rsidP="007F1DF2">
      <w:r>
        <w:br w:type="page"/>
      </w:r>
    </w:p>
    <w:p w14:paraId="76245446" w14:textId="5E5A1C14" w:rsidR="007F1DF2" w:rsidRDefault="00DE4480" w:rsidP="007F1DF2">
      <w:pPr>
        <w:pStyle w:val="Heading1"/>
      </w:pPr>
      <w:r>
        <w:lastRenderedPageBreak/>
        <w:t>Male BMD Results for Table</w:t>
      </w:r>
      <w:r w:rsidR="007F1DF2">
        <w:t>: Liver Weight Absolute</w:t>
      </w:r>
    </w:p>
    <w:p w14:paraId="6AC1F08C" w14:textId="77777777" w:rsidR="007F1DF2" w:rsidRDefault="007F1DF2" w:rsidP="007F1DF2">
      <w:r>
        <w:t xml:space="preserve">BMDS version: BMDS </w:t>
      </w:r>
      <w:proofErr w:type="spellStart"/>
      <w:r>
        <w:t>v2.7.0</w:t>
      </w:r>
      <w:proofErr w:type="spellEnd"/>
    </w:p>
    <w:p w14:paraId="2D361316" w14:textId="77777777" w:rsidR="007F1DF2" w:rsidRDefault="007F1DF2" w:rsidP="007F1DF2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F1DF2" w14:paraId="77C71CF2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E86FFDF" w14:textId="77777777" w:rsidR="007F1DF2" w:rsidRDefault="007F1DF2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6C12CF6C" w14:textId="77777777" w:rsidR="007F1DF2" w:rsidRDefault="007F1DF2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28AC5207" w14:textId="77777777" w:rsidR="007F1DF2" w:rsidRDefault="007F1DF2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75D3B0AE" w14:textId="77777777" w:rsidR="007F1DF2" w:rsidRDefault="007F1DF2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552DF0C1" w14:textId="77777777" w:rsidR="007F1DF2" w:rsidRDefault="007F1DF2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5E7A0B88" w14:textId="77777777" w:rsidR="007F1DF2" w:rsidRDefault="007F1DF2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0B193E12" w14:textId="77777777" w:rsidR="007F1DF2" w:rsidRDefault="007F1DF2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626EEDF6" w14:textId="77777777" w:rsidR="007F1DF2" w:rsidRDefault="007F1DF2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54ABE3C3" w14:textId="77777777" w:rsidR="007F1DF2" w:rsidRDefault="007F1DF2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614D912C" w14:textId="77777777" w:rsidR="007F1DF2" w:rsidRDefault="007F1DF2" w:rsidP="003F04EB">
            <w:pPr>
              <w:pStyle w:val="bmdsTblBody"/>
            </w:pPr>
            <w:r>
              <w:t>333</w:t>
            </w:r>
          </w:p>
        </w:tc>
      </w:tr>
      <w:tr w:rsidR="007F1DF2" w14:paraId="3E2E33C3" w14:textId="77777777" w:rsidTr="003F04EB">
        <w:tc>
          <w:tcPr>
            <w:tcW w:w="1080" w:type="dxa"/>
          </w:tcPr>
          <w:p w14:paraId="2CAE798F" w14:textId="77777777" w:rsidR="007F1DF2" w:rsidRDefault="007F1DF2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3C7A305A" w14:textId="77777777" w:rsidR="007F1DF2" w:rsidRDefault="007F1DF2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369DB886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BBCBFA0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31039E2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0898E5C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827319E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2A75E34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9D5C8A3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97EBD39" w14:textId="77777777" w:rsidR="007F1DF2" w:rsidRDefault="007F1DF2" w:rsidP="003F04EB">
            <w:pPr>
              <w:pStyle w:val="bmdsTblBody"/>
            </w:pPr>
            <w:r>
              <w:t>5</w:t>
            </w:r>
          </w:p>
        </w:tc>
      </w:tr>
      <w:tr w:rsidR="007F1DF2" w14:paraId="41A38CCC" w14:textId="77777777" w:rsidTr="003F04EB">
        <w:tc>
          <w:tcPr>
            <w:tcW w:w="1080" w:type="dxa"/>
          </w:tcPr>
          <w:p w14:paraId="0D848394" w14:textId="77777777" w:rsidR="007F1DF2" w:rsidRDefault="007F1DF2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2FB88009" w14:textId="77777777" w:rsidR="007F1DF2" w:rsidRDefault="007F1DF2" w:rsidP="003F04EB">
            <w:pPr>
              <w:pStyle w:val="bmdsTblBody"/>
            </w:pPr>
            <w:r>
              <w:t>11.783 ± 1.245</w:t>
            </w:r>
          </w:p>
        </w:tc>
        <w:tc>
          <w:tcPr>
            <w:tcW w:w="920" w:type="dxa"/>
          </w:tcPr>
          <w:p w14:paraId="5414A6BF" w14:textId="77777777" w:rsidR="007F1DF2" w:rsidRDefault="007F1DF2" w:rsidP="003F04EB">
            <w:pPr>
              <w:pStyle w:val="bmdsTblBody"/>
            </w:pPr>
            <w:r>
              <w:t>12.048 ± 0.519</w:t>
            </w:r>
          </w:p>
        </w:tc>
        <w:tc>
          <w:tcPr>
            <w:tcW w:w="920" w:type="dxa"/>
          </w:tcPr>
          <w:p w14:paraId="374DC02F" w14:textId="77777777" w:rsidR="007F1DF2" w:rsidRDefault="007F1DF2" w:rsidP="003F04EB">
            <w:pPr>
              <w:pStyle w:val="bmdsTblBody"/>
            </w:pPr>
            <w:r>
              <w:t>11.83 ± 1.154</w:t>
            </w:r>
          </w:p>
        </w:tc>
        <w:tc>
          <w:tcPr>
            <w:tcW w:w="920" w:type="dxa"/>
          </w:tcPr>
          <w:p w14:paraId="3CD299E6" w14:textId="77777777" w:rsidR="007F1DF2" w:rsidRDefault="007F1DF2" w:rsidP="003F04EB">
            <w:pPr>
              <w:pStyle w:val="bmdsTblBody"/>
            </w:pPr>
            <w:r>
              <w:t>12.366 ± 1.459</w:t>
            </w:r>
          </w:p>
        </w:tc>
        <w:tc>
          <w:tcPr>
            <w:tcW w:w="920" w:type="dxa"/>
          </w:tcPr>
          <w:p w14:paraId="7666E9B0" w14:textId="77777777" w:rsidR="007F1DF2" w:rsidRDefault="007F1DF2" w:rsidP="003F04EB">
            <w:pPr>
              <w:pStyle w:val="bmdsTblBody"/>
            </w:pPr>
            <w:r>
              <w:t>12.288 ± 1.311</w:t>
            </w:r>
          </w:p>
        </w:tc>
        <w:tc>
          <w:tcPr>
            <w:tcW w:w="920" w:type="dxa"/>
          </w:tcPr>
          <w:p w14:paraId="651FFCAC" w14:textId="77777777" w:rsidR="007F1DF2" w:rsidRDefault="007F1DF2" w:rsidP="003F04EB">
            <w:pPr>
              <w:pStyle w:val="bmdsTblBody"/>
            </w:pPr>
            <w:r>
              <w:t>12.124 ± 0.751</w:t>
            </w:r>
          </w:p>
        </w:tc>
        <w:tc>
          <w:tcPr>
            <w:tcW w:w="920" w:type="dxa"/>
          </w:tcPr>
          <w:p w14:paraId="172D3684" w14:textId="77777777" w:rsidR="007F1DF2" w:rsidRDefault="007F1DF2" w:rsidP="003F04EB">
            <w:pPr>
              <w:pStyle w:val="bmdsTblBody"/>
            </w:pPr>
            <w:r>
              <w:t>13.466 ± 1.232</w:t>
            </w:r>
          </w:p>
        </w:tc>
        <w:tc>
          <w:tcPr>
            <w:tcW w:w="920" w:type="dxa"/>
          </w:tcPr>
          <w:p w14:paraId="3C912C3D" w14:textId="77777777" w:rsidR="007F1DF2" w:rsidRDefault="007F1DF2" w:rsidP="003F04EB">
            <w:pPr>
              <w:pStyle w:val="bmdsTblBody"/>
            </w:pPr>
            <w:r>
              <w:t>16.632 ± 1.224</w:t>
            </w:r>
          </w:p>
        </w:tc>
        <w:tc>
          <w:tcPr>
            <w:tcW w:w="920" w:type="dxa"/>
          </w:tcPr>
          <w:p w14:paraId="285AE22C" w14:textId="77777777" w:rsidR="007F1DF2" w:rsidRDefault="007F1DF2" w:rsidP="003F04EB">
            <w:pPr>
              <w:pStyle w:val="bmdsTblBody"/>
            </w:pPr>
            <w:r>
              <w:t>18.04 ± 0.451</w:t>
            </w:r>
          </w:p>
        </w:tc>
      </w:tr>
    </w:tbl>
    <w:p w14:paraId="3A5D4DA5" w14:textId="77777777" w:rsidR="007F1DF2" w:rsidRDefault="007F1DF2" w:rsidP="007F1DF2"/>
    <w:p w14:paraId="28787D1F" w14:textId="77777777" w:rsidR="007F1DF2" w:rsidRDefault="007F1DF2" w:rsidP="007F1DF2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1DF2" w14:paraId="19F26793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164E15C" w14:textId="77777777" w:rsidR="007F1DF2" w:rsidRDefault="007F1DF2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6264AC3" w14:textId="77777777" w:rsidR="007F1DF2" w:rsidRDefault="007F1DF2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60EC122" w14:textId="77777777" w:rsidR="007F1DF2" w:rsidRDefault="007F1DF2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F13E1DB" w14:textId="77777777" w:rsidR="007F1DF2" w:rsidRDefault="007F1DF2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8CC8AB7" w14:textId="77777777" w:rsidR="007F1DF2" w:rsidRDefault="007F1DF2" w:rsidP="003F04EB">
            <w:pPr>
              <w:pStyle w:val="bmdsTblHeader"/>
            </w:pPr>
            <w:r>
              <w:t>Comments</w:t>
            </w:r>
          </w:p>
        </w:tc>
      </w:tr>
      <w:tr w:rsidR="007F1DF2" w14:paraId="13B092AA" w14:textId="77777777" w:rsidTr="003F04EB">
        <w:tc>
          <w:tcPr>
            <w:tcW w:w="1560" w:type="dxa"/>
            <w:vMerge/>
          </w:tcPr>
          <w:p w14:paraId="037C24C2" w14:textId="77777777" w:rsidR="007F1DF2" w:rsidRDefault="007F1DF2" w:rsidP="003F04EB"/>
        </w:tc>
        <w:tc>
          <w:tcPr>
            <w:tcW w:w="1152" w:type="dxa"/>
          </w:tcPr>
          <w:p w14:paraId="4C9ADC59" w14:textId="77777777" w:rsidR="007F1DF2" w:rsidRDefault="007F1DF2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C04332C" w14:textId="77777777" w:rsidR="007F1DF2" w:rsidRDefault="007F1DF2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82C0DF3" w14:textId="77777777" w:rsidR="007F1DF2" w:rsidRDefault="007F1DF2" w:rsidP="003F04EB"/>
        </w:tc>
        <w:tc>
          <w:tcPr>
            <w:tcW w:w="1560" w:type="dxa"/>
            <w:vMerge/>
          </w:tcPr>
          <w:p w14:paraId="4D2023EE" w14:textId="77777777" w:rsidR="007F1DF2" w:rsidRDefault="007F1DF2" w:rsidP="003F04EB"/>
        </w:tc>
        <w:tc>
          <w:tcPr>
            <w:tcW w:w="1560" w:type="dxa"/>
            <w:vMerge/>
          </w:tcPr>
          <w:p w14:paraId="650F36A7" w14:textId="77777777" w:rsidR="007F1DF2" w:rsidRDefault="007F1DF2" w:rsidP="003F04EB"/>
        </w:tc>
      </w:tr>
      <w:tr w:rsidR="007F1DF2" w14:paraId="4ABEC2C6" w14:textId="77777777" w:rsidTr="003F04EB">
        <w:tc>
          <w:tcPr>
            <w:tcW w:w="2520" w:type="dxa"/>
          </w:tcPr>
          <w:p w14:paraId="77F7501B" w14:textId="77777777" w:rsidR="007F1DF2" w:rsidRDefault="007F1DF2" w:rsidP="003F04EB">
            <w:pPr>
              <w:pStyle w:val="bmdsTblBody"/>
            </w:pPr>
            <w:r>
              <w:t>Linear (equivalent models include Polynomial 3°)</w:t>
            </w:r>
          </w:p>
        </w:tc>
        <w:tc>
          <w:tcPr>
            <w:tcW w:w="1152" w:type="dxa"/>
          </w:tcPr>
          <w:p w14:paraId="65C91F88" w14:textId="77777777" w:rsidR="007F1DF2" w:rsidRDefault="007F1DF2" w:rsidP="003F04EB">
            <w:pPr>
              <w:pStyle w:val="bmdsTblBody"/>
            </w:pPr>
            <w:proofErr w:type="spellStart"/>
            <w:r>
              <w:t>9.1E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6FCB8AD5" w14:textId="77777777" w:rsidR="007F1DF2" w:rsidRDefault="007F1DF2" w:rsidP="003F04EB">
            <w:pPr>
              <w:pStyle w:val="bmdsTblBody"/>
            </w:pPr>
            <w:r>
              <w:t>81.433</w:t>
            </w:r>
          </w:p>
        </w:tc>
        <w:tc>
          <w:tcPr>
            <w:tcW w:w="1008" w:type="dxa"/>
          </w:tcPr>
          <w:p w14:paraId="6E99F2D4" w14:textId="77777777" w:rsidR="007F1DF2" w:rsidRDefault="007F1DF2" w:rsidP="003F04EB">
            <w:pPr>
              <w:pStyle w:val="bmdsTblBody"/>
            </w:pPr>
            <w:r>
              <w:t>65.488</w:t>
            </w:r>
          </w:p>
        </w:tc>
        <w:tc>
          <w:tcPr>
            <w:tcW w:w="1008" w:type="dxa"/>
          </w:tcPr>
          <w:p w14:paraId="2305AD1F" w14:textId="77777777" w:rsidR="007F1DF2" w:rsidRDefault="007F1DF2" w:rsidP="003F04EB">
            <w:pPr>
              <w:pStyle w:val="bmdsTblBody"/>
            </w:pPr>
            <w:r>
              <w:t>53.388</w:t>
            </w:r>
          </w:p>
        </w:tc>
        <w:tc>
          <w:tcPr>
            <w:tcW w:w="2520" w:type="dxa"/>
            <w:vMerge w:val="restart"/>
          </w:tcPr>
          <w:p w14:paraId="2BCF4CB7" w14:textId="77777777" w:rsidR="007F1DF2" w:rsidRDefault="007F1DF2" w:rsidP="003F04EB">
            <w:pPr>
              <w:pStyle w:val="bmdsTblBody"/>
            </w:pPr>
            <w:r>
              <w:t>Exponential-</w:t>
            </w:r>
            <w:proofErr w:type="spellStart"/>
            <w:r>
              <w:t>M5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F1DF2" w14:paraId="3DA8AB82" w14:textId="77777777" w:rsidTr="003F04EB">
        <w:tc>
          <w:tcPr>
            <w:tcW w:w="2520" w:type="dxa"/>
          </w:tcPr>
          <w:p w14:paraId="13430BE9" w14:textId="77777777" w:rsidR="007F1DF2" w:rsidRDefault="007F1DF2" w:rsidP="003F04EB">
            <w:pPr>
              <w:pStyle w:val="bmdsTblBody"/>
            </w:pPr>
            <w:r>
              <w:t>Polynomial 2° (equivalent models include Power, Polynomial 4°, 6°, 7°, 8°)</w:t>
            </w:r>
          </w:p>
        </w:tc>
        <w:tc>
          <w:tcPr>
            <w:tcW w:w="1152" w:type="dxa"/>
          </w:tcPr>
          <w:p w14:paraId="0E2CA54A" w14:textId="77777777" w:rsidR="007F1DF2" w:rsidRDefault="007F1DF2" w:rsidP="003F04EB">
            <w:pPr>
              <w:pStyle w:val="bmdsTblBody"/>
            </w:pPr>
            <w:proofErr w:type="spellStart"/>
            <w:r>
              <w:t>9.1E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61CDD1D6" w14:textId="77777777" w:rsidR="007F1DF2" w:rsidRDefault="007F1DF2" w:rsidP="003F04EB">
            <w:pPr>
              <w:pStyle w:val="bmdsTblBody"/>
            </w:pPr>
            <w:r>
              <w:t>81.433</w:t>
            </w:r>
          </w:p>
        </w:tc>
        <w:tc>
          <w:tcPr>
            <w:tcW w:w="1008" w:type="dxa"/>
          </w:tcPr>
          <w:p w14:paraId="2FF7E34C" w14:textId="77777777" w:rsidR="007F1DF2" w:rsidRDefault="007F1DF2" w:rsidP="003F04EB">
            <w:pPr>
              <w:pStyle w:val="bmdsTblBody"/>
            </w:pPr>
            <w:r>
              <w:t>65.489</w:t>
            </w:r>
          </w:p>
        </w:tc>
        <w:tc>
          <w:tcPr>
            <w:tcW w:w="1008" w:type="dxa"/>
          </w:tcPr>
          <w:p w14:paraId="53D7AB4E" w14:textId="77777777" w:rsidR="007F1DF2" w:rsidRDefault="007F1DF2" w:rsidP="003F04EB">
            <w:pPr>
              <w:pStyle w:val="bmdsTblBody"/>
            </w:pPr>
            <w:r>
              <w:t>53.388</w:t>
            </w:r>
          </w:p>
        </w:tc>
        <w:tc>
          <w:tcPr>
            <w:tcW w:w="1560" w:type="dxa"/>
            <w:vMerge/>
          </w:tcPr>
          <w:p w14:paraId="13D3C13B" w14:textId="77777777" w:rsidR="007F1DF2" w:rsidRDefault="007F1DF2" w:rsidP="003F04EB"/>
        </w:tc>
      </w:tr>
      <w:tr w:rsidR="007F1DF2" w14:paraId="4D0746D4" w14:textId="77777777" w:rsidTr="003F04EB">
        <w:tc>
          <w:tcPr>
            <w:tcW w:w="2520" w:type="dxa"/>
          </w:tcPr>
          <w:p w14:paraId="0AC8611D" w14:textId="77777777" w:rsidR="007F1DF2" w:rsidRDefault="007F1DF2" w:rsidP="003F04E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44424291" w14:textId="77777777" w:rsidR="007F1DF2" w:rsidRDefault="007F1DF2" w:rsidP="003F04EB">
            <w:pPr>
              <w:pStyle w:val="bmdsTblBody"/>
            </w:pPr>
            <w:proofErr w:type="spellStart"/>
            <w:r>
              <w:t>9.1E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3D0094E2" w14:textId="77777777" w:rsidR="007F1DF2" w:rsidRDefault="007F1DF2" w:rsidP="003F04EB">
            <w:pPr>
              <w:pStyle w:val="bmdsTblBody"/>
            </w:pPr>
            <w:r>
              <w:t>81.433</w:t>
            </w:r>
          </w:p>
        </w:tc>
        <w:tc>
          <w:tcPr>
            <w:tcW w:w="1008" w:type="dxa"/>
          </w:tcPr>
          <w:p w14:paraId="5A5C84A2" w14:textId="77777777" w:rsidR="007F1DF2" w:rsidRDefault="007F1DF2" w:rsidP="003F04EB">
            <w:pPr>
              <w:pStyle w:val="bmdsTblBody"/>
            </w:pPr>
            <w:r>
              <w:t>65.488</w:t>
            </w:r>
          </w:p>
        </w:tc>
        <w:tc>
          <w:tcPr>
            <w:tcW w:w="1008" w:type="dxa"/>
          </w:tcPr>
          <w:p w14:paraId="2A590F39" w14:textId="77777777" w:rsidR="007F1DF2" w:rsidRDefault="007F1DF2" w:rsidP="003F04EB">
            <w:pPr>
              <w:pStyle w:val="bmdsTblBody"/>
            </w:pPr>
            <w:r>
              <w:t>53.388</w:t>
            </w:r>
          </w:p>
        </w:tc>
        <w:tc>
          <w:tcPr>
            <w:tcW w:w="1560" w:type="dxa"/>
            <w:vMerge/>
          </w:tcPr>
          <w:p w14:paraId="35A9C56A" w14:textId="77777777" w:rsidR="007F1DF2" w:rsidRDefault="007F1DF2" w:rsidP="003F04EB"/>
        </w:tc>
      </w:tr>
      <w:tr w:rsidR="007F1DF2" w14:paraId="57943865" w14:textId="77777777" w:rsidTr="003F04EB">
        <w:tc>
          <w:tcPr>
            <w:tcW w:w="2520" w:type="dxa"/>
          </w:tcPr>
          <w:p w14:paraId="2B350C42" w14:textId="77777777" w:rsidR="007F1DF2" w:rsidRDefault="007F1DF2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D240044" w14:textId="77777777" w:rsidR="007F1DF2" w:rsidRDefault="007F1DF2" w:rsidP="003F04EB">
            <w:pPr>
              <w:pStyle w:val="bmdsTblBody"/>
            </w:pPr>
            <w:r>
              <w:t>0.9</w:t>
            </w:r>
          </w:p>
        </w:tc>
        <w:tc>
          <w:tcPr>
            <w:tcW w:w="1152" w:type="dxa"/>
          </w:tcPr>
          <w:p w14:paraId="592B04B2" w14:textId="77777777" w:rsidR="007F1DF2" w:rsidRDefault="007F1DF2" w:rsidP="003F04EB">
            <w:pPr>
              <w:pStyle w:val="bmdsTblBody"/>
            </w:pPr>
            <w:r>
              <w:t>62.488</w:t>
            </w:r>
          </w:p>
        </w:tc>
        <w:tc>
          <w:tcPr>
            <w:tcW w:w="1008" w:type="dxa"/>
          </w:tcPr>
          <w:p w14:paraId="62601241" w14:textId="77777777" w:rsidR="007F1DF2" w:rsidRDefault="007F1DF2" w:rsidP="003F04EB">
            <w:pPr>
              <w:pStyle w:val="bmdsTblBody"/>
            </w:pPr>
            <w:r>
              <w:t>29.784</w:t>
            </w:r>
          </w:p>
        </w:tc>
        <w:tc>
          <w:tcPr>
            <w:tcW w:w="1008" w:type="dxa"/>
          </w:tcPr>
          <w:p w14:paraId="1AA92F8B" w14:textId="77777777" w:rsidR="007F1DF2" w:rsidRDefault="007F1DF2" w:rsidP="003F04EB">
            <w:pPr>
              <w:pStyle w:val="bmdsTblBody"/>
            </w:pPr>
            <w:r>
              <w:t>16.839</w:t>
            </w:r>
          </w:p>
        </w:tc>
        <w:tc>
          <w:tcPr>
            <w:tcW w:w="1560" w:type="dxa"/>
            <w:vMerge/>
          </w:tcPr>
          <w:p w14:paraId="6791987F" w14:textId="77777777" w:rsidR="007F1DF2" w:rsidRDefault="007F1DF2" w:rsidP="003F04EB"/>
        </w:tc>
      </w:tr>
      <w:tr w:rsidR="007F1DF2" w14:paraId="55978B10" w14:textId="77777777" w:rsidTr="003F04EB">
        <w:tc>
          <w:tcPr>
            <w:tcW w:w="2520" w:type="dxa"/>
          </w:tcPr>
          <w:p w14:paraId="6C4468FC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77C73C6" w14:textId="77777777" w:rsidR="007F1DF2" w:rsidRDefault="007F1DF2" w:rsidP="003F04EB">
            <w:pPr>
              <w:pStyle w:val="bmdsTblBody"/>
            </w:pPr>
            <w:proofErr w:type="spellStart"/>
            <w:r>
              <w:t>1.6E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1C723FE2" w14:textId="77777777" w:rsidR="007F1DF2" w:rsidRDefault="007F1DF2" w:rsidP="003F04EB">
            <w:pPr>
              <w:pStyle w:val="bmdsTblBody"/>
            </w:pPr>
            <w:r>
              <w:t>85.663</w:t>
            </w:r>
          </w:p>
        </w:tc>
        <w:tc>
          <w:tcPr>
            <w:tcW w:w="1008" w:type="dxa"/>
          </w:tcPr>
          <w:p w14:paraId="6609897B" w14:textId="77777777" w:rsidR="007F1DF2" w:rsidRDefault="007F1DF2" w:rsidP="003F04EB">
            <w:pPr>
              <w:pStyle w:val="bmdsTblBody"/>
            </w:pPr>
            <w:r>
              <w:t>82.923</w:t>
            </w:r>
          </w:p>
        </w:tc>
        <w:tc>
          <w:tcPr>
            <w:tcW w:w="1008" w:type="dxa"/>
          </w:tcPr>
          <w:p w14:paraId="16EC1F5C" w14:textId="77777777" w:rsidR="007F1DF2" w:rsidRDefault="007F1DF2" w:rsidP="003F04EB">
            <w:pPr>
              <w:pStyle w:val="bmdsTblBody"/>
            </w:pPr>
            <w:r>
              <w:t>68.809</w:t>
            </w:r>
          </w:p>
        </w:tc>
        <w:tc>
          <w:tcPr>
            <w:tcW w:w="1560" w:type="dxa"/>
            <w:vMerge/>
          </w:tcPr>
          <w:p w14:paraId="7B7BC092" w14:textId="77777777" w:rsidR="007F1DF2" w:rsidRDefault="007F1DF2" w:rsidP="003F04EB"/>
        </w:tc>
      </w:tr>
      <w:tr w:rsidR="007F1DF2" w14:paraId="6B63A89C" w14:textId="77777777" w:rsidTr="003F04EB">
        <w:tc>
          <w:tcPr>
            <w:tcW w:w="2520" w:type="dxa"/>
          </w:tcPr>
          <w:p w14:paraId="31BEBF8D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7DC75CC9" w14:textId="77777777" w:rsidR="007F1DF2" w:rsidRDefault="007F1DF2" w:rsidP="003F04EB">
            <w:pPr>
              <w:pStyle w:val="bmdsTblBody"/>
            </w:pPr>
            <w:r>
              <w:t>0.698</w:t>
            </w:r>
          </w:p>
        </w:tc>
        <w:tc>
          <w:tcPr>
            <w:tcW w:w="1152" w:type="dxa"/>
          </w:tcPr>
          <w:p w14:paraId="643F7FAE" w14:textId="77777777" w:rsidR="007F1DF2" w:rsidRDefault="007F1DF2" w:rsidP="003F04EB">
            <w:pPr>
              <w:pStyle w:val="bmdsTblBody"/>
            </w:pPr>
            <w:r>
              <w:t>62.722</w:t>
            </w:r>
          </w:p>
        </w:tc>
        <w:tc>
          <w:tcPr>
            <w:tcW w:w="1008" w:type="dxa"/>
          </w:tcPr>
          <w:p w14:paraId="73122F5E" w14:textId="77777777" w:rsidR="007F1DF2" w:rsidRDefault="007F1DF2" w:rsidP="003F04EB">
            <w:pPr>
              <w:pStyle w:val="bmdsTblBody"/>
            </w:pPr>
            <w:r>
              <w:t>17.663</w:t>
            </w:r>
          </w:p>
        </w:tc>
        <w:tc>
          <w:tcPr>
            <w:tcW w:w="1008" w:type="dxa"/>
          </w:tcPr>
          <w:p w14:paraId="1BB01E57" w14:textId="77777777" w:rsidR="007F1DF2" w:rsidRDefault="007F1DF2" w:rsidP="003F04EB">
            <w:pPr>
              <w:pStyle w:val="bmdsTblBody"/>
            </w:pPr>
            <w:r>
              <w:t>12.655</w:t>
            </w:r>
          </w:p>
        </w:tc>
        <w:tc>
          <w:tcPr>
            <w:tcW w:w="1560" w:type="dxa"/>
            <w:vMerge/>
          </w:tcPr>
          <w:p w14:paraId="4E88A661" w14:textId="77777777" w:rsidR="007F1DF2" w:rsidRDefault="007F1DF2" w:rsidP="003F04EB"/>
        </w:tc>
      </w:tr>
      <w:tr w:rsidR="007F1DF2" w14:paraId="51438E75" w14:textId="77777777" w:rsidTr="003F04EB">
        <w:tc>
          <w:tcPr>
            <w:tcW w:w="2520" w:type="dxa"/>
          </w:tcPr>
          <w:p w14:paraId="69484C8D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15AD9C03" w14:textId="77777777" w:rsidR="007F1DF2" w:rsidRDefault="007F1DF2" w:rsidP="003F04EB">
            <w:pPr>
              <w:pStyle w:val="bmdsTblBody"/>
            </w:pPr>
            <w:r>
              <w:t>0.901</w:t>
            </w:r>
          </w:p>
        </w:tc>
        <w:tc>
          <w:tcPr>
            <w:tcW w:w="1152" w:type="dxa"/>
          </w:tcPr>
          <w:p w14:paraId="4046C9F3" w14:textId="77777777" w:rsidR="007F1DF2" w:rsidRDefault="007F1DF2" w:rsidP="003F04EB">
            <w:pPr>
              <w:pStyle w:val="bmdsTblBody"/>
            </w:pPr>
            <w:r>
              <w:t>62.484</w:t>
            </w:r>
          </w:p>
        </w:tc>
        <w:tc>
          <w:tcPr>
            <w:tcW w:w="1008" w:type="dxa"/>
          </w:tcPr>
          <w:p w14:paraId="76BE4538" w14:textId="77777777" w:rsidR="007F1DF2" w:rsidRDefault="007F1DF2" w:rsidP="003F04EB">
            <w:pPr>
              <w:pStyle w:val="bmdsTblBody"/>
            </w:pPr>
            <w:r>
              <w:t>28.507</w:t>
            </w:r>
          </w:p>
        </w:tc>
        <w:tc>
          <w:tcPr>
            <w:tcW w:w="1008" w:type="dxa"/>
          </w:tcPr>
          <w:p w14:paraId="7C725C4B" w14:textId="77777777" w:rsidR="007F1DF2" w:rsidRDefault="007F1DF2" w:rsidP="003F04EB">
            <w:pPr>
              <w:pStyle w:val="bmdsTblBody"/>
            </w:pPr>
            <w:r>
              <w:t>15.286</w:t>
            </w:r>
          </w:p>
        </w:tc>
        <w:tc>
          <w:tcPr>
            <w:tcW w:w="1560" w:type="dxa"/>
            <w:vMerge/>
          </w:tcPr>
          <w:p w14:paraId="4A4B9943" w14:textId="77777777" w:rsidR="007F1DF2" w:rsidRDefault="007F1DF2" w:rsidP="003F04EB"/>
        </w:tc>
      </w:tr>
    </w:tbl>
    <w:p w14:paraId="27BD06A8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0.159, BMDS Test 3 p-value = 0.159).</w:t>
      </w:r>
    </w:p>
    <w:p w14:paraId="19B520F1" w14:textId="77777777" w:rsidR="007F1DF2" w:rsidRDefault="007F1DF2" w:rsidP="007F1DF2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4BD8315" w14:textId="77777777" w:rsidR="007F1DF2" w:rsidRDefault="007F1DF2" w:rsidP="007F1DF2"/>
    <w:p w14:paraId="055AAC0D" w14:textId="77777777" w:rsidR="007F1DF2" w:rsidRDefault="007F1DF2" w:rsidP="007F1DF2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1DF2" w14:paraId="31C5CFF1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2872606" w14:textId="77777777" w:rsidR="007F1DF2" w:rsidRDefault="007F1DF2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5CA699B" w14:textId="77777777" w:rsidR="007F1DF2" w:rsidRDefault="007F1DF2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1422659" w14:textId="77777777" w:rsidR="007F1DF2" w:rsidRDefault="007F1DF2" w:rsidP="003F04EB">
            <w:pPr>
              <w:pStyle w:val="bmdsTblHeader"/>
            </w:pPr>
            <w:r>
              <w:t>Notes</w:t>
            </w:r>
          </w:p>
        </w:tc>
      </w:tr>
      <w:tr w:rsidR="007F1DF2" w14:paraId="47C15277" w14:textId="77777777" w:rsidTr="003F04EB">
        <w:tc>
          <w:tcPr>
            <w:tcW w:w="2520" w:type="dxa"/>
          </w:tcPr>
          <w:p w14:paraId="0CC71F74" w14:textId="77777777" w:rsidR="007F1DF2" w:rsidRDefault="007F1DF2" w:rsidP="003F04EB">
            <w:pPr>
              <w:pStyle w:val="bmdsTblBody"/>
            </w:pPr>
            <w:r>
              <w:t>Linear (equivalent models include Polynomial 3°)</w:t>
            </w:r>
          </w:p>
        </w:tc>
        <w:tc>
          <w:tcPr>
            <w:tcW w:w="1080" w:type="dxa"/>
          </w:tcPr>
          <w:p w14:paraId="4E0E62E2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8F4455B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E1571F2" w14:textId="77777777" w:rsidR="007F1DF2" w:rsidRDefault="007F1DF2" w:rsidP="003F04EB">
            <w:pPr>
              <w:pStyle w:val="bmdsTblBody"/>
            </w:pPr>
            <w:r>
              <w:t>• Goodness of fit p-value is less than threshold (0.00091 &lt; 0.1)</w:t>
            </w:r>
          </w:p>
        </w:tc>
      </w:tr>
      <w:tr w:rsidR="007F1DF2" w14:paraId="211BA177" w14:textId="77777777" w:rsidTr="003F04EB">
        <w:tc>
          <w:tcPr>
            <w:tcW w:w="2520" w:type="dxa"/>
          </w:tcPr>
          <w:p w14:paraId="5E857B51" w14:textId="77777777" w:rsidR="007F1DF2" w:rsidRDefault="007F1DF2" w:rsidP="003F04EB">
            <w:pPr>
              <w:pStyle w:val="bmdsTblBody"/>
            </w:pPr>
            <w:r>
              <w:t>Polynomial 2° (equivalent models include Power, Polynomial 4°, 6°, 7°, 8°)</w:t>
            </w:r>
          </w:p>
        </w:tc>
        <w:tc>
          <w:tcPr>
            <w:tcW w:w="1080" w:type="dxa"/>
          </w:tcPr>
          <w:p w14:paraId="41D8B555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1B14EBA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A260F08" w14:textId="77777777" w:rsidR="007F1DF2" w:rsidRDefault="007F1DF2" w:rsidP="003F04EB">
            <w:pPr>
              <w:pStyle w:val="bmdsTblBody"/>
            </w:pPr>
            <w:r>
              <w:t>• Goodness of fit p-value is less than threshold (0.00091 &lt; 0.1)</w:t>
            </w:r>
          </w:p>
        </w:tc>
      </w:tr>
      <w:tr w:rsidR="007F1DF2" w14:paraId="52D5F03F" w14:textId="77777777" w:rsidTr="003F04EB">
        <w:tc>
          <w:tcPr>
            <w:tcW w:w="2520" w:type="dxa"/>
          </w:tcPr>
          <w:p w14:paraId="3C0E19F0" w14:textId="77777777" w:rsidR="007F1DF2" w:rsidRDefault="007F1DF2" w:rsidP="003F04E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0405DF83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05C5777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219456E2" w14:textId="77777777" w:rsidR="007F1DF2" w:rsidRDefault="007F1DF2" w:rsidP="003F04EB">
            <w:pPr>
              <w:pStyle w:val="bmdsTblBody"/>
            </w:pPr>
            <w:r>
              <w:t>• Goodness of fit p-value is less than threshold (0.00091 &lt; 0.1)</w:t>
            </w:r>
          </w:p>
        </w:tc>
      </w:tr>
      <w:tr w:rsidR="007F1DF2" w14:paraId="2DD8FF48" w14:textId="77777777" w:rsidTr="003F04EB">
        <w:tc>
          <w:tcPr>
            <w:tcW w:w="2520" w:type="dxa"/>
          </w:tcPr>
          <w:p w14:paraId="746E7A0C" w14:textId="77777777" w:rsidR="007F1DF2" w:rsidRDefault="007F1DF2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D4D2468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37A81F9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6B608E49" w14:textId="77777777" w:rsidTr="003F04EB">
        <w:tc>
          <w:tcPr>
            <w:tcW w:w="2520" w:type="dxa"/>
          </w:tcPr>
          <w:p w14:paraId="78C62E1E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5E4213E" w14:textId="77777777" w:rsidR="007F1DF2" w:rsidRDefault="007F1DF2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BDC3A89" w14:textId="77777777" w:rsidR="007F1DF2" w:rsidRDefault="007F1DF2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ABE9301" w14:textId="77777777" w:rsidR="007F1DF2" w:rsidRDefault="007F1DF2" w:rsidP="003F04EB">
            <w:pPr>
              <w:pStyle w:val="bmdsTblBody"/>
            </w:pPr>
            <w:r>
              <w:t>• Goodness of fit p-value is less than threshold (0.000158 &lt; 0.1)</w:t>
            </w:r>
          </w:p>
          <w:p w14:paraId="0C1A634F" w14:textId="77777777" w:rsidR="007F1DF2" w:rsidRDefault="007F1DF2" w:rsidP="003F04EB">
            <w:pPr>
              <w:pStyle w:val="bmdsTblBody"/>
            </w:pPr>
            <w:r>
              <w:t>• Residual of interest is greater than threshold (4.09 &gt; 2.0)</w:t>
            </w:r>
          </w:p>
        </w:tc>
      </w:tr>
      <w:tr w:rsidR="007F1DF2" w14:paraId="087362C7" w14:textId="77777777" w:rsidTr="003F04EB">
        <w:tc>
          <w:tcPr>
            <w:tcW w:w="2520" w:type="dxa"/>
          </w:tcPr>
          <w:p w14:paraId="723F7662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7AD9527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93F9CE9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295B1368" w14:textId="77777777" w:rsidTr="003F04EB">
        <w:tc>
          <w:tcPr>
            <w:tcW w:w="2520" w:type="dxa"/>
          </w:tcPr>
          <w:p w14:paraId="4DA10E63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36B1B83E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AF5F8EA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</w:tbl>
    <w:p w14:paraId="260453ED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F146818" w14:textId="77777777" w:rsidR="007F1DF2" w:rsidRDefault="007F1DF2" w:rsidP="007F1DF2"/>
    <w:p w14:paraId="1CEA0EA7" w14:textId="77777777" w:rsidR="007F1DF2" w:rsidRDefault="007F1DF2" w:rsidP="007F1DF2">
      <w:pPr>
        <w:pStyle w:val="Heading2"/>
      </w:pPr>
      <w:r>
        <w:lastRenderedPageBreak/>
        <w:t>Recommended model</w:t>
      </w:r>
    </w:p>
    <w:p w14:paraId="5A40DD68" w14:textId="77777777" w:rsidR="007F1DF2" w:rsidRDefault="007F1DF2" w:rsidP="007F1DF2">
      <w:r>
        <w:rPr>
          <w:noProof/>
        </w:rPr>
        <w:drawing>
          <wp:inline distT="0" distB="0" distL="0" distR="0" wp14:anchorId="58CD8D76" wp14:editId="60B8E033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B63A" w14:textId="77777777" w:rsidR="007F1DF2" w:rsidRDefault="007F1DF2" w:rsidP="007F1DF2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C:\Windows\TEMP\bmds-rqvj6is7.(d)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08:36:51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5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0.0175573          </w:t>
      </w:r>
      <w:r>
        <w:br/>
        <w:t xml:space="preserve">                        rho                 0 Specified</w:t>
      </w:r>
      <w:r>
        <w:br/>
        <w:t xml:space="preserve">                          a           11.1938          </w:t>
      </w:r>
      <w:r>
        <w:br/>
        <w:t xml:space="preserve">                          b        0.00694042          </w:t>
      </w:r>
      <w:r>
        <w:br/>
        <w:t xml:space="preserve">                          c           1.69218          </w:t>
      </w:r>
      <w:r>
        <w:br/>
        <w:t xml:space="preserve">                          d                 1          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5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0.0496716          0.210185</w:t>
      </w:r>
      <w:r>
        <w:br/>
        <w:t xml:space="preserve">                          a           11.9827           0.18828</w:t>
      </w:r>
      <w:r>
        <w:br/>
        <w:t xml:space="preserve">                          b          0.011558        0.00190584</w:t>
      </w:r>
      <w:r>
        <w:br/>
        <w:t xml:space="preserve">                          c           1.50568         0.0459624</w:t>
      </w:r>
      <w:r>
        <w:br/>
        <w:t xml:space="preserve">                          d            1.5182          0.391896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0     10        11.78        1.245</w:t>
      </w:r>
      <w:r>
        <w:br/>
        <w:t xml:space="preserve">      0.15      5        12.05       0.5185</w:t>
      </w:r>
      <w:r>
        <w:br/>
        <w:t xml:space="preserve">       0.5      5        11.83        1.154</w:t>
      </w:r>
      <w:r>
        <w:br/>
        <w:t xml:space="preserve">       1.4      5        12.37        1.459</w:t>
      </w:r>
      <w:r>
        <w:br/>
        <w:t xml:space="preserve">         4      5        12.29        1.311</w:t>
      </w:r>
      <w:r>
        <w:br/>
        <w:t xml:space="preserve">        12      5        12.12       0.7506</w:t>
      </w:r>
      <w:r>
        <w:br/>
        <w:t xml:space="preserve">        37      5        13.47        1.232</w:t>
      </w:r>
      <w:r>
        <w:br/>
        <w:t xml:space="preserve">       111      5        16.63        1.224</w:t>
      </w:r>
      <w:r>
        <w:br/>
        <w:t xml:space="preserve">       333      5        18.04       0.4514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11.98        1.025          -0.6161</w:t>
      </w:r>
      <w:r>
        <w:br/>
        <w:t xml:space="preserve">      0.15         11.98        1.025           0.1415</w:t>
      </w:r>
      <w:r>
        <w:br/>
        <w:t xml:space="preserve">       0.5         11.99        1.025          -0.3384</w:t>
      </w:r>
      <w:r>
        <w:br/>
        <w:t xml:space="preserve">       1.4         11.99        1.025           0.8108</w:t>
      </w:r>
      <w:r>
        <w:br/>
        <w:t xml:space="preserve">         4         12.04        1.025           0.5422</w:t>
      </w:r>
      <w:r>
        <w:br/>
        <w:t xml:space="preserve">        12         12.28        1.025          -0.3343</w:t>
      </w:r>
      <w:r>
        <w:br/>
        <w:t xml:space="preserve">        37         13.44        1.025          0.05395</w:t>
      </w:r>
      <w:r>
        <w:br/>
        <w:t xml:space="preserve">       111         16.63        1.025        -0.005618</w:t>
      </w:r>
      <w:r>
        <w:br/>
        <w:t xml:space="preserve">       333         18.04        1.025         0.001081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lastRenderedPageBreak/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-25.43893           10      70.87787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-19.52258           18      75.04516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-25.43893           10      70.87787</w:t>
      </w:r>
      <w:r>
        <w:br/>
        <w:t xml:space="preserve">                         R       -67.77458            2      139.5492</w:t>
      </w:r>
      <w:r>
        <w:br/>
        <w:t xml:space="preserve">                         5       -26.24179            5      62.48358</w:t>
      </w:r>
      <w:r>
        <w:br/>
      </w:r>
      <w:r>
        <w:br/>
      </w:r>
      <w:r>
        <w:br/>
        <w:t xml:space="preserve">   Additive constant for all log-likelihoods =     -45.95.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7a</w:t>
      </w:r>
      <w:proofErr w:type="spellEnd"/>
      <w:r>
        <w:t>: Does Model 5 fit the data? (</w:t>
      </w:r>
      <w:proofErr w:type="spellStart"/>
      <w:r>
        <w:t>A3</w:t>
      </w:r>
      <w:proofErr w:type="spellEnd"/>
      <w:r>
        <w:t xml:space="preserve"> vs 5)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 96.5          16            &lt; 0.0001</w:t>
      </w:r>
      <w:r>
        <w:br/>
        <w:t xml:space="preserve">     Test 2                         11.83           8              0.1588</w:t>
      </w:r>
      <w:r>
        <w:br/>
        <w:t xml:space="preserve">     Test 3                         11.83           8              0.1588</w:t>
      </w:r>
      <w:r>
        <w:br/>
        <w:t xml:space="preserve">    Test </w:t>
      </w:r>
      <w:proofErr w:type="spellStart"/>
      <w:r>
        <w:t>7a</w:t>
      </w:r>
      <w:proofErr w:type="spellEnd"/>
      <w:r>
        <w:t xml:space="preserve">                         1.606           5              0.9006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7a</w:t>
      </w:r>
      <w:proofErr w:type="spellEnd"/>
      <w:r>
        <w:t xml:space="preserve"> is greater than .1.  Model 5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28.5072</w:t>
      </w:r>
      <w:r>
        <w:br/>
      </w:r>
      <w:r>
        <w:br/>
        <w:t xml:space="preserve">                 BMDL =      15.2863</w:t>
      </w:r>
      <w:r>
        <w:br/>
      </w:r>
      <w:r>
        <w:br/>
      </w:r>
      <w:r>
        <w:lastRenderedPageBreak/>
        <w:t xml:space="preserve">                 BMDU =      47.3436</w:t>
      </w:r>
      <w:r>
        <w:br/>
      </w:r>
    </w:p>
    <w:p w14:paraId="4FAD8192" w14:textId="77777777" w:rsidR="007F1DF2" w:rsidRDefault="007F1DF2" w:rsidP="007F1DF2"/>
    <w:p w14:paraId="4E50A836" w14:textId="77777777" w:rsidR="007F1DF2" w:rsidRDefault="007F1DF2" w:rsidP="007F1DF2">
      <w:r>
        <w:br w:type="page"/>
      </w:r>
    </w:p>
    <w:p w14:paraId="07520839" w14:textId="4CB0893C" w:rsidR="007F1DF2" w:rsidRDefault="00DE4480" w:rsidP="007F1DF2">
      <w:pPr>
        <w:pStyle w:val="Heading1"/>
      </w:pPr>
      <w:r>
        <w:lastRenderedPageBreak/>
        <w:t>Male BMD Results for Table</w:t>
      </w:r>
      <w:r w:rsidR="007F1DF2">
        <w:t>: Liver Weight Relative</w:t>
      </w:r>
    </w:p>
    <w:p w14:paraId="711215B2" w14:textId="77777777" w:rsidR="007F1DF2" w:rsidRDefault="007F1DF2" w:rsidP="007F1DF2">
      <w:r>
        <w:t xml:space="preserve">BMDS version: BMDS </w:t>
      </w:r>
      <w:proofErr w:type="spellStart"/>
      <w:r>
        <w:t>v2.7.0</w:t>
      </w:r>
      <w:proofErr w:type="spellEnd"/>
    </w:p>
    <w:p w14:paraId="5DD74732" w14:textId="77777777" w:rsidR="007F1DF2" w:rsidRDefault="007F1DF2" w:rsidP="007F1DF2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F1DF2" w14:paraId="333DDB37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6D33AFB" w14:textId="77777777" w:rsidR="007F1DF2" w:rsidRDefault="007F1DF2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108A85A7" w14:textId="77777777" w:rsidR="007F1DF2" w:rsidRDefault="007F1DF2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2D3622AC" w14:textId="77777777" w:rsidR="007F1DF2" w:rsidRDefault="007F1DF2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10DCF382" w14:textId="77777777" w:rsidR="007F1DF2" w:rsidRDefault="007F1DF2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07767F99" w14:textId="77777777" w:rsidR="007F1DF2" w:rsidRDefault="007F1DF2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6809BAFD" w14:textId="77777777" w:rsidR="007F1DF2" w:rsidRDefault="007F1DF2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585774C5" w14:textId="77777777" w:rsidR="007F1DF2" w:rsidRDefault="007F1DF2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2E2782E2" w14:textId="77777777" w:rsidR="007F1DF2" w:rsidRDefault="007F1DF2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3CD4DF5C" w14:textId="77777777" w:rsidR="007F1DF2" w:rsidRDefault="007F1DF2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4D899C4C" w14:textId="77777777" w:rsidR="007F1DF2" w:rsidRDefault="007F1DF2" w:rsidP="003F04EB">
            <w:pPr>
              <w:pStyle w:val="bmdsTblBody"/>
            </w:pPr>
            <w:r>
              <w:t>333</w:t>
            </w:r>
          </w:p>
        </w:tc>
      </w:tr>
      <w:tr w:rsidR="007F1DF2" w14:paraId="58AE0FB1" w14:textId="77777777" w:rsidTr="003F04EB">
        <w:tc>
          <w:tcPr>
            <w:tcW w:w="1080" w:type="dxa"/>
          </w:tcPr>
          <w:p w14:paraId="670F8B05" w14:textId="77777777" w:rsidR="007F1DF2" w:rsidRDefault="007F1DF2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5A5527F1" w14:textId="77777777" w:rsidR="007F1DF2" w:rsidRDefault="007F1DF2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0FEA1C53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34D527A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861E03E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DE4A722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7EC7974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5FC1029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204D781" w14:textId="77777777" w:rsidR="007F1DF2" w:rsidRDefault="007F1DF2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ECC24D6" w14:textId="77777777" w:rsidR="007F1DF2" w:rsidRDefault="007F1DF2" w:rsidP="003F04EB">
            <w:pPr>
              <w:pStyle w:val="bmdsTblBody"/>
            </w:pPr>
            <w:r>
              <w:t>5</w:t>
            </w:r>
          </w:p>
        </w:tc>
      </w:tr>
      <w:tr w:rsidR="007F1DF2" w14:paraId="6C4E8E19" w14:textId="77777777" w:rsidTr="003F04EB">
        <w:tc>
          <w:tcPr>
            <w:tcW w:w="1080" w:type="dxa"/>
          </w:tcPr>
          <w:p w14:paraId="289CCCFF" w14:textId="77777777" w:rsidR="007F1DF2" w:rsidRDefault="007F1DF2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2271285B" w14:textId="77777777" w:rsidR="007F1DF2" w:rsidRDefault="007F1DF2" w:rsidP="003F04EB">
            <w:pPr>
              <w:pStyle w:val="bmdsTblBody"/>
            </w:pPr>
            <w:r>
              <w:t>37.368 ± 2.525</w:t>
            </w:r>
          </w:p>
        </w:tc>
        <w:tc>
          <w:tcPr>
            <w:tcW w:w="920" w:type="dxa"/>
          </w:tcPr>
          <w:p w14:paraId="6A25FD1A" w14:textId="77777777" w:rsidR="007F1DF2" w:rsidRDefault="007F1DF2" w:rsidP="003F04EB">
            <w:pPr>
              <w:pStyle w:val="bmdsTblBody"/>
            </w:pPr>
            <w:r>
              <w:t>37.581 ± 1.417</w:t>
            </w:r>
          </w:p>
        </w:tc>
        <w:tc>
          <w:tcPr>
            <w:tcW w:w="920" w:type="dxa"/>
          </w:tcPr>
          <w:p w14:paraId="4E6BCAAD" w14:textId="77777777" w:rsidR="007F1DF2" w:rsidRDefault="007F1DF2" w:rsidP="003F04EB">
            <w:pPr>
              <w:pStyle w:val="bmdsTblBody"/>
            </w:pPr>
            <w:r>
              <w:t>38.03 ± 2.706</w:t>
            </w:r>
          </w:p>
        </w:tc>
        <w:tc>
          <w:tcPr>
            <w:tcW w:w="920" w:type="dxa"/>
          </w:tcPr>
          <w:p w14:paraId="184B2ED5" w14:textId="77777777" w:rsidR="007F1DF2" w:rsidRDefault="007F1DF2" w:rsidP="003F04EB">
            <w:pPr>
              <w:pStyle w:val="bmdsTblBody"/>
            </w:pPr>
            <w:r>
              <w:t>38.107 ± 2.347</w:t>
            </w:r>
          </w:p>
        </w:tc>
        <w:tc>
          <w:tcPr>
            <w:tcW w:w="920" w:type="dxa"/>
          </w:tcPr>
          <w:p w14:paraId="17506F02" w14:textId="77777777" w:rsidR="007F1DF2" w:rsidRDefault="007F1DF2" w:rsidP="003F04EB">
            <w:pPr>
              <w:pStyle w:val="bmdsTblBody"/>
            </w:pPr>
            <w:r>
              <w:t>39.498 ± 2.36</w:t>
            </w:r>
          </w:p>
        </w:tc>
        <w:tc>
          <w:tcPr>
            <w:tcW w:w="920" w:type="dxa"/>
          </w:tcPr>
          <w:p w14:paraId="03BF5A1A" w14:textId="77777777" w:rsidR="007F1DF2" w:rsidRDefault="007F1DF2" w:rsidP="003F04EB">
            <w:pPr>
              <w:pStyle w:val="bmdsTblBody"/>
            </w:pPr>
            <w:r>
              <w:t>38.255 ± 2.364</w:t>
            </w:r>
          </w:p>
        </w:tc>
        <w:tc>
          <w:tcPr>
            <w:tcW w:w="920" w:type="dxa"/>
          </w:tcPr>
          <w:p w14:paraId="5EF037AA" w14:textId="77777777" w:rsidR="007F1DF2" w:rsidRDefault="007F1DF2" w:rsidP="003F04EB">
            <w:pPr>
              <w:pStyle w:val="bmdsTblBody"/>
            </w:pPr>
            <w:r>
              <w:t>42.605 ± 1.42</w:t>
            </w:r>
          </w:p>
        </w:tc>
        <w:tc>
          <w:tcPr>
            <w:tcW w:w="920" w:type="dxa"/>
          </w:tcPr>
          <w:p w14:paraId="409452A5" w14:textId="77777777" w:rsidR="007F1DF2" w:rsidRDefault="007F1DF2" w:rsidP="003F04EB">
            <w:pPr>
              <w:pStyle w:val="bmdsTblBody"/>
            </w:pPr>
            <w:r>
              <w:t>52.116 ± 2.372</w:t>
            </w:r>
          </w:p>
        </w:tc>
        <w:tc>
          <w:tcPr>
            <w:tcW w:w="920" w:type="dxa"/>
          </w:tcPr>
          <w:p w14:paraId="15334E46" w14:textId="77777777" w:rsidR="007F1DF2" w:rsidRDefault="007F1DF2" w:rsidP="003F04EB">
            <w:pPr>
              <w:pStyle w:val="bmdsTblBody"/>
            </w:pPr>
            <w:r>
              <w:t>59.299 ± 1.628</w:t>
            </w:r>
          </w:p>
        </w:tc>
      </w:tr>
    </w:tbl>
    <w:p w14:paraId="1CAE378A" w14:textId="77777777" w:rsidR="007F1DF2" w:rsidRDefault="007F1DF2" w:rsidP="007F1DF2"/>
    <w:p w14:paraId="629576AF" w14:textId="77777777" w:rsidR="007F1DF2" w:rsidRDefault="007F1DF2" w:rsidP="007F1DF2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1DF2" w14:paraId="64E9093B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AF6F157" w14:textId="77777777" w:rsidR="007F1DF2" w:rsidRDefault="007F1DF2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E956150" w14:textId="77777777" w:rsidR="007F1DF2" w:rsidRDefault="007F1DF2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3C2F136" w14:textId="77777777" w:rsidR="007F1DF2" w:rsidRDefault="007F1DF2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8AC7278" w14:textId="77777777" w:rsidR="007F1DF2" w:rsidRDefault="007F1DF2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AB034DE" w14:textId="77777777" w:rsidR="007F1DF2" w:rsidRDefault="007F1DF2" w:rsidP="003F04EB">
            <w:pPr>
              <w:pStyle w:val="bmdsTblHeader"/>
            </w:pPr>
            <w:r>
              <w:t>Comments</w:t>
            </w:r>
          </w:p>
        </w:tc>
      </w:tr>
      <w:tr w:rsidR="007F1DF2" w14:paraId="2FD4BFBE" w14:textId="77777777" w:rsidTr="003F04EB">
        <w:tc>
          <w:tcPr>
            <w:tcW w:w="1560" w:type="dxa"/>
            <w:vMerge/>
          </w:tcPr>
          <w:p w14:paraId="5B13FB71" w14:textId="77777777" w:rsidR="007F1DF2" w:rsidRDefault="007F1DF2" w:rsidP="003F04EB"/>
        </w:tc>
        <w:tc>
          <w:tcPr>
            <w:tcW w:w="1152" w:type="dxa"/>
          </w:tcPr>
          <w:p w14:paraId="28A2042E" w14:textId="77777777" w:rsidR="007F1DF2" w:rsidRDefault="007F1DF2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A87224A" w14:textId="77777777" w:rsidR="007F1DF2" w:rsidRDefault="007F1DF2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D3B58F5" w14:textId="77777777" w:rsidR="007F1DF2" w:rsidRDefault="007F1DF2" w:rsidP="003F04EB"/>
        </w:tc>
        <w:tc>
          <w:tcPr>
            <w:tcW w:w="1560" w:type="dxa"/>
            <w:vMerge/>
          </w:tcPr>
          <w:p w14:paraId="48D0944F" w14:textId="77777777" w:rsidR="007F1DF2" w:rsidRDefault="007F1DF2" w:rsidP="003F04EB"/>
        </w:tc>
        <w:tc>
          <w:tcPr>
            <w:tcW w:w="1560" w:type="dxa"/>
            <w:vMerge/>
          </w:tcPr>
          <w:p w14:paraId="04D6645C" w14:textId="77777777" w:rsidR="007F1DF2" w:rsidRDefault="007F1DF2" w:rsidP="003F04EB"/>
        </w:tc>
      </w:tr>
      <w:tr w:rsidR="007F1DF2" w14:paraId="16D97AC2" w14:textId="77777777" w:rsidTr="003F04EB">
        <w:tc>
          <w:tcPr>
            <w:tcW w:w="2520" w:type="dxa"/>
          </w:tcPr>
          <w:p w14:paraId="0FCC96D8" w14:textId="77777777" w:rsidR="007F1DF2" w:rsidRDefault="007F1DF2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36C3A680" w14:textId="77777777" w:rsidR="007F1DF2" w:rsidRDefault="007F1DF2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AD741AA" w14:textId="77777777" w:rsidR="007F1DF2" w:rsidRDefault="007F1DF2" w:rsidP="003F04EB">
            <w:pPr>
              <w:pStyle w:val="bmdsTblBody"/>
            </w:pPr>
            <w:r>
              <w:t>165.102</w:t>
            </w:r>
          </w:p>
        </w:tc>
        <w:tc>
          <w:tcPr>
            <w:tcW w:w="1008" w:type="dxa"/>
          </w:tcPr>
          <w:p w14:paraId="7EFEBCF8" w14:textId="77777777" w:rsidR="007F1DF2" w:rsidRDefault="007F1DF2" w:rsidP="003F04EB">
            <w:pPr>
              <w:pStyle w:val="bmdsTblBody"/>
            </w:pPr>
            <w:r>
              <w:t>43.512</w:t>
            </w:r>
          </w:p>
        </w:tc>
        <w:tc>
          <w:tcPr>
            <w:tcW w:w="1008" w:type="dxa"/>
          </w:tcPr>
          <w:p w14:paraId="0DA4685D" w14:textId="77777777" w:rsidR="007F1DF2" w:rsidRDefault="007F1DF2" w:rsidP="003F04EB">
            <w:pPr>
              <w:pStyle w:val="bmdsTblBody"/>
            </w:pPr>
            <w:r>
              <w:t>36.371</w:t>
            </w:r>
          </w:p>
        </w:tc>
        <w:tc>
          <w:tcPr>
            <w:tcW w:w="2520" w:type="dxa"/>
            <w:vMerge w:val="restart"/>
          </w:tcPr>
          <w:p w14:paraId="77446B68" w14:textId="77777777" w:rsidR="007F1DF2" w:rsidRDefault="007F1DF2" w:rsidP="003F04EB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7F1DF2" w14:paraId="4297A43C" w14:textId="77777777" w:rsidTr="003F04EB">
        <w:tc>
          <w:tcPr>
            <w:tcW w:w="2520" w:type="dxa"/>
          </w:tcPr>
          <w:p w14:paraId="30470F43" w14:textId="77777777" w:rsidR="007F1DF2" w:rsidRDefault="007F1DF2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1214C51" w14:textId="77777777" w:rsidR="007F1DF2" w:rsidRDefault="007F1DF2" w:rsidP="003F04EB">
            <w:pPr>
              <w:pStyle w:val="bmdsTblBody"/>
            </w:pPr>
            <w:r>
              <w:t>0.597</w:t>
            </w:r>
          </w:p>
        </w:tc>
        <w:tc>
          <w:tcPr>
            <w:tcW w:w="1152" w:type="dxa"/>
          </w:tcPr>
          <w:p w14:paraId="65798422" w14:textId="77777777" w:rsidR="007F1DF2" w:rsidRDefault="007F1DF2" w:rsidP="003F04EB">
            <w:pPr>
              <w:pStyle w:val="bmdsTblBody"/>
            </w:pPr>
            <w:r>
              <w:t>133.619</w:t>
            </w:r>
          </w:p>
        </w:tc>
        <w:tc>
          <w:tcPr>
            <w:tcW w:w="1008" w:type="dxa"/>
          </w:tcPr>
          <w:p w14:paraId="01CEFBD9" w14:textId="77777777" w:rsidR="007F1DF2" w:rsidRDefault="007F1DF2" w:rsidP="003F04EB">
            <w:pPr>
              <w:pStyle w:val="bmdsTblBody"/>
            </w:pPr>
            <w:r>
              <w:t>21.002</w:t>
            </w:r>
          </w:p>
        </w:tc>
        <w:tc>
          <w:tcPr>
            <w:tcW w:w="1008" w:type="dxa"/>
          </w:tcPr>
          <w:p w14:paraId="7CA07218" w14:textId="77777777" w:rsidR="007F1DF2" w:rsidRDefault="007F1DF2" w:rsidP="003F04EB">
            <w:pPr>
              <w:pStyle w:val="bmdsTblBody"/>
            </w:pPr>
            <w:r>
              <w:t>12.44</w:t>
            </w:r>
          </w:p>
        </w:tc>
        <w:tc>
          <w:tcPr>
            <w:tcW w:w="1560" w:type="dxa"/>
            <w:vMerge/>
          </w:tcPr>
          <w:p w14:paraId="324600C0" w14:textId="77777777" w:rsidR="007F1DF2" w:rsidRDefault="007F1DF2" w:rsidP="003F04EB"/>
        </w:tc>
      </w:tr>
      <w:tr w:rsidR="007F1DF2" w14:paraId="465DFDD0" w14:textId="77777777" w:rsidTr="003F04EB">
        <w:tc>
          <w:tcPr>
            <w:tcW w:w="2520" w:type="dxa"/>
          </w:tcPr>
          <w:p w14:paraId="4E846D82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969FAA7" w14:textId="77777777" w:rsidR="007F1DF2" w:rsidRDefault="007F1DF2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1C1BE20" w14:textId="77777777" w:rsidR="007F1DF2" w:rsidRDefault="007F1DF2" w:rsidP="003F04EB">
            <w:pPr>
              <w:pStyle w:val="bmdsTblBody"/>
            </w:pPr>
            <w:r>
              <w:t>173.109</w:t>
            </w:r>
          </w:p>
        </w:tc>
        <w:tc>
          <w:tcPr>
            <w:tcW w:w="1008" w:type="dxa"/>
          </w:tcPr>
          <w:p w14:paraId="00A782DB" w14:textId="77777777" w:rsidR="007F1DF2" w:rsidRDefault="007F1DF2" w:rsidP="003F04EB">
            <w:pPr>
              <w:pStyle w:val="bmdsTblBody"/>
            </w:pPr>
            <w:r>
              <w:t>58.732</w:t>
            </w:r>
          </w:p>
        </w:tc>
        <w:tc>
          <w:tcPr>
            <w:tcW w:w="1008" w:type="dxa"/>
          </w:tcPr>
          <w:p w14:paraId="3553CC00" w14:textId="77777777" w:rsidR="007F1DF2" w:rsidRDefault="007F1DF2" w:rsidP="003F04EB">
            <w:pPr>
              <w:pStyle w:val="bmdsTblBody"/>
            </w:pPr>
            <w:r>
              <w:t>49.605</w:t>
            </w:r>
          </w:p>
        </w:tc>
        <w:tc>
          <w:tcPr>
            <w:tcW w:w="1560" w:type="dxa"/>
            <w:vMerge/>
          </w:tcPr>
          <w:p w14:paraId="6AC5EE90" w14:textId="77777777" w:rsidR="007F1DF2" w:rsidRDefault="007F1DF2" w:rsidP="003F04EB"/>
        </w:tc>
      </w:tr>
      <w:tr w:rsidR="007F1DF2" w14:paraId="58DB780C" w14:textId="77777777" w:rsidTr="003F04EB">
        <w:tc>
          <w:tcPr>
            <w:tcW w:w="2520" w:type="dxa"/>
          </w:tcPr>
          <w:p w14:paraId="1EDF0196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6C4C95FB" w14:textId="77777777" w:rsidR="007F1DF2" w:rsidRDefault="007F1DF2" w:rsidP="003F04EB">
            <w:pPr>
              <w:pStyle w:val="bmdsTblBody"/>
            </w:pPr>
            <w:r>
              <w:t>0.406</w:t>
            </w:r>
          </w:p>
        </w:tc>
        <w:tc>
          <w:tcPr>
            <w:tcW w:w="1152" w:type="dxa"/>
          </w:tcPr>
          <w:p w14:paraId="5122AAC1" w14:textId="77777777" w:rsidR="007F1DF2" w:rsidRDefault="007F1DF2" w:rsidP="003F04EB">
            <w:pPr>
              <w:pStyle w:val="bmdsTblBody"/>
            </w:pPr>
            <w:r>
              <w:t>134.103</w:t>
            </w:r>
          </w:p>
        </w:tc>
        <w:tc>
          <w:tcPr>
            <w:tcW w:w="1008" w:type="dxa"/>
          </w:tcPr>
          <w:p w14:paraId="39FD8F98" w14:textId="77777777" w:rsidR="007F1DF2" w:rsidRDefault="007F1DF2" w:rsidP="003F04EB">
            <w:pPr>
              <w:pStyle w:val="bmdsTblBody"/>
            </w:pPr>
            <w:r>
              <w:t>12.122</w:t>
            </w:r>
          </w:p>
        </w:tc>
        <w:tc>
          <w:tcPr>
            <w:tcW w:w="1008" w:type="dxa"/>
          </w:tcPr>
          <w:p w14:paraId="4F7AA01F" w14:textId="77777777" w:rsidR="007F1DF2" w:rsidRDefault="007F1DF2" w:rsidP="003F04EB">
            <w:pPr>
              <w:pStyle w:val="bmdsTblBody"/>
            </w:pPr>
            <w:r>
              <w:t>9.527</w:t>
            </w:r>
          </w:p>
        </w:tc>
        <w:tc>
          <w:tcPr>
            <w:tcW w:w="1560" w:type="dxa"/>
            <w:vMerge/>
          </w:tcPr>
          <w:p w14:paraId="2E5DA04D" w14:textId="77777777" w:rsidR="007F1DF2" w:rsidRDefault="007F1DF2" w:rsidP="003F04EB"/>
        </w:tc>
      </w:tr>
      <w:tr w:rsidR="007F1DF2" w14:paraId="0294DAA3" w14:textId="77777777" w:rsidTr="003F04EB">
        <w:tc>
          <w:tcPr>
            <w:tcW w:w="2520" w:type="dxa"/>
          </w:tcPr>
          <w:p w14:paraId="76994889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180AA59" w14:textId="77777777" w:rsidR="007F1DF2" w:rsidRDefault="007F1DF2" w:rsidP="003F04EB">
            <w:pPr>
              <w:pStyle w:val="bmdsTblBody"/>
            </w:pPr>
            <w:r>
              <w:t>0.604</w:t>
            </w:r>
          </w:p>
        </w:tc>
        <w:tc>
          <w:tcPr>
            <w:tcW w:w="1152" w:type="dxa"/>
          </w:tcPr>
          <w:p w14:paraId="70141ED3" w14:textId="77777777" w:rsidR="007F1DF2" w:rsidRDefault="007F1DF2" w:rsidP="003F04EB">
            <w:pPr>
              <w:pStyle w:val="bmdsTblBody"/>
            </w:pPr>
            <w:r>
              <w:t>133.571</w:t>
            </w:r>
          </w:p>
        </w:tc>
        <w:tc>
          <w:tcPr>
            <w:tcW w:w="1008" w:type="dxa"/>
          </w:tcPr>
          <w:p w14:paraId="4EEF86A7" w14:textId="77777777" w:rsidR="007F1DF2" w:rsidRDefault="007F1DF2" w:rsidP="003F04EB">
            <w:pPr>
              <w:pStyle w:val="bmdsTblBody"/>
            </w:pPr>
            <w:r>
              <w:t>19.38</w:t>
            </w:r>
          </w:p>
        </w:tc>
        <w:tc>
          <w:tcPr>
            <w:tcW w:w="1008" w:type="dxa"/>
          </w:tcPr>
          <w:p w14:paraId="560D9433" w14:textId="77777777" w:rsidR="007F1DF2" w:rsidRDefault="007F1DF2" w:rsidP="003F04EB">
            <w:pPr>
              <w:pStyle w:val="bmdsTblBody"/>
            </w:pPr>
            <w:r>
              <w:t>11.286</w:t>
            </w:r>
          </w:p>
        </w:tc>
        <w:tc>
          <w:tcPr>
            <w:tcW w:w="1560" w:type="dxa"/>
            <w:vMerge/>
          </w:tcPr>
          <w:p w14:paraId="61FB5911" w14:textId="77777777" w:rsidR="007F1DF2" w:rsidRDefault="007F1DF2" w:rsidP="003F04EB"/>
        </w:tc>
      </w:tr>
    </w:tbl>
    <w:p w14:paraId="2394638D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0.734, BMDS Test 3 p-value = 0.734).</w:t>
      </w:r>
    </w:p>
    <w:p w14:paraId="0EBBE4E1" w14:textId="77777777" w:rsidR="007F1DF2" w:rsidRDefault="007F1DF2" w:rsidP="007F1DF2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9484F3F" w14:textId="77777777" w:rsidR="007F1DF2" w:rsidRDefault="007F1DF2" w:rsidP="007F1DF2"/>
    <w:p w14:paraId="461516FA" w14:textId="77777777" w:rsidR="007F1DF2" w:rsidRDefault="007F1DF2" w:rsidP="007F1DF2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1DF2" w14:paraId="0788CCFB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21F4EA9" w14:textId="77777777" w:rsidR="007F1DF2" w:rsidRDefault="007F1DF2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6197B10" w14:textId="77777777" w:rsidR="007F1DF2" w:rsidRDefault="007F1DF2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A931491" w14:textId="77777777" w:rsidR="007F1DF2" w:rsidRDefault="007F1DF2" w:rsidP="003F04EB">
            <w:pPr>
              <w:pStyle w:val="bmdsTblHeader"/>
            </w:pPr>
            <w:r>
              <w:t>Notes</w:t>
            </w:r>
          </w:p>
        </w:tc>
      </w:tr>
      <w:tr w:rsidR="007F1DF2" w14:paraId="0BE89FA4" w14:textId="77777777" w:rsidTr="003F04EB">
        <w:tc>
          <w:tcPr>
            <w:tcW w:w="2520" w:type="dxa"/>
          </w:tcPr>
          <w:p w14:paraId="262C658B" w14:textId="77777777" w:rsidR="007F1DF2" w:rsidRDefault="007F1DF2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10404D5B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DE456F5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3BCEF272" w14:textId="77777777" w:rsidTr="003F04EB">
        <w:tc>
          <w:tcPr>
            <w:tcW w:w="2520" w:type="dxa"/>
          </w:tcPr>
          <w:p w14:paraId="7641179D" w14:textId="77777777" w:rsidR="007F1DF2" w:rsidRDefault="007F1DF2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A33D55A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18CA626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457478F3" w14:textId="77777777" w:rsidTr="003F04EB">
        <w:tc>
          <w:tcPr>
            <w:tcW w:w="2520" w:type="dxa"/>
          </w:tcPr>
          <w:p w14:paraId="0D37D5F6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217E9FA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A77EAB8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4E5E561F" w14:textId="77777777" w:rsidTr="003F04EB">
        <w:tc>
          <w:tcPr>
            <w:tcW w:w="2520" w:type="dxa"/>
          </w:tcPr>
          <w:p w14:paraId="2050CF88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736524C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A0008CC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  <w:tr w:rsidR="007F1DF2" w14:paraId="0F3602CA" w14:textId="77777777" w:rsidTr="003F04EB">
        <w:tc>
          <w:tcPr>
            <w:tcW w:w="2520" w:type="dxa"/>
          </w:tcPr>
          <w:p w14:paraId="141ABF34" w14:textId="77777777" w:rsidR="007F1DF2" w:rsidRDefault="007F1DF2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125DC7F" w14:textId="77777777" w:rsidR="007F1DF2" w:rsidRDefault="007F1DF2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488CD3B" w14:textId="77777777" w:rsidR="007F1DF2" w:rsidRDefault="007F1DF2" w:rsidP="003F04EB">
            <w:pPr>
              <w:pStyle w:val="bmdsTblBody"/>
            </w:pPr>
            <w:r>
              <w:t>-</w:t>
            </w:r>
          </w:p>
        </w:tc>
      </w:tr>
    </w:tbl>
    <w:p w14:paraId="2615B542" w14:textId="77777777" w:rsidR="007F1DF2" w:rsidRDefault="007F1DF2" w:rsidP="007F1DF2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9D76F75" w14:textId="77777777" w:rsidR="007F1DF2" w:rsidRDefault="007F1DF2" w:rsidP="007F1DF2"/>
    <w:p w14:paraId="48DBA41C" w14:textId="77777777" w:rsidR="007F1DF2" w:rsidRDefault="007F1DF2" w:rsidP="007F1DF2">
      <w:pPr>
        <w:pStyle w:val="Heading2"/>
      </w:pPr>
      <w:r>
        <w:lastRenderedPageBreak/>
        <w:t>Recommended model</w:t>
      </w:r>
    </w:p>
    <w:p w14:paraId="2D33A063" w14:textId="77777777" w:rsidR="007F1DF2" w:rsidRDefault="007F1DF2" w:rsidP="007F1DF2">
      <w:r>
        <w:rPr>
          <w:noProof/>
        </w:rPr>
        <w:drawing>
          <wp:inline distT="0" distB="0" distL="0" distR="0" wp14:anchorId="2F7DF9CB" wp14:editId="0EE49E7E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C41E" w14:textId="77777777" w:rsidR="007F1DF2" w:rsidRDefault="007F1DF2" w:rsidP="007F1DF2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C:\Windows\TEMP\bmds-3dp9_ceg.(d)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08:36:55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1.39887          </w:t>
      </w:r>
      <w:r>
        <w:br/>
        <w:t xml:space="preserve">                        rho                 0 Specified</w:t>
      </w:r>
      <w:r>
        <w:br/>
        <w:t xml:space="preserve">                          a           35.4998          </w:t>
      </w:r>
      <w:r>
        <w:br/>
        <w:t xml:space="preserve">                          b        0.00684529          </w:t>
      </w:r>
      <w:r>
        <w:br/>
        <w:t xml:space="preserve">                          c           1.75391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1.52206            0.916327</w:t>
      </w:r>
      <w:r>
        <w:br/>
        <w:t xml:space="preserve">                          a              37.535            0.378438</w:t>
      </w:r>
      <w:r>
        <w:br/>
        <w:t xml:space="preserve">                          b          0.00779838          0.00128573</w:t>
      </w:r>
      <w:r>
        <w:br/>
        <w:t xml:space="preserve">                          c             1.63219           0.0429455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0     10        37.37        2.525</w:t>
      </w:r>
      <w:r>
        <w:br/>
        <w:t xml:space="preserve">      0.15      5        37.58        1.417</w:t>
      </w:r>
      <w:r>
        <w:br/>
        <w:t xml:space="preserve">       0.5      5        38.03        2.706</w:t>
      </w:r>
      <w:r>
        <w:br/>
        <w:t xml:space="preserve">       1.4      5        38.11        2.347</w:t>
      </w:r>
      <w:r>
        <w:br/>
        <w:t xml:space="preserve">         4      5         39.5         2.36</w:t>
      </w:r>
      <w:r>
        <w:br/>
        <w:t xml:space="preserve">        12      5        38.26        2.364</w:t>
      </w:r>
      <w:r>
        <w:br/>
        <w:t xml:space="preserve">        37      5         42.6         1.42</w:t>
      </w:r>
      <w:r>
        <w:br/>
        <w:t xml:space="preserve">       111      5        52.12        2.372</w:t>
      </w:r>
      <w:r>
        <w:br/>
        <w:t xml:space="preserve">       333      5         59.3        1.628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37.53         2.14          -0.2463</w:t>
      </w:r>
      <w:r>
        <w:br/>
        <w:t xml:space="preserve">      0.15         37.56         2.14          0.01961</w:t>
      </w:r>
      <w:r>
        <w:br/>
        <w:t xml:space="preserve">       0.5         37.63         2.14           0.4209</w:t>
      </w:r>
      <w:r>
        <w:br/>
        <w:t xml:space="preserve">       1.4         37.79         2.14           0.3287</w:t>
      </w:r>
      <w:r>
        <w:br/>
        <w:t xml:space="preserve">         4         38.26         2.14             1.29</w:t>
      </w:r>
      <w:r>
        <w:br/>
        <w:t xml:space="preserve">        12         39.65         2.14           -1.462</w:t>
      </w:r>
      <w:r>
        <w:br/>
        <w:t xml:space="preserve">        37         43.48         2.14          -0.9169</w:t>
      </w:r>
      <w:r>
        <w:br/>
        <w:t xml:space="preserve">       111         51.28         2.14           0.8746</w:t>
      </w:r>
      <w:r>
        <w:br/>
        <w:t xml:space="preserve">       333          59.5         2.14          -0.2064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</w:r>
      <w:r>
        <w:lastRenderedPageBreak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-59.97171           10      139.9434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-57.36106           18      150.7221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-59.97171           10      139.9434</w:t>
      </w:r>
      <w:r>
        <w:br/>
        <w:t xml:space="preserve">                         R       -125.4582            2      254.9163</w:t>
      </w:r>
      <w:r>
        <w:br/>
        <w:t xml:space="preserve">                         4        -63.0514            4      134.1028</w:t>
      </w:r>
      <w:r>
        <w:br/>
      </w:r>
      <w:r>
        <w:br/>
      </w:r>
      <w:r>
        <w:br/>
        <w:t xml:space="preserve">   Additive constant for all log-likelihoods =     -45.95.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136.2          16            &lt; 0.0001</w:t>
      </w:r>
      <w:r>
        <w:br/>
        <w:t xml:space="preserve">     Test 2                         5.221           8              0.7337</w:t>
      </w:r>
      <w:r>
        <w:br/>
        <w:t xml:space="preserve">     Test 3                         5.221           8              0.7337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6.159           6              0.4056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12.1223</w:t>
      </w:r>
      <w:r>
        <w:br/>
      </w:r>
      <w:r>
        <w:br/>
        <w:t xml:space="preserve">                 BMDL =      9.52697</w:t>
      </w:r>
      <w:r>
        <w:br/>
      </w:r>
      <w:r>
        <w:br/>
      </w:r>
      <w:r>
        <w:lastRenderedPageBreak/>
        <w:t xml:space="preserve">                 BMDU =      16.1705</w:t>
      </w:r>
      <w:r>
        <w:br/>
      </w:r>
    </w:p>
    <w:p w14:paraId="091C77B0" w14:textId="77777777" w:rsidR="007F1DF2" w:rsidRDefault="007F1DF2" w:rsidP="007F1DF2"/>
    <w:p w14:paraId="242844AD" w14:textId="77777777" w:rsidR="007F1DF2" w:rsidRDefault="007F1DF2" w:rsidP="007F1DF2">
      <w:r>
        <w:br w:type="page"/>
      </w:r>
    </w:p>
    <w:p w14:paraId="25457F29" w14:textId="7309A785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A/G Ratio</w:t>
      </w:r>
    </w:p>
    <w:p w14:paraId="762C1C43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1545246A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11F7C8F8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892A38B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4C98C557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1BD77D24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34E87C16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55ED1FB3" w14:textId="77777777" w:rsidR="00780AFD" w:rsidRDefault="00780AFD" w:rsidP="003F04EB">
            <w:pPr>
              <w:pStyle w:val="bmdsTblBody"/>
            </w:pPr>
            <w:proofErr w:type="spellStart"/>
            <w:r>
              <w:t>1.4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04E5E95A" w14:textId="77777777" w:rsidR="00780AFD" w:rsidRDefault="00780AFD" w:rsidP="003F04EB">
            <w:pPr>
              <w:pStyle w:val="bmdsTblBody"/>
            </w:pPr>
            <w:proofErr w:type="spellStart"/>
            <w:r>
              <w:t>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0335D493" w14:textId="77777777" w:rsidR="00780AFD" w:rsidRDefault="00780AFD" w:rsidP="003F04EB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4328CBB1" w14:textId="77777777" w:rsidR="00780AFD" w:rsidRDefault="00780AFD" w:rsidP="003F04EB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0F1B194D" w14:textId="77777777" w:rsidR="00780AFD" w:rsidRDefault="00780AFD" w:rsidP="003F04EB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1DA65AD8" w14:textId="77777777" w:rsidR="00780AFD" w:rsidRDefault="00780AFD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80AFD" w14:paraId="6E0083E4" w14:textId="77777777" w:rsidTr="003F04EB">
        <w:tc>
          <w:tcPr>
            <w:tcW w:w="1080" w:type="dxa"/>
          </w:tcPr>
          <w:p w14:paraId="69E583EB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2502C68F" w14:textId="77777777" w:rsidR="00780AFD" w:rsidRDefault="00780AFD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76881CE9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ECA02FD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6E196EE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767D4F9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056203E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C3BF47B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31EE46E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32E3052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23F4809B" w14:textId="77777777" w:rsidTr="003F04EB">
        <w:tc>
          <w:tcPr>
            <w:tcW w:w="1080" w:type="dxa"/>
          </w:tcPr>
          <w:p w14:paraId="24D0B452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75A2763E" w14:textId="77777777" w:rsidR="00780AFD" w:rsidRDefault="00780AFD" w:rsidP="003F04EB">
            <w:pPr>
              <w:pStyle w:val="bmdsTblBody"/>
            </w:pPr>
            <w:r>
              <w:t>2.293 ± 0.176</w:t>
            </w:r>
          </w:p>
        </w:tc>
        <w:tc>
          <w:tcPr>
            <w:tcW w:w="920" w:type="dxa"/>
          </w:tcPr>
          <w:p w14:paraId="749F1B29" w14:textId="77777777" w:rsidR="00780AFD" w:rsidRDefault="00780AFD" w:rsidP="003F04EB">
            <w:pPr>
              <w:pStyle w:val="bmdsTblBody"/>
            </w:pPr>
            <w:r>
              <w:t>2.281 ± 0.13</w:t>
            </w:r>
          </w:p>
        </w:tc>
        <w:tc>
          <w:tcPr>
            <w:tcW w:w="920" w:type="dxa"/>
          </w:tcPr>
          <w:p w14:paraId="16E1F0CE" w14:textId="77777777" w:rsidR="00780AFD" w:rsidRDefault="00780AFD" w:rsidP="003F04EB">
            <w:pPr>
              <w:pStyle w:val="bmdsTblBody"/>
            </w:pPr>
            <w:r>
              <w:t>2.128 ± 0.093</w:t>
            </w:r>
          </w:p>
        </w:tc>
        <w:tc>
          <w:tcPr>
            <w:tcW w:w="920" w:type="dxa"/>
          </w:tcPr>
          <w:p w14:paraId="74DFBA84" w14:textId="77777777" w:rsidR="00780AFD" w:rsidRDefault="00780AFD" w:rsidP="003F04EB">
            <w:pPr>
              <w:pStyle w:val="bmdsTblBody"/>
            </w:pPr>
            <w:r>
              <w:t>2.027 ± 0.288</w:t>
            </w:r>
          </w:p>
        </w:tc>
        <w:tc>
          <w:tcPr>
            <w:tcW w:w="920" w:type="dxa"/>
          </w:tcPr>
          <w:p w14:paraId="4603562F" w14:textId="77777777" w:rsidR="00780AFD" w:rsidRDefault="00780AFD" w:rsidP="003F04EB">
            <w:pPr>
              <w:pStyle w:val="bmdsTblBody"/>
            </w:pPr>
            <w:r>
              <w:t>2.269 ± 0.161</w:t>
            </w:r>
          </w:p>
        </w:tc>
        <w:tc>
          <w:tcPr>
            <w:tcW w:w="920" w:type="dxa"/>
          </w:tcPr>
          <w:p w14:paraId="090E2936" w14:textId="77777777" w:rsidR="00780AFD" w:rsidRDefault="00780AFD" w:rsidP="003F04EB">
            <w:pPr>
              <w:pStyle w:val="bmdsTblBody"/>
            </w:pPr>
            <w:r>
              <w:t>2.688 ± 0.164</w:t>
            </w:r>
          </w:p>
        </w:tc>
        <w:tc>
          <w:tcPr>
            <w:tcW w:w="920" w:type="dxa"/>
          </w:tcPr>
          <w:p w14:paraId="7F4FB1D0" w14:textId="77777777" w:rsidR="00780AFD" w:rsidRDefault="00780AFD" w:rsidP="003F04EB">
            <w:pPr>
              <w:pStyle w:val="bmdsTblBody"/>
            </w:pPr>
            <w:r>
              <w:t>2.711 ± 0.132</w:t>
            </w:r>
          </w:p>
        </w:tc>
        <w:tc>
          <w:tcPr>
            <w:tcW w:w="920" w:type="dxa"/>
          </w:tcPr>
          <w:p w14:paraId="2F65776B" w14:textId="77777777" w:rsidR="00780AFD" w:rsidRDefault="00780AFD" w:rsidP="003F04EB">
            <w:pPr>
              <w:pStyle w:val="bmdsTblBody"/>
            </w:pPr>
            <w:r>
              <w:t>3.504 ± 0.683</w:t>
            </w:r>
          </w:p>
        </w:tc>
        <w:tc>
          <w:tcPr>
            <w:tcW w:w="920" w:type="dxa"/>
          </w:tcPr>
          <w:p w14:paraId="62A30B47" w14:textId="77777777" w:rsidR="00780AFD" w:rsidRDefault="00780AFD" w:rsidP="003F04EB">
            <w:pPr>
              <w:pStyle w:val="bmdsTblBody"/>
            </w:pPr>
            <w:r>
              <w:t>3.751 ± 0.69</w:t>
            </w:r>
          </w:p>
        </w:tc>
      </w:tr>
    </w:tbl>
    <w:p w14:paraId="75F67DAB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0C3FEE47" w14:textId="77777777" w:rsidR="00780AFD" w:rsidRDefault="00780AFD" w:rsidP="00780AFD"/>
    <w:p w14:paraId="0BA4D5AA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2FA03549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DA59341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40EFCCD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E053CA9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9F4E05C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24FEF67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4C3E7936" w14:textId="77777777" w:rsidTr="003F04EB">
        <w:tc>
          <w:tcPr>
            <w:tcW w:w="1560" w:type="dxa"/>
            <w:vMerge/>
          </w:tcPr>
          <w:p w14:paraId="3028F674" w14:textId="77777777" w:rsidR="00780AFD" w:rsidRDefault="00780AFD" w:rsidP="003F04EB"/>
        </w:tc>
        <w:tc>
          <w:tcPr>
            <w:tcW w:w="1152" w:type="dxa"/>
          </w:tcPr>
          <w:p w14:paraId="2E839E2D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A57FC9E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C82EBD3" w14:textId="77777777" w:rsidR="00780AFD" w:rsidRDefault="00780AFD" w:rsidP="003F04EB"/>
        </w:tc>
        <w:tc>
          <w:tcPr>
            <w:tcW w:w="1560" w:type="dxa"/>
            <w:vMerge/>
          </w:tcPr>
          <w:p w14:paraId="759DE0DB" w14:textId="77777777" w:rsidR="00780AFD" w:rsidRDefault="00780AFD" w:rsidP="003F04EB"/>
        </w:tc>
        <w:tc>
          <w:tcPr>
            <w:tcW w:w="1560" w:type="dxa"/>
            <w:vMerge/>
          </w:tcPr>
          <w:p w14:paraId="44C81E48" w14:textId="77777777" w:rsidR="00780AFD" w:rsidRDefault="00780AFD" w:rsidP="003F04EB"/>
        </w:tc>
      </w:tr>
      <w:tr w:rsidR="00780AFD" w14:paraId="7EB64B70" w14:textId="77777777" w:rsidTr="003F04EB">
        <w:tc>
          <w:tcPr>
            <w:tcW w:w="2520" w:type="dxa"/>
          </w:tcPr>
          <w:p w14:paraId="13BCEA48" w14:textId="77777777" w:rsidR="00780AFD" w:rsidRDefault="00780AFD" w:rsidP="003F04E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51748194" w14:textId="77777777" w:rsidR="00780AFD" w:rsidRDefault="00780AFD" w:rsidP="003F04EB">
            <w:pPr>
              <w:pStyle w:val="bmdsTblBody"/>
            </w:pPr>
            <w:r>
              <w:t>0.606</w:t>
            </w:r>
          </w:p>
        </w:tc>
        <w:tc>
          <w:tcPr>
            <w:tcW w:w="1152" w:type="dxa"/>
          </w:tcPr>
          <w:p w14:paraId="7D9BF828" w14:textId="77777777" w:rsidR="00780AFD" w:rsidRDefault="00780AFD" w:rsidP="003F04EB">
            <w:pPr>
              <w:pStyle w:val="bmdsTblBody"/>
            </w:pPr>
            <w:r>
              <w:t>-52.979</w:t>
            </w:r>
          </w:p>
        </w:tc>
        <w:tc>
          <w:tcPr>
            <w:tcW w:w="1008" w:type="dxa"/>
          </w:tcPr>
          <w:p w14:paraId="638C1E39" w14:textId="77777777" w:rsidR="00780AFD" w:rsidRDefault="00780AFD" w:rsidP="003F04EB">
            <w:pPr>
              <w:pStyle w:val="bmdsTblBody"/>
            </w:pPr>
            <w:r>
              <w:t>0.416</w:t>
            </w:r>
          </w:p>
        </w:tc>
        <w:tc>
          <w:tcPr>
            <w:tcW w:w="1008" w:type="dxa"/>
          </w:tcPr>
          <w:p w14:paraId="11706F1D" w14:textId="77777777" w:rsidR="00780AFD" w:rsidRDefault="00780AFD" w:rsidP="003F04EB">
            <w:pPr>
              <w:pStyle w:val="bmdsTblBody"/>
            </w:pPr>
            <w:r>
              <w:t>0.232</w:t>
            </w:r>
          </w:p>
        </w:tc>
        <w:tc>
          <w:tcPr>
            <w:tcW w:w="2520" w:type="dxa"/>
            <w:vMerge w:val="restart"/>
          </w:tcPr>
          <w:p w14:paraId="21636F6C" w14:textId="77777777" w:rsidR="00780AFD" w:rsidRDefault="00780AFD" w:rsidP="003F04EB">
            <w:pPr>
              <w:pStyle w:val="bmdsTblBody"/>
            </w:pPr>
            <w:r>
              <w:t xml:space="preserve">Polynomial-2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0237A30A" w14:textId="77777777" w:rsidTr="003F04EB">
        <w:tc>
          <w:tcPr>
            <w:tcW w:w="2520" w:type="dxa"/>
          </w:tcPr>
          <w:p w14:paraId="3278F349" w14:textId="77777777" w:rsidR="00780AFD" w:rsidRDefault="00780AFD" w:rsidP="003F04EB">
            <w:pPr>
              <w:pStyle w:val="bmdsTblBody"/>
            </w:pPr>
            <w:r>
              <w:t xml:space="preserve">Polynomial </w:t>
            </w:r>
            <w:proofErr w:type="spellStart"/>
            <w:r>
              <w:t>2°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651A0B10" w14:textId="77777777" w:rsidR="00780AFD" w:rsidRDefault="00780AFD" w:rsidP="003F04EB">
            <w:pPr>
              <w:pStyle w:val="bmdsTblBody"/>
            </w:pPr>
            <w:r>
              <w:t>0.977</w:t>
            </w:r>
          </w:p>
        </w:tc>
        <w:tc>
          <w:tcPr>
            <w:tcW w:w="1152" w:type="dxa"/>
          </w:tcPr>
          <w:p w14:paraId="332752F5" w14:textId="77777777" w:rsidR="00780AFD" w:rsidRDefault="00780AFD" w:rsidP="003F04EB">
            <w:pPr>
              <w:pStyle w:val="bmdsTblBody"/>
            </w:pPr>
            <w:r>
              <w:t>-53.245</w:t>
            </w:r>
          </w:p>
        </w:tc>
        <w:tc>
          <w:tcPr>
            <w:tcW w:w="1008" w:type="dxa"/>
          </w:tcPr>
          <w:p w14:paraId="06A65B4C" w14:textId="77777777" w:rsidR="00780AFD" w:rsidRDefault="00780AFD" w:rsidP="003F04EB">
            <w:pPr>
              <w:pStyle w:val="bmdsTblBody"/>
            </w:pPr>
            <w:r>
              <w:t>0.456</w:t>
            </w:r>
          </w:p>
        </w:tc>
        <w:tc>
          <w:tcPr>
            <w:tcW w:w="1008" w:type="dxa"/>
          </w:tcPr>
          <w:p w14:paraId="3709215E" w14:textId="77777777" w:rsidR="00780AFD" w:rsidRDefault="00780AFD" w:rsidP="003F04EB">
            <w:pPr>
              <w:pStyle w:val="bmdsTblBody"/>
            </w:pPr>
            <w:r>
              <w:t>0.237</w:t>
            </w:r>
          </w:p>
        </w:tc>
        <w:tc>
          <w:tcPr>
            <w:tcW w:w="1560" w:type="dxa"/>
            <w:vMerge/>
          </w:tcPr>
          <w:p w14:paraId="7451D3CF" w14:textId="77777777" w:rsidR="00780AFD" w:rsidRDefault="00780AFD" w:rsidP="003F04EB"/>
        </w:tc>
      </w:tr>
      <w:tr w:rsidR="00780AFD" w14:paraId="2B99720F" w14:textId="77777777" w:rsidTr="003F04EB">
        <w:tc>
          <w:tcPr>
            <w:tcW w:w="2520" w:type="dxa"/>
          </w:tcPr>
          <w:p w14:paraId="2B766D68" w14:textId="77777777" w:rsidR="00780AFD" w:rsidRDefault="00780AFD" w:rsidP="003F04EB">
            <w:pPr>
              <w:pStyle w:val="bmdsTblBody"/>
            </w:pPr>
            <w:r>
              <w:t>Polynomial 3° (equivalent models include Polynomial 6°)</w:t>
            </w:r>
          </w:p>
        </w:tc>
        <w:tc>
          <w:tcPr>
            <w:tcW w:w="1152" w:type="dxa"/>
          </w:tcPr>
          <w:p w14:paraId="79500027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0D22D30E" w14:textId="77777777" w:rsidR="00780AFD" w:rsidRDefault="00780AFD" w:rsidP="003F04EB">
            <w:pPr>
              <w:pStyle w:val="bmdsTblBody"/>
            </w:pPr>
            <w:r>
              <w:t>-51.246</w:t>
            </w:r>
          </w:p>
        </w:tc>
        <w:tc>
          <w:tcPr>
            <w:tcW w:w="1008" w:type="dxa"/>
          </w:tcPr>
          <w:p w14:paraId="0C076F5F" w14:textId="77777777" w:rsidR="00780AFD" w:rsidRDefault="00780AFD" w:rsidP="003F04EB">
            <w:pPr>
              <w:pStyle w:val="bmdsTblBody"/>
            </w:pPr>
            <w:r>
              <w:t>0.466</w:t>
            </w:r>
          </w:p>
        </w:tc>
        <w:tc>
          <w:tcPr>
            <w:tcW w:w="1008" w:type="dxa"/>
          </w:tcPr>
          <w:p w14:paraId="1448343B" w14:textId="77777777" w:rsidR="00780AFD" w:rsidRDefault="00780AFD" w:rsidP="003F04EB">
            <w:pPr>
              <w:pStyle w:val="bmdsTblBody"/>
            </w:pPr>
            <w:r>
              <w:t>0.237</w:t>
            </w:r>
          </w:p>
        </w:tc>
        <w:tc>
          <w:tcPr>
            <w:tcW w:w="1560" w:type="dxa"/>
            <w:vMerge/>
          </w:tcPr>
          <w:p w14:paraId="31086F0F" w14:textId="77777777" w:rsidR="00780AFD" w:rsidRDefault="00780AFD" w:rsidP="003F04EB"/>
        </w:tc>
      </w:tr>
      <w:tr w:rsidR="00780AFD" w14:paraId="58A7E88E" w14:textId="77777777" w:rsidTr="003F04EB">
        <w:tc>
          <w:tcPr>
            <w:tcW w:w="2520" w:type="dxa"/>
          </w:tcPr>
          <w:p w14:paraId="38B97A99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3EA10E8F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43B848A9" w14:textId="77777777" w:rsidR="00780AFD" w:rsidRDefault="00780AFD" w:rsidP="003F04EB">
            <w:pPr>
              <w:pStyle w:val="bmdsTblBody"/>
            </w:pPr>
            <w:r>
              <w:t>-51.246</w:t>
            </w:r>
          </w:p>
        </w:tc>
        <w:tc>
          <w:tcPr>
            <w:tcW w:w="1008" w:type="dxa"/>
          </w:tcPr>
          <w:p w14:paraId="0FC84487" w14:textId="77777777" w:rsidR="00780AFD" w:rsidRDefault="00780AFD" w:rsidP="003F04EB">
            <w:pPr>
              <w:pStyle w:val="bmdsTblBody"/>
            </w:pPr>
            <w:r>
              <w:t>0.473</w:t>
            </w:r>
          </w:p>
        </w:tc>
        <w:tc>
          <w:tcPr>
            <w:tcW w:w="1008" w:type="dxa"/>
          </w:tcPr>
          <w:p w14:paraId="10F9AD50" w14:textId="77777777" w:rsidR="00780AFD" w:rsidRDefault="00780AFD" w:rsidP="003F04EB">
            <w:pPr>
              <w:pStyle w:val="bmdsTblBody"/>
            </w:pPr>
            <w:r>
              <w:t>0.237</w:t>
            </w:r>
          </w:p>
        </w:tc>
        <w:tc>
          <w:tcPr>
            <w:tcW w:w="1560" w:type="dxa"/>
            <w:vMerge/>
          </w:tcPr>
          <w:p w14:paraId="557A875D" w14:textId="77777777" w:rsidR="00780AFD" w:rsidRDefault="00780AFD" w:rsidP="003F04EB"/>
        </w:tc>
      </w:tr>
      <w:tr w:rsidR="00780AFD" w14:paraId="589BAC13" w14:textId="77777777" w:rsidTr="003F04EB">
        <w:tc>
          <w:tcPr>
            <w:tcW w:w="2520" w:type="dxa"/>
          </w:tcPr>
          <w:p w14:paraId="3C916D66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321EA56B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5CBCB8A9" w14:textId="77777777" w:rsidR="00780AFD" w:rsidRDefault="00780AFD" w:rsidP="003F04EB">
            <w:pPr>
              <w:pStyle w:val="bmdsTblBody"/>
            </w:pPr>
            <w:r>
              <w:t>-47.246</w:t>
            </w:r>
          </w:p>
        </w:tc>
        <w:tc>
          <w:tcPr>
            <w:tcW w:w="1008" w:type="dxa"/>
          </w:tcPr>
          <w:p w14:paraId="4F050D7A" w14:textId="77777777" w:rsidR="00780AFD" w:rsidRDefault="00780AFD" w:rsidP="003F04EB">
            <w:pPr>
              <w:pStyle w:val="bmdsTblBody"/>
            </w:pPr>
            <w:r>
              <w:t>0.473</w:t>
            </w:r>
          </w:p>
        </w:tc>
        <w:tc>
          <w:tcPr>
            <w:tcW w:w="1008" w:type="dxa"/>
          </w:tcPr>
          <w:p w14:paraId="0FE2D23F" w14:textId="77777777" w:rsidR="00780AFD" w:rsidRDefault="00780AFD" w:rsidP="003F04EB">
            <w:pPr>
              <w:pStyle w:val="bmdsTblBody"/>
            </w:pPr>
            <w:r>
              <w:t>0.237</w:t>
            </w:r>
          </w:p>
        </w:tc>
        <w:tc>
          <w:tcPr>
            <w:tcW w:w="1560" w:type="dxa"/>
            <w:vMerge/>
          </w:tcPr>
          <w:p w14:paraId="0BA874F6" w14:textId="77777777" w:rsidR="00780AFD" w:rsidRDefault="00780AFD" w:rsidP="003F04EB"/>
        </w:tc>
      </w:tr>
      <w:tr w:rsidR="00780AFD" w14:paraId="615AA31F" w14:textId="77777777" w:rsidTr="003F04EB">
        <w:tc>
          <w:tcPr>
            <w:tcW w:w="2520" w:type="dxa"/>
          </w:tcPr>
          <w:p w14:paraId="67254345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B929D43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62A7DC18" w14:textId="77777777" w:rsidR="00780AFD" w:rsidRDefault="00780AFD" w:rsidP="003F04EB">
            <w:pPr>
              <w:pStyle w:val="bmdsTblBody"/>
            </w:pPr>
            <w:r>
              <w:t>-51.246</w:t>
            </w:r>
          </w:p>
        </w:tc>
        <w:tc>
          <w:tcPr>
            <w:tcW w:w="1008" w:type="dxa"/>
          </w:tcPr>
          <w:p w14:paraId="5CB36CDE" w14:textId="77777777" w:rsidR="00780AFD" w:rsidRDefault="00780AFD" w:rsidP="003F04EB">
            <w:pPr>
              <w:pStyle w:val="bmdsTblBody"/>
            </w:pPr>
            <w:r>
              <w:t>0.462</w:t>
            </w:r>
          </w:p>
        </w:tc>
        <w:tc>
          <w:tcPr>
            <w:tcW w:w="1008" w:type="dxa"/>
          </w:tcPr>
          <w:p w14:paraId="6A646CEB" w14:textId="77777777" w:rsidR="00780AFD" w:rsidRDefault="00780AFD" w:rsidP="003F04EB">
            <w:pPr>
              <w:pStyle w:val="bmdsTblBody"/>
            </w:pPr>
            <w:r>
              <w:t>0.342</w:t>
            </w:r>
          </w:p>
        </w:tc>
        <w:tc>
          <w:tcPr>
            <w:tcW w:w="1560" w:type="dxa"/>
            <w:vMerge/>
          </w:tcPr>
          <w:p w14:paraId="29B35F45" w14:textId="77777777" w:rsidR="00780AFD" w:rsidRDefault="00780AFD" w:rsidP="003F04EB"/>
        </w:tc>
      </w:tr>
      <w:tr w:rsidR="00780AFD" w14:paraId="30E4594E" w14:textId="77777777" w:rsidTr="003F04EB">
        <w:tc>
          <w:tcPr>
            <w:tcW w:w="2520" w:type="dxa"/>
          </w:tcPr>
          <w:p w14:paraId="6D30B9EB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01596E87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5EF1D1C9" w14:textId="77777777" w:rsidR="00780AFD" w:rsidRDefault="00780AFD" w:rsidP="003F04EB">
            <w:pPr>
              <w:pStyle w:val="bmdsTblBody"/>
            </w:pPr>
            <w:r>
              <w:t>-45.246</w:t>
            </w:r>
          </w:p>
        </w:tc>
        <w:tc>
          <w:tcPr>
            <w:tcW w:w="1008" w:type="dxa"/>
          </w:tcPr>
          <w:p w14:paraId="7E09F451" w14:textId="77777777" w:rsidR="00780AFD" w:rsidRDefault="00780AFD" w:rsidP="003F04EB">
            <w:pPr>
              <w:pStyle w:val="bmdsTblBody"/>
            </w:pPr>
            <w:r>
              <w:t>0.482</w:t>
            </w:r>
          </w:p>
        </w:tc>
        <w:tc>
          <w:tcPr>
            <w:tcW w:w="1008" w:type="dxa"/>
          </w:tcPr>
          <w:p w14:paraId="5EEECD19" w14:textId="77777777" w:rsidR="00780AFD" w:rsidRDefault="00780AFD" w:rsidP="003F04EB">
            <w:pPr>
              <w:pStyle w:val="bmdsTblBody"/>
            </w:pPr>
            <w:r>
              <w:t>0.237</w:t>
            </w:r>
          </w:p>
        </w:tc>
        <w:tc>
          <w:tcPr>
            <w:tcW w:w="1560" w:type="dxa"/>
            <w:vMerge/>
          </w:tcPr>
          <w:p w14:paraId="0A3F13B9" w14:textId="77777777" w:rsidR="00780AFD" w:rsidRDefault="00780AFD" w:rsidP="003F04EB"/>
        </w:tc>
      </w:tr>
      <w:tr w:rsidR="00780AFD" w14:paraId="31E20533" w14:textId="77777777" w:rsidTr="003F04EB">
        <w:tc>
          <w:tcPr>
            <w:tcW w:w="2520" w:type="dxa"/>
          </w:tcPr>
          <w:p w14:paraId="4342C88C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74147A13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509C153A" w14:textId="77777777" w:rsidR="00780AFD" w:rsidRDefault="00780AFD" w:rsidP="003F04EB">
            <w:pPr>
              <w:pStyle w:val="bmdsTblBody"/>
            </w:pPr>
            <w:r>
              <w:t>-51.246</w:t>
            </w:r>
          </w:p>
        </w:tc>
        <w:tc>
          <w:tcPr>
            <w:tcW w:w="1008" w:type="dxa"/>
          </w:tcPr>
          <w:p w14:paraId="0EE72252" w14:textId="77777777" w:rsidR="00780AFD" w:rsidRDefault="00780AFD" w:rsidP="003F04EB">
            <w:pPr>
              <w:pStyle w:val="bmdsTblBody"/>
            </w:pPr>
            <w:r>
              <w:t>0.459</w:t>
            </w:r>
          </w:p>
        </w:tc>
        <w:tc>
          <w:tcPr>
            <w:tcW w:w="1008" w:type="dxa"/>
          </w:tcPr>
          <w:p w14:paraId="541C6BDF" w14:textId="77777777" w:rsidR="00780AFD" w:rsidRDefault="00780AFD" w:rsidP="003F04EB">
            <w:pPr>
              <w:pStyle w:val="bmdsTblBody"/>
            </w:pPr>
            <w:r>
              <w:t>0.237</w:t>
            </w:r>
          </w:p>
        </w:tc>
        <w:tc>
          <w:tcPr>
            <w:tcW w:w="1560" w:type="dxa"/>
            <w:vMerge/>
          </w:tcPr>
          <w:p w14:paraId="616319CF" w14:textId="77777777" w:rsidR="00780AFD" w:rsidRDefault="00780AFD" w:rsidP="003F04EB"/>
        </w:tc>
      </w:tr>
      <w:tr w:rsidR="00780AFD" w14:paraId="6FCDF79D" w14:textId="77777777" w:rsidTr="003F04EB">
        <w:tc>
          <w:tcPr>
            <w:tcW w:w="2520" w:type="dxa"/>
          </w:tcPr>
          <w:p w14:paraId="46EE37B0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BDB43B0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65C08E3A" w14:textId="77777777" w:rsidR="00780AFD" w:rsidRDefault="00780AFD" w:rsidP="003F04EB">
            <w:pPr>
              <w:pStyle w:val="bmdsTblBody"/>
            </w:pPr>
            <w:r>
              <w:t>-53.922</w:t>
            </w:r>
          </w:p>
        </w:tc>
        <w:tc>
          <w:tcPr>
            <w:tcW w:w="1008" w:type="dxa"/>
          </w:tcPr>
          <w:p w14:paraId="271D385D" w14:textId="77777777" w:rsidR="00780AFD" w:rsidRDefault="00780AFD" w:rsidP="003F04EB">
            <w:pPr>
              <w:pStyle w:val="bmdsTblBody"/>
            </w:pPr>
            <w:r>
              <w:t>0.51</w:t>
            </w:r>
          </w:p>
        </w:tc>
        <w:tc>
          <w:tcPr>
            <w:tcW w:w="1008" w:type="dxa"/>
          </w:tcPr>
          <w:p w14:paraId="270813D7" w14:textId="77777777" w:rsidR="00780AFD" w:rsidRDefault="00780AFD" w:rsidP="003F04EB">
            <w:pPr>
              <w:pStyle w:val="bmdsTblBody"/>
            </w:pPr>
            <w:r>
              <w:t>0.21</w:t>
            </w:r>
          </w:p>
        </w:tc>
        <w:tc>
          <w:tcPr>
            <w:tcW w:w="1560" w:type="dxa"/>
            <w:vMerge/>
          </w:tcPr>
          <w:p w14:paraId="7BEDE097" w14:textId="77777777" w:rsidR="00780AFD" w:rsidRDefault="00780AFD" w:rsidP="003F04EB"/>
        </w:tc>
      </w:tr>
      <w:tr w:rsidR="00780AFD" w14:paraId="586DCB63" w14:textId="77777777" w:rsidTr="003F04EB">
        <w:tc>
          <w:tcPr>
            <w:tcW w:w="2520" w:type="dxa"/>
          </w:tcPr>
          <w:p w14:paraId="4BA13E7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3E73661" w14:textId="77777777" w:rsidR="00780AFD" w:rsidRDefault="00780AFD" w:rsidP="003F04EB">
            <w:pPr>
              <w:pStyle w:val="bmdsTblBody"/>
            </w:pPr>
            <w:r>
              <w:t>0.593</w:t>
            </w:r>
          </w:p>
        </w:tc>
        <w:tc>
          <w:tcPr>
            <w:tcW w:w="1152" w:type="dxa"/>
          </w:tcPr>
          <w:p w14:paraId="581DC91B" w14:textId="77777777" w:rsidR="00780AFD" w:rsidRDefault="00780AFD" w:rsidP="003F04EB">
            <w:pPr>
              <w:pStyle w:val="bmdsTblBody"/>
            </w:pPr>
            <w:r>
              <w:t>-52.96</w:t>
            </w:r>
          </w:p>
        </w:tc>
        <w:tc>
          <w:tcPr>
            <w:tcW w:w="1008" w:type="dxa"/>
          </w:tcPr>
          <w:p w14:paraId="09B8EE8C" w14:textId="77777777" w:rsidR="00780AFD" w:rsidRDefault="00780AFD" w:rsidP="003F04EB">
            <w:pPr>
              <w:pStyle w:val="bmdsTblBody"/>
            </w:pPr>
            <w:r>
              <w:t>0.415</w:t>
            </w:r>
          </w:p>
        </w:tc>
        <w:tc>
          <w:tcPr>
            <w:tcW w:w="1008" w:type="dxa"/>
          </w:tcPr>
          <w:p w14:paraId="16A42D41" w14:textId="77777777" w:rsidR="00780AFD" w:rsidRDefault="00780AFD" w:rsidP="003F04EB">
            <w:pPr>
              <w:pStyle w:val="bmdsTblBody"/>
            </w:pPr>
            <w:r>
              <w:t>0.225</w:t>
            </w:r>
          </w:p>
        </w:tc>
        <w:tc>
          <w:tcPr>
            <w:tcW w:w="1560" w:type="dxa"/>
            <w:vMerge/>
          </w:tcPr>
          <w:p w14:paraId="3368D986" w14:textId="77777777" w:rsidR="00780AFD" w:rsidRDefault="00780AFD" w:rsidP="003F04EB"/>
        </w:tc>
      </w:tr>
      <w:tr w:rsidR="00780AFD" w14:paraId="726F1D64" w14:textId="77777777" w:rsidTr="003F04EB">
        <w:tc>
          <w:tcPr>
            <w:tcW w:w="2520" w:type="dxa"/>
          </w:tcPr>
          <w:p w14:paraId="0720696A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0178AFD3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0DFDDA7E" w14:textId="77777777" w:rsidR="00780AFD" w:rsidRDefault="00780AFD" w:rsidP="003F04EB">
            <w:pPr>
              <w:pStyle w:val="bmdsTblBody"/>
            </w:pPr>
            <w:r>
              <w:t>-51.246</w:t>
            </w:r>
          </w:p>
        </w:tc>
        <w:tc>
          <w:tcPr>
            <w:tcW w:w="1008" w:type="dxa"/>
          </w:tcPr>
          <w:p w14:paraId="5EB3C706" w14:textId="77777777" w:rsidR="00780AFD" w:rsidRDefault="00780AFD" w:rsidP="003F04EB">
            <w:pPr>
              <w:pStyle w:val="bmdsTblBody"/>
            </w:pPr>
            <w:r>
              <w:t>0.458</w:t>
            </w:r>
          </w:p>
        </w:tc>
        <w:tc>
          <w:tcPr>
            <w:tcW w:w="1008" w:type="dxa"/>
          </w:tcPr>
          <w:p w14:paraId="31E71FD0" w14:textId="77777777" w:rsidR="00780AFD" w:rsidRDefault="00780AFD" w:rsidP="003F04EB">
            <w:pPr>
              <w:pStyle w:val="bmdsTblBody"/>
            </w:pPr>
            <w:r>
              <w:t>0.231</w:t>
            </w:r>
          </w:p>
        </w:tc>
        <w:tc>
          <w:tcPr>
            <w:tcW w:w="1560" w:type="dxa"/>
            <w:vMerge/>
          </w:tcPr>
          <w:p w14:paraId="0ABC3CA4" w14:textId="77777777" w:rsidR="00780AFD" w:rsidRDefault="00780AFD" w:rsidP="003F04EB"/>
        </w:tc>
      </w:tr>
      <w:tr w:rsidR="00780AFD" w14:paraId="2DA7B0D6" w14:textId="77777777" w:rsidTr="003F04EB">
        <w:tc>
          <w:tcPr>
            <w:tcW w:w="2520" w:type="dxa"/>
          </w:tcPr>
          <w:p w14:paraId="2BC77FEA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1F82EDC8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7CE8C6DA" w14:textId="77777777" w:rsidR="00780AFD" w:rsidRDefault="00780AFD" w:rsidP="003F04EB">
            <w:pPr>
              <w:pStyle w:val="bmdsTblBody"/>
            </w:pPr>
            <w:r>
              <w:t>-53.922</w:t>
            </w:r>
          </w:p>
        </w:tc>
        <w:tc>
          <w:tcPr>
            <w:tcW w:w="1008" w:type="dxa"/>
          </w:tcPr>
          <w:p w14:paraId="0921980D" w14:textId="77777777" w:rsidR="00780AFD" w:rsidRDefault="00780AFD" w:rsidP="003F04EB">
            <w:pPr>
              <w:pStyle w:val="bmdsTblBody"/>
            </w:pPr>
            <w:r>
              <w:t>0.509</w:t>
            </w:r>
          </w:p>
        </w:tc>
        <w:tc>
          <w:tcPr>
            <w:tcW w:w="1008" w:type="dxa"/>
          </w:tcPr>
          <w:p w14:paraId="68D2F221" w14:textId="77777777" w:rsidR="00780AFD" w:rsidRDefault="00780AFD" w:rsidP="003F04EB">
            <w:pPr>
              <w:pStyle w:val="bmdsTblBody"/>
            </w:pPr>
            <w:r>
              <w:t>0.159</w:t>
            </w:r>
          </w:p>
        </w:tc>
        <w:tc>
          <w:tcPr>
            <w:tcW w:w="1560" w:type="dxa"/>
            <w:vMerge/>
          </w:tcPr>
          <w:p w14:paraId="7F9FB9CC" w14:textId="77777777" w:rsidR="00780AFD" w:rsidRDefault="00780AFD" w:rsidP="003F04EB"/>
        </w:tc>
      </w:tr>
    </w:tbl>
    <w:p w14:paraId="1537C09C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0.232, BMDS Test 3 p-value = 0.232).</w:t>
      </w:r>
    </w:p>
    <w:p w14:paraId="16E4E35C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5F30D39" w14:textId="77777777" w:rsidR="00780AFD" w:rsidRDefault="00780AFD" w:rsidP="00780AFD"/>
    <w:p w14:paraId="384F2484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6DBCFF4F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F38A981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BCB93A1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BEB5231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1A6C5E90" w14:textId="77777777" w:rsidTr="003F04EB">
        <w:tc>
          <w:tcPr>
            <w:tcW w:w="2520" w:type="dxa"/>
          </w:tcPr>
          <w:p w14:paraId="069B6DEB" w14:textId="77777777" w:rsidR="00780AFD" w:rsidRDefault="00780AFD" w:rsidP="003F04E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13D4795C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9407F9C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631822F6" w14:textId="77777777" w:rsidTr="003F04EB">
        <w:tc>
          <w:tcPr>
            <w:tcW w:w="2520" w:type="dxa"/>
          </w:tcPr>
          <w:p w14:paraId="4A747A73" w14:textId="77777777" w:rsidR="00780AFD" w:rsidRDefault="00780AFD" w:rsidP="003F04EB">
            <w:pPr>
              <w:pStyle w:val="bmdsTblBody"/>
            </w:pPr>
            <w:r>
              <w:t xml:space="preserve">Polynomial </w:t>
            </w:r>
            <w:proofErr w:type="spellStart"/>
            <w:r>
              <w:t>2°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18A7A32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87EC9FF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45407A1C" w14:textId="77777777" w:rsidTr="003F04EB">
        <w:tc>
          <w:tcPr>
            <w:tcW w:w="2520" w:type="dxa"/>
          </w:tcPr>
          <w:p w14:paraId="300223B7" w14:textId="77777777" w:rsidR="00780AFD" w:rsidRDefault="00780AFD" w:rsidP="003F04EB">
            <w:pPr>
              <w:pStyle w:val="bmdsTblBody"/>
            </w:pPr>
            <w:r>
              <w:t>Polynomial 3° (equivalent models include Polynomial 6°)</w:t>
            </w:r>
          </w:p>
        </w:tc>
        <w:tc>
          <w:tcPr>
            <w:tcW w:w="1080" w:type="dxa"/>
          </w:tcPr>
          <w:p w14:paraId="5D20EFFB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3A35B7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CF95BB8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</w:tc>
      </w:tr>
      <w:tr w:rsidR="00780AFD" w14:paraId="162EDE79" w14:textId="77777777" w:rsidTr="003F04EB">
        <w:tc>
          <w:tcPr>
            <w:tcW w:w="2520" w:type="dxa"/>
          </w:tcPr>
          <w:p w14:paraId="55995CF6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77902C92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10AC9C2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5EB06E5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  <w:p w14:paraId="64745CE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5F1DD2DA" w14:textId="77777777" w:rsidR="00780AFD" w:rsidRDefault="00780AFD" w:rsidP="003F04EB">
            <w:pPr>
              <w:pStyle w:val="bmdsTblBody"/>
            </w:pPr>
            <w:r>
              <w:t xml:space="preserve">• Warning(s):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780AFD" w14:paraId="0A241311" w14:textId="77777777" w:rsidTr="003F04EB">
        <w:tc>
          <w:tcPr>
            <w:tcW w:w="2520" w:type="dxa"/>
          </w:tcPr>
          <w:p w14:paraId="1F19834D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30CEF56B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EA9D88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24E54210" w14:textId="77777777" w:rsidR="00780AFD" w:rsidRDefault="00780AFD" w:rsidP="003F04EB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780AFD" w14:paraId="4C083FAA" w14:textId="77777777" w:rsidTr="003F04EB">
        <w:tc>
          <w:tcPr>
            <w:tcW w:w="2520" w:type="dxa"/>
          </w:tcPr>
          <w:p w14:paraId="24FC2FF2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79C8164D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C0C7B7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5E84E14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</w:tc>
      </w:tr>
      <w:tr w:rsidR="00780AFD" w14:paraId="7FB8DAF9" w14:textId="77777777" w:rsidTr="003F04EB">
        <w:tc>
          <w:tcPr>
            <w:tcW w:w="2520" w:type="dxa"/>
          </w:tcPr>
          <w:p w14:paraId="737F33E6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71F6E1E8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7457C1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2FB64D1B" w14:textId="77777777" w:rsidR="00780AFD" w:rsidRDefault="00780AFD" w:rsidP="003F04EB">
            <w:pPr>
              <w:pStyle w:val="bmdsTblBody"/>
            </w:pPr>
            <w:r>
              <w:t xml:space="preserve">• Warning(s):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780AFD" w14:paraId="6FD7E85C" w14:textId="77777777" w:rsidTr="003F04EB">
        <w:tc>
          <w:tcPr>
            <w:tcW w:w="2520" w:type="dxa"/>
          </w:tcPr>
          <w:p w14:paraId="71B57E50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5ABBA6A4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BF4CAD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2916EEE7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</w:tc>
      </w:tr>
      <w:tr w:rsidR="00780AFD" w14:paraId="10696FAC" w14:textId="77777777" w:rsidTr="003F04EB">
        <w:tc>
          <w:tcPr>
            <w:tcW w:w="2520" w:type="dxa"/>
          </w:tcPr>
          <w:p w14:paraId="48FA0676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AD6AC38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899A188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18D6B94C" w14:textId="77777777" w:rsidR="00780AFD" w:rsidRDefault="00780AFD" w:rsidP="003F04EB">
            <w:pPr>
              <w:pStyle w:val="bmdsTblBody"/>
            </w:pPr>
            <w:r>
              <w:t>• Variance model poorly fits dataset (p-value 3 = 0.09014)</w:t>
            </w:r>
          </w:p>
          <w:p w14:paraId="008F58C1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  <w:p w14:paraId="164C83D0" w14:textId="77777777" w:rsidR="00780AFD" w:rsidRDefault="00780AFD" w:rsidP="003F04EB">
            <w:pPr>
              <w:pStyle w:val="bmdsTblBody"/>
            </w:pPr>
            <w:r>
              <w:t>• BMD/high dose ratio is greater than threshold (1.02 &gt; 1.0)</w:t>
            </w:r>
          </w:p>
        </w:tc>
      </w:tr>
      <w:tr w:rsidR="00780AFD" w14:paraId="3204D7B0" w14:textId="77777777" w:rsidTr="003F04EB">
        <w:tc>
          <w:tcPr>
            <w:tcW w:w="2520" w:type="dxa"/>
          </w:tcPr>
          <w:p w14:paraId="37EDE5CD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C95B02B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59436BD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0815D6EF" w14:textId="77777777" w:rsidTr="003F04EB">
        <w:tc>
          <w:tcPr>
            <w:tcW w:w="2520" w:type="dxa"/>
          </w:tcPr>
          <w:p w14:paraId="7ED34B68" w14:textId="77777777" w:rsidR="00780AFD" w:rsidRDefault="00780AFD" w:rsidP="003F04EB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0B00D822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A7053D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24E1204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</w:tc>
      </w:tr>
      <w:tr w:rsidR="00780AFD" w14:paraId="5D276414" w14:textId="77777777" w:rsidTr="003F04EB">
        <w:tc>
          <w:tcPr>
            <w:tcW w:w="2520" w:type="dxa"/>
          </w:tcPr>
          <w:p w14:paraId="48E33A23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503A1ABC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0207A88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909A43F" w14:textId="77777777" w:rsidR="00780AFD" w:rsidRDefault="00780AFD" w:rsidP="003F04EB">
            <w:pPr>
              <w:pStyle w:val="bmdsTblBody"/>
            </w:pPr>
            <w:r>
              <w:t>• Variance model poorly fits dataset (p-value 3 = 0.09014)</w:t>
            </w:r>
          </w:p>
          <w:p w14:paraId="61EEF3DB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  <w:p w14:paraId="270DF2C6" w14:textId="77777777" w:rsidR="00780AFD" w:rsidRDefault="00780AFD" w:rsidP="003F04EB">
            <w:pPr>
              <w:pStyle w:val="bmdsTblBody"/>
            </w:pPr>
            <w:r>
              <w:t>• BMD/high dose ratio is greater than threshold (1.02 &gt; 1.0)</w:t>
            </w:r>
          </w:p>
        </w:tc>
      </w:tr>
    </w:tbl>
    <w:p w14:paraId="4B373E6A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162389C" w14:textId="77777777" w:rsidR="00780AFD" w:rsidRDefault="00780AFD" w:rsidP="00780AFD"/>
    <w:p w14:paraId="502272D1" w14:textId="77777777" w:rsidR="00780AFD" w:rsidRDefault="00780AFD" w:rsidP="00780AFD">
      <w:pPr>
        <w:pStyle w:val="Heading2"/>
      </w:pPr>
      <w:r>
        <w:t>Recommended model</w:t>
      </w:r>
    </w:p>
    <w:p w14:paraId="549B93F7" w14:textId="77777777" w:rsidR="00780AFD" w:rsidRDefault="00780AFD" w:rsidP="00780AFD">
      <w:r>
        <w:rPr>
          <w:noProof/>
        </w:rPr>
        <w:drawing>
          <wp:inline distT="0" distB="0" distL="0" distR="0" wp14:anchorId="3586A75E" wp14:editId="09CF7F1E">
            <wp:extent cx="5486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54FA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C:\Windows\TEMP\bmds-qcmjrgji.(d)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C:\Windows\TEMP\bmds-qcmjrgji.plt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00:37:30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3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0.0223756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 2.2933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beta_2</w:t>
      </w:r>
      <w:proofErr w:type="spellEnd"/>
      <w:r>
        <w:t xml:space="preserve"> =    -0.703175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</w:t>
      </w:r>
      <w:proofErr w:type="spellStart"/>
      <w:r>
        <w:t>beta_1</w:t>
      </w:r>
      <w:proofErr w:type="spellEnd"/>
      <w:r>
        <w:t xml:space="preserve">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beta_2</w:t>
      </w:r>
      <w:proofErr w:type="spellEnd"/>
      <w:r>
        <w:br/>
      </w:r>
      <w:r>
        <w:br/>
        <w:t xml:space="preserve">     alpha            1     </w:t>
      </w:r>
      <w:proofErr w:type="spellStart"/>
      <w:r>
        <w:t>1.3e</w:t>
      </w:r>
      <w:proofErr w:type="spellEnd"/>
      <w:r>
        <w:t xml:space="preserve">-008     </w:t>
      </w:r>
      <w:proofErr w:type="spellStart"/>
      <w:r>
        <w:t>3.3e</w:t>
      </w:r>
      <w:proofErr w:type="spellEnd"/>
      <w:r>
        <w:t>-008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</w:t>
      </w:r>
      <w:proofErr w:type="spellStart"/>
      <w:r>
        <w:t>1.3e</w:t>
      </w:r>
      <w:proofErr w:type="spellEnd"/>
      <w:r>
        <w:t>-008            1        -0.54</w:t>
      </w:r>
      <w:r>
        <w:br/>
      </w:r>
      <w:r>
        <w:br/>
        <w:t xml:space="preserve">    </w:t>
      </w:r>
      <w:proofErr w:type="spellStart"/>
      <w:r>
        <w:t>beta_2</w:t>
      </w:r>
      <w:proofErr w:type="spellEnd"/>
      <w:r>
        <w:t xml:space="preserve">     </w:t>
      </w:r>
      <w:proofErr w:type="spellStart"/>
      <w:r>
        <w:t>3.3e</w:t>
      </w:r>
      <w:proofErr w:type="spellEnd"/>
      <w:r>
        <w:t>-008        -0.54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0.0190201       0.00601469          0.00723154           0.0308087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2.29399        0.0367186             2.22202             2.36595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        -0               NA</w:t>
      </w:r>
      <w:r>
        <w:br/>
        <w:t xml:space="preserve">         </w:t>
      </w:r>
      <w:proofErr w:type="spellStart"/>
      <w:r>
        <w:t>beta_2</w:t>
      </w:r>
      <w:proofErr w:type="spellEnd"/>
      <w:r>
        <w:t xml:space="preserve">        -0.664253         0.292566            -1.23767          -0.0908346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2.29         2.29        0.176        0.138        -0.0158</w:t>
      </w:r>
      <w:r>
        <w:br/>
        <w:t xml:space="preserve"> 0.15     5       2.28         2.28         0.13        0.138         0.0246</w:t>
      </w:r>
      <w:r>
        <w:br/>
        <w:t xml:space="preserve">  0.5     5       2.13         2.13       0.0933        0.138       -0.00222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lastRenderedPageBreak/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29.623017            4     -51.246035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31.086362            6     -50.172724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29.623017            4     -51.246035</w:t>
      </w:r>
      <w:r>
        <w:br/>
        <w:t xml:space="preserve">         fitted           29.622586            3     -53.245173</w:t>
      </w:r>
      <w:r>
        <w:br/>
        <w:t xml:space="preserve">              R           27.329384            2     -50.658767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7.51396          4          0.1111</w:t>
      </w:r>
      <w:r>
        <w:br/>
        <w:t xml:space="preserve">   Test 2              2.92669          2          0.2315</w:t>
      </w:r>
      <w:r>
        <w:br/>
        <w:t xml:space="preserve">   Test 3              2.92669          2          0.2315</w:t>
      </w:r>
      <w:r>
        <w:br/>
        <w:t xml:space="preserve">   Test 4          0.000862288          1          0.9766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0.455655</w:t>
      </w:r>
      <w:r>
        <w:br/>
      </w:r>
      <w:r>
        <w:br/>
      </w:r>
      <w:r>
        <w:br/>
        <w:t xml:space="preserve">            BMDL =       0.237136</w:t>
      </w:r>
      <w:r>
        <w:br/>
      </w:r>
      <w:r>
        <w:br/>
      </w:r>
      <w:r>
        <w:br/>
        <w:t xml:space="preserve">            BMDU =        1.67593</w:t>
      </w:r>
      <w:r>
        <w:br/>
      </w:r>
      <w:r>
        <w:br/>
      </w:r>
    </w:p>
    <w:p w14:paraId="5C30EA63" w14:textId="77777777" w:rsidR="00780AFD" w:rsidRDefault="00780AFD" w:rsidP="00780AFD"/>
    <w:p w14:paraId="5B9CC3A3" w14:textId="77777777" w:rsidR="00780AFD" w:rsidRDefault="00780AFD" w:rsidP="00780AFD">
      <w:r>
        <w:br w:type="page"/>
      </w:r>
    </w:p>
    <w:p w14:paraId="280A1EBB" w14:textId="6669C821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Alanine aminotransferase</w:t>
      </w:r>
    </w:p>
    <w:p w14:paraId="2749AF98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50E234E2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5D4898CA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11393B4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37160C73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63E86A1F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663C1900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2A980ADD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25E58F69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72BB81CA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1E6F09A3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24D17162" w14:textId="77777777" w:rsidR="00780AFD" w:rsidRDefault="00780AFD" w:rsidP="003F04EB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11F774CD" w14:textId="77777777" w:rsidR="00780AFD" w:rsidRDefault="00780AFD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80AFD" w14:paraId="125F4D48" w14:textId="77777777" w:rsidTr="003F04EB">
        <w:tc>
          <w:tcPr>
            <w:tcW w:w="1080" w:type="dxa"/>
          </w:tcPr>
          <w:p w14:paraId="451A5FB0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1FD5C8C4" w14:textId="77777777" w:rsidR="00780AFD" w:rsidRDefault="00780AFD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6783DB45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87FDEA0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C8C83ED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5AE1933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6309AE57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572204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64C9052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249556F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796F56F4" w14:textId="77777777" w:rsidTr="003F04EB">
        <w:tc>
          <w:tcPr>
            <w:tcW w:w="1080" w:type="dxa"/>
          </w:tcPr>
          <w:p w14:paraId="6D248158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2C830408" w14:textId="77777777" w:rsidR="00780AFD" w:rsidRDefault="00780AFD" w:rsidP="003F04EB">
            <w:pPr>
              <w:pStyle w:val="bmdsTblBody"/>
            </w:pPr>
            <w:r>
              <w:t>61.2 ± 11.253</w:t>
            </w:r>
          </w:p>
        </w:tc>
        <w:tc>
          <w:tcPr>
            <w:tcW w:w="920" w:type="dxa"/>
          </w:tcPr>
          <w:p w14:paraId="393E7282" w14:textId="77777777" w:rsidR="00780AFD" w:rsidRDefault="00780AFD" w:rsidP="003F04EB">
            <w:pPr>
              <w:pStyle w:val="bmdsTblBody"/>
            </w:pPr>
            <w:r>
              <w:t>64 ± 11.64</w:t>
            </w:r>
          </w:p>
        </w:tc>
        <w:tc>
          <w:tcPr>
            <w:tcW w:w="920" w:type="dxa"/>
          </w:tcPr>
          <w:p w14:paraId="2BBBC9A2" w14:textId="77777777" w:rsidR="00780AFD" w:rsidRDefault="00780AFD" w:rsidP="003F04EB">
            <w:pPr>
              <w:pStyle w:val="bmdsTblBody"/>
            </w:pPr>
            <w:r>
              <w:t>55 ± 5.788</w:t>
            </w:r>
          </w:p>
        </w:tc>
        <w:tc>
          <w:tcPr>
            <w:tcW w:w="920" w:type="dxa"/>
          </w:tcPr>
          <w:p w14:paraId="5E330E9C" w14:textId="77777777" w:rsidR="00780AFD" w:rsidRDefault="00780AFD" w:rsidP="003F04EB">
            <w:pPr>
              <w:pStyle w:val="bmdsTblBody"/>
            </w:pPr>
            <w:r>
              <w:t>58.8 ± 7.225</w:t>
            </w:r>
          </w:p>
        </w:tc>
        <w:tc>
          <w:tcPr>
            <w:tcW w:w="920" w:type="dxa"/>
          </w:tcPr>
          <w:p w14:paraId="67C470CE" w14:textId="77777777" w:rsidR="00780AFD" w:rsidRDefault="00780AFD" w:rsidP="003F04EB">
            <w:pPr>
              <w:pStyle w:val="bmdsTblBody"/>
            </w:pPr>
            <w:r>
              <w:t>70.5 ± 8.583</w:t>
            </w:r>
          </w:p>
        </w:tc>
        <w:tc>
          <w:tcPr>
            <w:tcW w:w="920" w:type="dxa"/>
          </w:tcPr>
          <w:p w14:paraId="76286B85" w14:textId="77777777" w:rsidR="00780AFD" w:rsidRDefault="00780AFD" w:rsidP="003F04EB">
            <w:pPr>
              <w:pStyle w:val="bmdsTblBody"/>
            </w:pPr>
            <w:r>
              <w:t>57.4 ± 8.295</w:t>
            </w:r>
          </w:p>
        </w:tc>
        <w:tc>
          <w:tcPr>
            <w:tcW w:w="920" w:type="dxa"/>
          </w:tcPr>
          <w:p w14:paraId="07B1C19C" w14:textId="77777777" w:rsidR="00780AFD" w:rsidRDefault="00780AFD" w:rsidP="003F04EB">
            <w:pPr>
              <w:pStyle w:val="bmdsTblBody"/>
            </w:pPr>
            <w:r>
              <w:t>72.2 ± 7.014</w:t>
            </w:r>
          </w:p>
        </w:tc>
        <w:tc>
          <w:tcPr>
            <w:tcW w:w="920" w:type="dxa"/>
          </w:tcPr>
          <w:p w14:paraId="495D2D8D" w14:textId="77777777" w:rsidR="00780AFD" w:rsidRDefault="00780AFD" w:rsidP="003F04EB">
            <w:pPr>
              <w:pStyle w:val="bmdsTblBody"/>
            </w:pPr>
            <w:r>
              <w:t>110.2 ± 43.9</w:t>
            </w:r>
          </w:p>
        </w:tc>
        <w:tc>
          <w:tcPr>
            <w:tcW w:w="920" w:type="dxa"/>
          </w:tcPr>
          <w:p w14:paraId="16A956B0" w14:textId="77777777" w:rsidR="00780AFD" w:rsidRDefault="00780AFD" w:rsidP="003F04EB">
            <w:pPr>
              <w:pStyle w:val="bmdsTblBody"/>
            </w:pPr>
            <w:r>
              <w:t>209.2 ± 150.292</w:t>
            </w:r>
          </w:p>
        </w:tc>
      </w:tr>
    </w:tbl>
    <w:p w14:paraId="3F67D79C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0DC75703" w14:textId="77777777" w:rsidR="00780AFD" w:rsidRDefault="00780AFD" w:rsidP="00780AFD"/>
    <w:p w14:paraId="3361D1AD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1867209E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AB5AD8B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6CF8337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1E9A707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BB98D6A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872D520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44412C7B" w14:textId="77777777" w:rsidTr="003F04EB">
        <w:tc>
          <w:tcPr>
            <w:tcW w:w="1560" w:type="dxa"/>
            <w:vMerge/>
          </w:tcPr>
          <w:p w14:paraId="475B07C4" w14:textId="77777777" w:rsidR="00780AFD" w:rsidRDefault="00780AFD" w:rsidP="003F04EB"/>
        </w:tc>
        <w:tc>
          <w:tcPr>
            <w:tcW w:w="1152" w:type="dxa"/>
          </w:tcPr>
          <w:p w14:paraId="0A45D727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45BAAB1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BB012A1" w14:textId="77777777" w:rsidR="00780AFD" w:rsidRDefault="00780AFD" w:rsidP="003F04EB"/>
        </w:tc>
        <w:tc>
          <w:tcPr>
            <w:tcW w:w="1560" w:type="dxa"/>
            <w:vMerge/>
          </w:tcPr>
          <w:p w14:paraId="6CC78B85" w14:textId="77777777" w:rsidR="00780AFD" w:rsidRDefault="00780AFD" w:rsidP="003F04EB"/>
        </w:tc>
        <w:tc>
          <w:tcPr>
            <w:tcW w:w="1560" w:type="dxa"/>
            <w:vMerge/>
          </w:tcPr>
          <w:p w14:paraId="3E404FC6" w14:textId="77777777" w:rsidR="00780AFD" w:rsidRDefault="00780AFD" w:rsidP="003F04EB"/>
        </w:tc>
      </w:tr>
      <w:tr w:rsidR="00780AFD" w14:paraId="6D43D92D" w14:textId="77777777" w:rsidTr="003F04EB">
        <w:tc>
          <w:tcPr>
            <w:tcW w:w="2520" w:type="dxa"/>
          </w:tcPr>
          <w:p w14:paraId="13544473" w14:textId="77777777" w:rsidR="00780AFD" w:rsidRDefault="00780AFD" w:rsidP="003F04E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22D2BA7C" w14:textId="77777777" w:rsidR="00780AFD" w:rsidRDefault="00780AFD" w:rsidP="003F04EB">
            <w:pPr>
              <w:pStyle w:val="bmdsTblBody"/>
            </w:pPr>
            <w:r>
              <w:t>0.08</w:t>
            </w:r>
          </w:p>
        </w:tc>
        <w:tc>
          <w:tcPr>
            <w:tcW w:w="1152" w:type="dxa"/>
          </w:tcPr>
          <w:p w14:paraId="0948DE33" w14:textId="77777777" w:rsidR="00780AFD" w:rsidRDefault="00780AFD" w:rsidP="003F04EB">
            <w:pPr>
              <w:pStyle w:val="bmdsTblBody"/>
            </w:pPr>
            <w:r>
              <w:t>220.332</w:t>
            </w:r>
          </w:p>
        </w:tc>
        <w:tc>
          <w:tcPr>
            <w:tcW w:w="1008" w:type="dxa"/>
          </w:tcPr>
          <w:p w14:paraId="4B80F204" w14:textId="77777777" w:rsidR="00780AFD" w:rsidRDefault="00780AFD" w:rsidP="003F04EB">
            <w:pPr>
              <w:pStyle w:val="bmdsTblBody"/>
            </w:pPr>
            <w:r>
              <w:t>33.662</w:t>
            </w:r>
          </w:p>
        </w:tc>
        <w:tc>
          <w:tcPr>
            <w:tcW w:w="1008" w:type="dxa"/>
          </w:tcPr>
          <w:p w14:paraId="2CD152BB" w14:textId="77777777" w:rsidR="00780AFD" w:rsidRDefault="00780AFD" w:rsidP="003F04EB">
            <w:pPr>
              <w:pStyle w:val="bmdsTblBody"/>
            </w:pPr>
            <w:r>
              <w:t>19.195</w:t>
            </w:r>
          </w:p>
        </w:tc>
        <w:tc>
          <w:tcPr>
            <w:tcW w:w="2520" w:type="dxa"/>
            <w:vMerge w:val="restart"/>
          </w:tcPr>
          <w:p w14:paraId="755F8A26" w14:textId="77777777" w:rsidR="00780AFD" w:rsidRDefault="00780AFD" w:rsidP="003F04EB">
            <w:pPr>
              <w:pStyle w:val="bmdsTblBody"/>
            </w:pPr>
            <w:r>
              <w:t xml:space="preserve">Polynomial-8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158D0E40" w14:textId="77777777" w:rsidTr="003F04EB">
        <w:tc>
          <w:tcPr>
            <w:tcW w:w="2520" w:type="dxa"/>
          </w:tcPr>
          <w:p w14:paraId="5EEF7979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241406FA" w14:textId="77777777" w:rsidR="00780AFD" w:rsidRDefault="00780AFD" w:rsidP="003F04EB">
            <w:pPr>
              <w:pStyle w:val="bmdsTblBody"/>
            </w:pPr>
            <w:r>
              <w:t>0.106</w:t>
            </w:r>
          </w:p>
        </w:tc>
        <w:tc>
          <w:tcPr>
            <w:tcW w:w="1152" w:type="dxa"/>
          </w:tcPr>
          <w:p w14:paraId="2F5C6D81" w14:textId="77777777" w:rsidR="00780AFD" w:rsidRDefault="00780AFD" w:rsidP="003F04EB">
            <w:pPr>
              <w:pStyle w:val="bmdsTblBody"/>
            </w:pPr>
            <w:r>
              <w:t>219.591</w:t>
            </w:r>
          </w:p>
        </w:tc>
        <w:tc>
          <w:tcPr>
            <w:tcW w:w="1008" w:type="dxa"/>
          </w:tcPr>
          <w:p w14:paraId="07E1A8B0" w14:textId="77777777" w:rsidR="00780AFD" w:rsidRDefault="00780AFD" w:rsidP="003F04EB">
            <w:pPr>
              <w:pStyle w:val="bmdsTblBody"/>
            </w:pPr>
            <w:r>
              <w:t>34.069</w:t>
            </w:r>
          </w:p>
        </w:tc>
        <w:tc>
          <w:tcPr>
            <w:tcW w:w="1008" w:type="dxa"/>
          </w:tcPr>
          <w:p w14:paraId="77110B9A" w14:textId="77777777" w:rsidR="00780AFD" w:rsidRDefault="00780AFD" w:rsidP="003F04EB">
            <w:pPr>
              <w:pStyle w:val="bmdsTblBody"/>
            </w:pPr>
            <w:r>
              <w:t>20.497</w:t>
            </w:r>
          </w:p>
        </w:tc>
        <w:tc>
          <w:tcPr>
            <w:tcW w:w="1560" w:type="dxa"/>
            <w:vMerge/>
          </w:tcPr>
          <w:p w14:paraId="63F6FE77" w14:textId="77777777" w:rsidR="00780AFD" w:rsidRDefault="00780AFD" w:rsidP="003F04EB"/>
        </w:tc>
      </w:tr>
      <w:tr w:rsidR="00780AFD" w14:paraId="0DB98BDD" w14:textId="77777777" w:rsidTr="003F04EB">
        <w:tc>
          <w:tcPr>
            <w:tcW w:w="2520" w:type="dxa"/>
          </w:tcPr>
          <w:p w14:paraId="5F6859C1" w14:textId="77777777" w:rsidR="00780AFD" w:rsidRDefault="00780AFD" w:rsidP="003F04EB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41483D45" w14:textId="77777777" w:rsidR="00780AFD" w:rsidRDefault="00780AFD" w:rsidP="003F04EB">
            <w:pPr>
              <w:pStyle w:val="bmdsTblBody"/>
            </w:pPr>
            <w:r>
              <w:t>0.117</w:t>
            </w:r>
          </w:p>
        </w:tc>
        <w:tc>
          <w:tcPr>
            <w:tcW w:w="1152" w:type="dxa"/>
          </w:tcPr>
          <w:p w14:paraId="0B635916" w14:textId="77777777" w:rsidR="00780AFD" w:rsidRDefault="00780AFD" w:rsidP="003F04EB">
            <w:pPr>
              <w:pStyle w:val="bmdsTblBody"/>
            </w:pPr>
            <w:r>
              <w:t>219.312</w:t>
            </w:r>
          </w:p>
        </w:tc>
        <w:tc>
          <w:tcPr>
            <w:tcW w:w="1008" w:type="dxa"/>
          </w:tcPr>
          <w:p w14:paraId="7D5D4C5F" w14:textId="77777777" w:rsidR="00780AFD" w:rsidRDefault="00780AFD" w:rsidP="003F04EB">
            <w:pPr>
              <w:pStyle w:val="bmdsTblBody"/>
            </w:pPr>
            <w:r>
              <w:t>34.794</w:t>
            </w:r>
          </w:p>
        </w:tc>
        <w:tc>
          <w:tcPr>
            <w:tcW w:w="1008" w:type="dxa"/>
          </w:tcPr>
          <w:p w14:paraId="7F47DF3B" w14:textId="77777777" w:rsidR="00780AFD" w:rsidRDefault="00780AFD" w:rsidP="003F04EB">
            <w:pPr>
              <w:pStyle w:val="bmdsTblBody"/>
            </w:pPr>
            <w:r>
              <w:t>21.107</w:t>
            </w:r>
          </w:p>
        </w:tc>
        <w:tc>
          <w:tcPr>
            <w:tcW w:w="1560" w:type="dxa"/>
            <w:vMerge/>
          </w:tcPr>
          <w:p w14:paraId="034BCB0E" w14:textId="77777777" w:rsidR="00780AFD" w:rsidRDefault="00780AFD" w:rsidP="003F04EB"/>
        </w:tc>
      </w:tr>
      <w:tr w:rsidR="00780AFD" w14:paraId="131B0031" w14:textId="77777777" w:rsidTr="003F04EB">
        <w:tc>
          <w:tcPr>
            <w:tcW w:w="2520" w:type="dxa"/>
          </w:tcPr>
          <w:p w14:paraId="22376479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42162F81" w14:textId="77777777" w:rsidR="00780AFD" w:rsidRDefault="00780AFD" w:rsidP="003F04EB">
            <w:pPr>
              <w:pStyle w:val="bmdsTblBody"/>
            </w:pPr>
            <w:r>
              <w:t>0.122</w:t>
            </w:r>
          </w:p>
        </w:tc>
        <w:tc>
          <w:tcPr>
            <w:tcW w:w="1152" w:type="dxa"/>
          </w:tcPr>
          <w:p w14:paraId="68292E85" w14:textId="77777777" w:rsidR="00780AFD" w:rsidRDefault="00780AFD" w:rsidP="003F04EB">
            <w:pPr>
              <w:pStyle w:val="bmdsTblBody"/>
            </w:pPr>
            <w:r>
              <w:t>219.212</w:t>
            </w:r>
          </w:p>
        </w:tc>
        <w:tc>
          <w:tcPr>
            <w:tcW w:w="1008" w:type="dxa"/>
          </w:tcPr>
          <w:p w14:paraId="0EEA892C" w14:textId="77777777" w:rsidR="00780AFD" w:rsidRDefault="00780AFD" w:rsidP="003F04EB">
            <w:pPr>
              <w:pStyle w:val="bmdsTblBody"/>
            </w:pPr>
            <w:r>
              <w:t>35.278</w:t>
            </w:r>
          </w:p>
        </w:tc>
        <w:tc>
          <w:tcPr>
            <w:tcW w:w="1008" w:type="dxa"/>
          </w:tcPr>
          <w:p w14:paraId="569D2331" w14:textId="77777777" w:rsidR="00780AFD" w:rsidRDefault="00780AFD" w:rsidP="003F04EB">
            <w:pPr>
              <w:pStyle w:val="bmdsTblBody"/>
            </w:pPr>
            <w:r>
              <w:t>26.519</w:t>
            </w:r>
          </w:p>
        </w:tc>
        <w:tc>
          <w:tcPr>
            <w:tcW w:w="1560" w:type="dxa"/>
            <w:vMerge/>
          </w:tcPr>
          <w:p w14:paraId="655BF035" w14:textId="77777777" w:rsidR="00780AFD" w:rsidRDefault="00780AFD" w:rsidP="003F04EB"/>
        </w:tc>
      </w:tr>
      <w:tr w:rsidR="00780AFD" w14:paraId="12CD1D26" w14:textId="77777777" w:rsidTr="003F04EB">
        <w:tc>
          <w:tcPr>
            <w:tcW w:w="2520" w:type="dxa"/>
          </w:tcPr>
          <w:p w14:paraId="0DE3109A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5B008B48" w14:textId="77777777" w:rsidR="00780AFD" w:rsidRDefault="00780AFD" w:rsidP="003F04EB">
            <w:pPr>
              <w:pStyle w:val="bmdsTblBody"/>
            </w:pPr>
            <w:r>
              <w:t>0.123</w:t>
            </w:r>
          </w:p>
        </w:tc>
        <w:tc>
          <w:tcPr>
            <w:tcW w:w="1152" w:type="dxa"/>
          </w:tcPr>
          <w:p w14:paraId="3EEC30DB" w14:textId="77777777" w:rsidR="00780AFD" w:rsidRDefault="00780AFD" w:rsidP="003F04EB">
            <w:pPr>
              <w:pStyle w:val="bmdsTblBody"/>
            </w:pPr>
            <w:r>
              <w:t>219.179</w:t>
            </w:r>
          </w:p>
        </w:tc>
        <w:tc>
          <w:tcPr>
            <w:tcW w:w="1008" w:type="dxa"/>
          </w:tcPr>
          <w:p w14:paraId="061B2A63" w14:textId="77777777" w:rsidR="00780AFD" w:rsidRDefault="00780AFD" w:rsidP="003F04EB">
            <w:pPr>
              <w:pStyle w:val="bmdsTblBody"/>
            </w:pPr>
            <w:r>
              <w:t>35.602</w:t>
            </w:r>
          </w:p>
        </w:tc>
        <w:tc>
          <w:tcPr>
            <w:tcW w:w="1008" w:type="dxa"/>
          </w:tcPr>
          <w:p w14:paraId="5B35CFDC" w14:textId="77777777" w:rsidR="00780AFD" w:rsidRDefault="00780AFD" w:rsidP="003F04EB">
            <w:pPr>
              <w:pStyle w:val="bmdsTblBody"/>
            </w:pPr>
            <w:r>
              <w:t>21.428</w:t>
            </w:r>
          </w:p>
        </w:tc>
        <w:tc>
          <w:tcPr>
            <w:tcW w:w="1560" w:type="dxa"/>
            <w:vMerge/>
          </w:tcPr>
          <w:p w14:paraId="3A741818" w14:textId="77777777" w:rsidR="00780AFD" w:rsidRDefault="00780AFD" w:rsidP="003F04EB"/>
        </w:tc>
      </w:tr>
      <w:tr w:rsidR="00780AFD" w14:paraId="1428493A" w14:textId="77777777" w:rsidTr="003F04EB">
        <w:tc>
          <w:tcPr>
            <w:tcW w:w="2520" w:type="dxa"/>
          </w:tcPr>
          <w:p w14:paraId="61E3F8C5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01CB7FBA" w14:textId="77777777" w:rsidR="00780AFD" w:rsidRDefault="00780AFD" w:rsidP="003F04EB">
            <w:pPr>
              <w:pStyle w:val="bmdsTblBody"/>
            </w:pPr>
            <w:r>
              <w:t>0.123</w:t>
            </w:r>
          </w:p>
        </w:tc>
        <w:tc>
          <w:tcPr>
            <w:tcW w:w="1152" w:type="dxa"/>
          </w:tcPr>
          <w:p w14:paraId="76EFB418" w14:textId="77777777" w:rsidR="00780AFD" w:rsidRDefault="00780AFD" w:rsidP="003F04EB">
            <w:pPr>
              <w:pStyle w:val="bmdsTblBody"/>
            </w:pPr>
            <w:r>
              <w:t>219.168</w:t>
            </w:r>
          </w:p>
        </w:tc>
        <w:tc>
          <w:tcPr>
            <w:tcW w:w="1008" w:type="dxa"/>
          </w:tcPr>
          <w:p w14:paraId="64DCFF65" w14:textId="77777777" w:rsidR="00780AFD" w:rsidRDefault="00780AFD" w:rsidP="003F04EB">
            <w:pPr>
              <w:pStyle w:val="bmdsTblBody"/>
            </w:pPr>
            <w:r>
              <w:t>35.828</w:t>
            </w:r>
          </w:p>
        </w:tc>
        <w:tc>
          <w:tcPr>
            <w:tcW w:w="1008" w:type="dxa"/>
          </w:tcPr>
          <w:p w14:paraId="0D3EAE38" w14:textId="77777777" w:rsidR="00780AFD" w:rsidRDefault="00780AFD" w:rsidP="003F04EB">
            <w:pPr>
              <w:pStyle w:val="bmdsTblBody"/>
            </w:pPr>
            <w:r>
              <w:t>21.456</w:t>
            </w:r>
          </w:p>
        </w:tc>
        <w:tc>
          <w:tcPr>
            <w:tcW w:w="1560" w:type="dxa"/>
            <w:vMerge/>
          </w:tcPr>
          <w:p w14:paraId="38AE5CBB" w14:textId="77777777" w:rsidR="00780AFD" w:rsidRDefault="00780AFD" w:rsidP="003F04EB"/>
        </w:tc>
      </w:tr>
      <w:tr w:rsidR="00780AFD" w14:paraId="14FDFF90" w14:textId="77777777" w:rsidTr="003F04EB">
        <w:tc>
          <w:tcPr>
            <w:tcW w:w="2520" w:type="dxa"/>
          </w:tcPr>
          <w:p w14:paraId="688E00FF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2AC9290E" w14:textId="77777777" w:rsidR="00780AFD" w:rsidRDefault="00780AFD" w:rsidP="003F04EB">
            <w:pPr>
              <w:pStyle w:val="bmdsTblBody"/>
            </w:pPr>
            <w:r>
              <w:t>0.124</w:t>
            </w:r>
          </w:p>
        </w:tc>
        <w:tc>
          <w:tcPr>
            <w:tcW w:w="1152" w:type="dxa"/>
          </w:tcPr>
          <w:p w14:paraId="0238BF94" w14:textId="77777777" w:rsidR="00780AFD" w:rsidRDefault="00780AFD" w:rsidP="003F04EB">
            <w:pPr>
              <w:pStyle w:val="bmdsTblBody"/>
            </w:pPr>
            <w:r>
              <w:t>219.164</w:t>
            </w:r>
          </w:p>
        </w:tc>
        <w:tc>
          <w:tcPr>
            <w:tcW w:w="1008" w:type="dxa"/>
          </w:tcPr>
          <w:p w14:paraId="561A3ACD" w14:textId="77777777" w:rsidR="00780AFD" w:rsidRDefault="00780AFD" w:rsidP="003F04EB">
            <w:pPr>
              <w:pStyle w:val="bmdsTblBody"/>
            </w:pPr>
            <w:r>
              <w:t>35.992</w:t>
            </w:r>
          </w:p>
        </w:tc>
        <w:tc>
          <w:tcPr>
            <w:tcW w:w="1008" w:type="dxa"/>
          </w:tcPr>
          <w:p w14:paraId="474EA07E" w14:textId="77777777" w:rsidR="00780AFD" w:rsidRDefault="00780AFD" w:rsidP="003F04EB">
            <w:pPr>
              <w:pStyle w:val="bmdsTblBody"/>
            </w:pPr>
            <w:r>
              <w:t>29.353</w:t>
            </w:r>
          </w:p>
        </w:tc>
        <w:tc>
          <w:tcPr>
            <w:tcW w:w="1560" w:type="dxa"/>
            <w:vMerge/>
          </w:tcPr>
          <w:p w14:paraId="2E6FE056" w14:textId="77777777" w:rsidR="00780AFD" w:rsidRDefault="00780AFD" w:rsidP="003F04EB"/>
        </w:tc>
      </w:tr>
      <w:tr w:rsidR="00780AFD" w14:paraId="65C59EAA" w14:textId="77777777" w:rsidTr="003F04EB">
        <w:tc>
          <w:tcPr>
            <w:tcW w:w="2520" w:type="dxa"/>
          </w:tcPr>
          <w:p w14:paraId="6F41F341" w14:textId="77777777" w:rsidR="00780AFD" w:rsidRDefault="00780AFD" w:rsidP="003F04EB">
            <w:pPr>
              <w:pStyle w:val="bmdsTblBody"/>
            </w:pPr>
            <w:r>
              <w:t xml:space="preserve">Polynomial </w:t>
            </w:r>
            <w:proofErr w:type="spellStart"/>
            <w:r>
              <w:t>8°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501DEA71" w14:textId="77777777" w:rsidR="00780AFD" w:rsidRDefault="00780AFD" w:rsidP="003F04EB">
            <w:pPr>
              <w:pStyle w:val="bmdsTblBody"/>
            </w:pPr>
            <w:r>
              <w:t>0.124</w:t>
            </w:r>
          </w:p>
        </w:tc>
        <w:tc>
          <w:tcPr>
            <w:tcW w:w="1152" w:type="dxa"/>
          </w:tcPr>
          <w:p w14:paraId="26B7C532" w14:textId="77777777" w:rsidR="00780AFD" w:rsidRDefault="00780AFD" w:rsidP="003F04EB">
            <w:pPr>
              <w:pStyle w:val="bmdsTblBody"/>
            </w:pPr>
            <w:r>
              <w:t>219.163</w:t>
            </w:r>
          </w:p>
        </w:tc>
        <w:tc>
          <w:tcPr>
            <w:tcW w:w="1008" w:type="dxa"/>
          </w:tcPr>
          <w:p w14:paraId="7314E853" w14:textId="77777777" w:rsidR="00780AFD" w:rsidRDefault="00780AFD" w:rsidP="003F04EB">
            <w:pPr>
              <w:pStyle w:val="bmdsTblBody"/>
            </w:pPr>
            <w:r>
              <w:t>36.116</w:t>
            </w:r>
          </w:p>
        </w:tc>
        <w:tc>
          <w:tcPr>
            <w:tcW w:w="1008" w:type="dxa"/>
          </w:tcPr>
          <w:p w14:paraId="0421BE34" w14:textId="77777777" w:rsidR="00780AFD" w:rsidRDefault="00780AFD" w:rsidP="003F04EB">
            <w:pPr>
              <w:pStyle w:val="bmdsTblBody"/>
            </w:pPr>
            <w:r>
              <w:t>21.468</w:t>
            </w:r>
          </w:p>
        </w:tc>
        <w:tc>
          <w:tcPr>
            <w:tcW w:w="1560" w:type="dxa"/>
            <w:vMerge/>
          </w:tcPr>
          <w:p w14:paraId="1D8A82B8" w14:textId="77777777" w:rsidR="00780AFD" w:rsidRDefault="00780AFD" w:rsidP="003F04EB"/>
        </w:tc>
      </w:tr>
      <w:tr w:rsidR="00780AFD" w14:paraId="308993FE" w14:textId="77777777" w:rsidTr="003F04EB">
        <w:tc>
          <w:tcPr>
            <w:tcW w:w="2520" w:type="dxa"/>
          </w:tcPr>
          <w:p w14:paraId="6964C715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5A365CF9" w14:textId="77777777" w:rsidR="00780AFD" w:rsidRDefault="00780AFD" w:rsidP="003F04EB">
            <w:pPr>
              <w:pStyle w:val="bmdsTblBody"/>
            </w:pPr>
            <w:r>
              <w:t>0.07</w:t>
            </w:r>
          </w:p>
        </w:tc>
        <w:tc>
          <w:tcPr>
            <w:tcW w:w="1152" w:type="dxa"/>
          </w:tcPr>
          <w:p w14:paraId="7299AF52" w14:textId="77777777" w:rsidR="00780AFD" w:rsidRDefault="00780AFD" w:rsidP="003F04EB">
            <w:pPr>
              <w:pStyle w:val="bmdsTblBody"/>
            </w:pPr>
            <w:r>
              <w:t>221.163</w:t>
            </w:r>
          </w:p>
        </w:tc>
        <w:tc>
          <w:tcPr>
            <w:tcW w:w="1008" w:type="dxa"/>
          </w:tcPr>
          <w:p w14:paraId="0CE7C817" w14:textId="77777777" w:rsidR="00780AFD" w:rsidRDefault="00780AFD" w:rsidP="003F04EB">
            <w:pPr>
              <w:pStyle w:val="bmdsTblBody"/>
            </w:pPr>
            <w:r>
              <w:t>36.462</w:t>
            </w:r>
          </w:p>
        </w:tc>
        <w:tc>
          <w:tcPr>
            <w:tcW w:w="1008" w:type="dxa"/>
          </w:tcPr>
          <w:p w14:paraId="32F3D207" w14:textId="77777777" w:rsidR="00780AFD" w:rsidRDefault="00780AFD" w:rsidP="003F04EB">
            <w:pPr>
              <w:pStyle w:val="bmdsTblBody"/>
            </w:pPr>
            <w:r>
              <w:t>21.469</w:t>
            </w:r>
          </w:p>
        </w:tc>
        <w:tc>
          <w:tcPr>
            <w:tcW w:w="1560" w:type="dxa"/>
            <w:vMerge/>
          </w:tcPr>
          <w:p w14:paraId="4ECD2ECF" w14:textId="77777777" w:rsidR="00780AFD" w:rsidRDefault="00780AFD" w:rsidP="003F04EB"/>
        </w:tc>
      </w:tr>
      <w:tr w:rsidR="00780AFD" w14:paraId="4E5C084D" w14:textId="77777777" w:rsidTr="003F04EB">
        <w:tc>
          <w:tcPr>
            <w:tcW w:w="2520" w:type="dxa"/>
          </w:tcPr>
          <w:p w14:paraId="28FF341E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17F2941" w14:textId="77777777" w:rsidR="00780AFD" w:rsidRDefault="00780AFD" w:rsidP="003F04EB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665E91F4" w14:textId="77777777" w:rsidR="00780AFD" w:rsidRDefault="00780AFD" w:rsidP="003F04EB">
            <w:pPr>
              <w:pStyle w:val="bmdsTblBody"/>
            </w:pPr>
            <w:r>
              <w:t>223.163</w:t>
            </w:r>
          </w:p>
        </w:tc>
        <w:tc>
          <w:tcPr>
            <w:tcW w:w="1008" w:type="dxa"/>
          </w:tcPr>
          <w:p w14:paraId="55123AB2" w14:textId="77777777" w:rsidR="00780AFD" w:rsidRDefault="00780AFD" w:rsidP="003F04EB">
            <w:pPr>
              <w:pStyle w:val="bmdsTblBody"/>
            </w:pPr>
            <w:r>
              <w:t>36.394</w:t>
            </w:r>
          </w:p>
        </w:tc>
        <w:tc>
          <w:tcPr>
            <w:tcW w:w="1008" w:type="dxa"/>
          </w:tcPr>
          <w:p w14:paraId="37629E93" w14:textId="77777777" w:rsidR="00780AFD" w:rsidRDefault="00780AFD" w:rsidP="003F04EB">
            <w:pPr>
              <w:pStyle w:val="bmdsTblBody"/>
            </w:pPr>
            <w:r>
              <w:t>19.953</w:t>
            </w:r>
          </w:p>
        </w:tc>
        <w:tc>
          <w:tcPr>
            <w:tcW w:w="1560" w:type="dxa"/>
            <w:vMerge/>
          </w:tcPr>
          <w:p w14:paraId="5D6A340F" w14:textId="77777777" w:rsidR="00780AFD" w:rsidRDefault="00780AFD" w:rsidP="003F04EB"/>
        </w:tc>
      </w:tr>
      <w:tr w:rsidR="00780AFD" w14:paraId="43A6162C" w14:textId="77777777" w:rsidTr="003F04EB">
        <w:tc>
          <w:tcPr>
            <w:tcW w:w="2520" w:type="dxa"/>
          </w:tcPr>
          <w:p w14:paraId="3BB75E8B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04B2DBE8" w14:textId="77777777" w:rsidR="00780AFD" w:rsidRDefault="00780AFD" w:rsidP="003F04EB">
            <w:pPr>
              <w:pStyle w:val="bmdsTblBody"/>
            </w:pPr>
            <w:r>
              <w:t>0.083</w:t>
            </w:r>
          </w:p>
        </w:tc>
        <w:tc>
          <w:tcPr>
            <w:tcW w:w="1152" w:type="dxa"/>
          </w:tcPr>
          <w:p w14:paraId="5CAB0BDA" w14:textId="77777777" w:rsidR="00780AFD" w:rsidRDefault="00780AFD" w:rsidP="003F04EB">
            <w:pPr>
              <w:pStyle w:val="bmdsTblBody"/>
            </w:pPr>
            <w:r>
              <w:t>220.256</w:t>
            </w:r>
          </w:p>
        </w:tc>
        <w:tc>
          <w:tcPr>
            <w:tcW w:w="1008" w:type="dxa"/>
          </w:tcPr>
          <w:p w14:paraId="28F2895B" w14:textId="77777777" w:rsidR="00780AFD" w:rsidRDefault="00780AFD" w:rsidP="003F04EB">
            <w:pPr>
              <w:pStyle w:val="bmdsTblBody"/>
            </w:pPr>
            <w:r>
              <w:t>33.376</w:t>
            </w:r>
          </w:p>
        </w:tc>
        <w:tc>
          <w:tcPr>
            <w:tcW w:w="1008" w:type="dxa"/>
          </w:tcPr>
          <w:p w14:paraId="7B8C35C2" w14:textId="77777777" w:rsidR="00780AFD" w:rsidRDefault="00780AFD" w:rsidP="003F04EB">
            <w:pPr>
              <w:pStyle w:val="bmdsTblBody"/>
            </w:pPr>
            <w:r>
              <w:t>20.134</w:t>
            </w:r>
          </w:p>
        </w:tc>
        <w:tc>
          <w:tcPr>
            <w:tcW w:w="1560" w:type="dxa"/>
            <w:vMerge/>
          </w:tcPr>
          <w:p w14:paraId="4CF73B2D" w14:textId="77777777" w:rsidR="00780AFD" w:rsidRDefault="00780AFD" w:rsidP="003F04EB"/>
        </w:tc>
      </w:tr>
      <w:tr w:rsidR="00780AFD" w14:paraId="0F05ACF8" w14:textId="77777777" w:rsidTr="003F04EB">
        <w:tc>
          <w:tcPr>
            <w:tcW w:w="2520" w:type="dxa"/>
          </w:tcPr>
          <w:p w14:paraId="55AD743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7A515BB1" w14:textId="77777777" w:rsidR="00780AFD" w:rsidRDefault="00780AFD" w:rsidP="003F04EB">
            <w:pPr>
              <w:pStyle w:val="bmdsTblBody"/>
            </w:pPr>
            <w:r>
              <w:t>0.07</w:t>
            </w:r>
          </w:p>
        </w:tc>
        <w:tc>
          <w:tcPr>
            <w:tcW w:w="1152" w:type="dxa"/>
          </w:tcPr>
          <w:p w14:paraId="1E378818" w14:textId="77777777" w:rsidR="00780AFD" w:rsidRDefault="00780AFD" w:rsidP="003F04EB">
            <w:pPr>
              <w:pStyle w:val="bmdsTblBody"/>
            </w:pPr>
            <w:r>
              <w:t>221.163</w:t>
            </w:r>
          </w:p>
        </w:tc>
        <w:tc>
          <w:tcPr>
            <w:tcW w:w="1008" w:type="dxa"/>
          </w:tcPr>
          <w:p w14:paraId="536CBEAF" w14:textId="77777777" w:rsidR="00780AFD" w:rsidRDefault="00780AFD" w:rsidP="003F04EB">
            <w:pPr>
              <w:pStyle w:val="bmdsTblBody"/>
            </w:pPr>
            <w:r>
              <w:t>36.586</w:t>
            </w:r>
          </w:p>
        </w:tc>
        <w:tc>
          <w:tcPr>
            <w:tcW w:w="1008" w:type="dxa"/>
          </w:tcPr>
          <w:p w14:paraId="0DDC21BC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106DAD3" w14:textId="77777777" w:rsidR="00780AFD" w:rsidRDefault="00780AFD" w:rsidP="003F04EB"/>
        </w:tc>
      </w:tr>
      <w:tr w:rsidR="00780AFD" w14:paraId="6F095634" w14:textId="77777777" w:rsidTr="003F04EB">
        <w:tc>
          <w:tcPr>
            <w:tcW w:w="2520" w:type="dxa"/>
          </w:tcPr>
          <w:p w14:paraId="67C9512D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313C1632" w14:textId="77777777" w:rsidR="00780AFD" w:rsidRDefault="00780AFD" w:rsidP="003F04EB">
            <w:pPr>
              <w:pStyle w:val="bmdsTblBody"/>
            </w:pPr>
            <w:r>
              <w:t>0.044</w:t>
            </w:r>
          </w:p>
        </w:tc>
        <w:tc>
          <w:tcPr>
            <w:tcW w:w="1152" w:type="dxa"/>
          </w:tcPr>
          <w:p w14:paraId="692C56C0" w14:textId="77777777" w:rsidR="00780AFD" w:rsidRDefault="00780AFD" w:rsidP="003F04EB">
            <w:pPr>
              <w:pStyle w:val="bmdsTblBody"/>
            </w:pPr>
            <w:r>
              <w:t>222.333</w:t>
            </w:r>
          </w:p>
        </w:tc>
        <w:tc>
          <w:tcPr>
            <w:tcW w:w="1008" w:type="dxa"/>
          </w:tcPr>
          <w:p w14:paraId="6508F4BD" w14:textId="77777777" w:rsidR="00780AFD" w:rsidRDefault="00780AFD" w:rsidP="003F04EB">
            <w:pPr>
              <w:pStyle w:val="bmdsTblBody"/>
            </w:pPr>
            <w:r>
              <w:t>33.669</w:t>
            </w:r>
          </w:p>
        </w:tc>
        <w:tc>
          <w:tcPr>
            <w:tcW w:w="1008" w:type="dxa"/>
          </w:tcPr>
          <w:p w14:paraId="23A1F391" w14:textId="77777777" w:rsidR="00780AFD" w:rsidRDefault="00780AFD" w:rsidP="003F04EB">
            <w:pPr>
              <w:pStyle w:val="bmdsTblBody"/>
            </w:pPr>
            <w:r>
              <w:t>14.914</w:t>
            </w:r>
          </w:p>
        </w:tc>
        <w:tc>
          <w:tcPr>
            <w:tcW w:w="1560" w:type="dxa"/>
            <w:vMerge/>
          </w:tcPr>
          <w:p w14:paraId="1709D3A6" w14:textId="77777777" w:rsidR="00780AFD" w:rsidRDefault="00780AFD" w:rsidP="003F04EB"/>
        </w:tc>
      </w:tr>
      <w:tr w:rsidR="00780AFD" w14:paraId="0B3EF1AC" w14:textId="77777777" w:rsidTr="003F04EB">
        <w:tc>
          <w:tcPr>
            <w:tcW w:w="2520" w:type="dxa"/>
          </w:tcPr>
          <w:p w14:paraId="543CECF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405CBFE3" w14:textId="77777777" w:rsidR="00780AFD" w:rsidRDefault="00780AFD" w:rsidP="003F04EB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413A4BB8" w14:textId="77777777" w:rsidR="00780AFD" w:rsidRDefault="00780AFD" w:rsidP="003F04EB">
            <w:pPr>
              <w:pStyle w:val="bmdsTblBody"/>
            </w:pPr>
            <w:r>
              <w:t>223.163</w:t>
            </w:r>
          </w:p>
        </w:tc>
        <w:tc>
          <w:tcPr>
            <w:tcW w:w="1008" w:type="dxa"/>
          </w:tcPr>
          <w:p w14:paraId="7477AD07" w14:textId="77777777" w:rsidR="00780AFD" w:rsidRDefault="00780AFD" w:rsidP="003F04EB">
            <w:pPr>
              <w:pStyle w:val="bmdsTblBody"/>
            </w:pPr>
            <w:r>
              <w:t>36.448</w:t>
            </w:r>
          </w:p>
        </w:tc>
        <w:tc>
          <w:tcPr>
            <w:tcW w:w="1008" w:type="dxa"/>
          </w:tcPr>
          <w:p w14:paraId="2E35E7EB" w14:textId="77777777" w:rsidR="00780AFD" w:rsidRDefault="00780AFD" w:rsidP="003F04EB">
            <w:pPr>
              <w:pStyle w:val="bmdsTblBody"/>
            </w:pPr>
            <w:r>
              <w:t>19.88</w:t>
            </w:r>
          </w:p>
        </w:tc>
        <w:tc>
          <w:tcPr>
            <w:tcW w:w="1560" w:type="dxa"/>
            <w:vMerge/>
          </w:tcPr>
          <w:p w14:paraId="650EFE4E" w14:textId="77777777" w:rsidR="00780AFD" w:rsidRDefault="00780AFD" w:rsidP="003F04EB"/>
        </w:tc>
      </w:tr>
    </w:tbl>
    <w:p w14:paraId="08CA0637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0.522, BMDS Test 3 p-value = 0.522).</w:t>
      </w:r>
    </w:p>
    <w:p w14:paraId="495D1E55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4617F1E" w14:textId="77777777" w:rsidR="00780AFD" w:rsidRDefault="00780AFD" w:rsidP="00780AFD"/>
    <w:p w14:paraId="7B566C60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4B52523F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D888DD8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AB671C2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436F499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08BCE781" w14:textId="77777777" w:rsidTr="003F04EB">
        <w:tc>
          <w:tcPr>
            <w:tcW w:w="2520" w:type="dxa"/>
          </w:tcPr>
          <w:p w14:paraId="302A0B5C" w14:textId="77777777" w:rsidR="00780AFD" w:rsidRDefault="00780AFD" w:rsidP="003F04E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5802A568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8907094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83BC9E3" w14:textId="77777777" w:rsidR="00780AFD" w:rsidRDefault="00780AFD" w:rsidP="003F04EB">
            <w:pPr>
              <w:pStyle w:val="bmdsTblBody"/>
            </w:pPr>
            <w:r>
              <w:t>• Goodness of fit p-value is less than threshold (0.0805 &lt; 0.1)</w:t>
            </w:r>
          </w:p>
        </w:tc>
      </w:tr>
      <w:tr w:rsidR="00780AFD" w14:paraId="15ED600B" w14:textId="77777777" w:rsidTr="003F04EB">
        <w:tc>
          <w:tcPr>
            <w:tcW w:w="2520" w:type="dxa"/>
          </w:tcPr>
          <w:p w14:paraId="5209F1C4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628CC4FE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D6E277A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190FCD29" w14:textId="77777777" w:rsidTr="003F04EB">
        <w:tc>
          <w:tcPr>
            <w:tcW w:w="2520" w:type="dxa"/>
          </w:tcPr>
          <w:p w14:paraId="4E8A4EFA" w14:textId="77777777" w:rsidR="00780AFD" w:rsidRDefault="00780AFD" w:rsidP="003F04EB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2B04A384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C01B87F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3A626877" w14:textId="77777777" w:rsidTr="003F04EB">
        <w:tc>
          <w:tcPr>
            <w:tcW w:w="2520" w:type="dxa"/>
          </w:tcPr>
          <w:p w14:paraId="0E3E5C77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096DE80C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86BCB48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0BBEE390" w14:textId="77777777" w:rsidTr="003F04EB">
        <w:tc>
          <w:tcPr>
            <w:tcW w:w="2520" w:type="dxa"/>
          </w:tcPr>
          <w:p w14:paraId="6C4E78DE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197FBC1C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4604188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78633BD9" w14:textId="77777777" w:rsidTr="003F04EB">
        <w:tc>
          <w:tcPr>
            <w:tcW w:w="2520" w:type="dxa"/>
          </w:tcPr>
          <w:p w14:paraId="352CC708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11DC4ED5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BC8FB73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737EE168" w14:textId="77777777" w:rsidTr="003F04EB">
        <w:tc>
          <w:tcPr>
            <w:tcW w:w="2520" w:type="dxa"/>
          </w:tcPr>
          <w:p w14:paraId="11FBE234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0721ADCD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2153AD6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1878C962" w14:textId="77777777" w:rsidTr="003F04EB">
        <w:tc>
          <w:tcPr>
            <w:tcW w:w="2520" w:type="dxa"/>
          </w:tcPr>
          <w:p w14:paraId="659A3F6D" w14:textId="77777777" w:rsidR="00780AFD" w:rsidRDefault="00780AFD" w:rsidP="003F04EB">
            <w:pPr>
              <w:pStyle w:val="bmdsTblBody"/>
            </w:pPr>
            <w:r>
              <w:t xml:space="preserve">Polynomial </w:t>
            </w:r>
            <w:proofErr w:type="spellStart"/>
            <w:r>
              <w:t>8°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6980211F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3838B02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2DC37D0B" w14:textId="77777777" w:rsidTr="003F04EB">
        <w:tc>
          <w:tcPr>
            <w:tcW w:w="2520" w:type="dxa"/>
          </w:tcPr>
          <w:p w14:paraId="6CD27F9A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62763054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B28EA3E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1BAF43A9" w14:textId="77777777" w:rsidR="00780AFD" w:rsidRDefault="00780AFD" w:rsidP="003F04EB">
            <w:pPr>
              <w:pStyle w:val="bmdsTblBody"/>
            </w:pPr>
            <w:r>
              <w:t>• Goodness of fit p-value is less than threshold (0.0704 &lt; 0.1)</w:t>
            </w:r>
          </w:p>
        </w:tc>
      </w:tr>
      <w:tr w:rsidR="00780AFD" w14:paraId="46E85988" w14:textId="77777777" w:rsidTr="003F04EB">
        <w:tc>
          <w:tcPr>
            <w:tcW w:w="2520" w:type="dxa"/>
          </w:tcPr>
          <w:p w14:paraId="3FA0CFE2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753F67B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B239D4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056A442" w14:textId="77777777" w:rsidR="00780AFD" w:rsidRDefault="00780AFD" w:rsidP="003F04EB">
            <w:pPr>
              <w:pStyle w:val="bmdsTblBody"/>
            </w:pPr>
            <w:r>
              <w:t>• Goodness of fit p-value is less than threshold (0.0343 &lt; 0.1)</w:t>
            </w:r>
          </w:p>
        </w:tc>
      </w:tr>
      <w:tr w:rsidR="00780AFD" w14:paraId="79F9C997" w14:textId="77777777" w:rsidTr="003F04EB">
        <w:tc>
          <w:tcPr>
            <w:tcW w:w="2520" w:type="dxa"/>
          </w:tcPr>
          <w:p w14:paraId="5ABFA36D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04ED7174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426355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8D978BD" w14:textId="77777777" w:rsidR="00780AFD" w:rsidRDefault="00780AFD" w:rsidP="003F04EB">
            <w:pPr>
              <w:pStyle w:val="bmdsTblBody"/>
            </w:pPr>
            <w:r>
              <w:t>• Goodness of fit p-value is less than threshold (0.0828 &lt; 0.1)</w:t>
            </w:r>
          </w:p>
        </w:tc>
      </w:tr>
      <w:tr w:rsidR="00780AFD" w14:paraId="36A817DC" w14:textId="77777777" w:rsidTr="003F04EB">
        <w:tc>
          <w:tcPr>
            <w:tcW w:w="2520" w:type="dxa"/>
          </w:tcPr>
          <w:p w14:paraId="7EB7AB60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67367616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F5D1FB5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229623F2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74EDAF70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D704230" w14:textId="77777777" w:rsidR="00780AFD" w:rsidRDefault="00780AFD" w:rsidP="003F04EB">
            <w:pPr>
              <w:pStyle w:val="bmdsTblBody"/>
            </w:pPr>
            <w:r>
              <w:t>• Goodness of fit p-value is less than threshold (0.0704 &lt; 0.1)</w:t>
            </w:r>
          </w:p>
        </w:tc>
      </w:tr>
      <w:tr w:rsidR="00780AFD" w14:paraId="1B1BCC89" w14:textId="77777777" w:rsidTr="003F04EB">
        <w:tc>
          <w:tcPr>
            <w:tcW w:w="2520" w:type="dxa"/>
          </w:tcPr>
          <w:p w14:paraId="69A82664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72D5B180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B07804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9D0D22D" w14:textId="77777777" w:rsidR="00780AFD" w:rsidRDefault="00780AFD" w:rsidP="003F04EB">
            <w:pPr>
              <w:pStyle w:val="bmdsTblBody"/>
            </w:pPr>
            <w:r>
              <w:t>• Goodness of fit p-value is less than threshold (0.0435 &lt; 0.1)</w:t>
            </w:r>
          </w:p>
        </w:tc>
      </w:tr>
      <w:tr w:rsidR="00780AFD" w14:paraId="2176137C" w14:textId="77777777" w:rsidTr="003F04EB">
        <w:tc>
          <w:tcPr>
            <w:tcW w:w="2520" w:type="dxa"/>
          </w:tcPr>
          <w:p w14:paraId="1482627D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9090A28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AD79BF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C86263F" w14:textId="77777777" w:rsidR="00780AFD" w:rsidRDefault="00780AFD" w:rsidP="003F04EB">
            <w:pPr>
              <w:pStyle w:val="bmdsTblBody"/>
            </w:pPr>
            <w:r>
              <w:t>• Goodness of fit p-value is less than threshold (0.0343 &lt; 0.1)</w:t>
            </w:r>
          </w:p>
        </w:tc>
      </w:tr>
    </w:tbl>
    <w:p w14:paraId="49D6324B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9545491" w14:textId="77777777" w:rsidR="00780AFD" w:rsidRDefault="00780AFD" w:rsidP="00780AFD"/>
    <w:p w14:paraId="733D1909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09F670B9" w14:textId="77777777" w:rsidR="00780AFD" w:rsidRDefault="00780AFD" w:rsidP="00780AFD">
      <w:r>
        <w:rPr>
          <w:noProof/>
        </w:rPr>
        <w:drawing>
          <wp:inline distT="0" distB="0" distL="0" distR="0" wp14:anchorId="784C5DB0" wp14:editId="24B32732">
            <wp:extent cx="548640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BBF1" w14:textId="4216069F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C:\Windows\TEMP\bmds-t_7njl92.(d)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C:\Windows\TEMP\bmds-t_7njl92.plt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00:37:46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positive</w:t>
      </w:r>
      <w:r>
        <w:br/>
        <w:t xml:space="preserve">   A constant variance model is fit</w:t>
      </w:r>
      <w:r>
        <w:br/>
      </w:r>
      <w:r>
        <w:br/>
        <w:t xml:space="preserve">   Total number of dose groups = 7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84.9188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94.0728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beta_2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beta_3</w:t>
      </w:r>
      <w:proofErr w:type="spellEnd"/>
      <w:r>
        <w:t xml:space="preserve"> =            0</w:t>
      </w:r>
      <w:r>
        <w:br/>
      </w:r>
      <w:r>
        <w:lastRenderedPageBreak/>
        <w:t xml:space="preserve">                         </w:t>
      </w:r>
      <w:proofErr w:type="spellStart"/>
      <w:r>
        <w:t>beta_4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beta_5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beta_6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beta_7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beta_8</w:t>
      </w:r>
      <w:proofErr w:type="spellEnd"/>
      <w:r>
        <w:t xml:space="preserve">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</w:t>
      </w:r>
      <w:proofErr w:type="spellStart"/>
      <w:r>
        <w:t>beta_1</w:t>
      </w:r>
      <w:proofErr w:type="spellEnd"/>
      <w:r>
        <w:t xml:space="preserve">    -</w:t>
      </w:r>
      <w:proofErr w:type="spellStart"/>
      <w:r>
        <w:t>beta_2</w:t>
      </w:r>
      <w:proofErr w:type="spellEnd"/>
      <w:r>
        <w:t xml:space="preserve">    -</w:t>
      </w:r>
      <w:proofErr w:type="spellStart"/>
      <w:r>
        <w:t>beta_3</w:t>
      </w:r>
      <w:proofErr w:type="spellEnd"/>
      <w:r>
        <w:t xml:space="preserve">    -</w:t>
      </w:r>
      <w:proofErr w:type="spellStart"/>
      <w:r>
        <w:t>beta_4</w:t>
      </w:r>
      <w:proofErr w:type="spellEnd"/>
      <w:r>
        <w:t xml:space="preserve">    -</w:t>
      </w:r>
      <w:proofErr w:type="spellStart"/>
      <w:r>
        <w:t>beta_5</w:t>
      </w:r>
      <w:proofErr w:type="spellEnd"/>
      <w:r>
        <w:t xml:space="preserve">    -</w:t>
      </w:r>
      <w:proofErr w:type="spellStart"/>
      <w:r>
        <w:t>beta_6</w:t>
      </w:r>
      <w:proofErr w:type="spellEnd"/>
      <w:r>
        <w:t xml:space="preserve">    -</w:t>
      </w:r>
      <w:proofErr w:type="spellStart"/>
      <w:r>
        <w:t>beta_7</w:t>
      </w:r>
      <w:proofErr w:type="spellEnd"/>
      <w:r>
        <w:t xml:space="preserve">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beta_8</w:t>
      </w:r>
      <w:proofErr w:type="spellEnd"/>
      <w:r>
        <w:br/>
      </w:r>
      <w:r>
        <w:br/>
        <w:t xml:space="preserve">     alpha            1     </w:t>
      </w:r>
      <w:proofErr w:type="spellStart"/>
      <w:r>
        <w:t>4.1e</w:t>
      </w:r>
      <w:proofErr w:type="spellEnd"/>
      <w:r>
        <w:t>-007    -</w:t>
      </w:r>
      <w:proofErr w:type="spellStart"/>
      <w:r>
        <w:t>2.5e</w:t>
      </w:r>
      <w:proofErr w:type="spellEnd"/>
      <w:r>
        <w:t>-007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</w:t>
      </w:r>
      <w:proofErr w:type="spellStart"/>
      <w:r>
        <w:t>4.1e</w:t>
      </w:r>
      <w:proofErr w:type="spellEnd"/>
      <w:r>
        <w:t>-007            1        -0.36</w:t>
      </w:r>
      <w:r>
        <w:br/>
      </w:r>
      <w:r>
        <w:br/>
        <w:t xml:space="preserve">    </w:t>
      </w:r>
      <w:proofErr w:type="spellStart"/>
      <w:r>
        <w:t>beta_8</w:t>
      </w:r>
      <w:proofErr w:type="spellEnd"/>
      <w:r>
        <w:t xml:space="preserve">    -</w:t>
      </w:r>
      <w:proofErr w:type="spellStart"/>
      <w:r>
        <w:t>2.5e</w:t>
      </w:r>
      <w:proofErr w:type="spellEnd"/>
      <w:r>
        <w:t>-007        -0.36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 86.984           19.698             48.3767             125.591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60.8822          1.59951             57.7472             64.0172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        -0               NA</w:t>
      </w:r>
      <w:r>
        <w:br/>
        <w:t xml:space="preserve">         </w:t>
      </w:r>
      <w:proofErr w:type="spellStart"/>
      <w:r>
        <w:t>beta_2</w:t>
      </w:r>
      <w:proofErr w:type="spellEnd"/>
      <w:r>
        <w:t xml:space="preserve">     </w:t>
      </w:r>
      <w:proofErr w:type="spellStart"/>
      <w:r>
        <w:t>1.07239e</w:t>
      </w:r>
      <w:proofErr w:type="spellEnd"/>
      <w:r>
        <w:t>-024               NA</w:t>
      </w:r>
      <w:r>
        <w:br/>
        <w:t xml:space="preserve">         </w:t>
      </w:r>
      <w:proofErr w:type="spellStart"/>
      <w:r>
        <w:t>beta_3</w:t>
      </w:r>
      <w:proofErr w:type="spellEnd"/>
      <w:r>
        <w:t xml:space="preserve">               -0               NA</w:t>
      </w:r>
      <w:r>
        <w:br/>
        <w:t xml:space="preserve">         </w:t>
      </w:r>
      <w:proofErr w:type="spellStart"/>
      <w:r>
        <w:t>beta_4</w:t>
      </w:r>
      <w:proofErr w:type="spellEnd"/>
      <w:r>
        <w:t xml:space="preserve">     </w:t>
      </w:r>
      <w:proofErr w:type="spellStart"/>
      <w:r>
        <w:t>6.15659e</w:t>
      </w:r>
      <w:proofErr w:type="spellEnd"/>
      <w:r>
        <w:t>-027               NA</w:t>
      </w:r>
      <w:r>
        <w:br/>
        <w:t xml:space="preserve">         </w:t>
      </w:r>
      <w:proofErr w:type="spellStart"/>
      <w:r>
        <w:t>beta_5</w:t>
      </w:r>
      <w:proofErr w:type="spellEnd"/>
      <w:r>
        <w:t xml:space="preserve">     </w:t>
      </w:r>
      <w:proofErr w:type="spellStart"/>
      <w:r>
        <w:t>8.16911e</w:t>
      </w:r>
      <w:proofErr w:type="spellEnd"/>
      <w:r>
        <w:t>-027               NA</w:t>
      </w:r>
      <w:r>
        <w:br/>
        <w:t xml:space="preserve">         </w:t>
      </w:r>
      <w:proofErr w:type="spellStart"/>
      <w:r>
        <w:t>beta_6</w:t>
      </w:r>
      <w:proofErr w:type="spellEnd"/>
      <w:r>
        <w:t xml:space="preserve">     </w:t>
      </w:r>
      <w:proofErr w:type="spellStart"/>
      <w:r>
        <w:t>2.13613e</w:t>
      </w:r>
      <w:proofErr w:type="spellEnd"/>
      <w:r>
        <w:t>-029               NA</w:t>
      </w:r>
      <w:r>
        <w:br/>
        <w:t xml:space="preserve">         </w:t>
      </w:r>
      <w:proofErr w:type="spellStart"/>
      <w:r>
        <w:t>beta_7</w:t>
      </w:r>
      <w:proofErr w:type="spellEnd"/>
      <w:r>
        <w:t xml:space="preserve">               -0               NA</w:t>
      </w:r>
      <w:r>
        <w:br/>
        <w:t xml:space="preserve">         </w:t>
      </w:r>
      <w:proofErr w:type="spellStart"/>
      <w:r>
        <w:t>beta_8</w:t>
      </w:r>
      <w:proofErr w:type="spellEnd"/>
      <w:r>
        <w:t xml:space="preserve">     </w:t>
      </w:r>
      <w:proofErr w:type="spellStart"/>
      <w:r>
        <w:t>3.22204e</w:t>
      </w:r>
      <w:proofErr w:type="spellEnd"/>
      <w:r>
        <w:t xml:space="preserve">-012     </w:t>
      </w:r>
      <w:proofErr w:type="spellStart"/>
      <w:r>
        <w:t>1.27181e</w:t>
      </w:r>
      <w:proofErr w:type="spellEnd"/>
      <w:r>
        <w:t xml:space="preserve">-012        </w:t>
      </w:r>
      <w:proofErr w:type="spellStart"/>
      <w:r>
        <w:t>7.29344e</w:t>
      </w:r>
      <w:proofErr w:type="spellEnd"/>
      <w:r>
        <w:t xml:space="preserve">-013        </w:t>
      </w:r>
      <w:proofErr w:type="spellStart"/>
      <w:r>
        <w:t>5.71474e</w:t>
      </w:r>
      <w:proofErr w:type="spellEnd"/>
      <w:r>
        <w:t>-012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0    10       61.2         60.9         11.3         9.33          0.108</w:t>
      </w:r>
      <w:r>
        <w:br/>
        <w:t xml:space="preserve"> 0.15     5         64         60.9         11.6         9.33          0.748</w:t>
      </w:r>
      <w:r>
        <w:br/>
        <w:t xml:space="preserve">  0.5     5         55         60.9         5.79         9.33          -1.41</w:t>
      </w:r>
      <w:r>
        <w:br/>
        <w:t xml:space="preserve">  1.4     5       58.8         60.9         7.22         9.33         -0.499</w:t>
      </w:r>
      <w:r>
        <w:br/>
        <w:t xml:space="preserve">    4     4       70.5         60.9         8.58         9.33           2.06</w:t>
      </w:r>
      <w:r>
        <w:br/>
        <w:t xml:space="preserve">   12     5       57.4         60.9         8.29         9.33         -0.835</w:t>
      </w:r>
      <w:r>
        <w:br/>
        <w:t xml:space="preserve">   37     5       72.2         72.2         7.01         9.33       0.000103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</w:r>
      <w:r>
        <w:lastRenderedPageBreak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-102.255449            8     220.510898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-99.670422           14     227.340845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-102.255449            8     220.510898</w:t>
      </w:r>
      <w:r>
        <w:br/>
        <w:t xml:space="preserve">         fitted         -106.581632            3     219.163263</w:t>
      </w:r>
      <w:r>
        <w:br/>
        <w:t xml:space="preserve">              R         -109.552521            2     223.105041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19.7642         12         0.07168</w:t>
      </w:r>
      <w:r>
        <w:br/>
        <w:t xml:space="preserve">   Test 2              5.17005          6          0.5222</w:t>
      </w:r>
      <w:r>
        <w:br/>
        <w:t xml:space="preserve">   Test 3              5.17005          6          0.5222</w:t>
      </w:r>
      <w:r>
        <w:br/>
        <w:t xml:space="preserve">   Test 4              8.65236          5          0.1238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36.1159</w:t>
      </w:r>
      <w:r>
        <w:br/>
      </w:r>
      <w:r>
        <w:br/>
      </w:r>
      <w:r>
        <w:br/>
        <w:t xml:space="preserve">            BMDL =        21.4677</w:t>
      </w:r>
      <w:r>
        <w:br/>
      </w:r>
      <w:r>
        <w:br/>
      </w:r>
      <w:r>
        <w:br/>
        <w:t xml:space="preserve">            BMDU =         77.851</w:t>
      </w:r>
      <w:r>
        <w:br/>
      </w:r>
      <w:r>
        <w:br/>
      </w:r>
      <w:r>
        <w:br w:type="page"/>
      </w:r>
    </w:p>
    <w:p w14:paraId="16BCBBC2" w14:textId="50F0E15D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Albumin</w:t>
      </w:r>
    </w:p>
    <w:p w14:paraId="617BC596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6457E99A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084E52B9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BA9982F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543FF161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341BF9D2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304BB020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62B0965D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2B85465A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32E8B8FF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250DE15C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208B4E48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1B46DB0D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69469B5B" w14:textId="77777777" w:rsidTr="003F04EB">
        <w:tc>
          <w:tcPr>
            <w:tcW w:w="1080" w:type="dxa"/>
          </w:tcPr>
          <w:p w14:paraId="3FC8443F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00EEF1D8" w14:textId="77777777" w:rsidR="00780AFD" w:rsidRDefault="00780AFD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69C08D7C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B00B9B9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5E1ADD3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DD6334C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5D7AB490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76DDCDE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CBF0158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6A37EDD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19DDB4CE" w14:textId="77777777" w:rsidTr="003F04EB">
        <w:tc>
          <w:tcPr>
            <w:tcW w:w="1080" w:type="dxa"/>
          </w:tcPr>
          <w:p w14:paraId="54C2DF4E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52FD86BB" w14:textId="77777777" w:rsidR="00780AFD" w:rsidRDefault="00780AFD" w:rsidP="003F04EB">
            <w:pPr>
              <w:pStyle w:val="bmdsTblBody"/>
            </w:pPr>
            <w:r>
              <w:t>4.46 ± 0.184</w:t>
            </w:r>
          </w:p>
        </w:tc>
        <w:tc>
          <w:tcPr>
            <w:tcW w:w="920" w:type="dxa"/>
          </w:tcPr>
          <w:p w14:paraId="63269424" w14:textId="77777777" w:rsidR="00780AFD" w:rsidRDefault="00780AFD" w:rsidP="003F04EB">
            <w:pPr>
              <w:pStyle w:val="bmdsTblBody"/>
            </w:pPr>
            <w:r>
              <w:t>4.46 ± 0.152</w:t>
            </w:r>
          </w:p>
        </w:tc>
        <w:tc>
          <w:tcPr>
            <w:tcW w:w="920" w:type="dxa"/>
          </w:tcPr>
          <w:p w14:paraId="5A0E0B9C" w14:textId="77777777" w:rsidR="00780AFD" w:rsidRDefault="00780AFD" w:rsidP="003F04EB">
            <w:pPr>
              <w:pStyle w:val="bmdsTblBody"/>
            </w:pPr>
            <w:r>
              <w:t>4.46 ± 0.182</w:t>
            </w:r>
          </w:p>
        </w:tc>
        <w:tc>
          <w:tcPr>
            <w:tcW w:w="920" w:type="dxa"/>
          </w:tcPr>
          <w:p w14:paraId="67E0340A" w14:textId="77777777" w:rsidR="00780AFD" w:rsidRDefault="00780AFD" w:rsidP="003F04EB">
            <w:pPr>
              <w:pStyle w:val="bmdsTblBody"/>
            </w:pPr>
            <w:r>
              <w:t>4.54 ± 0.134</w:t>
            </w:r>
          </w:p>
        </w:tc>
        <w:tc>
          <w:tcPr>
            <w:tcW w:w="920" w:type="dxa"/>
          </w:tcPr>
          <w:p w14:paraId="1F3951B4" w14:textId="77777777" w:rsidR="00780AFD" w:rsidRDefault="00780AFD" w:rsidP="003F04EB">
            <w:pPr>
              <w:pStyle w:val="bmdsTblBody"/>
            </w:pPr>
            <w:r>
              <w:t>4.575 ± 0.096</w:t>
            </w:r>
          </w:p>
        </w:tc>
        <w:tc>
          <w:tcPr>
            <w:tcW w:w="920" w:type="dxa"/>
          </w:tcPr>
          <w:p w14:paraId="750039B5" w14:textId="77777777" w:rsidR="00780AFD" w:rsidRDefault="00780AFD" w:rsidP="003F04EB">
            <w:pPr>
              <w:pStyle w:val="bmdsTblBody"/>
            </w:pPr>
            <w:r>
              <w:t>4.56 ± 0.114</w:t>
            </w:r>
          </w:p>
        </w:tc>
        <w:tc>
          <w:tcPr>
            <w:tcW w:w="920" w:type="dxa"/>
          </w:tcPr>
          <w:p w14:paraId="24B2D45C" w14:textId="77777777" w:rsidR="00780AFD" w:rsidRDefault="00780AFD" w:rsidP="003F04EB">
            <w:pPr>
              <w:pStyle w:val="bmdsTblBody"/>
            </w:pPr>
            <w:r>
              <w:t>4.76 ± 0.152</w:t>
            </w:r>
          </w:p>
        </w:tc>
        <w:tc>
          <w:tcPr>
            <w:tcW w:w="920" w:type="dxa"/>
          </w:tcPr>
          <w:p w14:paraId="7B898DC8" w14:textId="77777777" w:rsidR="00780AFD" w:rsidRDefault="00780AFD" w:rsidP="003F04EB">
            <w:pPr>
              <w:pStyle w:val="bmdsTblBody"/>
            </w:pPr>
            <w:r>
              <w:t>4.78 ± 0.164</w:t>
            </w:r>
          </w:p>
        </w:tc>
        <w:tc>
          <w:tcPr>
            <w:tcW w:w="920" w:type="dxa"/>
          </w:tcPr>
          <w:p w14:paraId="671132FB" w14:textId="77777777" w:rsidR="00780AFD" w:rsidRDefault="00780AFD" w:rsidP="003F04EB">
            <w:pPr>
              <w:pStyle w:val="bmdsTblBody"/>
            </w:pPr>
            <w:r>
              <w:t>4.86 ± 0.241</w:t>
            </w:r>
          </w:p>
        </w:tc>
      </w:tr>
    </w:tbl>
    <w:p w14:paraId="696E12B5" w14:textId="77777777" w:rsidR="00780AFD" w:rsidRDefault="00780AFD" w:rsidP="00780AFD"/>
    <w:p w14:paraId="3ED09BB8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63B9E79B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3F2C63F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3AC4802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3536EDC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2D0CAC3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EFF5057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18457147" w14:textId="77777777" w:rsidTr="003F04EB">
        <w:tc>
          <w:tcPr>
            <w:tcW w:w="1560" w:type="dxa"/>
            <w:vMerge/>
          </w:tcPr>
          <w:p w14:paraId="6DF70284" w14:textId="77777777" w:rsidR="00780AFD" w:rsidRDefault="00780AFD" w:rsidP="003F04EB"/>
        </w:tc>
        <w:tc>
          <w:tcPr>
            <w:tcW w:w="1152" w:type="dxa"/>
          </w:tcPr>
          <w:p w14:paraId="382880A8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4DC8CDE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C14E057" w14:textId="77777777" w:rsidR="00780AFD" w:rsidRDefault="00780AFD" w:rsidP="003F04EB"/>
        </w:tc>
        <w:tc>
          <w:tcPr>
            <w:tcW w:w="1560" w:type="dxa"/>
            <w:vMerge/>
          </w:tcPr>
          <w:p w14:paraId="67EF2C37" w14:textId="77777777" w:rsidR="00780AFD" w:rsidRDefault="00780AFD" w:rsidP="003F04EB"/>
        </w:tc>
        <w:tc>
          <w:tcPr>
            <w:tcW w:w="1560" w:type="dxa"/>
            <w:vMerge/>
          </w:tcPr>
          <w:p w14:paraId="5D80262D" w14:textId="77777777" w:rsidR="00780AFD" w:rsidRDefault="00780AFD" w:rsidP="003F04EB"/>
        </w:tc>
      </w:tr>
      <w:tr w:rsidR="00780AFD" w14:paraId="6F3A57F6" w14:textId="77777777" w:rsidTr="003F04EB">
        <w:tc>
          <w:tcPr>
            <w:tcW w:w="2520" w:type="dxa"/>
          </w:tcPr>
          <w:p w14:paraId="3B177DF8" w14:textId="77777777" w:rsidR="00780AFD" w:rsidRDefault="00780AFD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0F487062" w14:textId="77777777" w:rsidR="00780AFD" w:rsidRDefault="00780AFD" w:rsidP="003F04EB">
            <w:pPr>
              <w:pStyle w:val="bmdsTblBody"/>
            </w:pPr>
            <w:r>
              <w:t>0.049</w:t>
            </w:r>
          </w:p>
        </w:tc>
        <w:tc>
          <w:tcPr>
            <w:tcW w:w="1152" w:type="dxa"/>
          </w:tcPr>
          <w:p w14:paraId="690C188B" w14:textId="77777777" w:rsidR="00780AFD" w:rsidRDefault="00780AFD" w:rsidP="003F04EB">
            <w:pPr>
              <w:pStyle w:val="bmdsTblBody"/>
            </w:pPr>
            <w:r>
              <w:t>-116.42</w:t>
            </w:r>
          </w:p>
        </w:tc>
        <w:tc>
          <w:tcPr>
            <w:tcW w:w="1008" w:type="dxa"/>
          </w:tcPr>
          <w:p w14:paraId="10168E80" w14:textId="77777777" w:rsidR="00780AFD" w:rsidRDefault="00780AFD" w:rsidP="003F04EB">
            <w:pPr>
              <w:pStyle w:val="bmdsTblBody"/>
            </w:pPr>
            <w:r>
              <w:t>149.279</w:t>
            </w:r>
          </w:p>
        </w:tc>
        <w:tc>
          <w:tcPr>
            <w:tcW w:w="1008" w:type="dxa"/>
          </w:tcPr>
          <w:p w14:paraId="4C657D98" w14:textId="77777777" w:rsidR="00780AFD" w:rsidRDefault="00780AFD" w:rsidP="003F04EB">
            <w:pPr>
              <w:pStyle w:val="bmdsTblBody"/>
            </w:pPr>
            <w:r>
              <w:t>107.648</w:t>
            </w:r>
          </w:p>
        </w:tc>
        <w:tc>
          <w:tcPr>
            <w:tcW w:w="2520" w:type="dxa"/>
            <w:vMerge w:val="restart"/>
          </w:tcPr>
          <w:p w14:paraId="6C9019CA" w14:textId="77777777" w:rsidR="00780AFD" w:rsidRDefault="00780AFD" w:rsidP="003F04EB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51EF8462" w14:textId="77777777" w:rsidTr="003F04EB">
        <w:tc>
          <w:tcPr>
            <w:tcW w:w="2520" w:type="dxa"/>
          </w:tcPr>
          <w:p w14:paraId="2C4D62B1" w14:textId="77777777" w:rsidR="00780AFD" w:rsidRDefault="00780AFD" w:rsidP="003F04E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2FCFF08D" w14:textId="77777777" w:rsidR="00780AFD" w:rsidRDefault="00780AFD" w:rsidP="003F04EB">
            <w:pPr>
              <w:pStyle w:val="bmdsTblBody"/>
            </w:pPr>
            <w:r>
              <w:t>0.92</w:t>
            </w:r>
          </w:p>
        </w:tc>
        <w:tc>
          <w:tcPr>
            <w:tcW w:w="1152" w:type="dxa"/>
          </w:tcPr>
          <w:p w14:paraId="574C194D" w14:textId="77777777" w:rsidR="00780AFD" w:rsidRDefault="00780AFD" w:rsidP="003F04EB">
            <w:pPr>
              <w:pStyle w:val="bmdsTblBody"/>
            </w:pPr>
            <w:r>
              <w:t>-126.52</w:t>
            </w:r>
          </w:p>
        </w:tc>
        <w:tc>
          <w:tcPr>
            <w:tcW w:w="1008" w:type="dxa"/>
          </w:tcPr>
          <w:p w14:paraId="1D739523" w14:textId="77777777" w:rsidR="00780AFD" w:rsidRDefault="00780AFD" w:rsidP="003F04EB">
            <w:pPr>
              <w:pStyle w:val="bmdsTblBody"/>
            </w:pPr>
            <w:r>
              <w:t>13.365</w:t>
            </w:r>
          </w:p>
        </w:tc>
        <w:tc>
          <w:tcPr>
            <w:tcW w:w="1008" w:type="dxa"/>
          </w:tcPr>
          <w:p w14:paraId="762D2459" w14:textId="77777777" w:rsidR="00780AFD" w:rsidRDefault="00780AFD" w:rsidP="003F04EB">
            <w:pPr>
              <w:pStyle w:val="bmdsTblBody"/>
            </w:pPr>
            <w:r>
              <w:t>4.084</w:t>
            </w:r>
          </w:p>
        </w:tc>
        <w:tc>
          <w:tcPr>
            <w:tcW w:w="1560" w:type="dxa"/>
            <w:vMerge/>
          </w:tcPr>
          <w:p w14:paraId="3CD852DC" w14:textId="77777777" w:rsidR="00780AFD" w:rsidRDefault="00780AFD" w:rsidP="003F04EB"/>
        </w:tc>
      </w:tr>
      <w:tr w:rsidR="00780AFD" w14:paraId="2BB218A3" w14:textId="77777777" w:rsidTr="003F04EB">
        <w:tc>
          <w:tcPr>
            <w:tcW w:w="2520" w:type="dxa"/>
          </w:tcPr>
          <w:p w14:paraId="6CB681DC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0A0C218" w14:textId="77777777" w:rsidR="00780AFD" w:rsidRDefault="00780AFD" w:rsidP="003F04EB">
            <w:pPr>
              <w:pStyle w:val="bmdsTblBody"/>
            </w:pPr>
            <w:r>
              <w:t>0.046</w:t>
            </w:r>
          </w:p>
        </w:tc>
        <w:tc>
          <w:tcPr>
            <w:tcW w:w="1152" w:type="dxa"/>
          </w:tcPr>
          <w:p w14:paraId="2242DF39" w14:textId="77777777" w:rsidR="00780AFD" w:rsidRDefault="00780AFD" w:rsidP="003F04EB">
            <w:pPr>
              <w:pStyle w:val="bmdsTblBody"/>
            </w:pPr>
            <w:r>
              <w:t>-116.184</w:t>
            </w:r>
          </w:p>
        </w:tc>
        <w:tc>
          <w:tcPr>
            <w:tcW w:w="1008" w:type="dxa"/>
          </w:tcPr>
          <w:p w14:paraId="7A7A52A3" w14:textId="77777777" w:rsidR="00780AFD" w:rsidRDefault="00780AFD" w:rsidP="003F04EB">
            <w:pPr>
              <w:pStyle w:val="bmdsTblBody"/>
            </w:pPr>
            <w:r>
              <w:t>154.388</w:t>
            </w:r>
          </w:p>
        </w:tc>
        <w:tc>
          <w:tcPr>
            <w:tcW w:w="1008" w:type="dxa"/>
          </w:tcPr>
          <w:p w14:paraId="41C13B9D" w14:textId="77777777" w:rsidR="00780AFD" w:rsidRDefault="00780AFD" w:rsidP="003F04EB">
            <w:pPr>
              <w:pStyle w:val="bmdsTblBody"/>
            </w:pPr>
            <w:r>
              <w:t>112.539</w:t>
            </w:r>
          </w:p>
        </w:tc>
        <w:tc>
          <w:tcPr>
            <w:tcW w:w="1560" w:type="dxa"/>
            <w:vMerge/>
          </w:tcPr>
          <w:p w14:paraId="2D18CE61" w14:textId="77777777" w:rsidR="00780AFD" w:rsidRDefault="00780AFD" w:rsidP="003F04EB"/>
        </w:tc>
      </w:tr>
      <w:tr w:rsidR="00780AFD" w14:paraId="37A88C58" w14:textId="77777777" w:rsidTr="003F04EB">
        <w:tc>
          <w:tcPr>
            <w:tcW w:w="2520" w:type="dxa"/>
          </w:tcPr>
          <w:p w14:paraId="6A67DDEF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DBA06EC" w14:textId="77777777" w:rsidR="00780AFD" w:rsidRDefault="00780AFD" w:rsidP="003F04EB">
            <w:pPr>
              <w:pStyle w:val="bmdsTblBody"/>
            </w:pPr>
            <w:r>
              <w:t>0.893</w:t>
            </w:r>
          </w:p>
        </w:tc>
        <w:tc>
          <w:tcPr>
            <w:tcW w:w="1152" w:type="dxa"/>
          </w:tcPr>
          <w:p w14:paraId="54A85131" w14:textId="77777777" w:rsidR="00780AFD" w:rsidRDefault="00780AFD" w:rsidP="003F04EB">
            <w:pPr>
              <w:pStyle w:val="bmdsTblBody"/>
            </w:pPr>
            <w:r>
              <w:t>-126.252</w:t>
            </w:r>
          </w:p>
        </w:tc>
        <w:tc>
          <w:tcPr>
            <w:tcW w:w="1008" w:type="dxa"/>
          </w:tcPr>
          <w:p w14:paraId="583FAD40" w14:textId="77777777" w:rsidR="00780AFD" w:rsidRDefault="00780AFD" w:rsidP="003F04EB">
            <w:pPr>
              <w:pStyle w:val="bmdsTblBody"/>
            </w:pPr>
            <w:r>
              <w:t>15.201</w:t>
            </w:r>
          </w:p>
        </w:tc>
        <w:tc>
          <w:tcPr>
            <w:tcW w:w="1008" w:type="dxa"/>
          </w:tcPr>
          <w:p w14:paraId="1DE65209" w14:textId="77777777" w:rsidR="00780AFD" w:rsidRDefault="00780AFD" w:rsidP="003F04EB">
            <w:pPr>
              <w:pStyle w:val="bmdsTblBody"/>
            </w:pPr>
            <w:r>
              <w:t>6.167</w:t>
            </w:r>
          </w:p>
        </w:tc>
        <w:tc>
          <w:tcPr>
            <w:tcW w:w="1560" w:type="dxa"/>
            <w:vMerge/>
          </w:tcPr>
          <w:p w14:paraId="27E5D852" w14:textId="77777777" w:rsidR="00780AFD" w:rsidRDefault="00780AFD" w:rsidP="003F04EB"/>
        </w:tc>
      </w:tr>
    </w:tbl>
    <w:p w14:paraId="581CDB8B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0.645, BMDS Test 3 p-value = 0.645).</w:t>
      </w:r>
    </w:p>
    <w:p w14:paraId="661F3996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6F12461" w14:textId="77777777" w:rsidR="00780AFD" w:rsidRDefault="00780AFD" w:rsidP="00780AFD"/>
    <w:p w14:paraId="7C0D84DC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3EE331B4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DAEF425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BD8EB9C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BD3940B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7C5BAAD6" w14:textId="77777777" w:rsidTr="003F04EB">
        <w:tc>
          <w:tcPr>
            <w:tcW w:w="2520" w:type="dxa"/>
          </w:tcPr>
          <w:p w14:paraId="2CF699B6" w14:textId="77777777" w:rsidR="00780AFD" w:rsidRDefault="00780AFD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0B73B45C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0DAEDB5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19DE331D" w14:textId="77777777" w:rsidR="00780AFD" w:rsidRDefault="00780AFD" w:rsidP="003F04EB">
            <w:pPr>
              <w:pStyle w:val="bmdsTblBody"/>
            </w:pPr>
            <w:r>
              <w:t>• Goodness of fit p-value is less than threshold (0.0494 &lt; 0.1)</w:t>
            </w:r>
          </w:p>
        </w:tc>
      </w:tr>
      <w:tr w:rsidR="00780AFD" w14:paraId="64E9107C" w14:textId="77777777" w:rsidTr="003F04EB">
        <w:tc>
          <w:tcPr>
            <w:tcW w:w="2520" w:type="dxa"/>
          </w:tcPr>
          <w:p w14:paraId="63B5C2A2" w14:textId="77777777" w:rsidR="00780AFD" w:rsidRDefault="00780AFD" w:rsidP="003F04E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4EF8BA76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7161324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0F87E453" w14:textId="77777777" w:rsidTr="003F04EB">
        <w:tc>
          <w:tcPr>
            <w:tcW w:w="2520" w:type="dxa"/>
          </w:tcPr>
          <w:p w14:paraId="5C2A5F07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08C84A7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9C9F734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241D3506" w14:textId="77777777" w:rsidR="00780AFD" w:rsidRDefault="00780AFD" w:rsidP="003F04EB">
            <w:pPr>
              <w:pStyle w:val="bmdsTblBody"/>
            </w:pPr>
            <w:r>
              <w:t>• Goodness of fit p-value is less than threshold (0.0455 &lt; 0.1)</w:t>
            </w:r>
          </w:p>
        </w:tc>
      </w:tr>
      <w:tr w:rsidR="00780AFD" w14:paraId="3749B032" w14:textId="77777777" w:rsidTr="003F04EB">
        <w:tc>
          <w:tcPr>
            <w:tcW w:w="2520" w:type="dxa"/>
          </w:tcPr>
          <w:p w14:paraId="6B4F0005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0C09EAD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8942B31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</w:tbl>
    <w:p w14:paraId="20F94D40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71556FC" w14:textId="77777777" w:rsidR="00780AFD" w:rsidRDefault="00780AFD" w:rsidP="00780AFD"/>
    <w:p w14:paraId="28B6C702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06FD59D1" w14:textId="77777777" w:rsidR="00780AFD" w:rsidRDefault="00780AFD" w:rsidP="00780AFD">
      <w:r>
        <w:rPr>
          <w:noProof/>
        </w:rPr>
        <w:drawing>
          <wp:inline distT="0" distB="0" distL="0" distR="0" wp14:anchorId="07F35F31" wp14:editId="1E978CDB">
            <wp:extent cx="548640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6258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C:\Windows\TEMP\bmds-1yt7doc_.(d)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C:\Windows\TEMP\bmds-1yt7doc_.plt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00:37:50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0.0277875</w:t>
      </w:r>
      <w:r>
        <w:br/>
        <w:t xml:space="preserve">                            rho =            0   Specified</w:t>
      </w:r>
      <w:r>
        <w:br/>
        <w:t xml:space="preserve">                      intercept =         4.46</w:t>
      </w:r>
      <w:r>
        <w:br/>
        <w:t xml:space="preserve">                              v =          0.4</w:t>
      </w:r>
      <w:r>
        <w:br/>
        <w:t xml:space="preserve">                              n =           18</w:t>
      </w:r>
      <w:r>
        <w:br/>
        <w:t xml:space="preserve">                              k =         49.5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</w:t>
      </w:r>
      <w:proofErr w:type="spellStart"/>
      <w:r>
        <w:t>4.5e</w:t>
      </w:r>
      <w:proofErr w:type="spellEnd"/>
      <w:r>
        <w:t>-007    -</w:t>
      </w:r>
      <w:proofErr w:type="spellStart"/>
      <w:r>
        <w:t>2.1e</w:t>
      </w:r>
      <w:proofErr w:type="spellEnd"/>
      <w:r>
        <w:t>-006    -</w:t>
      </w:r>
      <w:proofErr w:type="spellStart"/>
      <w:r>
        <w:t>7.6e</w:t>
      </w:r>
      <w:proofErr w:type="spellEnd"/>
      <w:r>
        <w:t>-007</w:t>
      </w:r>
      <w:r>
        <w:br/>
      </w:r>
      <w:r>
        <w:br/>
        <w:t xml:space="preserve"> intercept     </w:t>
      </w:r>
      <w:proofErr w:type="spellStart"/>
      <w:r>
        <w:t>4.5e</w:t>
      </w:r>
      <w:proofErr w:type="spellEnd"/>
      <w:r>
        <w:t>-007            1        -0.24         0.45</w:t>
      </w:r>
      <w:r>
        <w:br/>
      </w:r>
      <w:r>
        <w:br/>
        <w:t xml:space="preserve">         v    -</w:t>
      </w:r>
      <w:proofErr w:type="spellStart"/>
      <w:r>
        <w:t>2.1e</w:t>
      </w:r>
      <w:proofErr w:type="spellEnd"/>
      <w:r>
        <w:t>-006        -0.24            1         0.55</w:t>
      </w:r>
      <w:r>
        <w:br/>
      </w:r>
      <w:r>
        <w:br/>
        <w:t xml:space="preserve">         k    -</w:t>
      </w:r>
      <w:proofErr w:type="spellStart"/>
      <w:r>
        <w:t>7.6e</w:t>
      </w:r>
      <w:proofErr w:type="spellEnd"/>
      <w:r>
        <w:t>-007         0.45         0.55            1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0.0236283       0.00477364           0.0142721           0.0329844</w:t>
      </w:r>
      <w:r>
        <w:br/>
        <w:t xml:space="preserve">      intercept          4.46924        0.0323613             4.40581             4.53267</w:t>
      </w:r>
      <w:r>
        <w:br/>
        <w:t xml:space="preserve">              v         0.404014        0.0741361             0.25871            0.549318</w:t>
      </w:r>
      <w:r>
        <w:br/>
        <w:t xml:space="preserve">              n                1               NA</w:t>
      </w:r>
      <w:r>
        <w:br/>
        <w:t xml:space="preserve">              k          21.7631          16.6624            -10.8946             54.4208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4.46         4.47        0.184        0.154          -0.19</w:t>
      </w:r>
      <w:r>
        <w:br/>
        <w:t xml:space="preserve"> 0.15     5       4.46         4.47        0.152        0.154         -0.175</w:t>
      </w:r>
      <w:r>
        <w:br/>
        <w:t xml:space="preserve">  0.5     5       4.46         4.48        0.182        0.154         -0.266</w:t>
      </w:r>
      <w:r>
        <w:br/>
        <w:t xml:space="preserve">  1.4     5       4.54         4.49        0.134        0.154          0.674</w:t>
      </w:r>
      <w:r>
        <w:br/>
        <w:t xml:space="preserve">    4     4       4.58         4.53       0.0957        0.154           0.56</w:t>
      </w:r>
      <w:r>
        <w:br/>
        <w:t xml:space="preserve">   12     5       4.56         4.61        0.114        0.154         -0.769</w:t>
      </w:r>
      <w:r>
        <w:br/>
        <w:t xml:space="preserve">   37     5       4.76         4.72        0.152        0.154          0.529</w:t>
      </w:r>
      <w:r>
        <w:br/>
        <w:t xml:space="preserve">  111     5       4.78         4.81        0.164        0.154         -0.393</w:t>
      </w:r>
      <w:r>
        <w:br/>
        <w:t xml:space="preserve">  333     5       4.86         4.85        0.241        0.154          0.168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lastRenderedPageBreak/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68.259666           10    -116.519333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71.269225           18    -106.538449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68.259666           10    -116.519333</w:t>
      </w:r>
      <w:r>
        <w:br/>
        <w:t xml:space="preserve">         fitted           67.260107            4    -126.520215</w:t>
      </w:r>
      <w:r>
        <w:br/>
        <w:t xml:space="preserve">              R           52.018998            2    -100.037996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38.5005         16        0.001283</w:t>
      </w:r>
      <w:r>
        <w:br/>
        <w:t xml:space="preserve">   Test 2              6.01912          8          0.6451</w:t>
      </w:r>
      <w:r>
        <w:br/>
        <w:t xml:space="preserve">   Test 3              6.01912          8          0.6451</w:t>
      </w:r>
      <w:r>
        <w:br/>
        <w:t xml:space="preserve">   Test 4              1.99912          6          0.9198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13.3653</w:t>
      </w:r>
      <w:r>
        <w:br/>
      </w:r>
      <w:r>
        <w:br/>
        <w:t xml:space="preserve">            BMDL =       4.08403</w:t>
      </w:r>
      <w:r>
        <w:br/>
      </w:r>
      <w:r>
        <w:br/>
        <w:t xml:space="preserve">            BMDU =       41.9096</w:t>
      </w:r>
      <w:r>
        <w:br/>
      </w:r>
      <w:r>
        <w:br/>
      </w:r>
    </w:p>
    <w:p w14:paraId="72A8A561" w14:textId="77777777" w:rsidR="00780AFD" w:rsidRDefault="00780AFD" w:rsidP="00780AFD"/>
    <w:p w14:paraId="4ADD6B28" w14:textId="77777777" w:rsidR="00780AFD" w:rsidRDefault="00780AFD" w:rsidP="00780AFD">
      <w:r>
        <w:br w:type="page"/>
      </w:r>
    </w:p>
    <w:p w14:paraId="2B64AD2E" w14:textId="329CD227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Alkaline phosphatase</w:t>
      </w:r>
    </w:p>
    <w:p w14:paraId="50549AC5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58C26855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641D7F0C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5296CE1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1142D214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4B81F0AD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52FB0B84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03F5ABA9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02C72AAB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2DBCA568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392264F8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778854EF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442F42AB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1385C4A1" w14:textId="77777777" w:rsidTr="003F04EB">
        <w:tc>
          <w:tcPr>
            <w:tcW w:w="1080" w:type="dxa"/>
          </w:tcPr>
          <w:p w14:paraId="5A9FE2E6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42D06ED7" w14:textId="77777777" w:rsidR="00780AFD" w:rsidRDefault="00780AFD" w:rsidP="003F04EB">
            <w:pPr>
              <w:pStyle w:val="bmdsTblBody"/>
            </w:pPr>
            <w:r>
              <w:t>9</w:t>
            </w:r>
          </w:p>
        </w:tc>
        <w:tc>
          <w:tcPr>
            <w:tcW w:w="920" w:type="dxa"/>
          </w:tcPr>
          <w:p w14:paraId="51390D6A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14C47726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01BA5E6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FB85221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6D33933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EA31C36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27E3A3C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F8CB197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55F06487" w14:textId="77777777" w:rsidTr="003F04EB">
        <w:tc>
          <w:tcPr>
            <w:tcW w:w="1080" w:type="dxa"/>
          </w:tcPr>
          <w:p w14:paraId="0DD505A5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40464469" w14:textId="77777777" w:rsidR="00780AFD" w:rsidRDefault="00780AFD" w:rsidP="003F04EB">
            <w:pPr>
              <w:pStyle w:val="bmdsTblBody"/>
            </w:pPr>
            <w:r>
              <w:t>302.222 ± 59.598</w:t>
            </w:r>
          </w:p>
        </w:tc>
        <w:tc>
          <w:tcPr>
            <w:tcW w:w="920" w:type="dxa"/>
          </w:tcPr>
          <w:p w14:paraId="62BB5632" w14:textId="77777777" w:rsidR="00780AFD" w:rsidRDefault="00780AFD" w:rsidP="003F04EB">
            <w:pPr>
              <w:pStyle w:val="bmdsTblBody"/>
            </w:pPr>
            <w:r>
              <w:t>315.75 ± 36.764</w:t>
            </w:r>
          </w:p>
        </w:tc>
        <w:tc>
          <w:tcPr>
            <w:tcW w:w="920" w:type="dxa"/>
          </w:tcPr>
          <w:p w14:paraId="47E6A523" w14:textId="77777777" w:rsidR="00780AFD" w:rsidRDefault="00780AFD" w:rsidP="003F04EB">
            <w:pPr>
              <w:pStyle w:val="bmdsTblBody"/>
            </w:pPr>
            <w:r>
              <w:t>277.2 ± 24.924</w:t>
            </w:r>
          </w:p>
        </w:tc>
        <w:tc>
          <w:tcPr>
            <w:tcW w:w="920" w:type="dxa"/>
          </w:tcPr>
          <w:p w14:paraId="765A1BE9" w14:textId="77777777" w:rsidR="00780AFD" w:rsidRDefault="00780AFD" w:rsidP="003F04EB">
            <w:pPr>
              <w:pStyle w:val="bmdsTblBody"/>
            </w:pPr>
            <w:r>
              <w:t>322.8 ± 41.889</w:t>
            </w:r>
          </w:p>
        </w:tc>
        <w:tc>
          <w:tcPr>
            <w:tcW w:w="920" w:type="dxa"/>
          </w:tcPr>
          <w:p w14:paraId="79ED9E92" w14:textId="77777777" w:rsidR="00780AFD" w:rsidRDefault="00780AFD" w:rsidP="003F04EB">
            <w:pPr>
              <w:pStyle w:val="bmdsTblBody"/>
            </w:pPr>
            <w:r>
              <w:t>346 ± 31.038</w:t>
            </w:r>
          </w:p>
        </w:tc>
        <w:tc>
          <w:tcPr>
            <w:tcW w:w="920" w:type="dxa"/>
          </w:tcPr>
          <w:p w14:paraId="2BE93AA8" w14:textId="77777777" w:rsidR="00780AFD" w:rsidRDefault="00780AFD" w:rsidP="003F04EB">
            <w:pPr>
              <w:pStyle w:val="bmdsTblBody"/>
            </w:pPr>
            <w:r>
              <w:t>325 ± 37.716</w:t>
            </w:r>
          </w:p>
        </w:tc>
        <w:tc>
          <w:tcPr>
            <w:tcW w:w="920" w:type="dxa"/>
          </w:tcPr>
          <w:p w14:paraId="2D7BFD00" w14:textId="77777777" w:rsidR="00780AFD" w:rsidRDefault="00780AFD" w:rsidP="003F04EB">
            <w:pPr>
              <w:pStyle w:val="bmdsTblBody"/>
            </w:pPr>
            <w:r>
              <w:t>335.8 ± 52.485</w:t>
            </w:r>
          </w:p>
        </w:tc>
        <w:tc>
          <w:tcPr>
            <w:tcW w:w="920" w:type="dxa"/>
          </w:tcPr>
          <w:p w14:paraId="08A5A4CC" w14:textId="77777777" w:rsidR="00780AFD" w:rsidRDefault="00780AFD" w:rsidP="003F04EB">
            <w:pPr>
              <w:pStyle w:val="bmdsTblBody"/>
            </w:pPr>
            <w:r>
              <w:t>357.2 ± 40.996</w:t>
            </w:r>
          </w:p>
        </w:tc>
        <w:tc>
          <w:tcPr>
            <w:tcW w:w="920" w:type="dxa"/>
          </w:tcPr>
          <w:p w14:paraId="55AFD7A3" w14:textId="77777777" w:rsidR="00780AFD" w:rsidRDefault="00780AFD" w:rsidP="003F04EB">
            <w:pPr>
              <w:pStyle w:val="bmdsTblBody"/>
            </w:pPr>
            <w:r>
              <w:t>527.8 ± 76.33</w:t>
            </w:r>
          </w:p>
        </w:tc>
      </w:tr>
    </w:tbl>
    <w:p w14:paraId="024D607E" w14:textId="77777777" w:rsidR="00780AFD" w:rsidRDefault="00780AFD" w:rsidP="00780AFD"/>
    <w:p w14:paraId="6D7B8641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093B0420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6DA6C91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483D84E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10E1C2E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55BBD4C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B79C301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4E8E5396" w14:textId="77777777" w:rsidTr="003F04EB">
        <w:tc>
          <w:tcPr>
            <w:tcW w:w="1560" w:type="dxa"/>
            <w:vMerge/>
          </w:tcPr>
          <w:p w14:paraId="3819FA25" w14:textId="77777777" w:rsidR="00780AFD" w:rsidRDefault="00780AFD" w:rsidP="003F04EB"/>
        </w:tc>
        <w:tc>
          <w:tcPr>
            <w:tcW w:w="1152" w:type="dxa"/>
          </w:tcPr>
          <w:p w14:paraId="579E31F6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AEF8002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10EBE2C" w14:textId="77777777" w:rsidR="00780AFD" w:rsidRDefault="00780AFD" w:rsidP="003F04EB"/>
        </w:tc>
        <w:tc>
          <w:tcPr>
            <w:tcW w:w="1560" w:type="dxa"/>
            <w:vMerge/>
          </w:tcPr>
          <w:p w14:paraId="2DA251C3" w14:textId="77777777" w:rsidR="00780AFD" w:rsidRDefault="00780AFD" w:rsidP="003F04EB"/>
        </w:tc>
        <w:tc>
          <w:tcPr>
            <w:tcW w:w="1560" w:type="dxa"/>
            <w:vMerge/>
          </w:tcPr>
          <w:p w14:paraId="47276D06" w14:textId="77777777" w:rsidR="00780AFD" w:rsidRDefault="00780AFD" w:rsidP="003F04EB"/>
        </w:tc>
      </w:tr>
      <w:tr w:rsidR="00780AFD" w14:paraId="442FECF8" w14:textId="77777777" w:rsidTr="003F04EB">
        <w:tc>
          <w:tcPr>
            <w:tcW w:w="2520" w:type="dxa"/>
          </w:tcPr>
          <w:p w14:paraId="45297FE7" w14:textId="77777777" w:rsidR="00780AFD" w:rsidRDefault="00780AFD" w:rsidP="003F04E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641C95A9" w14:textId="77777777" w:rsidR="00780AFD" w:rsidRDefault="00780AFD" w:rsidP="003F04EB">
            <w:pPr>
              <w:pStyle w:val="bmdsTblBody"/>
            </w:pPr>
            <w:r>
              <w:t>0.44</w:t>
            </w:r>
          </w:p>
        </w:tc>
        <w:tc>
          <w:tcPr>
            <w:tcW w:w="1152" w:type="dxa"/>
          </w:tcPr>
          <w:p w14:paraId="37A65EF2" w14:textId="77777777" w:rsidR="00780AFD" w:rsidRDefault="00780AFD" w:rsidP="003F04EB">
            <w:pPr>
              <w:pStyle w:val="bmdsTblBody"/>
            </w:pPr>
            <w:r>
              <w:t>415.925</w:t>
            </w:r>
          </w:p>
        </w:tc>
        <w:tc>
          <w:tcPr>
            <w:tcW w:w="1008" w:type="dxa"/>
          </w:tcPr>
          <w:p w14:paraId="049528A2" w14:textId="77777777" w:rsidR="00780AFD" w:rsidRDefault="00780AFD" w:rsidP="003F04EB">
            <w:pPr>
              <w:pStyle w:val="bmdsTblBody"/>
            </w:pPr>
            <w:r>
              <w:t>74.338</w:t>
            </w:r>
          </w:p>
        </w:tc>
        <w:tc>
          <w:tcPr>
            <w:tcW w:w="1008" w:type="dxa"/>
          </w:tcPr>
          <w:p w14:paraId="69448399" w14:textId="77777777" w:rsidR="00780AFD" w:rsidRDefault="00780AFD" w:rsidP="003F04EB">
            <w:pPr>
              <w:pStyle w:val="bmdsTblBody"/>
            </w:pPr>
            <w:r>
              <w:t>59.681</w:t>
            </w:r>
          </w:p>
        </w:tc>
        <w:tc>
          <w:tcPr>
            <w:tcW w:w="2520" w:type="dxa"/>
            <w:vMerge w:val="restart"/>
          </w:tcPr>
          <w:p w14:paraId="04797FFE" w14:textId="77777777" w:rsidR="00780AFD" w:rsidRDefault="00780AFD" w:rsidP="003F04EB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302B4BA5" w14:textId="77777777" w:rsidTr="003F04EB">
        <w:tc>
          <w:tcPr>
            <w:tcW w:w="2520" w:type="dxa"/>
          </w:tcPr>
          <w:p w14:paraId="7DA2BAAF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66E0CE8C" w14:textId="77777777" w:rsidR="00780AFD" w:rsidRDefault="00780AFD" w:rsidP="003F04EB">
            <w:pPr>
              <w:pStyle w:val="bmdsTblBody"/>
            </w:pPr>
            <w:r>
              <w:t>0.41</w:t>
            </w:r>
          </w:p>
        </w:tc>
        <w:tc>
          <w:tcPr>
            <w:tcW w:w="1152" w:type="dxa"/>
          </w:tcPr>
          <w:p w14:paraId="5960BE2E" w14:textId="77777777" w:rsidR="00780AFD" w:rsidRDefault="00780AFD" w:rsidP="003F04EB">
            <w:pPr>
              <w:pStyle w:val="bmdsTblBody"/>
            </w:pPr>
            <w:r>
              <w:t>417.143</w:t>
            </w:r>
          </w:p>
        </w:tc>
        <w:tc>
          <w:tcPr>
            <w:tcW w:w="1008" w:type="dxa"/>
          </w:tcPr>
          <w:p w14:paraId="6F6CC512" w14:textId="77777777" w:rsidR="00780AFD" w:rsidRDefault="00780AFD" w:rsidP="003F04EB">
            <w:pPr>
              <w:pStyle w:val="bmdsTblBody"/>
            </w:pPr>
            <w:r>
              <w:t>101.7</w:t>
            </w:r>
          </w:p>
        </w:tc>
        <w:tc>
          <w:tcPr>
            <w:tcW w:w="1008" w:type="dxa"/>
          </w:tcPr>
          <w:p w14:paraId="3AD145FD" w14:textId="77777777" w:rsidR="00780AFD" w:rsidRDefault="00780AFD" w:rsidP="003F04EB">
            <w:pPr>
              <w:pStyle w:val="bmdsTblBody"/>
            </w:pPr>
            <w:r>
              <w:t>61.599</w:t>
            </w:r>
          </w:p>
        </w:tc>
        <w:tc>
          <w:tcPr>
            <w:tcW w:w="1560" w:type="dxa"/>
            <w:vMerge/>
          </w:tcPr>
          <w:p w14:paraId="0976DDE5" w14:textId="77777777" w:rsidR="00780AFD" w:rsidRDefault="00780AFD" w:rsidP="003F04EB"/>
        </w:tc>
      </w:tr>
      <w:tr w:rsidR="00780AFD" w14:paraId="784E1482" w14:textId="77777777" w:rsidTr="003F04EB">
        <w:tc>
          <w:tcPr>
            <w:tcW w:w="2520" w:type="dxa"/>
          </w:tcPr>
          <w:p w14:paraId="0801CE4A" w14:textId="77777777" w:rsidR="00780AFD" w:rsidRDefault="00780AFD" w:rsidP="003F04EB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48539C16" w14:textId="77777777" w:rsidR="00780AFD" w:rsidRDefault="00780AFD" w:rsidP="003F04EB">
            <w:pPr>
              <w:pStyle w:val="bmdsTblBody"/>
            </w:pPr>
            <w:r>
              <w:t>0.423</w:t>
            </w:r>
          </w:p>
        </w:tc>
        <w:tc>
          <w:tcPr>
            <w:tcW w:w="1152" w:type="dxa"/>
          </w:tcPr>
          <w:p w14:paraId="4A97E277" w14:textId="77777777" w:rsidR="00780AFD" w:rsidRDefault="00780AFD" w:rsidP="003F04EB">
            <w:pPr>
              <w:pStyle w:val="bmdsTblBody"/>
            </w:pPr>
            <w:r>
              <w:t>417.027</w:t>
            </w:r>
          </w:p>
        </w:tc>
        <w:tc>
          <w:tcPr>
            <w:tcW w:w="1008" w:type="dxa"/>
          </w:tcPr>
          <w:p w14:paraId="3FD7CD57" w14:textId="77777777" w:rsidR="00780AFD" w:rsidRDefault="00780AFD" w:rsidP="003F04EB">
            <w:pPr>
              <w:pStyle w:val="bmdsTblBody"/>
            </w:pPr>
            <w:r>
              <w:t>103.813</w:t>
            </w:r>
          </w:p>
        </w:tc>
        <w:tc>
          <w:tcPr>
            <w:tcW w:w="1008" w:type="dxa"/>
          </w:tcPr>
          <w:p w14:paraId="54ED61D7" w14:textId="77777777" w:rsidR="00780AFD" w:rsidRDefault="00780AFD" w:rsidP="003F04EB">
            <w:pPr>
              <w:pStyle w:val="bmdsTblBody"/>
            </w:pPr>
            <w:r>
              <w:t>61.926</w:t>
            </w:r>
          </w:p>
        </w:tc>
        <w:tc>
          <w:tcPr>
            <w:tcW w:w="1560" w:type="dxa"/>
            <w:vMerge/>
          </w:tcPr>
          <w:p w14:paraId="31CF49C7" w14:textId="77777777" w:rsidR="00780AFD" w:rsidRDefault="00780AFD" w:rsidP="003F04EB"/>
        </w:tc>
      </w:tr>
      <w:tr w:rsidR="00780AFD" w14:paraId="49661476" w14:textId="77777777" w:rsidTr="003F04EB">
        <w:tc>
          <w:tcPr>
            <w:tcW w:w="2520" w:type="dxa"/>
          </w:tcPr>
          <w:p w14:paraId="6675A86D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4ACB3856" w14:textId="77777777" w:rsidR="00780AFD" w:rsidRDefault="00780AFD" w:rsidP="003F04EB">
            <w:pPr>
              <w:pStyle w:val="bmdsTblBody"/>
            </w:pPr>
            <w:r>
              <w:t>0.427</w:t>
            </w:r>
          </w:p>
        </w:tc>
        <w:tc>
          <w:tcPr>
            <w:tcW w:w="1152" w:type="dxa"/>
          </w:tcPr>
          <w:p w14:paraId="713D13CE" w14:textId="77777777" w:rsidR="00780AFD" w:rsidRDefault="00780AFD" w:rsidP="003F04EB">
            <w:pPr>
              <w:pStyle w:val="bmdsTblBody"/>
            </w:pPr>
            <w:r>
              <w:t>416.993</w:t>
            </w:r>
          </w:p>
        </w:tc>
        <w:tc>
          <w:tcPr>
            <w:tcW w:w="1008" w:type="dxa"/>
          </w:tcPr>
          <w:p w14:paraId="4F2DBA80" w14:textId="77777777" w:rsidR="00780AFD" w:rsidRDefault="00780AFD" w:rsidP="003F04EB">
            <w:pPr>
              <w:pStyle w:val="bmdsTblBody"/>
            </w:pPr>
            <w:r>
              <w:t>104.327</w:t>
            </w:r>
          </w:p>
        </w:tc>
        <w:tc>
          <w:tcPr>
            <w:tcW w:w="1008" w:type="dxa"/>
          </w:tcPr>
          <w:p w14:paraId="2858934C" w14:textId="77777777" w:rsidR="00780AFD" w:rsidRDefault="00780AFD" w:rsidP="003F04EB">
            <w:pPr>
              <w:pStyle w:val="bmdsTblBody"/>
            </w:pPr>
            <w:r>
              <w:t>62.026</w:t>
            </w:r>
          </w:p>
        </w:tc>
        <w:tc>
          <w:tcPr>
            <w:tcW w:w="1560" w:type="dxa"/>
            <w:vMerge/>
          </w:tcPr>
          <w:p w14:paraId="6917996F" w14:textId="77777777" w:rsidR="00780AFD" w:rsidRDefault="00780AFD" w:rsidP="003F04EB"/>
        </w:tc>
      </w:tr>
      <w:tr w:rsidR="00780AFD" w14:paraId="1AF0FBC9" w14:textId="77777777" w:rsidTr="003F04EB">
        <w:tc>
          <w:tcPr>
            <w:tcW w:w="2520" w:type="dxa"/>
          </w:tcPr>
          <w:p w14:paraId="6C2BC43D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66143C0A" w14:textId="77777777" w:rsidR="00780AFD" w:rsidRDefault="00780AFD" w:rsidP="003F04EB">
            <w:pPr>
              <w:pStyle w:val="bmdsTblBody"/>
            </w:pPr>
            <w:r>
              <w:t>0.428</w:t>
            </w:r>
          </w:p>
        </w:tc>
        <w:tc>
          <w:tcPr>
            <w:tcW w:w="1152" w:type="dxa"/>
          </w:tcPr>
          <w:p w14:paraId="31502A6B" w14:textId="77777777" w:rsidR="00780AFD" w:rsidRDefault="00780AFD" w:rsidP="003F04EB">
            <w:pPr>
              <w:pStyle w:val="bmdsTblBody"/>
            </w:pPr>
            <w:r>
              <w:t>416.982</w:t>
            </w:r>
          </w:p>
        </w:tc>
        <w:tc>
          <w:tcPr>
            <w:tcW w:w="1008" w:type="dxa"/>
          </w:tcPr>
          <w:p w14:paraId="6B781C17" w14:textId="77777777" w:rsidR="00780AFD" w:rsidRDefault="00780AFD" w:rsidP="003F04EB">
            <w:pPr>
              <w:pStyle w:val="bmdsTblBody"/>
            </w:pPr>
            <w:r>
              <w:t>104.443</w:t>
            </w:r>
          </w:p>
        </w:tc>
        <w:tc>
          <w:tcPr>
            <w:tcW w:w="1008" w:type="dxa"/>
          </w:tcPr>
          <w:p w14:paraId="79DA9AA9" w14:textId="77777777" w:rsidR="00780AFD" w:rsidRDefault="00780AFD" w:rsidP="003F04EB">
            <w:pPr>
              <w:pStyle w:val="bmdsTblBody"/>
            </w:pPr>
            <w:r>
              <w:t>62.058</w:t>
            </w:r>
          </w:p>
        </w:tc>
        <w:tc>
          <w:tcPr>
            <w:tcW w:w="1560" w:type="dxa"/>
            <w:vMerge/>
          </w:tcPr>
          <w:p w14:paraId="526C2C6C" w14:textId="77777777" w:rsidR="00780AFD" w:rsidRDefault="00780AFD" w:rsidP="003F04EB"/>
        </w:tc>
      </w:tr>
      <w:tr w:rsidR="00780AFD" w14:paraId="292EB281" w14:textId="77777777" w:rsidTr="003F04EB">
        <w:tc>
          <w:tcPr>
            <w:tcW w:w="2520" w:type="dxa"/>
          </w:tcPr>
          <w:p w14:paraId="29F80B9D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2BE2455A" w14:textId="77777777" w:rsidR="00780AFD" w:rsidRDefault="00780AFD" w:rsidP="003F04EB">
            <w:pPr>
              <w:pStyle w:val="bmdsTblBody"/>
            </w:pPr>
            <w:r>
              <w:t>0.429</w:t>
            </w:r>
          </w:p>
        </w:tc>
        <w:tc>
          <w:tcPr>
            <w:tcW w:w="1152" w:type="dxa"/>
          </w:tcPr>
          <w:p w14:paraId="228B53D5" w14:textId="77777777" w:rsidR="00780AFD" w:rsidRDefault="00780AFD" w:rsidP="003F04EB">
            <w:pPr>
              <w:pStyle w:val="bmdsTblBody"/>
            </w:pPr>
            <w:r>
              <w:t>416.979</w:t>
            </w:r>
          </w:p>
        </w:tc>
        <w:tc>
          <w:tcPr>
            <w:tcW w:w="1008" w:type="dxa"/>
          </w:tcPr>
          <w:p w14:paraId="561BC674" w14:textId="77777777" w:rsidR="00780AFD" w:rsidRDefault="00780AFD" w:rsidP="003F04EB">
            <w:pPr>
              <w:pStyle w:val="bmdsTblBody"/>
            </w:pPr>
            <w:r>
              <w:t>104.464</w:t>
            </w:r>
          </w:p>
        </w:tc>
        <w:tc>
          <w:tcPr>
            <w:tcW w:w="1008" w:type="dxa"/>
          </w:tcPr>
          <w:p w14:paraId="02993333" w14:textId="77777777" w:rsidR="00780AFD" w:rsidRDefault="00780AFD" w:rsidP="003F04EB">
            <w:pPr>
              <w:pStyle w:val="bmdsTblBody"/>
            </w:pPr>
            <w:r>
              <w:t>62.068</w:t>
            </w:r>
          </w:p>
        </w:tc>
        <w:tc>
          <w:tcPr>
            <w:tcW w:w="1560" w:type="dxa"/>
            <w:vMerge/>
          </w:tcPr>
          <w:p w14:paraId="4A4DE3F3" w14:textId="77777777" w:rsidR="00780AFD" w:rsidRDefault="00780AFD" w:rsidP="003F04EB"/>
        </w:tc>
      </w:tr>
      <w:tr w:rsidR="00780AFD" w14:paraId="6BFC61A5" w14:textId="77777777" w:rsidTr="003F04EB">
        <w:tc>
          <w:tcPr>
            <w:tcW w:w="2520" w:type="dxa"/>
          </w:tcPr>
          <w:p w14:paraId="7F82C571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56DD844C" w14:textId="77777777" w:rsidR="00780AFD" w:rsidRDefault="00780AFD" w:rsidP="003F04EB">
            <w:pPr>
              <w:pStyle w:val="bmdsTblBody"/>
            </w:pPr>
            <w:r>
              <w:t>0.311</w:t>
            </w:r>
          </w:p>
        </w:tc>
        <w:tc>
          <w:tcPr>
            <w:tcW w:w="1152" w:type="dxa"/>
          </w:tcPr>
          <w:p w14:paraId="0B294861" w14:textId="77777777" w:rsidR="00780AFD" w:rsidRDefault="00780AFD" w:rsidP="003F04EB">
            <w:pPr>
              <w:pStyle w:val="bmdsTblBody"/>
            </w:pPr>
            <w:r>
              <w:t>418.978</w:t>
            </w:r>
          </w:p>
        </w:tc>
        <w:tc>
          <w:tcPr>
            <w:tcW w:w="1008" w:type="dxa"/>
          </w:tcPr>
          <w:p w14:paraId="49CA72E0" w14:textId="77777777" w:rsidR="00780AFD" w:rsidRDefault="00780AFD" w:rsidP="003F04EB">
            <w:pPr>
              <w:pStyle w:val="bmdsTblBody"/>
            </w:pPr>
            <w:r>
              <w:t>104.474</w:t>
            </w:r>
          </w:p>
        </w:tc>
        <w:tc>
          <w:tcPr>
            <w:tcW w:w="1008" w:type="dxa"/>
          </w:tcPr>
          <w:p w14:paraId="76A5D9B5" w14:textId="77777777" w:rsidR="00780AFD" w:rsidRDefault="00780AFD" w:rsidP="003F04EB">
            <w:pPr>
              <w:pStyle w:val="bmdsTblBody"/>
            </w:pPr>
            <w:r>
              <w:t>62.07</w:t>
            </w:r>
          </w:p>
        </w:tc>
        <w:tc>
          <w:tcPr>
            <w:tcW w:w="1560" w:type="dxa"/>
            <w:vMerge/>
          </w:tcPr>
          <w:p w14:paraId="539DE8E4" w14:textId="77777777" w:rsidR="00780AFD" w:rsidRDefault="00780AFD" w:rsidP="003F04EB"/>
        </w:tc>
      </w:tr>
      <w:tr w:rsidR="00780AFD" w14:paraId="73BCE4B6" w14:textId="77777777" w:rsidTr="003F04EB">
        <w:tc>
          <w:tcPr>
            <w:tcW w:w="2520" w:type="dxa"/>
          </w:tcPr>
          <w:p w14:paraId="4C3AE995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0B1FCFAD" w14:textId="77777777" w:rsidR="00780AFD" w:rsidRDefault="00780AFD" w:rsidP="003F04EB">
            <w:pPr>
              <w:pStyle w:val="bmdsTblBody"/>
            </w:pPr>
            <w:r>
              <w:t>0.203</w:t>
            </w:r>
          </w:p>
        </w:tc>
        <w:tc>
          <w:tcPr>
            <w:tcW w:w="1152" w:type="dxa"/>
          </w:tcPr>
          <w:p w14:paraId="5E6ECB74" w14:textId="77777777" w:rsidR="00780AFD" w:rsidRDefault="00780AFD" w:rsidP="003F04EB">
            <w:pPr>
              <w:pStyle w:val="bmdsTblBody"/>
            </w:pPr>
            <w:r>
              <w:t>420.977</w:t>
            </w:r>
          </w:p>
        </w:tc>
        <w:tc>
          <w:tcPr>
            <w:tcW w:w="1008" w:type="dxa"/>
          </w:tcPr>
          <w:p w14:paraId="5B801667" w14:textId="77777777" w:rsidR="00780AFD" w:rsidRDefault="00780AFD" w:rsidP="003F04EB">
            <w:pPr>
              <w:pStyle w:val="bmdsTblBody"/>
            </w:pPr>
            <w:r>
              <w:t>104.445</w:t>
            </w:r>
          </w:p>
        </w:tc>
        <w:tc>
          <w:tcPr>
            <w:tcW w:w="1008" w:type="dxa"/>
          </w:tcPr>
          <w:p w14:paraId="5BE85185" w14:textId="77777777" w:rsidR="00780AFD" w:rsidRDefault="00780AFD" w:rsidP="003F04EB">
            <w:pPr>
              <w:pStyle w:val="bmdsTblBody"/>
            </w:pPr>
            <w:r>
              <w:t>62.073</w:t>
            </w:r>
          </w:p>
        </w:tc>
        <w:tc>
          <w:tcPr>
            <w:tcW w:w="1560" w:type="dxa"/>
            <w:vMerge/>
          </w:tcPr>
          <w:p w14:paraId="7A8C4EED" w14:textId="77777777" w:rsidR="00780AFD" w:rsidRDefault="00780AFD" w:rsidP="003F04EB"/>
        </w:tc>
      </w:tr>
      <w:tr w:rsidR="00780AFD" w14:paraId="1B5E8041" w14:textId="77777777" w:rsidTr="003F04EB">
        <w:tc>
          <w:tcPr>
            <w:tcW w:w="2520" w:type="dxa"/>
          </w:tcPr>
          <w:p w14:paraId="309F1BD2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62FB0AF3" w14:textId="77777777" w:rsidR="00780AFD" w:rsidRDefault="00780AFD" w:rsidP="003F04EB">
            <w:pPr>
              <w:pStyle w:val="bmdsTblBody"/>
            </w:pPr>
            <w:r>
              <w:t>0.381</w:t>
            </w:r>
          </w:p>
        </w:tc>
        <w:tc>
          <w:tcPr>
            <w:tcW w:w="1152" w:type="dxa"/>
          </w:tcPr>
          <w:p w14:paraId="53DFE6F1" w14:textId="77777777" w:rsidR="00780AFD" w:rsidRDefault="00780AFD" w:rsidP="003F04EB">
            <w:pPr>
              <w:pStyle w:val="bmdsTblBody"/>
            </w:pPr>
            <w:r>
              <w:t>417.416</w:t>
            </w:r>
          </w:p>
        </w:tc>
        <w:tc>
          <w:tcPr>
            <w:tcW w:w="1008" w:type="dxa"/>
          </w:tcPr>
          <w:p w14:paraId="4FAB7D26" w14:textId="77777777" w:rsidR="00780AFD" w:rsidRDefault="00780AFD" w:rsidP="003F04EB">
            <w:pPr>
              <w:pStyle w:val="bmdsTblBody"/>
            </w:pPr>
            <w:r>
              <w:t>100.349</w:t>
            </w:r>
          </w:p>
        </w:tc>
        <w:tc>
          <w:tcPr>
            <w:tcW w:w="1008" w:type="dxa"/>
          </w:tcPr>
          <w:p w14:paraId="00ECED3B" w14:textId="77777777" w:rsidR="00780AFD" w:rsidRDefault="00780AFD" w:rsidP="003F04EB">
            <w:pPr>
              <w:pStyle w:val="bmdsTblBody"/>
            </w:pPr>
            <w:r>
              <w:t>60.878</w:t>
            </w:r>
          </w:p>
        </w:tc>
        <w:tc>
          <w:tcPr>
            <w:tcW w:w="1560" w:type="dxa"/>
            <w:vMerge/>
          </w:tcPr>
          <w:p w14:paraId="1C559C6B" w14:textId="77777777" w:rsidR="00780AFD" w:rsidRDefault="00780AFD" w:rsidP="003F04EB"/>
        </w:tc>
      </w:tr>
      <w:tr w:rsidR="00780AFD" w14:paraId="7DDBF162" w14:textId="77777777" w:rsidTr="003F04EB">
        <w:tc>
          <w:tcPr>
            <w:tcW w:w="2520" w:type="dxa"/>
          </w:tcPr>
          <w:p w14:paraId="136AF241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8DC5F07" w14:textId="77777777" w:rsidR="00780AFD" w:rsidRDefault="00780AFD" w:rsidP="003F04EB">
            <w:pPr>
              <w:pStyle w:val="bmdsTblBody"/>
            </w:pPr>
            <w:r>
              <w:t>0.27</w:t>
            </w:r>
          </w:p>
        </w:tc>
        <w:tc>
          <w:tcPr>
            <w:tcW w:w="1152" w:type="dxa"/>
          </w:tcPr>
          <w:p w14:paraId="09363C3E" w14:textId="77777777" w:rsidR="00780AFD" w:rsidRDefault="00780AFD" w:rsidP="003F04EB">
            <w:pPr>
              <w:pStyle w:val="bmdsTblBody"/>
            </w:pPr>
            <w:r>
              <w:t>419.418</w:t>
            </w:r>
          </w:p>
        </w:tc>
        <w:tc>
          <w:tcPr>
            <w:tcW w:w="1008" w:type="dxa"/>
          </w:tcPr>
          <w:p w14:paraId="00B1C432" w14:textId="77777777" w:rsidR="00780AFD" w:rsidRDefault="00780AFD" w:rsidP="003F04EB">
            <w:pPr>
              <w:pStyle w:val="bmdsTblBody"/>
            </w:pPr>
            <w:r>
              <w:t>100.387</w:t>
            </w:r>
          </w:p>
        </w:tc>
        <w:tc>
          <w:tcPr>
            <w:tcW w:w="1008" w:type="dxa"/>
          </w:tcPr>
          <w:p w14:paraId="3EC06DB2" w14:textId="77777777" w:rsidR="00780AFD" w:rsidRDefault="00780AFD" w:rsidP="003F04EB">
            <w:pPr>
              <w:pStyle w:val="bmdsTblBody"/>
            </w:pPr>
            <w:r>
              <w:t>53.731</w:t>
            </w:r>
          </w:p>
        </w:tc>
        <w:tc>
          <w:tcPr>
            <w:tcW w:w="1560" w:type="dxa"/>
            <w:vMerge/>
          </w:tcPr>
          <w:p w14:paraId="773D1858" w14:textId="77777777" w:rsidR="00780AFD" w:rsidRDefault="00780AFD" w:rsidP="003F04EB"/>
        </w:tc>
      </w:tr>
      <w:tr w:rsidR="00780AFD" w14:paraId="5DE550EC" w14:textId="77777777" w:rsidTr="003F04EB">
        <w:tc>
          <w:tcPr>
            <w:tcW w:w="2520" w:type="dxa"/>
          </w:tcPr>
          <w:p w14:paraId="79C841E5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1294F3CB" w14:textId="77777777" w:rsidR="00780AFD" w:rsidRDefault="00780AFD" w:rsidP="003F04EB">
            <w:pPr>
              <w:pStyle w:val="bmdsTblBody"/>
            </w:pPr>
            <w:r>
              <w:t>0.515</w:t>
            </w:r>
          </w:p>
        </w:tc>
        <w:tc>
          <w:tcPr>
            <w:tcW w:w="1152" w:type="dxa"/>
          </w:tcPr>
          <w:p w14:paraId="77596120" w14:textId="77777777" w:rsidR="00780AFD" w:rsidRDefault="00780AFD" w:rsidP="003F04EB">
            <w:pPr>
              <w:pStyle w:val="bmdsTblBody"/>
            </w:pPr>
            <w:r>
              <w:t>415.243</w:t>
            </w:r>
          </w:p>
        </w:tc>
        <w:tc>
          <w:tcPr>
            <w:tcW w:w="1008" w:type="dxa"/>
          </w:tcPr>
          <w:p w14:paraId="3AEFF32C" w14:textId="77777777" w:rsidR="00780AFD" w:rsidRDefault="00780AFD" w:rsidP="003F04EB">
            <w:pPr>
              <w:pStyle w:val="bmdsTblBody"/>
            </w:pPr>
            <w:r>
              <w:t>89.383</w:t>
            </w:r>
          </w:p>
        </w:tc>
        <w:tc>
          <w:tcPr>
            <w:tcW w:w="1008" w:type="dxa"/>
          </w:tcPr>
          <w:p w14:paraId="2250C437" w14:textId="77777777" w:rsidR="00780AFD" w:rsidRDefault="00780AFD" w:rsidP="003F04EB">
            <w:pPr>
              <w:pStyle w:val="bmdsTblBody"/>
            </w:pPr>
            <w:r>
              <w:t>74.114</w:t>
            </w:r>
          </w:p>
        </w:tc>
        <w:tc>
          <w:tcPr>
            <w:tcW w:w="1560" w:type="dxa"/>
            <w:vMerge/>
          </w:tcPr>
          <w:p w14:paraId="0F8434AC" w14:textId="77777777" w:rsidR="00780AFD" w:rsidRDefault="00780AFD" w:rsidP="003F04EB"/>
        </w:tc>
      </w:tr>
      <w:tr w:rsidR="00780AFD" w14:paraId="321843F7" w14:textId="77777777" w:rsidTr="003F04EB">
        <w:tc>
          <w:tcPr>
            <w:tcW w:w="2520" w:type="dxa"/>
          </w:tcPr>
          <w:p w14:paraId="415E4E8B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59F7F80C" w14:textId="77777777" w:rsidR="00780AFD" w:rsidRDefault="00780AFD" w:rsidP="003F04EB">
            <w:pPr>
              <w:pStyle w:val="bmdsTblBody"/>
            </w:pPr>
            <w:r>
              <w:t>0.402</w:t>
            </w:r>
          </w:p>
        </w:tc>
        <w:tc>
          <w:tcPr>
            <w:tcW w:w="1152" w:type="dxa"/>
          </w:tcPr>
          <w:p w14:paraId="18F3BE20" w14:textId="77777777" w:rsidR="00780AFD" w:rsidRDefault="00780AFD" w:rsidP="003F04EB">
            <w:pPr>
              <w:pStyle w:val="bmdsTblBody"/>
            </w:pPr>
            <w:r>
              <w:t>417.215</w:t>
            </w:r>
          </w:p>
        </w:tc>
        <w:tc>
          <w:tcPr>
            <w:tcW w:w="1008" w:type="dxa"/>
          </w:tcPr>
          <w:p w14:paraId="59D19C54" w14:textId="77777777" w:rsidR="00780AFD" w:rsidRDefault="00780AFD" w:rsidP="003F04EB">
            <w:pPr>
              <w:pStyle w:val="bmdsTblBody"/>
            </w:pPr>
            <w:r>
              <w:t>96.353</w:t>
            </w:r>
          </w:p>
        </w:tc>
        <w:tc>
          <w:tcPr>
            <w:tcW w:w="1008" w:type="dxa"/>
          </w:tcPr>
          <w:p w14:paraId="59672006" w14:textId="77777777" w:rsidR="00780AFD" w:rsidRDefault="00780AFD" w:rsidP="003F04EB">
            <w:pPr>
              <w:pStyle w:val="bmdsTblBody"/>
            </w:pPr>
            <w:r>
              <w:t>74.181</w:t>
            </w:r>
          </w:p>
        </w:tc>
        <w:tc>
          <w:tcPr>
            <w:tcW w:w="1560" w:type="dxa"/>
            <w:vMerge/>
          </w:tcPr>
          <w:p w14:paraId="64447A64" w14:textId="77777777" w:rsidR="00780AFD" w:rsidRDefault="00780AFD" w:rsidP="003F04EB"/>
        </w:tc>
      </w:tr>
      <w:tr w:rsidR="00780AFD" w14:paraId="2A8B3847" w14:textId="77777777" w:rsidTr="003F04EB">
        <w:tc>
          <w:tcPr>
            <w:tcW w:w="2520" w:type="dxa"/>
          </w:tcPr>
          <w:p w14:paraId="67F43B50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1F944B13" w14:textId="77777777" w:rsidR="00780AFD" w:rsidRDefault="00780AFD" w:rsidP="003F04EB">
            <w:pPr>
              <w:pStyle w:val="bmdsTblBody"/>
            </w:pPr>
            <w:r>
              <w:t>0.33</w:t>
            </w:r>
          </w:p>
        </w:tc>
        <w:tc>
          <w:tcPr>
            <w:tcW w:w="1152" w:type="dxa"/>
          </w:tcPr>
          <w:p w14:paraId="1710D7AB" w14:textId="77777777" w:rsidR="00780AFD" w:rsidRDefault="00780AFD" w:rsidP="003F04EB">
            <w:pPr>
              <w:pStyle w:val="bmdsTblBody"/>
            </w:pPr>
            <w:r>
              <w:t>417.93</w:t>
            </w:r>
          </w:p>
        </w:tc>
        <w:tc>
          <w:tcPr>
            <w:tcW w:w="1008" w:type="dxa"/>
          </w:tcPr>
          <w:p w14:paraId="7C2E84B3" w14:textId="77777777" w:rsidR="00780AFD" w:rsidRDefault="00780AFD" w:rsidP="003F04EB">
            <w:pPr>
              <w:pStyle w:val="bmdsTblBody"/>
            </w:pPr>
            <w:r>
              <w:t>74.276</w:t>
            </w:r>
          </w:p>
        </w:tc>
        <w:tc>
          <w:tcPr>
            <w:tcW w:w="1008" w:type="dxa"/>
          </w:tcPr>
          <w:p w14:paraId="1FA5AF1B" w14:textId="77777777" w:rsidR="00780AFD" w:rsidRDefault="00780AFD" w:rsidP="003F04EB">
            <w:pPr>
              <w:pStyle w:val="bmdsTblBody"/>
            </w:pPr>
            <w:r>
              <w:t>51.587</w:t>
            </w:r>
          </w:p>
        </w:tc>
        <w:tc>
          <w:tcPr>
            <w:tcW w:w="1560" w:type="dxa"/>
            <w:vMerge/>
          </w:tcPr>
          <w:p w14:paraId="323B5DD3" w14:textId="77777777" w:rsidR="00780AFD" w:rsidRDefault="00780AFD" w:rsidP="003F04EB"/>
        </w:tc>
      </w:tr>
      <w:tr w:rsidR="00780AFD" w14:paraId="2D0D3912" w14:textId="77777777" w:rsidTr="003F04EB">
        <w:tc>
          <w:tcPr>
            <w:tcW w:w="2520" w:type="dxa"/>
          </w:tcPr>
          <w:p w14:paraId="39FAC05A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3B21E40" w14:textId="77777777" w:rsidR="00780AFD" w:rsidRDefault="00780AFD" w:rsidP="003F04EB">
            <w:pPr>
              <w:pStyle w:val="bmdsTblBody"/>
            </w:pPr>
            <w:r>
              <w:t>0.27</w:t>
            </w:r>
          </w:p>
        </w:tc>
        <w:tc>
          <w:tcPr>
            <w:tcW w:w="1152" w:type="dxa"/>
          </w:tcPr>
          <w:p w14:paraId="433F6A1F" w14:textId="77777777" w:rsidR="00780AFD" w:rsidRDefault="00780AFD" w:rsidP="003F04EB">
            <w:pPr>
              <w:pStyle w:val="bmdsTblBody"/>
            </w:pPr>
            <w:r>
              <w:t>419.417</w:t>
            </w:r>
          </w:p>
        </w:tc>
        <w:tc>
          <w:tcPr>
            <w:tcW w:w="1008" w:type="dxa"/>
          </w:tcPr>
          <w:p w14:paraId="72D6FE2D" w14:textId="77777777" w:rsidR="00780AFD" w:rsidRDefault="00780AFD" w:rsidP="003F04EB">
            <w:pPr>
              <w:pStyle w:val="bmdsTblBody"/>
            </w:pPr>
            <w:r>
              <w:t>100.37</w:t>
            </w:r>
          </w:p>
        </w:tc>
        <w:tc>
          <w:tcPr>
            <w:tcW w:w="1008" w:type="dxa"/>
          </w:tcPr>
          <w:p w14:paraId="3CE1F929" w14:textId="77777777" w:rsidR="00780AFD" w:rsidRDefault="00780AFD" w:rsidP="003F04EB">
            <w:pPr>
              <w:pStyle w:val="bmdsTblBody"/>
            </w:pPr>
            <w:r>
              <w:t>54.058</w:t>
            </w:r>
          </w:p>
        </w:tc>
        <w:tc>
          <w:tcPr>
            <w:tcW w:w="1560" w:type="dxa"/>
            <w:vMerge/>
          </w:tcPr>
          <w:p w14:paraId="44207AA1" w14:textId="77777777" w:rsidR="00780AFD" w:rsidRDefault="00780AFD" w:rsidP="003F04EB"/>
        </w:tc>
      </w:tr>
    </w:tbl>
    <w:p w14:paraId="6F53456C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0.245, BMDS Test 3 p-value = 0.245).</w:t>
      </w:r>
    </w:p>
    <w:p w14:paraId="689B30ED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4B0D522" w14:textId="77777777" w:rsidR="00780AFD" w:rsidRDefault="00780AFD" w:rsidP="00780AFD"/>
    <w:p w14:paraId="2EED3572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3BBFF336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D2823D0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7F2D4C0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9D8C30F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42761094" w14:textId="77777777" w:rsidTr="003F04EB">
        <w:tc>
          <w:tcPr>
            <w:tcW w:w="2520" w:type="dxa"/>
          </w:tcPr>
          <w:p w14:paraId="4DE23383" w14:textId="77777777" w:rsidR="00780AFD" w:rsidRDefault="00780AFD" w:rsidP="003F04E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79DEFAB5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A44F4F3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344D7CBA" w14:textId="77777777" w:rsidTr="003F04EB">
        <w:tc>
          <w:tcPr>
            <w:tcW w:w="2520" w:type="dxa"/>
          </w:tcPr>
          <w:p w14:paraId="4666D2CF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71B22F41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BCBCB92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401E4E69" w14:textId="77777777" w:rsidTr="003F04EB">
        <w:tc>
          <w:tcPr>
            <w:tcW w:w="2520" w:type="dxa"/>
          </w:tcPr>
          <w:p w14:paraId="1BB6B980" w14:textId="77777777" w:rsidR="00780AFD" w:rsidRDefault="00780AFD" w:rsidP="003F04EB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4BF71361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0AF4CB3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6D9D5F3E" w14:textId="77777777" w:rsidTr="003F04EB">
        <w:tc>
          <w:tcPr>
            <w:tcW w:w="2520" w:type="dxa"/>
          </w:tcPr>
          <w:p w14:paraId="65B2F4C0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1D644517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ABB46F1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109A5516" w14:textId="77777777" w:rsidTr="003F04EB">
        <w:tc>
          <w:tcPr>
            <w:tcW w:w="2520" w:type="dxa"/>
          </w:tcPr>
          <w:p w14:paraId="495BC99B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6152115A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470A5EE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39964CE5" w14:textId="77777777" w:rsidTr="003F04EB">
        <w:tc>
          <w:tcPr>
            <w:tcW w:w="2520" w:type="dxa"/>
          </w:tcPr>
          <w:p w14:paraId="0BBED442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32E1A259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51DF6EB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60E284C8" w14:textId="77777777" w:rsidTr="003F04EB">
        <w:tc>
          <w:tcPr>
            <w:tcW w:w="2520" w:type="dxa"/>
          </w:tcPr>
          <w:p w14:paraId="5610B785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5A5D4A59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7FA1ACA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311205DA" w14:textId="77777777" w:rsidTr="003F04EB">
        <w:tc>
          <w:tcPr>
            <w:tcW w:w="2520" w:type="dxa"/>
          </w:tcPr>
          <w:p w14:paraId="6D0CDED8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21CDFDC8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68D9820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6DA31224" w14:textId="77777777" w:rsidTr="003F04EB">
        <w:tc>
          <w:tcPr>
            <w:tcW w:w="2520" w:type="dxa"/>
          </w:tcPr>
          <w:p w14:paraId="1B774A59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4A6BFD1E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BDA3800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14800D09" w14:textId="77777777" w:rsidTr="003F04EB">
        <w:tc>
          <w:tcPr>
            <w:tcW w:w="2520" w:type="dxa"/>
          </w:tcPr>
          <w:p w14:paraId="23FBED7C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2D27203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E6C86E7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2A0E9050" w14:textId="77777777" w:rsidTr="003F04EB">
        <w:tc>
          <w:tcPr>
            <w:tcW w:w="2520" w:type="dxa"/>
          </w:tcPr>
          <w:p w14:paraId="0F80BFD4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94BEC46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0B4257A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292FFA26" w14:textId="77777777" w:rsidTr="003F04EB">
        <w:tc>
          <w:tcPr>
            <w:tcW w:w="2520" w:type="dxa"/>
          </w:tcPr>
          <w:p w14:paraId="0BC3227C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580EA538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4E53BB2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2FD6CD0B" w14:textId="77777777" w:rsidTr="003F04EB">
        <w:tc>
          <w:tcPr>
            <w:tcW w:w="2520" w:type="dxa"/>
          </w:tcPr>
          <w:p w14:paraId="309C5F85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7A093160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DB83BB1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38F358C2" w14:textId="77777777" w:rsidTr="003F04EB">
        <w:tc>
          <w:tcPr>
            <w:tcW w:w="2520" w:type="dxa"/>
          </w:tcPr>
          <w:p w14:paraId="5E84ED5F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C932F34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586A1A1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</w:tbl>
    <w:p w14:paraId="6AA0D7F3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7897E70" w14:textId="77777777" w:rsidR="00780AFD" w:rsidRDefault="00780AFD" w:rsidP="00780AFD"/>
    <w:p w14:paraId="30C45D83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784447B9" w14:textId="77777777" w:rsidR="00780AFD" w:rsidRDefault="00780AFD" w:rsidP="00780AFD">
      <w:r>
        <w:rPr>
          <w:noProof/>
        </w:rPr>
        <w:drawing>
          <wp:inline distT="0" distB="0" distL="0" distR="0" wp14:anchorId="37036DEC" wp14:editId="199CD1B3">
            <wp:extent cx="54864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60A7D" w14:textId="3A696E0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C:\Windows\TEMP\bmds-2decoy_8.(d)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00:37:54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7.57504          </w:t>
      </w:r>
      <w:r>
        <w:br/>
        <w:t xml:space="preserve">                        rho                 0 Specified</w:t>
      </w:r>
      <w:r>
        <w:br/>
        <w:t xml:space="preserve">                          a           310.019          </w:t>
      </w:r>
      <w:r>
        <w:br/>
        <w:t xml:space="preserve">                          b        0.00157759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7.70731           458.889</w:t>
      </w:r>
      <w:r>
        <w:br/>
        <w:t xml:space="preserve">                          a           310.293           7.55913</w:t>
      </w:r>
      <w:r>
        <w:br/>
        <w:t xml:space="preserve">                          b        0.00158309       0.000144639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0      9        302.2         59.6</w:t>
      </w:r>
      <w:r>
        <w:br/>
        <w:t xml:space="preserve">      0.15      4        315.8        36.76</w:t>
      </w:r>
      <w:r>
        <w:br/>
        <w:t xml:space="preserve">       0.5      5        277.2        24.92</w:t>
      </w:r>
      <w:r>
        <w:br/>
        <w:t xml:space="preserve">       1.4      5        322.8        41.89</w:t>
      </w:r>
      <w:r>
        <w:br/>
        <w:t xml:space="preserve">         4      4          346        31.04</w:t>
      </w:r>
      <w:r>
        <w:br/>
        <w:t xml:space="preserve">        12      5          325        37.72</w:t>
      </w:r>
      <w:r>
        <w:br/>
        <w:t xml:space="preserve">        37      5        335.8        52.49</w:t>
      </w:r>
      <w:r>
        <w:br/>
        <w:t xml:space="preserve">       111      5        357.2           41</w:t>
      </w:r>
      <w:r>
        <w:br/>
        <w:t xml:space="preserve">       333      5        527.8        76.33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310.3        47.17          -0.5133</w:t>
      </w:r>
      <w:r>
        <w:br/>
        <w:t xml:space="preserve">      0.15         310.4        47.17           0.2283</w:t>
      </w:r>
      <w:r>
        <w:br/>
        <w:t xml:space="preserve">       0.5         310.5        47.17           -1.581</w:t>
      </w:r>
      <w:r>
        <w:br/>
        <w:t xml:space="preserve">       1.4           311        47.17           0.5603</w:t>
      </w:r>
      <w:r>
        <w:br/>
        <w:t xml:space="preserve">         4         312.3        47.17            1.431</w:t>
      </w:r>
      <w:r>
        <w:br/>
        <w:t xml:space="preserve">        12         316.2        47.17           0.4151</w:t>
      </w:r>
      <w:r>
        <w:br/>
        <w:t xml:space="preserve">        37           329        47.17           0.3219</w:t>
      </w:r>
      <w:r>
        <w:br/>
        <w:t xml:space="preserve">       111         369.9        47.17          -0.6022</w:t>
      </w:r>
      <w:r>
        <w:br/>
        <w:t xml:space="preserve">       333         525.7        47.17           0.1007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-201.5135           10       423.027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-196.3697           18      428.7393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-201.5135           10       423.027</w:t>
      </w:r>
      <w:r>
        <w:br/>
        <w:t xml:space="preserve">                         R       -229.9263            2      463.8525</w:t>
      </w:r>
      <w:r>
        <w:br/>
        <w:t xml:space="preserve">                         2       -204.6218            3      415.2435</w:t>
      </w:r>
      <w:r>
        <w:br/>
      </w:r>
      <w:r>
        <w:br/>
      </w:r>
      <w:r>
        <w:br/>
        <w:t xml:space="preserve">   Additive constant for all log-likelihoods =     -43.19.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67.11          16            &lt; 0.0001</w:t>
      </w:r>
      <w:r>
        <w:br/>
        <w:t xml:space="preserve">     Test 2                         10.29           8              0.2454</w:t>
      </w:r>
      <w:r>
        <w:br/>
        <w:t xml:space="preserve">     Test 3                         10.29           8              0.2454</w:t>
      </w:r>
      <w:r>
        <w:br/>
        <w:t xml:space="preserve">     Test 4                         6.217           7              0.5147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 89.383</w:t>
      </w:r>
      <w:r>
        <w:br/>
      </w:r>
      <w:r>
        <w:br/>
        <w:t xml:space="preserve">                 BMDL =      74.1144</w:t>
      </w:r>
      <w:r>
        <w:br/>
      </w:r>
      <w:r>
        <w:br/>
        <w:t xml:space="preserve">                 BMDU =      112.727</w:t>
      </w:r>
      <w:r>
        <w:br/>
      </w:r>
      <w:r>
        <w:br w:type="page"/>
      </w:r>
    </w:p>
    <w:p w14:paraId="5C8D2664" w14:textId="655E1936" w:rsidR="00780AFD" w:rsidRDefault="00DE4480" w:rsidP="00780AFD">
      <w:pPr>
        <w:pStyle w:val="Heading1"/>
      </w:pPr>
      <w:r>
        <w:t>Male BMD Results for Table</w:t>
      </w:r>
      <w:r w:rsidR="00780AFD">
        <w:t>: Aspartate Aminotransferase</w:t>
      </w:r>
    </w:p>
    <w:p w14:paraId="2E06A106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4F5C1CB9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6E00269B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BC6D23B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357BDFED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6C4A4D4E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79848ABD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6CCB79F5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55128B3D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437477E7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6628C377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44DF914F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4FD65ED0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22D39D55" w14:textId="77777777" w:rsidTr="003F04EB">
        <w:tc>
          <w:tcPr>
            <w:tcW w:w="1080" w:type="dxa"/>
          </w:tcPr>
          <w:p w14:paraId="16D5E85F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274032E5" w14:textId="77777777" w:rsidR="00780AFD" w:rsidRDefault="00780AFD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64ED3F60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CA52AF3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76DADC0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5AF9A27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6CB9D096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F84059A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6D7A93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A831BF0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1A0BC029" w14:textId="77777777" w:rsidTr="003F04EB">
        <w:tc>
          <w:tcPr>
            <w:tcW w:w="1080" w:type="dxa"/>
          </w:tcPr>
          <w:p w14:paraId="2B4782DF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7174794E" w14:textId="77777777" w:rsidR="00780AFD" w:rsidRDefault="00780AFD" w:rsidP="003F04EB">
            <w:pPr>
              <w:pStyle w:val="bmdsTblBody"/>
            </w:pPr>
            <w:r>
              <w:t>80.1 ± 14.94</w:t>
            </w:r>
          </w:p>
        </w:tc>
        <w:tc>
          <w:tcPr>
            <w:tcW w:w="920" w:type="dxa"/>
          </w:tcPr>
          <w:p w14:paraId="1C5E8C71" w14:textId="77777777" w:rsidR="00780AFD" w:rsidRDefault="00780AFD" w:rsidP="003F04EB">
            <w:pPr>
              <w:pStyle w:val="bmdsTblBody"/>
            </w:pPr>
            <w:r>
              <w:t>83.4 ± 10.877</w:t>
            </w:r>
          </w:p>
        </w:tc>
        <w:tc>
          <w:tcPr>
            <w:tcW w:w="920" w:type="dxa"/>
          </w:tcPr>
          <w:p w14:paraId="723E7C20" w14:textId="77777777" w:rsidR="00780AFD" w:rsidRDefault="00780AFD" w:rsidP="003F04EB">
            <w:pPr>
              <w:pStyle w:val="bmdsTblBody"/>
            </w:pPr>
            <w:r>
              <w:t>72.2 ± 6.907</w:t>
            </w:r>
          </w:p>
        </w:tc>
        <w:tc>
          <w:tcPr>
            <w:tcW w:w="920" w:type="dxa"/>
          </w:tcPr>
          <w:p w14:paraId="622CD6DA" w14:textId="77777777" w:rsidR="00780AFD" w:rsidRDefault="00780AFD" w:rsidP="003F04EB">
            <w:pPr>
              <w:pStyle w:val="bmdsTblBody"/>
            </w:pPr>
            <w:r>
              <w:t>78.4 ± 7.503</w:t>
            </w:r>
          </w:p>
        </w:tc>
        <w:tc>
          <w:tcPr>
            <w:tcW w:w="920" w:type="dxa"/>
          </w:tcPr>
          <w:p w14:paraId="6D3B5384" w14:textId="77777777" w:rsidR="00780AFD" w:rsidRDefault="00780AFD" w:rsidP="003F04EB">
            <w:pPr>
              <w:pStyle w:val="bmdsTblBody"/>
            </w:pPr>
            <w:r>
              <w:t>82.5 ± 9.11</w:t>
            </w:r>
          </w:p>
        </w:tc>
        <w:tc>
          <w:tcPr>
            <w:tcW w:w="920" w:type="dxa"/>
          </w:tcPr>
          <w:p w14:paraId="17FFE57E" w14:textId="77777777" w:rsidR="00780AFD" w:rsidRDefault="00780AFD" w:rsidP="003F04EB">
            <w:pPr>
              <w:pStyle w:val="bmdsTblBody"/>
            </w:pPr>
            <w:r>
              <w:t>74.2 ± 8.349</w:t>
            </w:r>
          </w:p>
        </w:tc>
        <w:tc>
          <w:tcPr>
            <w:tcW w:w="920" w:type="dxa"/>
          </w:tcPr>
          <w:p w14:paraId="4F13D409" w14:textId="77777777" w:rsidR="00780AFD" w:rsidRDefault="00780AFD" w:rsidP="003F04EB">
            <w:pPr>
              <w:pStyle w:val="bmdsTblBody"/>
            </w:pPr>
            <w:r>
              <w:t>91 ± 10.536</w:t>
            </w:r>
          </w:p>
        </w:tc>
        <w:tc>
          <w:tcPr>
            <w:tcW w:w="920" w:type="dxa"/>
          </w:tcPr>
          <w:p w14:paraId="46BA3F20" w14:textId="77777777" w:rsidR="00780AFD" w:rsidRDefault="00780AFD" w:rsidP="003F04EB">
            <w:pPr>
              <w:pStyle w:val="bmdsTblBody"/>
            </w:pPr>
            <w:r>
              <w:t>128.4 ± 38.721</w:t>
            </w:r>
          </w:p>
        </w:tc>
        <w:tc>
          <w:tcPr>
            <w:tcW w:w="920" w:type="dxa"/>
          </w:tcPr>
          <w:p w14:paraId="72149101" w14:textId="77777777" w:rsidR="00780AFD" w:rsidRDefault="00780AFD" w:rsidP="003F04EB">
            <w:pPr>
              <w:pStyle w:val="bmdsTblBody"/>
            </w:pPr>
            <w:r>
              <w:t>195 ± 120.814</w:t>
            </w:r>
          </w:p>
        </w:tc>
      </w:tr>
    </w:tbl>
    <w:p w14:paraId="4FD7B4D8" w14:textId="77777777" w:rsidR="00780AFD" w:rsidRDefault="00780AFD" w:rsidP="00780AFD"/>
    <w:p w14:paraId="2141950B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4069ACFA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BFF80EA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4017A82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7C59D7B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3371967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3D65438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69B57305" w14:textId="77777777" w:rsidTr="003F04EB">
        <w:tc>
          <w:tcPr>
            <w:tcW w:w="1560" w:type="dxa"/>
            <w:vMerge/>
          </w:tcPr>
          <w:p w14:paraId="311DDB59" w14:textId="77777777" w:rsidR="00780AFD" w:rsidRDefault="00780AFD" w:rsidP="003F04EB"/>
        </w:tc>
        <w:tc>
          <w:tcPr>
            <w:tcW w:w="1152" w:type="dxa"/>
          </w:tcPr>
          <w:p w14:paraId="6174A7B7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3531522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55EAAA5" w14:textId="77777777" w:rsidR="00780AFD" w:rsidRDefault="00780AFD" w:rsidP="003F04EB"/>
        </w:tc>
        <w:tc>
          <w:tcPr>
            <w:tcW w:w="1560" w:type="dxa"/>
            <w:vMerge/>
          </w:tcPr>
          <w:p w14:paraId="0BC547FF" w14:textId="77777777" w:rsidR="00780AFD" w:rsidRDefault="00780AFD" w:rsidP="003F04EB"/>
        </w:tc>
        <w:tc>
          <w:tcPr>
            <w:tcW w:w="1560" w:type="dxa"/>
            <w:vMerge/>
          </w:tcPr>
          <w:p w14:paraId="2A67C320" w14:textId="77777777" w:rsidR="00780AFD" w:rsidRDefault="00780AFD" w:rsidP="003F04EB"/>
        </w:tc>
      </w:tr>
      <w:tr w:rsidR="00780AFD" w14:paraId="66A5D739" w14:textId="77777777" w:rsidTr="003F04EB">
        <w:tc>
          <w:tcPr>
            <w:tcW w:w="2520" w:type="dxa"/>
          </w:tcPr>
          <w:p w14:paraId="710A8332" w14:textId="77777777" w:rsidR="00780AFD" w:rsidRDefault="00780AFD" w:rsidP="003F04EB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3B580316" w14:textId="77777777" w:rsidR="00780AFD" w:rsidRDefault="00780AFD" w:rsidP="003F04EB">
            <w:pPr>
              <w:pStyle w:val="bmdsTblBody"/>
            </w:pPr>
            <w:r>
              <w:t>0.105</w:t>
            </w:r>
          </w:p>
        </w:tc>
        <w:tc>
          <w:tcPr>
            <w:tcW w:w="1152" w:type="dxa"/>
          </w:tcPr>
          <w:p w14:paraId="3A7B2874" w14:textId="77777777" w:rsidR="00780AFD" w:rsidRDefault="00780AFD" w:rsidP="003F04EB">
            <w:pPr>
              <w:pStyle w:val="bmdsTblBody"/>
            </w:pPr>
            <w:r>
              <w:t>328.316</w:t>
            </w:r>
          </w:p>
        </w:tc>
        <w:tc>
          <w:tcPr>
            <w:tcW w:w="1008" w:type="dxa"/>
          </w:tcPr>
          <w:p w14:paraId="21CBAC3B" w14:textId="77777777" w:rsidR="00780AFD" w:rsidRDefault="00780AFD" w:rsidP="003F04EB">
            <w:pPr>
              <w:pStyle w:val="bmdsTblBody"/>
            </w:pPr>
            <w:r>
              <w:t>28.117</w:t>
            </w:r>
          </w:p>
        </w:tc>
        <w:tc>
          <w:tcPr>
            <w:tcW w:w="1008" w:type="dxa"/>
          </w:tcPr>
          <w:p w14:paraId="1D9B0EDB" w14:textId="77777777" w:rsidR="00780AFD" w:rsidRDefault="00780AFD" w:rsidP="003F04EB">
            <w:pPr>
              <w:pStyle w:val="bmdsTblBody"/>
            </w:pPr>
            <w:r>
              <w:t>19.352</w:t>
            </w:r>
          </w:p>
        </w:tc>
        <w:tc>
          <w:tcPr>
            <w:tcW w:w="2520" w:type="dxa"/>
            <w:vMerge w:val="restart"/>
          </w:tcPr>
          <w:p w14:paraId="60959C9B" w14:textId="77777777" w:rsidR="00780AFD" w:rsidRDefault="00780AFD" w:rsidP="003F04EB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34C1B905" w14:textId="77777777" w:rsidTr="003F04EB">
        <w:tc>
          <w:tcPr>
            <w:tcW w:w="2520" w:type="dxa"/>
          </w:tcPr>
          <w:p w14:paraId="033E9BA6" w14:textId="77777777" w:rsidR="00780AFD" w:rsidRDefault="00780AFD" w:rsidP="003F04EB">
            <w:pPr>
              <w:pStyle w:val="bmdsTblBody"/>
            </w:pPr>
            <w:r>
              <w:t>Polynomial 2° (equivalent models include Polynomial 3°, 4°, 5°, 6°, 8°)</w:t>
            </w:r>
          </w:p>
        </w:tc>
        <w:tc>
          <w:tcPr>
            <w:tcW w:w="1152" w:type="dxa"/>
          </w:tcPr>
          <w:p w14:paraId="13E5DF09" w14:textId="77777777" w:rsidR="00780AFD" w:rsidRDefault="00780AFD" w:rsidP="003F04EB">
            <w:pPr>
              <w:pStyle w:val="bmdsTblBody"/>
            </w:pPr>
            <w:r>
              <w:t>0.065</w:t>
            </w:r>
          </w:p>
        </w:tc>
        <w:tc>
          <w:tcPr>
            <w:tcW w:w="1152" w:type="dxa"/>
          </w:tcPr>
          <w:p w14:paraId="74AA2ACB" w14:textId="77777777" w:rsidR="00780AFD" w:rsidRDefault="00780AFD" w:rsidP="003F04EB">
            <w:pPr>
              <w:pStyle w:val="bmdsTblBody"/>
            </w:pPr>
            <w:r>
              <w:t>330.303</w:t>
            </w:r>
          </w:p>
        </w:tc>
        <w:tc>
          <w:tcPr>
            <w:tcW w:w="1008" w:type="dxa"/>
          </w:tcPr>
          <w:p w14:paraId="3F38AC60" w14:textId="77777777" w:rsidR="00780AFD" w:rsidRDefault="00780AFD" w:rsidP="003F04EB">
            <w:pPr>
              <w:pStyle w:val="bmdsTblBody"/>
            </w:pPr>
            <w:r>
              <w:t>28.637</w:t>
            </w:r>
          </w:p>
        </w:tc>
        <w:tc>
          <w:tcPr>
            <w:tcW w:w="1008" w:type="dxa"/>
          </w:tcPr>
          <w:p w14:paraId="7C39B7D0" w14:textId="77777777" w:rsidR="00780AFD" w:rsidRDefault="00780AFD" w:rsidP="003F04EB">
            <w:pPr>
              <w:pStyle w:val="bmdsTblBody"/>
            </w:pPr>
            <w:r>
              <w:t>19.367</w:t>
            </w:r>
          </w:p>
        </w:tc>
        <w:tc>
          <w:tcPr>
            <w:tcW w:w="1560" w:type="dxa"/>
            <w:vMerge/>
          </w:tcPr>
          <w:p w14:paraId="4D4D97B4" w14:textId="77777777" w:rsidR="00780AFD" w:rsidRDefault="00780AFD" w:rsidP="003F04EB"/>
        </w:tc>
      </w:tr>
      <w:tr w:rsidR="00780AFD" w14:paraId="3BE8F22C" w14:textId="77777777" w:rsidTr="003F04EB">
        <w:tc>
          <w:tcPr>
            <w:tcW w:w="2520" w:type="dxa"/>
          </w:tcPr>
          <w:p w14:paraId="06E3CC7C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6C287873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7A1D7F3" w14:textId="77777777" w:rsidR="00780AFD" w:rsidRDefault="00780AFD" w:rsidP="003F04EB">
            <w:pPr>
              <w:pStyle w:val="bmdsTblBody"/>
            </w:pPr>
            <w:r>
              <w:t>442.557</w:t>
            </w:r>
          </w:p>
        </w:tc>
        <w:tc>
          <w:tcPr>
            <w:tcW w:w="1008" w:type="dxa"/>
          </w:tcPr>
          <w:p w14:paraId="46E66F00" w14:textId="77777777" w:rsidR="00780AFD" w:rsidRDefault="00780AFD" w:rsidP="003F04E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13D3828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4A0123F" w14:textId="77777777" w:rsidR="00780AFD" w:rsidRDefault="00780AFD" w:rsidP="003F04EB"/>
        </w:tc>
      </w:tr>
      <w:tr w:rsidR="00780AFD" w14:paraId="0D012C2F" w14:textId="77777777" w:rsidTr="003F04EB">
        <w:tc>
          <w:tcPr>
            <w:tcW w:w="2520" w:type="dxa"/>
          </w:tcPr>
          <w:p w14:paraId="729F626A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678F73F1" w14:textId="77777777" w:rsidR="00780AFD" w:rsidRDefault="00780AFD" w:rsidP="003F04EB">
            <w:pPr>
              <w:pStyle w:val="bmdsTblBody"/>
            </w:pPr>
            <w:r>
              <w:t>0.08</w:t>
            </w:r>
          </w:p>
        </w:tc>
        <w:tc>
          <w:tcPr>
            <w:tcW w:w="1152" w:type="dxa"/>
          </w:tcPr>
          <w:p w14:paraId="055FD313" w14:textId="77777777" w:rsidR="00780AFD" w:rsidRDefault="00780AFD" w:rsidP="003F04EB">
            <w:pPr>
              <w:pStyle w:val="bmdsTblBody"/>
            </w:pPr>
            <w:r>
              <w:t>329.726</w:t>
            </w:r>
          </w:p>
        </w:tc>
        <w:tc>
          <w:tcPr>
            <w:tcW w:w="1008" w:type="dxa"/>
          </w:tcPr>
          <w:p w14:paraId="4831304E" w14:textId="77777777" w:rsidR="00780AFD" w:rsidRDefault="00780AFD" w:rsidP="003F04EB">
            <w:pPr>
              <w:pStyle w:val="bmdsTblBody"/>
            </w:pPr>
            <w:r>
              <w:t>33.661</w:t>
            </w:r>
          </w:p>
        </w:tc>
        <w:tc>
          <w:tcPr>
            <w:tcW w:w="1008" w:type="dxa"/>
          </w:tcPr>
          <w:p w14:paraId="22170737" w14:textId="77777777" w:rsidR="00780AFD" w:rsidRDefault="00780AFD" w:rsidP="003F04EB">
            <w:pPr>
              <w:pStyle w:val="bmdsTblBody"/>
            </w:pPr>
            <w:r>
              <w:t>20.138</w:t>
            </w:r>
          </w:p>
        </w:tc>
        <w:tc>
          <w:tcPr>
            <w:tcW w:w="1560" w:type="dxa"/>
            <w:vMerge/>
          </w:tcPr>
          <w:p w14:paraId="687C8B84" w14:textId="77777777" w:rsidR="00780AFD" w:rsidRDefault="00780AFD" w:rsidP="003F04EB"/>
        </w:tc>
      </w:tr>
      <w:tr w:rsidR="00780AFD" w14:paraId="36911E65" w14:textId="77777777" w:rsidTr="003F04EB">
        <w:tc>
          <w:tcPr>
            <w:tcW w:w="2520" w:type="dxa"/>
          </w:tcPr>
          <w:p w14:paraId="0108C9C4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9310AA4" w14:textId="77777777" w:rsidR="00780AFD" w:rsidRDefault="00780AFD" w:rsidP="003F04EB">
            <w:pPr>
              <w:pStyle w:val="bmdsTblBody"/>
            </w:pPr>
            <w:r>
              <w:t>0.121</w:t>
            </w:r>
          </w:p>
        </w:tc>
        <w:tc>
          <w:tcPr>
            <w:tcW w:w="1152" w:type="dxa"/>
          </w:tcPr>
          <w:p w14:paraId="79721662" w14:textId="77777777" w:rsidR="00780AFD" w:rsidRDefault="00780AFD" w:rsidP="003F04EB">
            <w:pPr>
              <w:pStyle w:val="bmdsTblBody"/>
            </w:pPr>
            <w:r>
              <w:t>329.171</w:t>
            </w:r>
          </w:p>
        </w:tc>
        <w:tc>
          <w:tcPr>
            <w:tcW w:w="1008" w:type="dxa"/>
          </w:tcPr>
          <w:p w14:paraId="28D1ACFB" w14:textId="77777777" w:rsidR="00780AFD" w:rsidRDefault="00780AFD" w:rsidP="003F04EB">
            <w:pPr>
              <w:pStyle w:val="bmdsTblBody"/>
            </w:pPr>
            <w:r>
              <w:t>42.962</w:t>
            </w:r>
          </w:p>
        </w:tc>
        <w:tc>
          <w:tcPr>
            <w:tcW w:w="1008" w:type="dxa"/>
          </w:tcPr>
          <w:p w14:paraId="0EE5EAEF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5728CD2" w14:textId="77777777" w:rsidR="00780AFD" w:rsidRDefault="00780AFD" w:rsidP="003F04EB"/>
        </w:tc>
      </w:tr>
      <w:tr w:rsidR="00780AFD" w14:paraId="71A672D5" w14:textId="77777777" w:rsidTr="003F04EB">
        <w:tc>
          <w:tcPr>
            <w:tcW w:w="2520" w:type="dxa"/>
          </w:tcPr>
          <w:p w14:paraId="7847D4D1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6BC44BE" w14:textId="77777777" w:rsidR="00780AFD" w:rsidRDefault="00780AFD" w:rsidP="003F04EB">
            <w:pPr>
              <w:pStyle w:val="bmdsTblBody"/>
            </w:pPr>
            <w:r>
              <w:t>0.055</w:t>
            </w:r>
          </w:p>
        </w:tc>
        <w:tc>
          <w:tcPr>
            <w:tcW w:w="1152" w:type="dxa"/>
          </w:tcPr>
          <w:p w14:paraId="2FA61FBD" w14:textId="77777777" w:rsidR="00780AFD" w:rsidRDefault="00780AFD" w:rsidP="003F04EB">
            <w:pPr>
              <w:pStyle w:val="bmdsTblBody"/>
            </w:pPr>
            <w:r>
              <w:t>330.223</w:t>
            </w:r>
          </w:p>
        </w:tc>
        <w:tc>
          <w:tcPr>
            <w:tcW w:w="1008" w:type="dxa"/>
          </w:tcPr>
          <w:p w14:paraId="131C7319" w14:textId="77777777" w:rsidR="00780AFD" w:rsidRDefault="00780AFD" w:rsidP="003F04EB">
            <w:pPr>
              <w:pStyle w:val="bmdsTblBody"/>
            </w:pPr>
            <w:r>
              <w:t>37.697</w:t>
            </w:r>
          </w:p>
        </w:tc>
        <w:tc>
          <w:tcPr>
            <w:tcW w:w="1008" w:type="dxa"/>
          </w:tcPr>
          <w:p w14:paraId="45784CF7" w14:textId="77777777" w:rsidR="00780AFD" w:rsidRDefault="00780AFD" w:rsidP="003F04EB">
            <w:pPr>
              <w:pStyle w:val="bmdsTblBody"/>
            </w:pPr>
            <w:r>
              <w:t>27.332</w:t>
            </w:r>
          </w:p>
        </w:tc>
        <w:tc>
          <w:tcPr>
            <w:tcW w:w="1560" w:type="dxa"/>
            <w:vMerge/>
          </w:tcPr>
          <w:p w14:paraId="332D7320" w14:textId="77777777" w:rsidR="00780AFD" w:rsidRDefault="00780AFD" w:rsidP="003F04EB"/>
        </w:tc>
      </w:tr>
      <w:tr w:rsidR="00780AFD" w14:paraId="072A798B" w14:textId="77777777" w:rsidTr="003F04EB">
        <w:tc>
          <w:tcPr>
            <w:tcW w:w="2520" w:type="dxa"/>
          </w:tcPr>
          <w:p w14:paraId="199037EA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CBDBA17" w14:textId="77777777" w:rsidR="00780AFD" w:rsidRDefault="00780AFD" w:rsidP="003F04EB">
            <w:pPr>
              <w:pStyle w:val="bmdsTblBody"/>
            </w:pPr>
            <w:r>
              <w:t>0.065</w:t>
            </w:r>
          </w:p>
        </w:tc>
        <w:tc>
          <w:tcPr>
            <w:tcW w:w="1152" w:type="dxa"/>
          </w:tcPr>
          <w:p w14:paraId="2598D308" w14:textId="77777777" w:rsidR="00780AFD" w:rsidRDefault="00780AFD" w:rsidP="003F04EB">
            <w:pPr>
              <w:pStyle w:val="bmdsTblBody"/>
            </w:pPr>
            <w:r>
              <w:t>330.318</w:t>
            </w:r>
          </w:p>
        </w:tc>
        <w:tc>
          <w:tcPr>
            <w:tcW w:w="1008" w:type="dxa"/>
          </w:tcPr>
          <w:p w14:paraId="72E4A91A" w14:textId="77777777" w:rsidR="00780AFD" w:rsidRDefault="00780AFD" w:rsidP="003F04EB">
            <w:pPr>
              <w:pStyle w:val="bmdsTblBody"/>
            </w:pPr>
            <w:r>
              <w:t>28.071</w:t>
            </w:r>
          </w:p>
        </w:tc>
        <w:tc>
          <w:tcPr>
            <w:tcW w:w="1008" w:type="dxa"/>
          </w:tcPr>
          <w:p w14:paraId="49384A6C" w14:textId="77777777" w:rsidR="00780AFD" w:rsidRDefault="00780AFD" w:rsidP="003F04EB">
            <w:pPr>
              <w:pStyle w:val="bmdsTblBody"/>
            </w:pPr>
            <w:r>
              <w:t>17.875</w:t>
            </w:r>
          </w:p>
        </w:tc>
        <w:tc>
          <w:tcPr>
            <w:tcW w:w="1560" w:type="dxa"/>
            <w:vMerge/>
          </w:tcPr>
          <w:p w14:paraId="0F8BF45E" w14:textId="77777777" w:rsidR="00780AFD" w:rsidRDefault="00780AFD" w:rsidP="003F04EB"/>
        </w:tc>
      </w:tr>
      <w:tr w:rsidR="00780AFD" w14:paraId="16FBF24F" w14:textId="77777777" w:rsidTr="003F04EB">
        <w:tc>
          <w:tcPr>
            <w:tcW w:w="2520" w:type="dxa"/>
          </w:tcPr>
          <w:p w14:paraId="0385703D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12F841E" w14:textId="77777777" w:rsidR="00780AFD" w:rsidRDefault="00780AFD" w:rsidP="003F04EB">
            <w:pPr>
              <w:pStyle w:val="bmdsTblBody"/>
            </w:pPr>
            <w:r>
              <w:t>0.118</w:t>
            </w:r>
          </w:p>
        </w:tc>
        <w:tc>
          <w:tcPr>
            <w:tcW w:w="1152" w:type="dxa"/>
          </w:tcPr>
          <w:p w14:paraId="06EC2FF8" w14:textId="77777777" w:rsidR="00780AFD" w:rsidRDefault="00780AFD" w:rsidP="003F04EB">
            <w:pPr>
              <w:pStyle w:val="bmdsTblBody"/>
            </w:pPr>
            <w:r>
              <w:t>329.233</w:t>
            </w:r>
          </w:p>
        </w:tc>
        <w:tc>
          <w:tcPr>
            <w:tcW w:w="1008" w:type="dxa"/>
          </w:tcPr>
          <w:p w14:paraId="2DF8F1FF" w14:textId="77777777" w:rsidR="00780AFD" w:rsidRDefault="00780AFD" w:rsidP="003F04EB">
            <w:pPr>
              <w:pStyle w:val="bmdsTblBody"/>
            </w:pPr>
            <w:r>
              <w:t>43.515</w:t>
            </w:r>
          </w:p>
        </w:tc>
        <w:tc>
          <w:tcPr>
            <w:tcW w:w="1008" w:type="dxa"/>
          </w:tcPr>
          <w:p w14:paraId="42688041" w14:textId="77777777" w:rsidR="00780AFD" w:rsidRDefault="00780AFD" w:rsidP="003F04EB">
            <w:pPr>
              <w:pStyle w:val="bmdsTblBody"/>
            </w:pPr>
            <w:r>
              <w:t>25.115</w:t>
            </w:r>
          </w:p>
        </w:tc>
        <w:tc>
          <w:tcPr>
            <w:tcW w:w="1560" w:type="dxa"/>
            <w:vMerge/>
          </w:tcPr>
          <w:p w14:paraId="3E0D156E" w14:textId="77777777" w:rsidR="00780AFD" w:rsidRDefault="00780AFD" w:rsidP="003F04EB"/>
        </w:tc>
      </w:tr>
    </w:tbl>
    <w:p w14:paraId="5A8B6FE7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0.649).</w:t>
      </w:r>
    </w:p>
    <w:p w14:paraId="3250DB64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2FD6970" w14:textId="77777777" w:rsidR="00780AFD" w:rsidRDefault="00780AFD" w:rsidP="00780AFD"/>
    <w:p w14:paraId="2EC2CCEC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653D2E7B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23C4E68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E98A8FF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19827D7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32D6100E" w14:textId="77777777" w:rsidTr="003F04EB">
        <w:tc>
          <w:tcPr>
            <w:tcW w:w="2520" w:type="dxa"/>
          </w:tcPr>
          <w:p w14:paraId="772D1A8B" w14:textId="77777777" w:rsidR="00780AFD" w:rsidRDefault="00780AFD" w:rsidP="003F04EB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18603BFD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EEA0531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26659F16" w14:textId="77777777" w:rsidTr="003F04EB">
        <w:tc>
          <w:tcPr>
            <w:tcW w:w="2520" w:type="dxa"/>
          </w:tcPr>
          <w:p w14:paraId="5932A819" w14:textId="77777777" w:rsidR="00780AFD" w:rsidRDefault="00780AFD" w:rsidP="003F04EB">
            <w:pPr>
              <w:pStyle w:val="bmdsTblBody"/>
            </w:pPr>
            <w:r>
              <w:t>Polynomial 2° (equivalent models include Polynomial 3°, 4°, 5°, 6°, 8°)</w:t>
            </w:r>
          </w:p>
        </w:tc>
        <w:tc>
          <w:tcPr>
            <w:tcW w:w="1080" w:type="dxa"/>
          </w:tcPr>
          <w:p w14:paraId="0767BE12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1F37D1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51309A3" w14:textId="77777777" w:rsidR="00780AFD" w:rsidRDefault="00780AFD" w:rsidP="003F04EB">
            <w:pPr>
              <w:pStyle w:val="bmdsTblBody"/>
            </w:pPr>
            <w:r>
              <w:t>• Goodness of fit p-value is less than threshold (0.0654 &lt; 0.1)</w:t>
            </w:r>
          </w:p>
        </w:tc>
      </w:tr>
      <w:tr w:rsidR="00780AFD" w14:paraId="6C0A29EB" w14:textId="77777777" w:rsidTr="003F04EB">
        <w:tc>
          <w:tcPr>
            <w:tcW w:w="2520" w:type="dxa"/>
          </w:tcPr>
          <w:p w14:paraId="2394E5E9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244EA19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8D57B60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40EAF7DA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11334834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765BCD7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150A8F07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(3.5 &gt; 1.5)</w:t>
            </w:r>
          </w:p>
          <w:p w14:paraId="511DAA0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7A10A801" w14:textId="77777777" w:rsidR="00780AFD" w:rsidRDefault="00780AFD" w:rsidP="003F04E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780AFD" w14:paraId="55B2809D" w14:textId="77777777" w:rsidTr="003F04EB">
        <w:tc>
          <w:tcPr>
            <w:tcW w:w="2520" w:type="dxa"/>
          </w:tcPr>
          <w:p w14:paraId="5CF70A70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0C586473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612499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69F3B4A" w14:textId="77777777" w:rsidR="00780AFD" w:rsidRDefault="00780AFD" w:rsidP="003F04EB">
            <w:pPr>
              <w:pStyle w:val="bmdsTblBody"/>
            </w:pPr>
            <w:r>
              <w:t>• Goodness of fit p-value is less than threshold (0.0803 &lt; 0.1)</w:t>
            </w:r>
          </w:p>
        </w:tc>
      </w:tr>
      <w:tr w:rsidR="00780AFD" w14:paraId="0A3CC22D" w14:textId="77777777" w:rsidTr="003F04EB">
        <w:tc>
          <w:tcPr>
            <w:tcW w:w="2520" w:type="dxa"/>
          </w:tcPr>
          <w:p w14:paraId="3BFCF541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2599FDE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356FF02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6B81D733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6F29B9E2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2ECD04C5" w14:textId="77777777" w:rsidR="00780AFD" w:rsidRDefault="00780AFD" w:rsidP="003F04EB">
            <w:pPr>
              <w:pStyle w:val="bmdsTblBody"/>
            </w:pPr>
            <w:r>
              <w:t>• Warning(s): BMDL computation failed.</w:t>
            </w:r>
          </w:p>
        </w:tc>
      </w:tr>
      <w:tr w:rsidR="00780AFD" w14:paraId="0FC1AF8D" w14:textId="77777777" w:rsidTr="003F04EB">
        <w:tc>
          <w:tcPr>
            <w:tcW w:w="2520" w:type="dxa"/>
          </w:tcPr>
          <w:p w14:paraId="57F1EC32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6FF2EAD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6AE8DF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18A3FE2" w14:textId="77777777" w:rsidR="00780AFD" w:rsidRDefault="00780AFD" w:rsidP="003F04EB">
            <w:pPr>
              <w:pStyle w:val="bmdsTblBody"/>
            </w:pPr>
            <w:r>
              <w:t>• Goodness of fit p-value is less than threshold (0.0554 &lt; 0.1)</w:t>
            </w:r>
          </w:p>
        </w:tc>
      </w:tr>
      <w:tr w:rsidR="00780AFD" w14:paraId="68094189" w14:textId="77777777" w:rsidTr="003F04EB">
        <w:tc>
          <w:tcPr>
            <w:tcW w:w="2520" w:type="dxa"/>
          </w:tcPr>
          <w:p w14:paraId="14785DA9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8ADE107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19EB21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0221EEC" w14:textId="77777777" w:rsidR="00780AFD" w:rsidRDefault="00780AFD" w:rsidP="003F04EB">
            <w:pPr>
              <w:pStyle w:val="bmdsTblBody"/>
            </w:pPr>
            <w:r>
              <w:t>• Goodness of fit p-value is less than threshold (0.0651 &lt; 0.1)</w:t>
            </w:r>
          </w:p>
        </w:tc>
      </w:tr>
      <w:tr w:rsidR="00780AFD" w14:paraId="6F6BBA1A" w14:textId="77777777" w:rsidTr="003F04EB">
        <w:tc>
          <w:tcPr>
            <w:tcW w:w="2520" w:type="dxa"/>
          </w:tcPr>
          <w:p w14:paraId="46242413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388B7AE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EFB72B0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</w:tbl>
    <w:p w14:paraId="12CF746E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BB2528A" w14:textId="77777777" w:rsidR="00780AFD" w:rsidRDefault="00780AFD" w:rsidP="00780AFD"/>
    <w:p w14:paraId="431542E9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21B4C920" w14:textId="77777777" w:rsidR="00780AFD" w:rsidRDefault="00780AFD" w:rsidP="00780AFD">
      <w:r>
        <w:rPr>
          <w:noProof/>
        </w:rPr>
        <w:drawing>
          <wp:inline distT="0" distB="0" distL="0" distR="0" wp14:anchorId="30258723" wp14:editId="2ABE0BA7">
            <wp:extent cx="54864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9A5B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C:\Windows\TEMP\bmds-p_9m3u8z.(d)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C:\Windows\TEMP\bmds-p_9m3u8z.plt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00:37:57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 7.44207</w:t>
      </w:r>
      <w:r>
        <w:br/>
        <w:t xml:space="preserve">                            rho =            0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78.4484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lastRenderedPageBreak/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-1      -0.0022        0.014</w:t>
      </w:r>
      <w:r>
        <w:br/>
      </w:r>
      <w:r>
        <w:br/>
        <w:t xml:space="preserve">       rho           -1            1       0.0025       -0.015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 -0.0022       0.0025            1        -0.32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   0.014       -0.015        -0.32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 -16.601          3.06219            -22.6028            -10.5992</w:t>
      </w:r>
      <w:r>
        <w:br/>
        <w:t xml:space="preserve">            rho          4.89417         0.675505             3.57021             6.21814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77.9893          1.89135             74.2823             81.6963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  0.376834        0.0894246            0.201565            0.552103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0    10       80.1           78         14.9         10.6           0.63</w:t>
      </w:r>
      <w:r>
        <w:br/>
        <w:t xml:space="preserve"> 0.15     5       83.4           78         10.9         10.6           1.13</w:t>
      </w:r>
      <w:r>
        <w:br/>
        <w:t xml:space="preserve">  0.5     5       72.2         78.2         6.91         10.7          -1.25</w:t>
      </w:r>
      <w:r>
        <w:br/>
        <w:t xml:space="preserve">  1.4     5       78.4         78.5          7.5         10.8        -0.0243</w:t>
      </w:r>
      <w:r>
        <w:br/>
        <w:t xml:space="preserve">    4     4       82.5         79.5         9.11         11.1          0.541</w:t>
      </w:r>
      <w:r>
        <w:br/>
        <w:t xml:space="preserve">   12     5       74.2         82.5         8.35         12.2          -1.53</w:t>
      </w:r>
      <w:r>
        <w:br/>
        <w:t xml:space="preserve">   37     5         91         91.9         10.5         15.8         -0.132</w:t>
      </w:r>
      <w:r>
        <w:br/>
        <w:t xml:space="preserve">  111     5        128          120         38.7         30.3          0.633</w:t>
      </w:r>
      <w:r>
        <w:br/>
        <w:t xml:space="preserve">  333     5        195          203          121          111         -0.171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-201.858649           10     423.717298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-151.680685           18     339.361369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-154.226934           11     330.453868</w:t>
      </w:r>
      <w:r>
        <w:br/>
        <w:t xml:space="preserve">         fitted         -160.157778            4     328.315556</w:t>
      </w:r>
      <w:r>
        <w:br/>
        <w:t xml:space="preserve">              R         -218.278516            2     440.557032</w:t>
      </w:r>
      <w:r>
        <w:br/>
      </w:r>
      <w:r>
        <w:br/>
      </w:r>
      <w:r>
        <w:br/>
      </w:r>
      <w:r>
        <w:lastRenderedPageBreak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133.196         16          &lt;.0001</w:t>
      </w:r>
      <w:r>
        <w:br/>
        <w:t xml:space="preserve">   Test 2              100.356          8          &lt;.0001</w:t>
      </w:r>
      <w:r>
        <w:br/>
        <w:t xml:space="preserve">   Test 3               5.0925          7          0.6487</w:t>
      </w:r>
      <w:r>
        <w:br/>
        <w:t xml:space="preserve">   Test 4              11.8617          7          0.1052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28.1166</w:t>
      </w:r>
      <w:r>
        <w:br/>
      </w:r>
      <w:r>
        <w:br/>
      </w:r>
      <w:r>
        <w:br/>
        <w:t xml:space="preserve">            BMDL =         19.352</w:t>
      </w:r>
      <w:r>
        <w:br/>
      </w:r>
      <w:r>
        <w:br/>
      </w:r>
      <w:r>
        <w:br/>
        <w:t xml:space="preserve">            BMDU =         46.949</w:t>
      </w:r>
      <w:r>
        <w:br/>
      </w:r>
      <w:r>
        <w:br/>
      </w:r>
    </w:p>
    <w:p w14:paraId="72F264B4" w14:textId="77777777" w:rsidR="00780AFD" w:rsidRDefault="00780AFD" w:rsidP="00780AFD"/>
    <w:p w14:paraId="580E50D0" w14:textId="77777777" w:rsidR="00780AFD" w:rsidRDefault="00780AFD" w:rsidP="00780AFD">
      <w:r>
        <w:br w:type="page"/>
      </w:r>
    </w:p>
    <w:p w14:paraId="383F2C7B" w14:textId="48DE4E3D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Cholesterol</w:t>
      </w:r>
    </w:p>
    <w:p w14:paraId="6A9A3A41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39B9CC12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43911EE9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7D69D11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6F545670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1184E88C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32D9FF07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701983E9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1DE66FB7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2C5892E1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5D077B95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031CE5AA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06A358C5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29779165" w14:textId="77777777" w:rsidTr="003F04EB">
        <w:tc>
          <w:tcPr>
            <w:tcW w:w="1080" w:type="dxa"/>
          </w:tcPr>
          <w:p w14:paraId="315BBAF6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27203042" w14:textId="77777777" w:rsidR="00780AFD" w:rsidRDefault="00780AFD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18E812FE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A2D6AE6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B6ABE1D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90C4018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56039F3A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4004AFC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A499A5B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4B39C1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08F49DE4" w14:textId="77777777" w:rsidTr="003F04EB">
        <w:tc>
          <w:tcPr>
            <w:tcW w:w="1080" w:type="dxa"/>
          </w:tcPr>
          <w:p w14:paraId="6B119958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1D34B404" w14:textId="77777777" w:rsidR="00780AFD" w:rsidRDefault="00780AFD" w:rsidP="003F04EB">
            <w:pPr>
              <w:pStyle w:val="bmdsTblBody"/>
            </w:pPr>
            <w:r>
              <w:t>106.6 ± 12.039</w:t>
            </w:r>
          </w:p>
        </w:tc>
        <w:tc>
          <w:tcPr>
            <w:tcW w:w="920" w:type="dxa"/>
          </w:tcPr>
          <w:p w14:paraId="09EAB86D" w14:textId="77777777" w:rsidR="00780AFD" w:rsidRDefault="00780AFD" w:rsidP="003F04EB">
            <w:pPr>
              <w:pStyle w:val="bmdsTblBody"/>
            </w:pPr>
            <w:r>
              <w:t>107.6 ± 4.037</w:t>
            </w:r>
          </w:p>
        </w:tc>
        <w:tc>
          <w:tcPr>
            <w:tcW w:w="920" w:type="dxa"/>
          </w:tcPr>
          <w:p w14:paraId="0CB1DF34" w14:textId="77777777" w:rsidR="00780AFD" w:rsidRDefault="00780AFD" w:rsidP="003F04EB">
            <w:pPr>
              <w:pStyle w:val="bmdsTblBody"/>
            </w:pPr>
            <w:r>
              <w:t>103.2 ± 4.97</w:t>
            </w:r>
          </w:p>
        </w:tc>
        <w:tc>
          <w:tcPr>
            <w:tcW w:w="920" w:type="dxa"/>
          </w:tcPr>
          <w:p w14:paraId="1ECC8ACF" w14:textId="77777777" w:rsidR="00780AFD" w:rsidRDefault="00780AFD" w:rsidP="003F04EB">
            <w:pPr>
              <w:pStyle w:val="bmdsTblBody"/>
            </w:pPr>
            <w:r>
              <w:t>114 ± 35.256</w:t>
            </w:r>
          </w:p>
        </w:tc>
        <w:tc>
          <w:tcPr>
            <w:tcW w:w="920" w:type="dxa"/>
          </w:tcPr>
          <w:p w14:paraId="27F5F487" w14:textId="77777777" w:rsidR="00780AFD" w:rsidRDefault="00780AFD" w:rsidP="003F04EB">
            <w:pPr>
              <w:pStyle w:val="bmdsTblBody"/>
            </w:pPr>
            <w:r>
              <w:t>92.75 ± 10.813</w:t>
            </w:r>
          </w:p>
        </w:tc>
        <w:tc>
          <w:tcPr>
            <w:tcW w:w="920" w:type="dxa"/>
          </w:tcPr>
          <w:p w14:paraId="21B2A3E7" w14:textId="77777777" w:rsidR="00780AFD" w:rsidRDefault="00780AFD" w:rsidP="003F04EB">
            <w:pPr>
              <w:pStyle w:val="bmdsTblBody"/>
            </w:pPr>
            <w:r>
              <w:t>89.6 ± 15.356</w:t>
            </w:r>
          </w:p>
        </w:tc>
        <w:tc>
          <w:tcPr>
            <w:tcW w:w="920" w:type="dxa"/>
          </w:tcPr>
          <w:p w14:paraId="5D46ABFC" w14:textId="77777777" w:rsidR="00780AFD" w:rsidRDefault="00780AFD" w:rsidP="003F04EB">
            <w:pPr>
              <w:pStyle w:val="bmdsTblBody"/>
            </w:pPr>
            <w:r>
              <w:t>84.8 ± 9.471</w:t>
            </w:r>
          </w:p>
        </w:tc>
        <w:tc>
          <w:tcPr>
            <w:tcW w:w="920" w:type="dxa"/>
          </w:tcPr>
          <w:p w14:paraId="7B40BEEE" w14:textId="77777777" w:rsidR="00780AFD" w:rsidRDefault="00780AFD" w:rsidP="003F04EB">
            <w:pPr>
              <w:pStyle w:val="bmdsTblBody"/>
            </w:pPr>
            <w:r>
              <w:t>75.6 ± 6.189</w:t>
            </w:r>
          </w:p>
        </w:tc>
        <w:tc>
          <w:tcPr>
            <w:tcW w:w="920" w:type="dxa"/>
          </w:tcPr>
          <w:p w14:paraId="7DE9AF3C" w14:textId="77777777" w:rsidR="00780AFD" w:rsidRDefault="00780AFD" w:rsidP="003F04EB">
            <w:pPr>
              <w:pStyle w:val="bmdsTblBody"/>
            </w:pPr>
            <w:r>
              <w:t>69.2 ± 10.986</w:t>
            </w:r>
          </w:p>
        </w:tc>
      </w:tr>
    </w:tbl>
    <w:p w14:paraId="2B59E881" w14:textId="77777777" w:rsidR="00780AFD" w:rsidRDefault="00780AFD" w:rsidP="00780AFD"/>
    <w:p w14:paraId="33396AF1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6AF55155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CC85D5E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DB2B35E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B97FD47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0DC8ECC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85EE147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2643699D" w14:textId="77777777" w:rsidTr="003F04EB">
        <w:tc>
          <w:tcPr>
            <w:tcW w:w="1560" w:type="dxa"/>
            <w:vMerge/>
          </w:tcPr>
          <w:p w14:paraId="603E237C" w14:textId="77777777" w:rsidR="00780AFD" w:rsidRDefault="00780AFD" w:rsidP="003F04EB"/>
        </w:tc>
        <w:tc>
          <w:tcPr>
            <w:tcW w:w="1152" w:type="dxa"/>
          </w:tcPr>
          <w:p w14:paraId="4AE444C2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22E91DB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F9E4E0F" w14:textId="77777777" w:rsidR="00780AFD" w:rsidRDefault="00780AFD" w:rsidP="003F04EB"/>
        </w:tc>
        <w:tc>
          <w:tcPr>
            <w:tcW w:w="1560" w:type="dxa"/>
            <w:vMerge/>
          </w:tcPr>
          <w:p w14:paraId="37256493" w14:textId="77777777" w:rsidR="00780AFD" w:rsidRDefault="00780AFD" w:rsidP="003F04EB"/>
        </w:tc>
        <w:tc>
          <w:tcPr>
            <w:tcW w:w="1560" w:type="dxa"/>
            <w:vMerge/>
          </w:tcPr>
          <w:p w14:paraId="30902E0D" w14:textId="77777777" w:rsidR="00780AFD" w:rsidRDefault="00780AFD" w:rsidP="003F04EB"/>
        </w:tc>
      </w:tr>
      <w:tr w:rsidR="00780AFD" w14:paraId="14E765C4" w14:textId="77777777" w:rsidTr="003F04EB">
        <w:tc>
          <w:tcPr>
            <w:tcW w:w="2520" w:type="dxa"/>
          </w:tcPr>
          <w:p w14:paraId="03376B0E" w14:textId="77777777" w:rsidR="00780AFD" w:rsidRDefault="00780AFD" w:rsidP="003F04EB">
            <w:pPr>
              <w:pStyle w:val="bmdsTblBody"/>
            </w:pPr>
            <w:r>
              <w:t>Linear (equivalent models include Power, Polynomial 2°, 4°, 5°, 6°, 7°)</w:t>
            </w:r>
          </w:p>
        </w:tc>
        <w:tc>
          <w:tcPr>
            <w:tcW w:w="1152" w:type="dxa"/>
          </w:tcPr>
          <w:p w14:paraId="0012A25A" w14:textId="77777777" w:rsidR="00780AFD" w:rsidRDefault="00780AFD" w:rsidP="003F04EB">
            <w:pPr>
              <w:pStyle w:val="bmdsTblBody"/>
            </w:pPr>
            <w:proofErr w:type="spellStart"/>
            <w:r>
              <w:t>1.7E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65EAF4E4" w14:textId="77777777" w:rsidR="00780AFD" w:rsidRDefault="00780AFD" w:rsidP="003F04EB">
            <w:pPr>
              <w:pStyle w:val="bmdsTblBody"/>
            </w:pPr>
            <w:r>
              <w:t>327.285</w:t>
            </w:r>
          </w:p>
        </w:tc>
        <w:tc>
          <w:tcPr>
            <w:tcW w:w="1008" w:type="dxa"/>
          </w:tcPr>
          <w:p w14:paraId="01C1C763" w14:textId="77777777" w:rsidR="00780AFD" w:rsidRDefault="00780AFD" w:rsidP="003F04EB">
            <w:pPr>
              <w:pStyle w:val="bmdsTblBody"/>
            </w:pPr>
            <w:r>
              <w:t>168.984</w:t>
            </w:r>
          </w:p>
        </w:tc>
        <w:tc>
          <w:tcPr>
            <w:tcW w:w="1008" w:type="dxa"/>
          </w:tcPr>
          <w:p w14:paraId="020ACD7A" w14:textId="77777777" w:rsidR="00780AFD" w:rsidRDefault="00780AFD" w:rsidP="003F04EB">
            <w:pPr>
              <w:pStyle w:val="bmdsTblBody"/>
            </w:pPr>
            <w:r>
              <w:t>116.069</w:t>
            </w:r>
          </w:p>
        </w:tc>
        <w:tc>
          <w:tcPr>
            <w:tcW w:w="2520" w:type="dxa"/>
            <w:vMerge w:val="restart"/>
          </w:tcPr>
          <w:p w14:paraId="737970C0" w14:textId="77777777" w:rsidR="00780AFD" w:rsidRDefault="00780AFD" w:rsidP="003F04E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80AFD" w14:paraId="7E6C0037" w14:textId="77777777" w:rsidTr="003F04EB">
        <w:tc>
          <w:tcPr>
            <w:tcW w:w="2520" w:type="dxa"/>
          </w:tcPr>
          <w:p w14:paraId="0C37D152" w14:textId="77777777" w:rsidR="00780AFD" w:rsidRDefault="00780AFD" w:rsidP="003F04EB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5465E458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3F5EE97" w14:textId="77777777" w:rsidR="00780AFD" w:rsidRDefault="00780AFD" w:rsidP="003F04EB">
            <w:pPr>
              <w:pStyle w:val="bmdsTblBody"/>
            </w:pPr>
            <w:r>
              <w:t>350.317</w:t>
            </w:r>
          </w:p>
        </w:tc>
        <w:tc>
          <w:tcPr>
            <w:tcW w:w="1008" w:type="dxa"/>
          </w:tcPr>
          <w:p w14:paraId="6CCF02E6" w14:textId="77777777" w:rsidR="00780AFD" w:rsidRDefault="00780AFD" w:rsidP="003F04EB">
            <w:pPr>
              <w:pStyle w:val="bmdsTblBody"/>
            </w:pPr>
            <w:r>
              <w:t>90.769</w:t>
            </w:r>
          </w:p>
        </w:tc>
        <w:tc>
          <w:tcPr>
            <w:tcW w:w="1008" w:type="dxa"/>
          </w:tcPr>
          <w:p w14:paraId="5CAF2EE9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7A77623" w14:textId="77777777" w:rsidR="00780AFD" w:rsidRDefault="00780AFD" w:rsidP="003F04EB"/>
        </w:tc>
      </w:tr>
      <w:tr w:rsidR="00780AFD" w14:paraId="2A2D9F0B" w14:textId="77777777" w:rsidTr="003F04EB">
        <w:tc>
          <w:tcPr>
            <w:tcW w:w="2520" w:type="dxa"/>
          </w:tcPr>
          <w:p w14:paraId="10514694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190D5457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F694667" w14:textId="77777777" w:rsidR="00780AFD" w:rsidRDefault="00780AFD" w:rsidP="003F04EB">
            <w:pPr>
              <w:pStyle w:val="bmdsTblBody"/>
            </w:pPr>
            <w:r>
              <w:t>922.314</w:t>
            </w:r>
          </w:p>
        </w:tc>
        <w:tc>
          <w:tcPr>
            <w:tcW w:w="1008" w:type="dxa"/>
          </w:tcPr>
          <w:p w14:paraId="74BEAB1E" w14:textId="77777777" w:rsidR="00780AFD" w:rsidRDefault="00780AFD" w:rsidP="003F04EB">
            <w:pPr>
              <w:pStyle w:val="bmdsTblBody"/>
            </w:pPr>
            <w:r>
              <w:t>11.568</w:t>
            </w:r>
          </w:p>
        </w:tc>
        <w:tc>
          <w:tcPr>
            <w:tcW w:w="1008" w:type="dxa"/>
          </w:tcPr>
          <w:p w14:paraId="51B78599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88D2769" w14:textId="77777777" w:rsidR="00780AFD" w:rsidRDefault="00780AFD" w:rsidP="003F04EB"/>
        </w:tc>
      </w:tr>
      <w:tr w:rsidR="00780AFD" w14:paraId="4BE05AF2" w14:textId="77777777" w:rsidTr="003F04EB">
        <w:tc>
          <w:tcPr>
            <w:tcW w:w="2520" w:type="dxa"/>
          </w:tcPr>
          <w:p w14:paraId="333B2FCE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0A5BE44" w14:textId="77777777" w:rsidR="00780AFD" w:rsidRDefault="00780AFD" w:rsidP="003F04EB">
            <w:pPr>
              <w:pStyle w:val="bmdsTblBody"/>
            </w:pPr>
            <w:r>
              <w:t>0.046</w:t>
            </w:r>
          </w:p>
        </w:tc>
        <w:tc>
          <w:tcPr>
            <w:tcW w:w="1152" w:type="dxa"/>
          </w:tcPr>
          <w:p w14:paraId="7180F4AB" w14:textId="77777777" w:rsidR="00780AFD" w:rsidRDefault="00780AFD" w:rsidP="003F04EB">
            <w:pPr>
              <w:pStyle w:val="bmdsTblBody"/>
            </w:pPr>
            <w:r>
              <w:t>313.939</w:t>
            </w:r>
          </w:p>
        </w:tc>
        <w:tc>
          <w:tcPr>
            <w:tcW w:w="1008" w:type="dxa"/>
          </w:tcPr>
          <w:p w14:paraId="7B372646" w14:textId="77777777" w:rsidR="00780AFD" w:rsidRDefault="00780AFD" w:rsidP="003F04EB">
            <w:pPr>
              <w:pStyle w:val="bmdsTblBody"/>
            </w:pPr>
            <w:r>
              <w:t>16.268</w:t>
            </w:r>
          </w:p>
        </w:tc>
        <w:tc>
          <w:tcPr>
            <w:tcW w:w="1008" w:type="dxa"/>
          </w:tcPr>
          <w:p w14:paraId="0DC4553A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006470C" w14:textId="77777777" w:rsidR="00780AFD" w:rsidRDefault="00780AFD" w:rsidP="003F04EB"/>
        </w:tc>
      </w:tr>
      <w:tr w:rsidR="00780AFD" w14:paraId="0598956E" w14:textId="77777777" w:rsidTr="003F04EB">
        <w:tc>
          <w:tcPr>
            <w:tcW w:w="2520" w:type="dxa"/>
          </w:tcPr>
          <w:p w14:paraId="790DC99B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0FC3B64" w14:textId="77777777" w:rsidR="00780AFD" w:rsidRDefault="00780AFD" w:rsidP="003F04EB">
            <w:pPr>
              <w:pStyle w:val="bmdsTblBody"/>
            </w:pPr>
            <w:proofErr w:type="spellStart"/>
            <w:r>
              <w:t>3.1E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077F3D61" w14:textId="77777777" w:rsidR="00780AFD" w:rsidRDefault="00780AFD" w:rsidP="003F04EB">
            <w:pPr>
              <w:pStyle w:val="bmdsTblBody"/>
            </w:pPr>
            <w:r>
              <w:t>325.854</w:t>
            </w:r>
          </w:p>
        </w:tc>
        <w:tc>
          <w:tcPr>
            <w:tcW w:w="1008" w:type="dxa"/>
          </w:tcPr>
          <w:p w14:paraId="376261BE" w14:textId="77777777" w:rsidR="00780AFD" w:rsidRDefault="00780AFD" w:rsidP="003F04EB">
            <w:pPr>
              <w:pStyle w:val="bmdsTblBody"/>
            </w:pPr>
            <w:r>
              <w:t>142.593</w:t>
            </w:r>
          </w:p>
        </w:tc>
        <w:tc>
          <w:tcPr>
            <w:tcW w:w="1008" w:type="dxa"/>
          </w:tcPr>
          <w:p w14:paraId="544C9601" w14:textId="77777777" w:rsidR="00780AFD" w:rsidRDefault="00780AFD" w:rsidP="003F04EB">
            <w:pPr>
              <w:pStyle w:val="bmdsTblBody"/>
            </w:pPr>
            <w:r>
              <w:t>87.958</w:t>
            </w:r>
          </w:p>
        </w:tc>
        <w:tc>
          <w:tcPr>
            <w:tcW w:w="1560" w:type="dxa"/>
            <w:vMerge/>
          </w:tcPr>
          <w:p w14:paraId="1923985B" w14:textId="77777777" w:rsidR="00780AFD" w:rsidRDefault="00780AFD" w:rsidP="003F04EB"/>
        </w:tc>
      </w:tr>
      <w:tr w:rsidR="00780AFD" w14:paraId="51034701" w14:textId="77777777" w:rsidTr="003F04EB">
        <w:tc>
          <w:tcPr>
            <w:tcW w:w="2520" w:type="dxa"/>
          </w:tcPr>
          <w:p w14:paraId="49A9638B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25CA963" w14:textId="77777777" w:rsidR="00780AFD" w:rsidRDefault="00780AFD" w:rsidP="003F04EB">
            <w:pPr>
              <w:pStyle w:val="bmdsTblBody"/>
            </w:pPr>
            <w:r>
              <w:t>0.057</w:t>
            </w:r>
          </w:p>
        </w:tc>
        <w:tc>
          <w:tcPr>
            <w:tcW w:w="1152" w:type="dxa"/>
          </w:tcPr>
          <w:p w14:paraId="37DADEEE" w14:textId="77777777" w:rsidR="00780AFD" w:rsidRDefault="00780AFD" w:rsidP="003F04EB">
            <w:pPr>
              <w:pStyle w:val="bmdsTblBody"/>
            </w:pPr>
            <w:r>
              <w:t>312.882</w:t>
            </w:r>
          </w:p>
        </w:tc>
        <w:tc>
          <w:tcPr>
            <w:tcW w:w="1008" w:type="dxa"/>
          </w:tcPr>
          <w:p w14:paraId="62A7317E" w14:textId="77777777" w:rsidR="00780AFD" w:rsidRDefault="00780AFD" w:rsidP="003F04EB">
            <w:pPr>
              <w:pStyle w:val="bmdsTblBody"/>
            </w:pPr>
            <w:r>
              <w:t>21.618</w:t>
            </w:r>
          </w:p>
        </w:tc>
        <w:tc>
          <w:tcPr>
            <w:tcW w:w="1008" w:type="dxa"/>
          </w:tcPr>
          <w:p w14:paraId="4322A83B" w14:textId="77777777" w:rsidR="00780AFD" w:rsidRDefault="00780AFD" w:rsidP="003F04EB">
            <w:pPr>
              <w:pStyle w:val="bmdsTblBody"/>
            </w:pPr>
            <w:r>
              <w:t>9.046</w:t>
            </w:r>
          </w:p>
        </w:tc>
        <w:tc>
          <w:tcPr>
            <w:tcW w:w="1560" w:type="dxa"/>
            <w:vMerge/>
          </w:tcPr>
          <w:p w14:paraId="239CCA22" w14:textId="77777777" w:rsidR="00780AFD" w:rsidRDefault="00780AFD" w:rsidP="003F04EB"/>
        </w:tc>
      </w:tr>
    </w:tbl>
    <w:p w14:paraId="05C7C43D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</w:t>
      </w:r>
      <w:proofErr w:type="spellStart"/>
      <w:r>
        <w:t>6.8E</w:t>
      </w:r>
      <w:proofErr w:type="spellEnd"/>
      <w:r>
        <w:t>-04).</w:t>
      </w:r>
    </w:p>
    <w:p w14:paraId="5BC00797" w14:textId="77777777" w:rsidR="00780AFD" w:rsidRDefault="00780AFD" w:rsidP="00780AFD"/>
    <w:p w14:paraId="70F004DE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4B30BBD9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2F7B0C2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344E2E9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4C1D5B7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55BBEC8E" w14:textId="77777777" w:rsidTr="003F04EB">
        <w:tc>
          <w:tcPr>
            <w:tcW w:w="2520" w:type="dxa"/>
          </w:tcPr>
          <w:p w14:paraId="27A3631A" w14:textId="77777777" w:rsidR="00780AFD" w:rsidRDefault="00780AFD" w:rsidP="003F04EB">
            <w:pPr>
              <w:pStyle w:val="bmdsTblBody"/>
            </w:pPr>
            <w:r>
              <w:t>Linear (equivalent models include Power, Polynomial 2°, 4°, 5°, 6°, 7°)</w:t>
            </w:r>
          </w:p>
        </w:tc>
        <w:tc>
          <w:tcPr>
            <w:tcW w:w="1080" w:type="dxa"/>
          </w:tcPr>
          <w:p w14:paraId="421DAC2B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762D1A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511B9F3" w14:textId="77777777" w:rsidR="00780AFD" w:rsidRDefault="00780AFD" w:rsidP="003F04EB">
            <w:pPr>
              <w:pStyle w:val="bmdsTblBody"/>
            </w:pPr>
            <w:r>
              <w:t>• Variance model poorly fits dataset (p-value 3 = 0.0006811)</w:t>
            </w:r>
          </w:p>
          <w:p w14:paraId="441787A7" w14:textId="77777777" w:rsidR="00780AFD" w:rsidRDefault="00780AFD" w:rsidP="003F04EB">
            <w:pPr>
              <w:pStyle w:val="bmdsTblBody"/>
            </w:pPr>
            <w:r>
              <w:t>• Goodness of fit p-value is less than threshold (0.00017 &lt; 0.1)</w:t>
            </w:r>
          </w:p>
        </w:tc>
      </w:tr>
      <w:tr w:rsidR="00780AFD" w14:paraId="46D0B1CF" w14:textId="77777777" w:rsidTr="003F04EB">
        <w:tc>
          <w:tcPr>
            <w:tcW w:w="2520" w:type="dxa"/>
          </w:tcPr>
          <w:p w14:paraId="256EEA17" w14:textId="77777777" w:rsidR="00780AFD" w:rsidRDefault="00780AFD" w:rsidP="003F04EB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2B173A6A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528C7F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788CA8FE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473C1D0C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8332A1A" w14:textId="77777777" w:rsidR="00780AFD" w:rsidRDefault="00780AFD" w:rsidP="003F04EB">
            <w:pPr>
              <w:pStyle w:val="bmdsTblBody"/>
            </w:pPr>
            <w:r>
              <w:t>• Variance model poorly fits dataset (p-value 3 = 0.0006811)</w:t>
            </w:r>
          </w:p>
          <w:p w14:paraId="0DE311F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5B36225A" w14:textId="77777777" w:rsidR="00780AFD" w:rsidRDefault="00780AFD" w:rsidP="003F04EB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2DAE988C" w14:textId="77777777" w:rsidTr="003F04EB">
        <w:tc>
          <w:tcPr>
            <w:tcW w:w="2520" w:type="dxa"/>
          </w:tcPr>
          <w:p w14:paraId="4F42273E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37E85595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72809B9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0609DAD2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431C713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5315840" w14:textId="77777777" w:rsidR="00780AFD" w:rsidRDefault="00780AFD" w:rsidP="003F04EB">
            <w:pPr>
              <w:pStyle w:val="bmdsTblBody"/>
            </w:pPr>
            <w:r>
              <w:t>• Variance model poorly fits dataset (p-value 3 = 0.0006811)</w:t>
            </w:r>
          </w:p>
          <w:p w14:paraId="41136B56" w14:textId="77777777" w:rsidR="00780AFD" w:rsidRDefault="00780AFD" w:rsidP="003F04EB">
            <w:pPr>
              <w:pStyle w:val="bmdsTblBody"/>
            </w:pPr>
            <w:r>
              <w:t>• Residual at lowest dose is greater than threshold (3.13 &gt; 2.0)</w:t>
            </w:r>
          </w:p>
          <w:p w14:paraId="2109A526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(29.5 &gt; 1.5)</w:t>
            </w:r>
          </w:p>
          <w:p w14:paraId="0A1173A8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5A8EA722" w14:textId="77777777" w:rsidR="00780AFD" w:rsidRDefault="00780AFD" w:rsidP="003F04E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361FB88E" w14:textId="77777777" w:rsidTr="003F04EB">
        <w:tc>
          <w:tcPr>
            <w:tcW w:w="2520" w:type="dxa"/>
          </w:tcPr>
          <w:p w14:paraId="1E1EFA7E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57C8021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44C28F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68CD31D2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22FD432C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906A874" w14:textId="77777777" w:rsidR="00780AFD" w:rsidRDefault="00780AFD" w:rsidP="003F04EB">
            <w:pPr>
              <w:pStyle w:val="bmdsTblBody"/>
            </w:pPr>
            <w:r>
              <w:t>• Variance model poorly fits dataset (p-value 3 = 0.0006811)</w:t>
            </w:r>
          </w:p>
          <w:p w14:paraId="3F795031" w14:textId="77777777" w:rsidR="00780AFD" w:rsidRDefault="00780AFD" w:rsidP="003F04EB">
            <w:pPr>
              <w:pStyle w:val="bmdsTblBody"/>
            </w:pPr>
            <w:r>
              <w:t>• Goodness of fit p-value is less than threshold (0.0462 &lt; 0.1)</w:t>
            </w:r>
          </w:p>
          <w:p w14:paraId="2C0650C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0955A821" w14:textId="77777777" w:rsidR="00780AFD" w:rsidRDefault="00780AFD" w:rsidP="003F04EB">
            <w:pPr>
              <w:pStyle w:val="bmdsTblBody"/>
            </w:pPr>
            <w:r>
              <w:t>• Warning(s): BMDL computation failed.</w:t>
            </w:r>
          </w:p>
        </w:tc>
      </w:tr>
      <w:tr w:rsidR="00780AFD" w14:paraId="4FFA1001" w14:textId="77777777" w:rsidTr="003F04EB">
        <w:tc>
          <w:tcPr>
            <w:tcW w:w="2520" w:type="dxa"/>
          </w:tcPr>
          <w:p w14:paraId="79F7ECC2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742D220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983F503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65B3054" w14:textId="77777777" w:rsidR="00780AFD" w:rsidRDefault="00780AFD" w:rsidP="003F04EB">
            <w:pPr>
              <w:pStyle w:val="bmdsTblBody"/>
            </w:pPr>
            <w:r>
              <w:t>• Variance model poorly fits dataset (p-value 3 = 0.0006811)</w:t>
            </w:r>
          </w:p>
          <w:p w14:paraId="235A0838" w14:textId="77777777" w:rsidR="00780AFD" w:rsidRDefault="00780AFD" w:rsidP="003F04EB">
            <w:pPr>
              <w:pStyle w:val="bmdsTblBody"/>
            </w:pPr>
            <w:r>
              <w:t>• Goodness of fit p-value is less than threshold (0.000308 &lt; 0.1)</w:t>
            </w:r>
          </w:p>
        </w:tc>
      </w:tr>
      <w:tr w:rsidR="00780AFD" w14:paraId="34B3C51E" w14:textId="77777777" w:rsidTr="003F04EB">
        <w:tc>
          <w:tcPr>
            <w:tcW w:w="2520" w:type="dxa"/>
          </w:tcPr>
          <w:p w14:paraId="4744D107" w14:textId="77777777" w:rsidR="00780AFD" w:rsidRDefault="00780AFD" w:rsidP="003F04EB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613CB24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064F680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2C515ED9" w14:textId="77777777" w:rsidR="00780AFD" w:rsidRDefault="00780AFD" w:rsidP="003F04EB">
            <w:pPr>
              <w:pStyle w:val="bmdsTblBody"/>
            </w:pPr>
            <w:r>
              <w:t>• Variance model poorly fits dataset (p-value 3 = 0.0006811)</w:t>
            </w:r>
          </w:p>
          <w:p w14:paraId="48B07636" w14:textId="77777777" w:rsidR="00780AFD" w:rsidRDefault="00780AFD" w:rsidP="003F04EB">
            <w:pPr>
              <w:pStyle w:val="bmdsTblBody"/>
            </w:pPr>
            <w:r>
              <w:t>• Goodness of fit p-value is less than threshold (0.0573 &lt; 0.1)</w:t>
            </w:r>
          </w:p>
        </w:tc>
      </w:tr>
    </w:tbl>
    <w:p w14:paraId="6F9DDF05" w14:textId="77777777" w:rsidR="00780AFD" w:rsidRDefault="00780AFD" w:rsidP="00780AFD"/>
    <w:p w14:paraId="1681BBD4" w14:textId="77777777" w:rsidR="00780AFD" w:rsidRDefault="00780AFD" w:rsidP="00780AFD">
      <w:pPr>
        <w:pStyle w:val="Heading2"/>
      </w:pPr>
      <w:r>
        <w:t>Recommended model</w:t>
      </w:r>
    </w:p>
    <w:p w14:paraId="0A0F74FB" w14:textId="77777777" w:rsidR="00780AFD" w:rsidRDefault="00780AFD" w:rsidP="00780AFD">
      <w:r>
        <w:rPr>
          <w:i/>
        </w:rPr>
        <w:t>No model was recommended as a best-fitting model.</w:t>
      </w:r>
    </w:p>
    <w:p w14:paraId="0E07872C" w14:textId="77777777" w:rsidR="00780AFD" w:rsidRDefault="00780AFD" w:rsidP="00780AFD"/>
    <w:p w14:paraId="51D9491F" w14:textId="77777777" w:rsidR="00780AFD" w:rsidRDefault="00780AFD" w:rsidP="00780AFD">
      <w:r>
        <w:br w:type="page"/>
      </w:r>
    </w:p>
    <w:p w14:paraId="17D71590" w14:textId="3D161EBA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Creatinine</w:t>
      </w:r>
    </w:p>
    <w:p w14:paraId="3162ECFC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3B2A57D0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0651DBDF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2779F5A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222922E7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1F2CBE47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128C72C7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311BEC9F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17516FAC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2A35E025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6FE4A9EE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3257FC08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746CA063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57548A13" w14:textId="77777777" w:rsidTr="003F04EB">
        <w:tc>
          <w:tcPr>
            <w:tcW w:w="1080" w:type="dxa"/>
          </w:tcPr>
          <w:p w14:paraId="0D6CAEB1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1D766404" w14:textId="77777777" w:rsidR="00780AFD" w:rsidRDefault="00780AFD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61E7AB4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FA24A4A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008B2A7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8BA8C3B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37A28BED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1DECA6D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B08B4CE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80D0A6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0225AD99" w14:textId="77777777" w:rsidTr="003F04EB">
        <w:tc>
          <w:tcPr>
            <w:tcW w:w="1080" w:type="dxa"/>
          </w:tcPr>
          <w:p w14:paraId="6141DC62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36B08181" w14:textId="77777777" w:rsidR="00780AFD" w:rsidRDefault="00780AFD" w:rsidP="003F04EB">
            <w:pPr>
              <w:pStyle w:val="bmdsTblBody"/>
            </w:pPr>
            <w:r>
              <w:t>0.41 ± 0.032</w:t>
            </w:r>
          </w:p>
        </w:tc>
        <w:tc>
          <w:tcPr>
            <w:tcW w:w="920" w:type="dxa"/>
          </w:tcPr>
          <w:p w14:paraId="2C650CE7" w14:textId="77777777" w:rsidR="00780AFD" w:rsidRDefault="00780AFD" w:rsidP="003F04EB">
            <w:pPr>
              <w:pStyle w:val="bmdsTblBody"/>
            </w:pPr>
            <w:r>
              <w:t>0.42 ± 0.045</w:t>
            </w:r>
          </w:p>
        </w:tc>
        <w:tc>
          <w:tcPr>
            <w:tcW w:w="920" w:type="dxa"/>
          </w:tcPr>
          <w:p w14:paraId="3BACC7FE" w14:textId="77777777" w:rsidR="00780AFD" w:rsidRDefault="00780AFD" w:rsidP="003F04EB">
            <w:pPr>
              <w:pStyle w:val="bmdsTblBody"/>
            </w:pPr>
            <w:r>
              <w:t>0.42 ± 0.045</w:t>
            </w:r>
          </w:p>
        </w:tc>
        <w:tc>
          <w:tcPr>
            <w:tcW w:w="920" w:type="dxa"/>
          </w:tcPr>
          <w:p w14:paraId="6E813F73" w14:textId="77777777" w:rsidR="00780AFD" w:rsidRDefault="00780AFD" w:rsidP="003F04EB">
            <w:pPr>
              <w:pStyle w:val="bmdsTblBody"/>
            </w:pPr>
            <w:r>
              <w:t>0.42 ± 0.045</w:t>
            </w:r>
          </w:p>
        </w:tc>
        <w:tc>
          <w:tcPr>
            <w:tcW w:w="920" w:type="dxa"/>
          </w:tcPr>
          <w:p w14:paraId="6F6C195C" w14:textId="77777777" w:rsidR="00780AFD" w:rsidRDefault="00780AFD" w:rsidP="003F04EB">
            <w:pPr>
              <w:pStyle w:val="bmdsTblBody"/>
            </w:pPr>
            <w:r>
              <w:t>0.425 ± 0.05</w:t>
            </w:r>
          </w:p>
        </w:tc>
        <w:tc>
          <w:tcPr>
            <w:tcW w:w="920" w:type="dxa"/>
          </w:tcPr>
          <w:p w14:paraId="2115BE8F" w14:textId="77777777" w:rsidR="00780AFD" w:rsidRDefault="00780AFD" w:rsidP="003F04EB">
            <w:pPr>
              <w:pStyle w:val="bmdsTblBody"/>
            </w:pPr>
            <w:r>
              <w:t>0.38 ± 0.045</w:t>
            </w:r>
          </w:p>
        </w:tc>
        <w:tc>
          <w:tcPr>
            <w:tcW w:w="920" w:type="dxa"/>
          </w:tcPr>
          <w:p w14:paraId="5A3C2939" w14:textId="77777777" w:rsidR="00780AFD" w:rsidRDefault="00780AFD" w:rsidP="003F04EB">
            <w:pPr>
              <w:pStyle w:val="bmdsTblBody"/>
            </w:pPr>
            <w:r>
              <w:t>0.44 ± 0.055</w:t>
            </w:r>
          </w:p>
        </w:tc>
        <w:tc>
          <w:tcPr>
            <w:tcW w:w="920" w:type="dxa"/>
          </w:tcPr>
          <w:p w14:paraId="51064F2A" w14:textId="77777777" w:rsidR="00780AFD" w:rsidRDefault="00780AFD" w:rsidP="003F04EB">
            <w:pPr>
              <w:pStyle w:val="bmdsTblBody"/>
            </w:pPr>
            <w:r>
              <w:t>0.46 ± 0.055</w:t>
            </w:r>
          </w:p>
        </w:tc>
        <w:tc>
          <w:tcPr>
            <w:tcW w:w="920" w:type="dxa"/>
          </w:tcPr>
          <w:p w14:paraId="7A17E7D4" w14:textId="77777777" w:rsidR="00780AFD" w:rsidRDefault="00780AFD" w:rsidP="003F04EB">
            <w:pPr>
              <w:pStyle w:val="bmdsTblBody"/>
            </w:pPr>
            <w:r>
              <w:t>0.5 ± 0.071</w:t>
            </w:r>
          </w:p>
        </w:tc>
      </w:tr>
    </w:tbl>
    <w:p w14:paraId="7A818A8A" w14:textId="77777777" w:rsidR="00780AFD" w:rsidRDefault="00780AFD" w:rsidP="00780AFD"/>
    <w:p w14:paraId="56ACC6AC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663AEBE7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D4E8CAD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9779AAC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C757972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1C0F6C2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2C76357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3FB35894" w14:textId="77777777" w:rsidTr="003F04EB">
        <w:tc>
          <w:tcPr>
            <w:tcW w:w="1560" w:type="dxa"/>
            <w:vMerge/>
          </w:tcPr>
          <w:p w14:paraId="7D78DAF3" w14:textId="77777777" w:rsidR="00780AFD" w:rsidRDefault="00780AFD" w:rsidP="003F04EB"/>
        </w:tc>
        <w:tc>
          <w:tcPr>
            <w:tcW w:w="1152" w:type="dxa"/>
          </w:tcPr>
          <w:p w14:paraId="20749AE9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4678F39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3EE487D" w14:textId="77777777" w:rsidR="00780AFD" w:rsidRDefault="00780AFD" w:rsidP="003F04EB"/>
        </w:tc>
        <w:tc>
          <w:tcPr>
            <w:tcW w:w="1560" w:type="dxa"/>
            <w:vMerge/>
          </w:tcPr>
          <w:p w14:paraId="675FA186" w14:textId="77777777" w:rsidR="00780AFD" w:rsidRDefault="00780AFD" w:rsidP="003F04EB"/>
        </w:tc>
        <w:tc>
          <w:tcPr>
            <w:tcW w:w="1560" w:type="dxa"/>
            <w:vMerge/>
          </w:tcPr>
          <w:p w14:paraId="5AC481C5" w14:textId="77777777" w:rsidR="00780AFD" w:rsidRDefault="00780AFD" w:rsidP="003F04EB"/>
        </w:tc>
      </w:tr>
      <w:tr w:rsidR="00780AFD" w14:paraId="7E53F4C3" w14:textId="77777777" w:rsidTr="003F04EB">
        <w:tc>
          <w:tcPr>
            <w:tcW w:w="2520" w:type="dxa"/>
          </w:tcPr>
          <w:p w14:paraId="5E5A02D3" w14:textId="77777777" w:rsidR="00780AFD" w:rsidRDefault="00780AFD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3E2B496B" w14:textId="77777777" w:rsidR="00780AFD" w:rsidRDefault="00780AFD" w:rsidP="003F04EB">
            <w:pPr>
              <w:pStyle w:val="bmdsTblBody"/>
            </w:pPr>
            <w:r>
              <w:t>0.621</w:t>
            </w:r>
          </w:p>
        </w:tc>
        <w:tc>
          <w:tcPr>
            <w:tcW w:w="1152" w:type="dxa"/>
          </w:tcPr>
          <w:p w14:paraId="1DAC75E0" w14:textId="77777777" w:rsidR="00780AFD" w:rsidRDefault="00780AFD" w:rsidP="003F04EB">
            <w:pPr>
              <w:pStyle w:val="bmdsTblBody"/>
            </w:pPr>
            <w:r>
              <w:t>-247.03</w:t>
            </w:r>
          </w:p>
        </w:tc>
        <w:tc>
          <w:tcPr>
            <w:tcW w:w="1008" w:type="dxa"/>
          </w:tcPr>
          <w:p w14:paraId="7C32CA58" w14:textId="77777777" w:rsidR="00780AFD" w:rsidRDefault="00780AFD" w:rsidP="003F04EB">
            <w:pPr>
              <w:pStyle w:val="bmdsTblBody"/>
            </w:pPr>
            <w:r>
              <w:t>168.349</w:t>
            </w:r>
          </w:p>
        </w:tc>
        <w:tc>
          <w:tcPr>
            <w:tcW w:w="1008" w:type="dxa"/>
          </w:tcPr>
          <w:p w14:paraId="4389861C" w14:textId="77777777" w:rsidR="00780AFD" w:rsidRDefault="00780AFD" w:rsidP="003F04EB">
            <w:pPr>
              <w:pStyle w:val="bmdsTblBody"/>
            </w:pPr>
            <w:r>
              <w:t>117.96</w:t>
            </w:r>
          </w:p>
        </w:tc>
        <w:tc>
          <w:tcPr>
            <w:tcW w:w="2520" w:type="dxa"/>
            <w:vMerge w:val="restart"/>
          </w:tcPr>
          <w:p w14:paraId="0DEAA8A2" w14:textId="77777777" w:rsidR="00780AFD" w:rsidRDefault="00780AFD" w:rsidP="003F04EB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780AFD" w14:paraId="7010DB95" w14:textId="77777777" w:rsidTr="003F04EB">
        <w:tc>
          <w:tcPr>
            <w:tcW w:w="2520" w:type="dxa"/>
          </w:tcPr>
          <w:p w14:paraId="75E1D998" w14:textId="77777777" w:rsidR="00780AFD" w:rsidRDefault="00780AFD" w:rsidP="003F04E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746586B0" w14:textId="77777777" w:rsidR="00780AFD" w:rsidRDefault="00780AFD" w:rsidP="003F04EB">
            <w:pPr>
              <w:pStyle w:val="bmdsTblBody"/>
            </w:pPr>
            <w:r>
              <w:t>0.504</w:t>
            </w:r>
          </w:p>
        </w:tc>
        <w:tc>
          <w:tcPr>
            <w:tcW w:w="1152" w:type="dxa"/>
          </w:tcPr>
          <w:p w14:paraId="75ED127C" w14:textId="77777777" w:rsidR="00780AFD" w:rsidRDefault="00780AFD" w:rsidP="003F04EB">
            <w:pPr>
              <w:pStyle w:val="bmdsTblBody"/>
            </w:pPr>
            <w:r>
              <w:t>-244.021</w:t>
            </w:r>
          </w:p>
        </w:tc>
        <w:tc>
          <w:tcPr>
            <w:tcW w:w="1008" w:type="dxa"/>
          </w:tcPr>
          <w:p w14:paraId="22EB0553" w14:textId="77777777" w:rsidR="00780AFD" w:rsidRDefault="00780AFD" w:rsidP="003F04EB">
            <w:pPr>
              <w:pStyle w:val="bmdsTblBody"/>
            </w:pPr>
            <w:r>
              <w:t>97.38</w:t>
            </w:r>
          </w:p>
        </w:tc>
        <w:tc>
          <w:tcPr>
            <w:tcW w:w="1008" w:type="dxa"/>
          </w:tcPr>
          <w:p w14:paraId="2D3818BF" w14:textId="77777777" w:rsidR="00780AFD" w:rsidRDefault="00780AFD" w:rsidP="003F04EB">
            <w:pPr>
              <w:pStyle w:val="bmdsTblBody"/>
            </w:pPr>
            <w:r>
              <w:t>32.365</w:t>
            </w:r>
          </w:p>
        </w:tc>
        <w:tc>
          <w:tcPr>
            <w:tcW w:w="1560" w:type="dxa"/>
            <w:vMerge/>
          </w:tcPr>
          <w:p w14:paraId="5C1A17D3" w14:textId="77777777" w:rsidR="00780AFD" w:rsidRDefault="00780AFD" w:rsidP="003F04EB"/>
        </w:tc>
      </w:tr>
      <w:tr w:rsidR="00780AFD" w14:paraId="64FEE23F" w14:textId="77777777" w:rsidTr="003F04EB">
        <w:tc>
          <w:tcPr>
            <w:tcW w:w="2520" w:type="dxa"/>
          </w:tcPr>
          <w:p w14:paraId="51C4CC7A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5E54D26" w14:textId="77777777" w:rsidR="00780AFD" w:rsidRDefault="00780AFD" w:rsidP="003F04EB">
            <w:pPr>
              <w:pStyle w:val="bmdsTblBody"/>
            </w:pPr>
            <w:r>
              <w:t>0.602</w:t>
            </w:r>
          </w:p>
        </w:tc>
        <w:tc>
          <w:tcPr>
            <w:tcW w:w="1152" w:type="dxa"/>
          </w:tcPr>
          <w:p w14:paraId="48CD62B3" w14:textId="77777777" w:rsidR="00780AFD" w:rsidRDefault="00780AFD" w:rsidP="003F04EB">
            <w:pPr>
              <w:pStyle w:val="bmdsTblBody"/>
            </w:pPr>
            <w:r>
              <w:t>-246.869</w:t>
            </w:r>
          </w:p>
        </w:tc>
        <w:tc>
          <w:tcPr>
            <w:tcW w:w="1008" w:type="dxa"/>
          </w:tcPr>
          <w:p w14:paraId="0A505A34" w14:textId="77777777" w:rsidR="00780AFD" w:rsidRDefault="00780AFD" w:rsidP="003F04EB">
            <w:pPr>
              <w:pStyle w:val="bmdsTblBody"/>
            </w:pPr>
            <w:r>
              <w:t>177.821</w:t>
            </w:r>
          </w:p>
        </w:tc>
        <w:tc>
          <w:tcPr>
            <w:tcW w:w="1008" w:type="dxa"/>
          </w:tcPr>
          <w:p w14:paraId="47A122F4" w14:textId="77777777" w:rsidR="00780AFD" w:rsidRDefault="00780AFD" w:rsidP="003F04EB">
            <w:pPr>
              <w:pStyle w:val="bmdsTblBody"/>
            </w:pPr>
            <w:r>
              <w:t>128.644</w:t>
            </w:r>
          </w:p>
        </w:tc>
        <w:tc>
          <w:tcPr>
            <w:tcW w:w="1560" w:type="dxa"/>
            <w:vMerge/>
          </w:tcPr>
          <w:p w14:paraId="0BC6CEF9" w14:textId="77777777" w:rsidR="00780AFD" w:rsidRDefault="00780AFD" w:rsidP="003F04EB"/>
        </w:tc>
      </w:tr>
      <w:tr w:rsidR="00780AFD" w14:paraId="1264C97B" w14:textId="77777777" w:rsidTr="003F04EB">
        <w:tc>
          <w:tcPr>
            <w:tcW w:w="2520" w:type="dxa"/>
          </w:tcPr>
          <w:p w14:paraId="213A8925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5DAC0663" w14:textId="77777777" w:rsidR="00780AFD" w:rsidRDefault="00780AFD" w:rsidP="003F04EB">
            <w:pPr>
              <w:pStyle w:val="bmdsTblBody"/>
            </w:pPr>
            <w:r>
              <w:t>0.589</w:t>
            </w:r>
          </w:p>
        </w:tc>
        <w:tc>
          <w:tcPr>
            <w:tcW w:w="1152" w:type="dxa"/>
          </w:tcPr>
          <w:p w14:paraId="2B7DFBC7" w14:textId="77777777" w:rsidR="00780AFD" w:rsidRDefault="00780AFD" w:rsidP="003F04EB">
            <w:pPr>
              <w:pStyle w:val="bmdsTblBody"/>
            </w:pPr>
            <w:r>
              <w:t>-245.696</w:t>
            </w:r>
          </w:p>
        </w:tc>
        <w:tc>
          <w:tcPr>
            <w:tcW w:w="1008" w:type="dxa"/>
          </w:tcPr>
          <w:p w14:paraId="1B30C5C8" w14:textId="77777777" w:rsidR="00780AFD" w:rsidRDefault="00780AFD" w:rsidP="003F04EB">
            <w:pPr>
              <w:pStyle w:val="bmdsTblBody"/>
            </w:pPr>
            <w:r>
              <w:t>109.356</w:t>
            </w:r>
          </w:p>
        </w:tc>
        <w:tc>
          <w:tcPr>
            <w:tcW w:w="1008" w:type="dxa"/>
          </w:tcPr>
          <w:p w14:paraId="39203DE2" w14:textId="77777777" w:rsidR="00780AFD" w:rsidRDefault="00780AFD" w:rsidP="003F04EB">
            <w:pPr>
              <w:pStyle w:val="bmdsTblBody"/>
            </w:pPr>
            <w:r>
              <w:t>42.934</w:t>
            </w:r>
          </w:p>
        </w:tc>
        <w:tc>
          <w:tcPr>
            <w:tcW w:w="1560" w:type="dxa"/>
            <w:vMerge/>
          </w:tcPr>
          <w:p w14:paraId="24F2D1BB" w14:textId="77777777" w:rsidR="00780AFD" w:rsidRDefault="00780AFD" w:rsidP="003F04EB"/>
        </w:tc>
      </w:tr>
      <w:tr w:rsidR="00780AFD" w14:paraId="17FAC513" w14:textId="77777777" w:rsidTr="003F04EB">
        <w:tc>
          <w:tcPr>
            <w:tcW w:w="2520" w:type="dxa"/>
          </w:tcPr>
          <w:p w14:paraId="3F921F4B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3C74F25" w14:textId="77777777" w:rsidR="00780AFD" w:rsidRDefault="00780AFD" w:rsidP="003F04EB">
            <w:pPr>
              <w:pStyle w:val="bmdsTblBody"/>
            </w:pPr>
            <w:r>
              <w:t>0.494</w:t>
            </w:r>
          </w:p>
        </w:tc>
        <w:tc>
          <w:tcPr>
            <w:tcW w:w="1152" w:type="dxa"/>
          </w:tcPr>
          <w:p w14:paraId="7034228B" w14:textId="77777777" w:rsidR="00780AFD" w:rsidRDefault="00780AFD" w:rsidP="003F04EB">
            <w:pPr>
              <w:pStyle w:val="bmdsTblBody"/>
            </w:pPr>
            <w:r>
              <w:t>-243.95</w:t>
            </w:r>
          </w:p>
        </w:tc>
        <w:tc>
          <w:tcPr>
            <w:tcW w:w="1008" w:type="dxa"/>
          </w:tcPr>
          <w:p w14:paraId="1B1E221D" w14:textId="77777777" w:rsidR="00780AFD" w:rsidRDefault="00780AFD" w:rsidP="003F04EB">
            <w:pPr>
              <w:pStyle w:val="bmdsTblBody"/>
            </w:pPr>
            <w:r>
              <w:t>101.504</w:t>
            </w:r>
          </w:p>
        </w:tc>
        <w:tc>
          <w:tcPr>
            <w:tcW w:w="1008" w:type="dxa"/>
          </w:tcPr>
          <w:p w14:paraId="6E0F7080" w14:textId="77777777" w:rsidR="00780AFD" w:rsidRDefault="00780AFD" w:rsidP="003F04EB">
            <w:pPr>
              <w:pStyle w:val="bmdsTblBody"/>
            </w:pPr>
            <w:r>
              <w:t>33.563</w:t>
            </w:r>
          </w:p>
        </w:tc>
        <w:tc>
          <w:tcPr>
            <w:tcW w:w="1560" w:type="dxa"/>
            <w:vMerge/>
          </w:tcPr>
          <w:p w14:paraId="615BC0A8" w14:textId="77777777" w:rsidR="00780AFD" w:rsidRDefault="00780AFD" w:rsidP="003F04EB"/>
        </w:tc>
      </w:tr>
    </w:tbl>
    <w:p w14:paraId="0A672DCA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0.801, BMDS Test 3 p-value = 0.801).</w:t>
      </w:r>
    </w:p>
    <w:p w14:paraId="33546797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816D117" w14:textId="77777777" w:rsidR="00780AFD" w:rsidRDefault="00780AFD" w:rsidP="00780AFD"/>
    <w:p w14:paraId="2E6032E7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765F7385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B8D8FB3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0CEA051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1E9188B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174459A3" w14:textId="77777777" w:rsidTr="003F04EB">
        <w:tc>
          <w:tcPr>
            <w:tcW w:w="2520" w:type="dxa"/>
          </w:tcPr>
          <w:p w14:paraId="46DFAC27" w14:textId="77777777" w:rsidR="00780AFD" w:rsidRDefault="00780AFD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0DDC314F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35C4EB5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12502D3D" w14:textId="77777777" w:rsidTr="003F04EB">
        <w:tc>
          <w:tcPr>
            <w:tcW w:w="2520" w:type="dxa"/>
          </w:tcPr>
          <w:p w14:paraId="342F7A90" w14:textId="77777777" w:rsidR="00780AFD" w:rsidRDefault="00780AFD" w:rsidP="003F04E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1C7DB092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CEB84BE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07A15BEE" w14:textId="77777777" w:rsidTr="003F04EB">
        <w:tc>
          <w:tcPr>
            <w:tcW w:w="2520" w:type="dxa"/>
          </w:tcPr>
          <w:p w14:paraId="28E44A30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8FEE2C9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54F2092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080BCE8F" w14:textId="77777777" w:rsidTr="003F04EB">
        <w:tc>
          <w:tcPr>
            <w:tcW w:w="2520" w:type="dxa"/>
          </w:tcPr>
          <w:p w14:paraId="54507999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2E55CF01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CF32CD6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0B80551A" w14:textId="77777777" w:rsidTr="003F04EB">
        <w:tc>
          <w:tcPr>
            <w:tcW w:w="2520" w:type="dxa"/>
          </w:tcPr>
          <w:p w14:paraId="47FFFBFF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2733A61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99385C9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</w:tbl>
    <w:p w14:paraId="554D7B32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87C0236" w14:textId="77777777" w:rsidR="00780AFD" w:rsidRDefault="00780AFD" w:rsidP="00780AFD"/>
    <w:p w14:paraId="686D8B4F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4D8650A8" w14:textId="77777777" w:rsidR="00780AFD" w:rsidRDefault="00780AFD" w:rsidP="00780AFD">
      <w:r>
        <w:rPr>
          <w:noProof/>
        </w:rPr>
        <w:drawing>
          <wp:inline distT="0" distB="0" distL="0" distR="0" wp14:anchorId="57D1D983" wp14:editId="28925A3F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19A5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C:\Windows\TEMP\bmds-eabc5ite.(d)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C:\Windows\TEMP\bmds-eabc5ite.plt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00:38:52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0.00231249</w:t>
      </w:r>
      <w:r>
        <w:br/>
        <w:t xml:space="preserve">                            rho =            0   Specified</w:t>
      </w:r>
      <w:r>
        <w:br/>
        <w:t xml:space="preserve">                      intercept =         0.41</w:t>
      </w:r>
      <w:r>
        <w:br/>
        <w:t xml:space="preserve">                              v =         0.09</w:t>
      </w:r>
      <w:r>
        <w:br/>
        <w:t xml:space="preserve">                              n =     0.359539</w:t>
      </w:r>
      <w:r>
        <w:br/>
        <w:t xml:space="preserve">                              k =        129.5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n            k</w:t>
      </w:r>
      <w:r>
        <w:br/>
      </w:r>
      <w:r>
        <w:br/>
        <w:t xml:space="preserve">     alpha            1     </w:t>
      </w:r>
      <w:proofErr w:type="spellStart"/>
      <w:r>
        <w:t>4.4e</w:t>
      </w:r>
      <w:proofErr w:type="spellEnd"/>
      <w:r>
        <w:t>-008    -</w:t>
      </w:r>
      <w:proofErr w:type="spellStart"/>
      <w:r>
        <w:t>5.6e</w:t>
      </w:r>
      <w:proofErr w:type="spellEnd"/>
      <w:r>
        <w:t xml:space="preserve">-007       </w:t>
      </w:r>
      <w:proofErr w:type="spellStart"/>
      <w:r>
        <w:t>1e</w:t>
      </w:r>
      <w:proofErr w:type="spellEnd"/>
      <w:r>
        <w:t>-006      -</w:t>
      </w:r>
      <w:proofErr w:type="spellStart"/>
      <w:r>
        <w:t>1e</w:t>
      </w:r>
      <w:proofErr w:type="spellEnd"/>
      <w:r>
        <w:t>-006</w:t>
      </w:r>
      <w:r>
        <w:br/>
      </w:r>
      <w:r>
        <w:br/>
        <w:t xml:space="preserve"> intercept     </w:t>
      </w:r>
      <w:proofErr w:type="spellStart"/>
      <w:r>
        <w:t>4.4e</w:t>
      </w:r>
      <w:proofErr w:type="spellEnd"/>
      <w:r>
        <w:t>-008            1        -0.19         0.18         0.13</w:t>
      </w:r>
      <w:r>
        <w:br/>
      </w:r>
      <w:r>
        <w:br/>
        <w:t xml:space="preserve">         v    -</w:t>
      </w:r>
      <w:proofErr w:type="spellStart"/>
      <w:r>
        <w:t>5.6e</w:t>
      </w:r>
      <w:proofErr w:type="spellEnd"/>
      <w:r>
        <w:t>-007        -0.19            1        -0.73         0.85</w:t>
      </w:r>
      <w:r>
        <w:br/>
      </w:r>
      <w:r>
        <w:br/>
        <w:t xml:space="preserve">         n       </w:t>
      </w:r>
      <w:proofErr w:type="spellStart"/>
      <w:r>
        <w:t>1e</w:t>
      </w:r>
      <w:proofErr w:type="spellEnd"/>
      <w:r>
        <w:t>-006         0.18        -0.73            1        -0.62</w:t>
      </w:r>
      <w:r>
        <w:br/>
      </w:r>
      <w:r>
        <w:br/>
        <w:t xml:space="preserve">         k      -</w:t>
      </w:r>
      <w:proofErr w:type="spellStart"/>
      <w:r>
        <w:t>1e</w:t>
      </w:r>
      <w:proofErr w:type="spellEnd"/>
      <w:r>
        <w:t>-006         0.13         0.85        -0.62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0.00206194      0.000416575          0.00124547          0.00287841</w:t>
      </w:r>
      <w:r>
        <w:br/>
        <w:t xml:space="preserve">      intercept         0.412916       0.00793646            0.397361            0.428471</w:t>
      </w:r>
      <w:r>
        <w:br/>
        <w:t xml:space="preserve">              v        0.0982305        0.0491049          0.00198674            0.194474</w:t>
      </w:r>
      <w:r>
        <w:br/>
        <w:t xml:space="preserve">              n          1.71404          1.30265           -0.839109             4.26719</w:t>
      </w:r>
      <w:r>
        <w:br/>
        <w:t xml:space="preserve">              k          106.362          99.4144            -88.4863             301.211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0.41        0.413       0.0316       0.0454         -0.203</w:t>
      </w:r>
      <w:r>
        <w:br/>
        <w:t xml:space="preserve"> 0.15     5       0.42        0.413       0.0447       0.0454          0.349</w:t>
      </w:r>
      <w:r>
        <w:br/>
        <w:t xml:space="preserve">  0.5     5       0.42        0.413       0.0447       0.0454          0.348</w:t>
      </w:r>
      <w:r>
        <w:br/>
        <w:t xml:space="preserve">  1.4     5       0.42        0.413       0.0447       0.0454          0.346</w:t>
      </w:r>
      <w:r>
        <w:br/>
        <w:t xml:space="preserve">    4     4      0.425        0.413         0.05       0.0454          0.517</w:t>
      </w:r>
      <w:r>
        <w:br/>
        <w:t xml:space="preserve">   12     5       0.38        0.415       0.0447       0.0454          -1.73</w:t>
      </w:r>
      <w:r>
        <w:br/>
        <w:t xml:space="preserve">   37     5       0.44        0.427       0.0548       0.0454          0.653</w:t>
      </w:r>
      <w:r>
        <w:br/>
        <w:t xml:space="preserve">  111     5       0.46        0.464       0.0548       0.0454         -0.188</w:t>
      </w:r>
      <w:r>
        <w:br/>
        <w:t xml:space="preserve">  333     5        0.5        0.499       0.0707       0.0454         0.0503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</w:r>
      <w:r>
        <w:lastRenderedPageBreak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129.173104           10    -238.346207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131.466588           18    -226.933176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129.173104           10    -238.346207</w:t>
      </w:r>
      <w:r>
        <w:br/>
        <w:t xml:space="preserve">         fitted          127.010655            5    -244.021309</w:t>
      </w:r>
      <w:r>
        <w:br/>
        <w:t xml:space="preserve">              R          119.019437            2    -234.038875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24.8943         16         0.07171</w:t>
      </w:r>
      <w:r>
        <w:br/>
        <w:t xml:space="preserve">   Test 2              4.58697          8          0.8007</w:t>
      </w:r>
      <w:r>
        <w:br/>
        <w:t xml:space="preserve">   Test 3              4.58697          8          0.8007</w:t>
      </w:r>
      <w:r>
        <w:br/>
        <w:t xml:space="preserve">   Test 4               4.3249          5          0.5036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97.3804</w:t>
      </w:r>
      <w:r>
        <w:br/>
      </w:r>
      <w:r>
        <w:br/>
        <w:t xml:space="preserve">            BMDL =       32.3651</w:t>
      </w:r>
      <w:r>
        <w:br/>
      </w:r>
      <w:r>
        <w:br/>
        <w:t xml:space="preserve">            BMDU =       254.521</w:t>
      </w:r>
      <w:r>
        <w:br/>
      </w:r>
      <w:r>
        <w:br/>
      </w:r>
    </w:p>
    <w:p w14:paraId="54D195E6" w14:textId="77777777" w:rsidR="00780AFD" w:rsidRDefault="00780AFD" w:rsidP="00780AFD"/>
    <w:p w14:paraId="077072EC" w14:textId="77777777" w:rsidR="00780AFD" w:rsidRDefault="00780AFD" w:rsidP="00780AFD">
      <w:r>
        <w:br w:type="page"/>
      </w:r>
    </w:p>
    <w:p w14:paraId="7FF57D74" w14:textId="2E0CF168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Globulin (measured)</w:t>
      </w:r>
    </w:p>
    <w:p w14:paraId="07DAD46A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711390FD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4B3183A7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6AE39BE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34E9DD01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0AD044EF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72F148EE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2D87D6F0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4F4D6E0F" w14:textId="77777777" w:rsidR="00780AFD" w:rsidRDefault="00780AFD" w:rsidP="003F04EB">
            <w:pPr>
              <w:pStyle w:val="bmdsTblBody"/>
            </w:pPr>
            <w:proofErr w:type="spellStart"/>
            <w:r>
              <w:t>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68840A1E" w14:textId="77777777" w:rsidR="00780AFD" w:rsidRDefault="00780AFD" w:rsidP="003F04EB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2C85047B" w14:textId="77777777" w:rsidR="00780AFD" w:rsidRDefault="00780AFD" w:rsidP="003F04EB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0609A586" w14:textId="77777777" w:rsidR="00780AFD" w:rsidRDefault="00780AFD" w:rsidP="003F04EB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3B1FBA0E" w14:textId="77777777" w:rsidR="00780AFD" w:rsidRDefault="00780AFD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80AFD" w14:paraId="1BBAFABA" w14:textId="77777777" w:rsidTr="003F04EB">
        <w:tc>
          <w:tcPr>
            <w:tcW w:w="1080" w:type="dxa"/>
          </w:tcPr>
          <w:p w14:paraId="45946BF8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69FEDBD0" w14:textId="77777777" w:rsidR="00780AFD" w:rsidRDefault="00780AFD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7143A8C8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BAEE1EA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F1D9F29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E6F9081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19078FF0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229B36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4D3EEED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181CDA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5844B467" w14:textId="77777777" w:rsidTr="003F04EB">
        <w:tc>
          <w:tcPr>
            <w:tcW w:w="1080" w:type="dxa"/>
          </w:tcPr>
          <w:p w14:paraId="6F3165A5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55154DFF" w14:textId="77777777" w:rsidR="00780AFD" w:rsidRDefault="00780AFD" w:rsidP="003F04EB">
            <w:pPr>
              <w:pStyle w:val="bmdsTblBody"/>
            </w:pPr>
            <w:r>
              <w:t>1.95 ± 0.085</w:t>
            </w:r>
          </w:p>
        </w:tc>
        <w:tc>
          <w:tcPr>
            <w:tcW w:w="920" w:type="dxa"/>
          </w:tcPr>
          <w:p w14:paraId="2D5E0E93" w14:textId="77777777" w:rsidR="00780AFD" w:rsidRDefault="00780AFD" w:rsidP="003F04EB">
            <w:pPr>
              <w:pStyle w:val="bmdsTblBody"/>
            </w:pPr>
            <w:r>
              <w:t>1.96 ± 0.114</w:t>
            </w:r>
          </w:p>
        </w:tc>
        <w:tc>
          <w:tcPr>
            <w:tcW w:w="920" w:type="dxa"/>
          </w:tcPr>
          <w:p w14:paraId="0C61D634" w14:textId="77777777" w:rsidR="00780AFD" w:rsidRDefault="00780AFD" w:rsidP="003F04EB">
            <w:pPr>
              <w:pStyle w:val="bmdsTblBody"/>
            </w:pPr>
            <w:r>
              <w:t>2.1 ± 0.141</w:t>
            </w:r>
          </w:p>
        </w:tc>
        <w:tc>
          <w:tcPr>
            <w:tcW w:w="920" w:type="dxa"/>
          </w:tcPr>
          <w:p w14:paraId="2063303B" w14:textId="77777777" w:rsidR="00780AFD" w:rsidRDefault="00780AFD" w:rsidP="003F04EB">
            <w:pPr>
              <w:pStyle w:val="bmdsTblBody"/>
            </w:pPr>
            <w:r>
              <w:t>2.28 ± 0.363</w:t>
            </w:r>
          </w:p>
        </w:tc>
        <w:tc>
          <w:tcPr>
            <w:tcW w:w="920" w:type="dxa"/>
          </w:tcPr>
          <w:p w14:paraId="183E08C6" w14:textId="77777777" w:rsidR="00780AFD" w:rsidRDefault="00780AFD" w:rsidP="003F04EB">
            <w:pPr>
              <w:pStyle w:val="bmdsTblBody"/>
            </w:pPr>
            <w:r>
              <w:t>2.025 ± 0.171</w:t>
            </w:r>
          </w:p>
        </w:tc>
        <w:tc>
          <w:tcPr>
            <w:tcW w:w="920" w:type="dxa"/>
          </w:tcPr>
          <w:p w14:paraId="1EE35665" w14:textId="77777777" w:rsidR="00780AFD" w:rsidRDefault="00780AFD" w:rsidP="003F04EB">
            <w:pPr>
              <w:pStyle w:val="bmdsTblBody"/>
            </w:pPr>
            <w:r>
              <w:t>1.7 ± 0.071</w:t>
            </w:r>
          </w:p>
        </w:tc>
        <w:tc>
          <w:tcPr>
            <w:tcW w:w="920" w:type="dxa"/>
          </w:tcPr>
          <w:p w14:paraId="12761897" w14:textId="77777777" w:rsidR="00780AFD" w:rsidRDefault="00780AFD" w:rsidP="003F04EB">
            <w:pPr>
              <w:pStyle w:val="bmdsTblBody"/>
            </w:pPr>
            <w:r>
              <w:t>1.76 ± 0.114</w:t>
            </w:r>
          </w:p>
        </w:tc>
        <w:tc>
          <w:tcPr>
            <w:tcW w:w="920" w:type="dxa"/>
          </w:tcPr>
          <w:p w14:paraId="579A1FA9" w14:textId="77777777" w:rsidR="00780AFD" w:rsidRDefault="00780AFD" w:rsidP="003F04EB">
            <w:pPr>
              <w:pStyle w:val="bmdsTblBody"/>
            </w:pPr>
            <w:r>
              <w:t>1.4 ± 0.235</w:t>
            </w:r>
          </w:p>
        </w:tc>
        <w:tc>
          <w:tcPr>
            <w:tcW w:w="920" w:type="dxa"/>
          </w:tcPr>
          <w:p w14:paraId="4EBD892F" w14:textId="77777777" w:rsidR="00780AFD" w:rsidRDefault="00780AFD" w:rsidP="003F04EB">
            <w:pPr>
              <w:pStyle w:val="bmdsTblBody"/>
            </w:pPr>
            <w:r>
              <w:t>1.34 ± 0.305</w:t>
            </w:r>
          </w:p>
        </w:tc>
      </w:tr>
    </w:tbl>
    <w:p w14:paraId="5EC9B593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7B47A04A" w14:textId="77777777" w:rsidR="00780AFD" w:rsidRDefault="00780AFD" w:rsidP="00780AFD"/>
    <w:p w14:paraId="05DD3990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01034AAE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2F5F466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0ADB18B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280D5B9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393E4D6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BBEC7CA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4679A948" w14:textId="77777777" w:rsidTr="003F04EB">
        <w:tc>
          <w:tcPr>
            <w:tcW w:w="1560" w:type="dxa"/>
            <w:vMerge/>
          </w:tcPr>
          <w:p w14:paraId="7654B4D2" w14:textId="77777777" w:rsidR="00780AFD" w:rsidRDefault="00780AFD" w:rsidP="003F04EB"/>
        </w:tc>
        <w:tc>
          <w:tcPr>
            <w:tcW w:w="1152" w:type="dxa"/>
          </w:tcPr>
          <w:p w14:paraId="2AA9E4A9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2B5FCE3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AB373F9" w14:textId="77777777" w:rsidR="00780AFD" w:rsidRDefault="00780AFD" w:rsidP="003F04EB"/>
        </w:tc>
        <w:tc>
          <w:tcPr>
            <w:tcW w:w="1560" w:type="dxa"/>
            <w:vMerge/>
          </w:tcPr>
          <w:p w14:paraId="4174D353" w14:textId="77777777" w:rsidR="00780AFD" w:rsidRDefault="00780AFD" w:rsidP="003F04EB"/>
        </w:tc>
        <w:tc>
          <w:tcPr>
            <w:tcW w:w="1560" w:type="dxa"/>
            <w:vMerge/>
          </w:tcPr>
          <w:p w14:paraId="39DBF603" w14:textId="77777777" w:rsidR="00780AFD" w:rsidRDefault="00780AFD" w:rsidP="003F04EB"/>
        </w:tc>
      </w:tr>
      <w:tr w:rsidR="00780AFD" w14:paraId="4F51C89F" w14:textId="77777777" w:rsidTr="003F04EB">
        <w:tc>
          <w:tcPr>
            <w:tcW w:w="2520" w:type="dxa"/>
          </w:tcPr>
          <w:p w14:paraId="446000FA" w14:textId="77777777" w:rsidR="00780AFD" w:rsidRDefault="00780AFD" w:rsidP="003F04EB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Polynomial 2°, 3°, 4°, 5°, 6°, 7°, 8°)</w:t>
            </w:r>
          </w:p>
        </w:tc>
        <w:tc>
          <w:tcPr>
            <w:tcW w:w="1152" w:type="dxa"/>
          </w:tcPr>
          <w:p w14:paraId="32125E26" w14:textId="77777777" w:rsidR="00780AFD" w:rsidRDefault="00780AFD" w:rsidP="003F04EB">
            <w:pPr>
              <w:pStyle w:val="bmdsTblBody"/>
            </w:pPr>
            <w:r>
              <w:t>0.902</w:t>
            </w:r>
          </w:p>
        </w:tc>
        <w:tc>
          <w:tcPr>
            <w:tcW w:w="1152" w:type="dxa"/>
          </w:tcPr>
          <w:p w14:paraId="05B29DCB" w14:textId="77777777" w:rsidR="00780AFD" w:rsidRDefault="00780AFD" w:rsidP="003F04EB">
            <w:pPr>
              <w:pStyle w:val="bmdsTblBody"/>
            </w:pPr>
            <w:r>
              <w:t>-71.445</w:t>
            </w:r>
          </w:p>
        </w:tc>
        <w:tc>
          <w:tcPr>
            <w:tcW w:w="1008" w:type="dxa"/>
          </w:tcPr>
          <w:p w14:paraId="305C1AE3" w14:textId="77777777" w:rsidR="00780AFD" w:rsidRDefault="00780AFD" w:rsidP="003F04EB">
            <w:pPr>
              <w:pStyle w:val="bmdsTblBody"/>
            </w:pPr>
            <w:r>
              <w:t>0.322</w:t>
            </w:r>
          </w:p>
        </w:tc>
        <w:tc>
          <w:tcPr>
            <w:tcW w:w="1008" w:type="dxa"/>
          </w:tcPr>
          <w:p w14:paraId="58803B66" w14:textId="77777777" w:rsidR="00780AFD" w:rsidRDefault="00780AFD" w:rsidP="003F04EB">
            <w:pPr>
              <w:pStyle w:val="bmdsTblBody"/>
            </w:pPr>
            <w:r>
              <w:t>0.188</w:t>
            </w:r>
          </w:p>
        </w:tc>
        <w:tc>
          <w:tcPr>
            <w:tcW w:w="2520" w:type="dxa"/>
            <w:vMerge w:val="restart"/>
          </w:tcPr>
          <w:p w14:paraId="4A739617" w14:textId="77777777" w:rsidR="00780AFD" w:rsidRDefault="00780AFD" w:rsidP="003F04EB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0F347A6C" w14:textId="77777777" w:rsidTr="003F04EB">
        <w:tc>
          <w:tcPr>
            <w:tcW w:w="2520" w:type="dxa"/>
          </w:tcPr>
          <w:p w14:paraId="0F8A548E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48DA886D" w14:textId="77777777" w:rsidR="00780AFD" w:rsidRDefault="00780AFD" w:rsidP="003F04EB">
            <w:pPr>
              <w:pStyle w:val="bmdsTblBody"/>
            </w:pPr>
            <w:r>
              <w:t>0.653</w:t>
            </w:r>
          </w:p>
        </w:tc>
        <w:tc>
          <w:tcPr>
            <w:tcW w:w="1152" w:type="dxa"/>
          </w:tcPr>
          <w:p w14:paraId="02B0AA53" w14:textId="77777777" w:rsidR="00780AFD" w:rsidRDefault="00780AFD" w:rsidP="003F04EB">
            <w:pPr>
              <w:pStyle w:val="bmdsTblBody"/>
            </w:pPr>
            <w:r>
              <w:t>-69.449</w:t>
            </w:r>
          </w:p>
        </w:tc>
        <w:tc>
          <w:tcPr>
            <w:tcW w:w="1008" w:type="dxa"/>
          </w:tcPr>
          <w:p w14:paraId="4E82D4C5" w14:textId="77777777" w:rsidR="00780AFD" w:rsidRDefault="00780AFD" w:rsidP="003F04EB">
            <w:pPr>
              <w:pStyle w:val="bmdsTblBody"/>
            </w:pPr>
            <w:r>
              <w:t>0.33</w:t>
            </w:r>
          </w:p>
        </w:tc>
        <w:tc>
          <w:tcPr>
            <w:tcW w:w="1008" w:type="dxa"/>
          </w:tcPr>
          <w:p w14:paraId="0C296044" w14:textId="77777777" w:rsidR="00780AFD" w:rsidRDefault="00780AFD" w:rsidP="003F04EB">
            <w:pPr>
              <w:pStyle w:val="bmdsTblBody"/>
            </w:pPr>
            <w:r>
              <w:t>0.188</w:t>
            </w:r>
          </w:p>
        </w:tc>
        <w:tc>
          <w:tcPr>
            <w:tcW w:w="1560" w:type="dxa"/>
            <w:vMerge/>
          </w:tcPr>
          <w:p w14:paraId="2A5EBAE4" w14:textId="77777777" w:rsidR="00780AFD" w:rsidRDefault="00780AFD" w:rsidP="003F04EB"/>
        </w:tc>
      </w:tr>
      <w:tr w:rsidR="00780AFD" w14:paraId="0575F6A1" w14:textId="77777777" w:rsidTr="003F04EB">
        <w:tc>
          <w:tcPr>
            <w:tcW w:w="2520" w:type="dxa"/>
          </w:tcPr>
          <w:p w14:paraId="6B49408C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43E275A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0F78A880" w14:textId="77777777" w:rsidR="00780AFD" w:rsidRDefault="00780AFD" w:rsidP="003F04EB">
            <w:pPr>
              <w:pStyle w:val="bmdsTblBody"/>
            </w:pPr>
            <w:r>
              <w:t>-67.652</w:t>
            </w:r>
          </w:p>
        </w:tc>
        <w:tc>
          <w:tcPr>
            <w:tcW w:w="1008" w:type="dxa"/>
          </w:tcPr>
          <w:p w14:paraId="22E4F345" w14:textId="77777777" w:rsidR="00780AFD" w:rsidRDefault="00780AFD" w:rsidP="003F04EB">
            <w:pPr>
              <w:pStyle w:val="bmdsTblBody"/>
            </w:pPr>
            <w:r>
              <w:t>0.353</w:t>
            </w:r>
          </w:p>
        </w:tc>
        <w:tc>
          <w:tcPr>
            <w:tcW w:w="1008" w:type="dxa"/>
          </w:tcPr>
          <w:p w14:paraId="44555D75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9EF1E9C" w14:textId="77777777" w:rsidR="00780AFD" w:rsidRDefault="00780AFD" w:rsidP="003F04EB"/>
        </w:tc>
      </w:tr>
      <w:tr w:rsidR="00780AFD" w14:paraId="15EEAD4A" w14:textId="77777777" w:rsidTr="003F04EB">
        <w:tc>
          <w:tcPr>
            <w:tcW w:w="2520" w:type="dxa"/>
          </w:tcPr>
          <w:p w14:paraId="19833B8F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A9091D9" w14:textId="77777777" w:rsidR="00780AFD" w:rsidRDefault="00780AFD" w:rsidP="003F04EB">
            <w:pPr>
              <w:pStyle w:val="bmdsTblBody"/>
            </w:pPr>
            <w:r>
              <w:t>0.889</w:t>
            </w:r>
          </w:p>
        </w:tc>
        <w:tc>
          <w:tcPr>
            <w:tcW w:w="1152" w:type="dxa"/>
          </w:tcPr>
          <w:p w14:paraId="773814CF" w14:textId="77777777" w:rsidR="00780AFD" w:rsidRDefault="00780AFD" w:rsidP="003F04EB">
            <w:pPr>
              <w:pStyle w:val="bmdsTblBody"/>
            </w:pPr>
            <w:r>
              <w:t>-71.416</w:t>
            </w:r>
          </w:p>
        </w:tc>
        <w:tc>
          <w:tcPr>
            <w:tcW w:w="1008" w:type="dxa"/>
          </w:tcPr>
          <w:p w14:paraId="3D834761" w14:textId="77777777" w:rsidR="00780AFD" w:rsidRDefault="00780AFD" w:rsidP="003F04EB">
            <w:pPr>
              <w:pStyle w:val="bmdsTblBody"/>
            </w:pPr>
            <w:r>
              <w:t>0.34</w:t>
            </w:r>
          </w:p>
        </w:tc>
        <w:tc>
          <w:tcPr>
            <w:tcW w:w="1008" w:type="dxa"/>
          </w:tcPr>
          <w:p w14:paraId="70562994" w14:textId="77777777" w:rsidR="00780AFD" w:rsidRDefault="00780AFD" w:rsidP="003F04EB">
            <w:pPr>
              <w:pStyle w:val="bmdsTblBody"/>
            </w:pPr>
            <w:r>
              <w:t>0.203</w:t>
            </w:r>
          </w:p>
        </w:tc>
        <w:tc>
          <w:tcPr>
            <w:tcW w:w="1560" w:type="dxa"/>
            <w:vMerge/>
          </w:tcPr>
          <w:p w14:paraId="34860EB3" w14:textId="77777777" w:rsidR="00780AFD" w:rsidRDefault="00780AFD" w:rsidP="003F04EB"/>
        </w:tc>
      </w:tr>
      <w:tr w:rsidR="00780AFD" w14:paraId="5BEE60FD" w14:textId="77777777" w:rsidTr="003F04EB">
        <w:tc>
          <w:tcPr>
            <w:tcW w:w="2520" w:type="dxa"/>
          </w:tcPr>
          <w:p w14:paraId="007AB592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7E9452AA" w14:textId="77777777" w:rsidR="00780AFD" w:rsidRDefault="00780AFD" w:rsidP="003F04EB">
            <w:pPr>
              <w:pStyle w:val="bmdsTblBody"/>
            </w:pPr>
            <w:r>
              <w:t>0.652</w:t>
            </w:r>
          </w:p>
        </w:tc>
        <w:tc>
          <w:tcPr>
            <w:tcW w:w="1152" w:type="dxa"/>
          </w:tcPr>
          <w:p w14:paraId="1B343F8B" w14:textId="77777777" w:rsidR="00780AFD" w:rsidRDefault="00780AFD" w:rsidP="003F04EB">
            <w:pPr>
              <w:pStyle w:val="bmdsTblBody"/>
            </w:pPr>
            <w:r>
              <w:t>-69.448</w:t>
            </w:r>
          </w:p>
        </w:tc>
        <w:tc>
          <w:tcPr>
            <w:tcW w:w="1008" w:type="dxa"/>
          </w:tcPr>
          <w:p w14:paraId="3E767935" w14:textId="77777777" w:rsidR="00780AFD" w:rsidRDefault="00780AFD" w:rsidP="003F04EB">
            <w:pPr>
              <w:pStyle w:val="bmdsTblBody"/>
            </w:pPr>
            <w:r>
              <w:t>0.316</w:t>
            </w:r>
          </w:p>
        </w:tc>
        <w:tc>
          <w:tcPr>
            <w:tcW w:w="1008" w:type="dxa"/>
          </w:tcPr>
          <w:p w14:paraId="6214CB8E" w14:textId="77777777" w:rsidR="00780AFD" w:rsidRDefault="00780AFD" w:rsidP="003F04EB">
            <w:pPr>
              <w:pStyle w:val="bmdsTblBody"/>
            </w:pPr>
            <w:r>
              <w:t>0.134</w:t>
            </w:r>
          </w:p>
        </w:tc>
        <w:tc>
          <w:tcPr>
            <w:tcW w:w="1560" w:type="dxa"/>
            <w:vMerge/>
          </w:tcPr>
          <w:p w14:paraId="52D1F69A" w14:textId="77777777" w:rsidR="00780AFD" w:rsidRDefault="00780AFD" w:rsidP="003F04EB"/>
        </w:tc>
      </w:tr>
      <w:tr w:rsidR="00780AFD" w14:paraId="7DB39521" w14:textId="77777777" w:rsidTr="003F04EB">
        <w:tc>
          <w:tcPr>
            <w:tcW w:w="2520" w:type="dxa"/>
          </w:tcPr>
          <w:p w14:paraId="630BAB17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1AF81BF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551167E8" w14:textId="77777777" w:rsidR="00780AFD" w:rsidRDefault="00780AFD" w:rsidP="003F04EB">
            <w:pPr>
              <w:pStyle w:val="bmdsTblBody"/>
            </w:pPr>
            <w:r>
              <w:t>-67.652</w:t>
            </w:r>
          </w:p>
        </w:tc>
        <w:tc>
          <w:tcPr>
            <w:tcW w:w="1008" w:type="dxa"/>
          </w:tcPr>
          <w:p w14:paraId="17CC2239" w14:textId="77777777" w:rsidR="00780AFD" w:rsidRDefault="00780AFD" w:rsidP="003F04EB">
            <w:pPr>
              <w:pStyle w:val="bmdsTblBody"/>
            </w:pPr>
            <w:r>
              <w:t>0.356</w:t>
            </w:r>
          </w:p>
        </w:tc>
        <w:tc>
          <w:tcPr>
            <w:tcW w:w="1008" w:type="dxa"/>
          </w:tcPr>
          <w:p w14:paraId="0D49B09D" w14:textId="77777777" w:rsidR="00780AFD" w:rsidRDefault="00780AFD" w:rsidP="003F04EB">
            <w:pPr>
              <w:pStyle w:val="bmdsTblBody"/>
            </w:pPr>
            <w:r>
              <w:t>0.138</w:t>
            </w:r>
          </w:p>
        </w:tc>
        <w:tc>
          <w:tcPr>
            <w:tcW w:w="1560" w:type="dxa"/>
            <w:vMerge/>
          </w:tcPr>
          <w:p w14:paraId="5F092A96" w14:textId="77777777" w:rsidR="00780AFD" w:rsidRDefault="00780AFD" w:rsidP="003F04EB"/>
        </w:tc>
      </w:tr>
    </w:tbl>
    <w:p w14:paraId="6D6D0E9E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</w:t>
      </w:r>
      <w:proofErr w:type="spellStart"/>
      <w:r>
        <w:t>8.6E</w:t>
      </w:r>
      <w:proofErr w:type="spellEnd"/>
      <w:r>
        <w:t>-04, BMDS Test 3 p-value = 0.797).</w:t>
      </w:r>
    </w:p>
    <w:p w14:paraId="0BD6B884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7714FD5" w14:textId="77777777" w:rsidR="00780AFD" w:rsidRDefault="00780AFD" w:rsidP="00780AFD"/>
    <w:p w14:paraId="61107AD7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4A226E55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045697D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1ECC305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3024BCA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47010AA4" w14:textId="77777777" w:rsidTr="003F04EB">
        <w:tc>
          <w:tcPr>
            <w:tcW w:w="2520" w:type="dxa"/>
          </w:tcPr>
          <w:p w14:paraId="25EF8693" w14:textId="77777777" w:rsidR="00780AFD" w:rsidRDefault="00780AFD" w:rsidP="003F04EB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Polynomial 2°, 3°, 4°, 5°, 6°, 7°, 8°)</w:t>
            </w:r>
          </w:p>
        </w:tc>
        <w:tc>
          <w:tcPr>
            <w:tcW w:w="1080" w:type="dxa"/>
          </w:tcPr>
          <w:p w14:paraId="710A8B1E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C87F64F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329EF42D" w14:textId="77777777" w:rsidTr="003F04EB">
        <w:tc>
          <w:tcPr>
            <w:tcW w:w="2520" w:type="dxa"/>
          </w:tcPr>
          <w:p w14:paraId="0E021C88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020D56EA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4CC09C0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428E9422" w14:textId="77777777" w:rsidTr="003F04EB">
        <w:tc>
          <w:tcPr>
            <w:tcW w:w="2520" w:type="dxa"/>
          </w:tcPr>
          <w:p w14:paraId="170A42A2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FAB03FC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EC4D128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3F98DA0D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65F1FB7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F49D14A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  <w:p w14:paraId="1DEEC66C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6C3EDC19" w14:textId="77777777" w:rsidR="00780AFD" w:rsidRDefault="00780AFD" w:rsidP="003F04EB">
            <w:pPr>
              <w:pStyle w:val="bmdsTblBody"/>
            </w:pPr>
            <w:r>
              <w:t>• Warning(s): BMDL computation failed.</w:t>
            </w:r>
          </w:p>
        </w:tc>
      </w:tr>
      <w:tr w:rsidR="00780AFD" w14:paraId="49D2EF6C" w14:textId="77777777" w:rsidTr="003F04EB">
        <w:tc>
          <w:tcPr>
            <w:tcW w:w="2520" w:type="dxa"/>
          </w:tcPr>
          <w:p w14:paraId="72D5A94D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9CCDDB8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362A14E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4C759577" w14:textId="77777777" w:rsidTr="003F04EB">
        <w:tc>
          <w:tcPr>
            <w:tcW w:w="2520" w:type="dxa"/>
          </w:tcPr>
          <w:p w14:paraId="3C37E404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473348DE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57F3734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54EE5AF1" w14:textId="77777777" w:rsidTr="003F04EB">
        <w:tc>
          <w:tcPr>
            <w:tcW w:w="2520" w:type="dxa"/>
          </w:tcPr>
          <w:p w14:paraId="55F3CC52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4F25AAE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08D8679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06CB1D1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</w:tc>
      </w:tr>
    </w:tbl>
    <w:p w14:paraId="5723BC58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0FD7249" w14:textId="77777777" w:rsidR="00780AFD" w:rsidRDefault="00780AFD" w:rsidP="00780AFD"/>
    <w:p w14:paraId="661606BA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760CEDDA" w14:textId="77777777" w:rsidR="00780AFD" w:rsidRDefault="00780AFD" w:rsidP="00780AFD">
      <w:r>
        <w:rPr>
          <w:noProof/>
        </w:rPr>
        <w:drawing>
          <wp:inline distT="0" distB="0" distL="0" distR="0" wp14:anchorId="119CECB2" wp14:editId="4C3118EB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ADB1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C:\Windows\TEMP\bmds-r7xv5ada.(d)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C:\Windows\TEMP\bmds-r7xv5ada.plt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00:39:17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-3.36611</w:t>
      </w:r>
      <w:r>
        <w:br/>
        <w:t xml:space="preserve">                            rho =            0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1.94788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0.243152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lastRenderedPageBreak/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-1        0.022       -0.046</w:t>
      </w:r>
      <w:r>
        <w:br/>
      </w:r>
      <w:r>
        <w:br/>
        <w:t xml:space="preserve">       rho           -1            1       -0.022        0.046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   0.022       -0.022            1        -0.45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  -0.046        0.046        -0.45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-15.7156          3.17373             -21.936             -9.4952</w:t>
      </w:r>
      <w:r>
        <w:br/>
        <w:t xml:space="preserve">            rho          16.1167          4.41561             7.46228             24.7712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1.94536        0.0232006             1.89988             1.99083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  0.255838        0.0856033           0.0880583            0.423617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0    10       1.95         1.95        0.085       0.0825          0.178</w:t>
      </w:r>
      <w:r>
        <w:br/>
        <w:t xml:space="preserve"> 0.15     5       1.96         1.98        0.114       0.0965          -0.55</w:t>
      </w:r>
      <w:r>
        <w:br/>
        <w:t xml:space="preserve">  0.5     5        2.1         2.07        0.141        0.138          0.434</w:t>
      </w:r>
      <w:r>
        <w:br/>
        <w:t xml:space="preserve">  1.4     5       2.28          2.3        0.363        0.322         -0.163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31.755736            5     -53.511472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40.052751            8     -64.105502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39.825858            6     -67.651715</w:t>
      </w:r>
      <w:r>
        <w:br/>
        <w:t xml:space="preserve">         fitted           39.722693            4     -71.445386</w:t>
      </w:r>
      <w:r>
        <w:br/>
        <w:t xml:space="preserve">              R           26.071802            2     -48.143604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</w:r>
      <w:r>
        <w:lastRenderedPageBreak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27.9619          6          &lt;.0001</w:t>
      </w:r>
      <w:r>
        <w:br/>
        <w:t xml:space="preserve">   Test 2               16.594          3       0.0008565</w:t>
      </w:r>
      <w:r>
        <w:br/>
        <w:t xml:space="preserve">   Test 3             0.453786          2           0.797</w:t>
      </w:r>
      <w:r>
        <w:br/>
        <w:t xml:space="preserve">   Test 4             0.206329          2           0.902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0.322328</w:t>
      </w:r>
      <w:r>
        <w:br/>
      </w:r>
      <w:r>
        <w:br/>
      </w:r>
      <w:r>
        <w:br/>
        <w:t xml:space="preserve">            BMDL =       0.187542</w:t>
      </w:r>
      <w:r>
        <w:br/>
      </w:r>
      <w:r>
        <w:br/>
      </w:r>
      <w:r>
        <w:br/>
        <w:t xml:space="preserve">            BMDU =       0.637721</w:t>
      </w:r>
      <w:r>
        <w:br/>
      </w:r>
      <w:r>
        <w:br/>
      </w:r>
    </w:p>
    <w:p w14:paraId="4CCD55E9" w14:textId="77777777" w:rsidR="00780AFD" w:rsidRDefault="00780AFD" w:rsidP="00780AFD"/>
    <w:p w14:paraId="7C65BA16" w14:textId="77777777" w:rsidR="00780AFD" w:rsidRDefault="00780AFD" w:rsidP="00780AFD">
      <w:r>
        <w:br w:type="page"/>
      </w:r>
    </w:p>
    <w:p w14:paraId="65A0D427" w14:textId="325F6D8E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Sorbitol dehydrogenase</w:t>
      </w:r>
    </w:p>
    <w:p w14:paraId="65F7C73D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6DA35EA7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0F2053AC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F73114C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6C6B6859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6F8F1311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5EDB7360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23E621FD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4EB2A0E7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35D3AE63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14D5D818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6ACFD92C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42CB5FA0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0276279D" w14:textId="77777777" w:rsidTr="003F04EB">
        <w:tc>
          <w:tcPr>
            <w:tcW w:w="1080" w:type="dxa"/>
          </w:tcPr>
          <w:p w14:paraId="66369917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579BFC9E" w14:textId="77777777" w:rsidR="00780AFD" w:rsidRDefault="00780AFD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16371D81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B73AB1D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F785BC9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7662F92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363BD020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FAC3E88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DE7B840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D946F1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4F764096" w14:textId="77777777" w:rsidTr="003F04EB">
        <w:tc>
          <w:tcPr>
            <w:tcW w:w="1080" w:type="dxa"/>
          </w:tcPr>
          <w:p w14:paraId="09DA613E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19D14BA3" w14:textId="77777777" w:rsidR="00780AFD" w:rsidRDefault="00780AFD" w:rsidP="003F04EB">
            <w:pPr>
              <w:pStyle w:val="bmdsTblBody"/>
            </w:pPr>
            <w:r>
              <w:t>14.76 ± 5.452</w:t>
            </w:r>
          </w:p>
        </w:tc>
        <w:tc>
          <w:tcPr>
            <w:tcW w:w="920" w:type="dxa"/>
          </w:tcPr>
          <w:p w14:paraId="0D4F7AF5" w14:textId="77777777" w:rsidR="00780AFD" w:rsidRDefault="00780AFD" w:rsidP="003F04EB">
            <w:pPr>
              <w:pStyle w:val="bmdsTblBody"/>
            </w:pPr>
            <w:r>
              <w:t>20.5 ± 11.03</w:t>
            </w:r>
          </w:p>
        </w:tc>
        <w:tc>
          <w:tcPr>
            <w:tcW w:w="920" w:type="dxa"/>
          </w:tcPr>
          <w:p w14:paraId="3D2CCFED" w14:textId="77777777" w:rsidR="00780AFD" w:rsidRDefault="00780AFD" w:rsidP="003F04EB">
            <w:pPr>
              <w:pStyle w:val="bmdsTblBody"/>
            </w:pPr>
            <w:r>
              <w:t>11.58 ± 3.468</w:t>
            </w:r>
          </w:p>
        </w:tc>
        <w:tc>
          <w:tcPr>
            <w:tcW w:w="920" w:type="dxa"/>
          </w:tcPr>
          <w:p w14:paraId="7B317ACB" w14:textId="77777777" w:rsidR="00780AFD" w:rsidRDefault="00780AFD" w:rsidP="003F04EB">
            <w:pPr>
              <w:pStyle w:val="bmdsTblBody"/>
            </w:pPr>
            <w:r>
              <w:t>14.64 ± 6.971</w:t>
            </w:r>
          </w:p>
        </w:tc>
        <w:tc>
          <w:tcPr>
            <w:tcW w:w="920" w:type="dxa"/>
          </w:tcPr>
          <w:p w14:paraId="3440AF0A" w14:textId="77777777" w:rsidR="00780AFD" w:rsidRDefault="00780AFD" w:rsidP="003F04EB">
            <w:pPr>
              <w:pStyle w:val="bmdsTblBody"/>
            </w:pPr>
            <w:r>
              <w:t>10.075 ± 3.172</w:t>
            </w:r>
          </w:p>
        </w:tc>
        <w:tc>
          <w:tcPr>
            <w:tcW w:w="920" w:type="dxa"/>
          </w:tcPr>
          <w:p w14:paraId="3087DEB0" w14:textId="77777777" w:rsidR="00780AFD" w:rsidRDefault="00780AFD" w:rsidP="003F04EB">
            <w:pPr>
              <w:pStyle w:val="bmdsTblBody"/>
            </w:pPr>
            <w:r>
              <w:t>10.54 ± 1.26</w:t>
            </w:r>
          </w:p>
        </w:tc>
        <w:tc>
          <w:tcPr>
            <w:tcW w:w="920" w:type="dxa"/>
          </w:tcPr>
          <w:p w14:paraId="6776C76C" w14:textId="77777777" w:rsidR="00780AFD" w:rsidRDefault="00780AFD" w:rsidP="003F04EB">
            <w:pPr>
              <w:pStyle w:val="bmdsTblBody"/>
            </w:pPr>
            <w:r>
              <w:t>19.62 ± 7.806</w:t>
            </w:r>
          </w:p>
        </w:tc>
        <w:tc>
          <w:tcPr>
            <w:tcW w:w="920" w:type="dxa"/>
          </w:tcPr>
          <w:p w14:paraId="52CD70FF" w14:textId="77777777" w:rsidR="00780AFD" w:rsidRDefault="00780AFD" w:rsidP="003F04EB">
            <w:pPr>
              <w:pStyle w:val="bmdsTblBody"/>
            </w:pPr>
            <w:r>
              <w:t>46.1 ± 38.33</w:t>
            </w:r>
          </w:p>
        </w:tc>
        <w:tc>
          <w:tcPr>
            <w:tcW w:w="920" w:type="dxa"/>
          </w:tcPr>
          <w:p w14:paraId="2E74BCA8" w14:textId="77777777" w:rsidR="00780AFD" w:rsidRDefault="00780AFD" w:rsidP="003F04EB">
            <w:pPr>
              <w:pStyle w:val="bmdsTblBody"/>
            </w:pPr>
            <w:r>
              <w:t>56.34 ± 49.012</w:t>
            </w:r>
          </w:p>
        </w:tc>
      </w:tr>
    </w:tbl>
    <w:p w14:paraId="0698A63E" w14:textId="77777777" w:rsidR="00780AFD" w:rsidRDefault="00780AFD" w:rsidP="00780AFD"/>
    <w:p w14:paraId="292E53A5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46EFBE18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14BA07A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D5869B8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3DCAC5B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3CD0A49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C104338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4BA47B6E" w14:textId="77777777" w:rsidTr="003F04EB">
        <w:tc>
          <w:tcPr>
            <w:tcW w:w="1560" w:type="dxa"/>
            <w:vMerge/>
          </w:tcPr>
          <w:p w14:paraId="765C7735" w14:textId="77777777" w:rsidR="00780AFD" w:rsidRDefault="00780AFD" w:rsidP="003F04EB"/>
        </w:tc>
        <w:tc>
          <w:tcPr>
            <w:tcW w:w="1152" w:type="dxa"/>
          </w:tcPr>
          <w:p w14:paraId="545619F3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62E5620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AAAAABE" w14:textId="77777777" w:rsidR="00780AFD" w:rsidRDefault="00780AFD" w:rsidP="003F04EB"/>
        </w:tc>
        <w:tc>
          <w:tcPr>
            <w:tcW w:w="1560" w:type="dxa"/>
            <w:vMerge/>
          </w:tcPr>
          <w:p w14:paraId="40651FCD" w14:textId="77777777" w:rsidR="00780AFD" w:rsidRDefault="00780AFD" w:rsidP="003F04EB"/>
        </w:tc>
        <w:tc>
          <w:tcPr>
            <w:tcW w:w="1560" w:type="dxa"/>
            <w:vMerge/>
          </w:tcPr>
          <w:p w14:paraId="0281E114" w14:textId="77777777" w:rsidR="00780AFD" w:rsidRDefault="00780AFD" w:rsidP="003F04EB"/>
        </w:tc>
      </w:tr>
      <w:tr w:rsidR="00780AFD" w14:paraId="23579D27" w14:textId="77777777" w:rsidTr="003F04EB">
        <w:tc>
          <w:tcPr>
            <w:tcW w:w="2520" w:type="dxa"/>
          </w:tcPr>
          <w:p w14:paraId="00200987" w14:textId="77777777" w:rsidR="00780AFD" w:rsidRDefault="00780AFD" w:rsidP="003F04EB">
            <w:pPr>
              <w:pStyle w:val="bmdsTblBody"/>
            </w:pPr>
            <w:r>
              <w:t>Linear (equivalent models include Polynomial 3°, 5°, 6°, 7°)</w:t>
            </w:r>
          </w:p>
        </w:tc>
        <w:tc>
          <w:tcPr>
            <w:tcW w:w="1152" w:type="dxa"/>
          </w:tcPr>
          <w:p w14:paraId="681A2CFF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F3D323E" w14:textId="77777777" w:rsidR="00780AFD" w:rsidRDefault="00780AFD" w:rsidP="003F04EB">
            <w:pPr>
              <w:pStyle w:val="bmdsTblBody"/>
            </w:pPr>
            <w:r>
              <w:t>287.063</w:t>
            </w:r>
          </w:p>
        </w:tc>
        <w:tc>
          <w:tcPr>
            <w:tcW w:w="1008" w:type="dxa"/>
          </w:tcPr>
          <w:p w14:paraId="79BD4332" w14:textId="77777777" w:rsidR="00780AFD" w:rsidRDefault="00780AFD" w:rsidP="003F04EB">
            <w:pPr>
              <w:pStyle w:val="bmdsTblBody"/>
            </w:pPr>
            <w:r>
              <w:t>35.286</w:t>
            </w:r>
          </w:p>
        </w:tc>
        <w:tc>
          <w:tcPr>
            <w:tcW w:w="1008" w:type="dxa"/>
          </w:tcPr>
          <w:p w14:paraId="6CC7CAB9" w14:textId="77777777" w:rsidR="00780AFD" w:rsidRDefault="00780AFD" w:rsidP="003F04EB">
            <w:pPr>
              <w:pStyle w:val="bmdsTblBody"/>
            </w:pPr>
            <w:r>
              <w:t>22.359</w:t>
            </w:r>
          </w:p>
        </w:tc>
        <w:tc>
          <w:tcPr>
            <w:tcW w:w="2520" w:type="dxa"/>
            <w:vMerge w:val="restart"/>
          </w:tcPr>
          <w:p w14:paraId="47B91B42" w14:textId="77777777" w:rsidR="00780AFD" w:rsidRDefault="00780AFD" w:rsidP="003F04EB">
            <w:pPr>
              <w:pStyle w:val="bmdsTblBody"/>
            </w:pPr>
            <w:r>
              <w:t>Exponential-</w:t>
            </w:r>
            <w:proofErr w:type="spellStart"/>
            <w:r>
              <w:t>M5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18103208" w14:textId="77777777" w:rsidTr="003F04EB">
        <w:tc>
          <w:tcPr>
            <w:tcW w:w="2520" w:type="dxa"/>
          </w:tcPr>
          <w:p w14:paraId="7334A367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456D9623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8258FF7" w14:textId="77777777" w:rsidR="00780AFD" w:rsidRDefault="00780AFD" w:rsidP="003F04EB">
            <w:pPr>
              <w:pStyle w:val="bmdsTblBody"/>
            </w:pPr>
            <w:r>
              <w:t>287.063</w:t>
            </w:r>
          </w:p>
        </w:tc>
        <w:tc>
          <w:tcPr>
            <w:tcW w:w="1008" w:type="dxa"/>
          </w:tcPr>
          <w:p w14:paraId="7410A2A3" w14:textId="77777777" w:rsidR="00780AFD" w:rsidRDefault="00780AFD" w:rsidP="003F04EB">
            <w:pPr>
              <w:pStyle w:val="bmdsTblBody"/>
            </w:pPr>
            <w:r>
              <w:t>35.286</w:t>
            </w:r>
          </w:p>
        </w:tc>
        <w:tc>
          <w:tcPr>
            <w:tcW w:w="1008" w:type="dxa"/>
          </w:tcPr>
          <w:p w14:paraId="3D3C31FD" w14:textId="77777777" w:rsidR="00780AFD" w:rsidRDefault="00780AFD" w:rsidP="003F04EB">
            <w:pPr>
              <w:pStyle w:val="bmdsTblBody"/>
            </w:pPr>
            <w:r>
              <w:t>22.359</w:t>
            </w:r>
          </w:p>
        </w:tc>
        <w:tc>
          <w:tcPr>
            <w:tcW w:w="1560" w:type="dxa"/>
            <w:vMerge/>
          </w:tcPr>
          <w:p w14:paraId="49568A9B" w14:textId="77777777" w:rsidR="00780AFD" w:rsidRDefault="00780AFD" w:rsidP="003F04EB"/>
        </w:tc>
      </w:tr>
      <w:tr w:rsidR="00780AFD" w14:paraId="5C9C31E7" w14:textId="77777777" w:rsidTr="003F04EB">
        <w:tc>
          <w:tcPr>
            <w:tcW w:w="2520" w:type="dxa"/>
          </w:tcPr>
          <w:p w14:paraId="405C0897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25C25EBA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CB8BF31" w14:textId="77777777" w:rsidR="00780AFD" w:rsidRDefault="00780AFD" w:rsidP="003F04EB">
            <w:pPr>
              <w:pStyle w:val="bmdsTblBody"/>
            </w:pPr>
            <w:r>
              <w:t>287.063</w:t>
            </w:r>
          </w:p>
        </w:tc>
        <w:tc>
          <w:tcPr>
            <w:tcW w:w="1008" w:type="dxa"/>
          </w:tcPr>
          <w:p w14:paraId="468B886D" w14:textId="77777777" w:rsidR="00780AFD" w:rsidRDefault="00780AFD" w:rsidP="003F04EB">
            <w:pPr>
              <w:pStyle w:val="bmdsTblBody"/>
            </w:pPr>
            <w:r>
              <w:t>35.286</w:t>
            </w:r>
          </w:p>
        </w:tc>
        <w:tc>
          <w:tcPr>
            <w:tcW w:w="1008" w:type="dxa"/>
          </w:tcPr>
          <w:p w14:paraId="71FD9E54" w14:textId="77777777" w:rsidR="00780AFD" w:rsidRDefault="00780AFD" w:rsidP="003F04EB">
            <w:pPr>
              <w:pStyle w:val="bmdsTblBody"/>
            </w:pPr>
            <w:r>
              <w:t>22.359</w:t>
            </w:r>
          </w:p>
        </w:tc>
        <w:tc>
          <w:tcPr>
            <w:tcW w:w="1560" w:type="dxa"/>
            <w:vMerge/>
          </w:tcPr>
          <w:p w14:paraId="29AFE977" w14:textId="77777777" w:rsidR="00780AFD" w:rsidRDefault="00780AFD" w:rsidP="003F04EB"/>
        </w:tc>
      </w:tr>
      <w:tr w:rsidR="00780AFD" w14:paraId="6E697350" w14:textId="77777777" w:rsidTr="003F04EB">
        <w:tc>
          <w:tcPr>
            <w:tcW w:w="2520" w:type="dxa"/>
          </w:tcPr>
          <w:p w14:paraId="6F33432E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1CA53ADE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9D01392" w14:textId="77777777" w:rsidR="00780AFD" w:rsidRDefault="00780AFD" w:rsidP="003F04EB">
            <w:pPr>
              <w:pStyle w:val="bmdsTblBody"/>
            </w:pPr>
            <w:r>
              <w:t>366.346</w:t>
            </w:r>
          </w:p>
        </w:tc>
        <w:tc>
          <w:tcPr>
            <w:tcW w:w="1008" w:type="dxa"/>
          </w:tcPr>
          <w:p w14:paraId="0E8B6F01" w14:textId="77777777" w:rsidR="00780AFD" w:rsidRDefault="00780AFD" w:rsidP="003F04E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62E3E3A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715E7C7" w14:textId="77777777" w:rsidR="00780AFD" w:rsidRDefault="00780AFD" w:rsidP="003F04EB"/>
        </w:tc>
      </w:tr>
      <w:tr w:rsidR="00780AFD" w14:paraId="7D0E04D9" w14:textId="77777777" w:rsidTr="003F04EB">
        <w:tc>
          <w:tcPr>
            <w:tcW w:w="2520" w:type="dxa"/>
          </w:tcPr>
          <w:p w14:paraId="5E79C2D7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003498D6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CD7FE57" w14:textId="77777777" w:rsidR="00780AFD" w:rsidRDefault="00780AFD" w:rsidP="003F04EB">
            <w:pPr>
              <w:pStyle w:val="bmdsTblBody"/>
            </w:pPr>
            <w:r>
              <w:t>288.894</w:t>
            </w:r>
          </w:p>
        </w:tc>
        <w:tc>
          <w:tcPr>
            <w:tcW w:w="1008" w:type="dxa"/>
          </w:tcPr>
          <w:p w14:paraId="05453D15" w14:textId="77777777" w:rsidR="00780AFD" w:rsidRDefault="00780AFD" w:rsidP="003F04EB">
            <w:pPr>
              <w:pStyle w:val="bmdsTblBody"/>
            </w:pPr>
            <w:r>
              <w:t>38.102</w:t>
            </w:r>
          </w:p>
        </w:tc>
        <w:tc>
          <w:tcPr>
            <w:tcW w:w="1008" w:type="dxa"/>
          </w:tcPr>
          <w:p w14:paraId="4C44F8AA" w14:textId="77777777" w:rsidR="00780AFD" w:rsidRDefault="00780AFD" w:rsidP="003F04EB">
            <w:pPr>
              <w:pStyle w:val="bmdsTblBody"/>
            </w:pPr>
            <w:r>
              <w:t>22.657</w:t>
            </w:r>
          </w:p>
        </w:tc>
        <w:tc>
          <w:tcPr>
            <w:tcW w:w="1560" w:type="dxa"/>
            <w:vMerge/>
          </w:tcPr>
          <w:p w14:paraId="0D0467C7" w14:textId="77777777" w:rsidR="00780AFD" w:rsidRDefault="00780AFD" w:rsidP="003F04EB"/>
        </w:tc>
      </w:tr>
      <w:tr w:rsidR="00780AFD" w14:paraId="7E1745C4" w14:textId="77777777" w:rsidTr="003F04EB">
        <w:tc>
          <w:tcPr>
            <w:tcW w:w="2520" w:type="dxa"/>
          </w:tcPr>
          <w:p w14:paraId="1DDCE495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E39E366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DD58D88" w14:textId="77777777" w:rsidR="00780AFD" w:rsidRDefault="00780AFD" w:rsidP="003F04EB">
            <w:pPr>
              <w:pStyle w:val="bmdsTblBody"/>
            </w:pPr>
            <w:r>
              <w:t>281.231</w:t>
            </w:r>
          </w:p>
        </w:tc>
        <w:tc>
          <w:tcPr>
            <w:tcW w:w="1008" w:type="dxa"/>
          </w:tcPr>
          <w:p w14:paraId="14A36D34" w14:textId="77777777" w:rsidR="00780AFD" w:rsidRDefault="00780AFD" w:rsidP="003F04EB">
            <w:pPr>
              <w:pStyle w:val="bmdsTblBody"/>
            </w:pPr>
            <w:r>
              <w:t>38.997</w:t>
            </w:r>
          </w:p>
        </w:tc>
        <w:tc>
          <w:tcPr>
            <w:tcW w:w="1008" w:type="dxa"/>
          </w:tcPr>
          <w:p w14:paraId="5CA132B7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F23739E" w14:textId="77777777" w:rsidR="00780AFD" w:rsidRDefault="00780AFD" w:rsidP="003F04EB"/>
        </w:tc>
      </w:tr>
      <w:tr w:rsidR="00780AFD" w14:paraId="6CF95A14" w14:textId="77777777" w:rsidTr="003F04EB">
        <w:tc>
          <w:tcPr>
            <w:tcW w:w="2520" w:type="dxa"/>
          </w:tcPr>
          <w:p w14:paraId="5DDC7A72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E524632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55BE3BF" w14:textId="77777777" w:rsidR="00780AFD" w:rsidRDefault="00780AFD" w:rsidP="003F04EB">
            <w:pPr>
              <w:pStyle w:val="bmdsTblBody"/>
            </w:pPr>
            <w:r>
              <w:t>296.892</w:t>
            </w:r>
          </w:p>
        </w:tc>
        <w:tc>
          <w:tcPr>
            <w:tcW w:w="1008" w:type="dxa"/>
          </w:tcPr>
          <w:p w14:paraId="113D12B2" w14:textId="77777777" w:rsidR="00780AFD" w:rsidRDefault="00780AFD" w:rsidP="003F04EB">
            <w:pPr>
              <w:pStyle w:val="bmdsTblBody"/>
            </w:pPr>
            <w:r>
              <w:t>60.801</w:t>
            </w:r>
          </w:p>
        </w:tc>
        <w:tc>
          <w:tcPr>
            <w:tcW w:w="1008" w:type="dxa"/>
          </w:tcPr>
          <w:p w14:paraId="6F02F740" w14:textId="77777777" w:rsidR="00780AFD" w:rsidRDefault="00780AFD" w:rsidP="003F04EB">
            <w:pPr>
              <w:pStyle w:val="bmdsTblBody"/>
            </w:pPr>
            <w:r>
              <w:t>41.347</w:t>
            </w:r>
          </w:p>
        </w:tc>
        <w:tc>
          <w:tcPr>
            <w:tcW w:w="1560" w:type="dxa"/>
            <w:vMerge/>
          </w:tcPr>
          <w:p w14:paraId="5FD4421E" w14:textId="77777777" w:rsidR="00780AFD" w:rsidRDefault="00780AFD" w:rsidP="003F04EB"/>
        </w:tc>
      </w:tr>
      <w:tr w:rsidR="00780AFD" w14:paraId="1A6C7C60" w14:textId="77777777" w:rsidTr="003F04EB">
        <w:tc>
          <w:tcPr>
            <w:tcW w:w="2520" w:type="dxa"/>
          </w:tcPr>
          <w:p w14:paraId="3501A1A9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1AA3958E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0AD352A" w14:textId="77777777" w:rsidR="00780AFD" w:rsidRDefault="00780AFD" w:rsidP="003F04EB">
            <w:pPr>
              <w:pStyle w:val="bmdsTblBody"/>
            </w:pPr>
            <w:r>
              <w:t>287.991</w:t>
            </w:r>
          </w:p>
        </w:tc>
        <w:tc>
          <w:tcPr>
            <w:tcW w:w="1008" w:type="dxa"/>
          </w:tcPr>
          <w:p w14:paraId="5FDD5829" w14:textId="77777777" w:rsidR="00780AFD" w:rsidRDefault="00780AFD" w:rsidP="003F04EB">
            <w:pPr>
              <w:pStyle w:val="bmdsTblBody"/>
            </w:pPr>
            <w:r>
              <w:t>31.378</w:t>
            </w:r>
          </w:p>
        </w:tc>
        <w:tc>
          <w:tcPr>
            <w:tcW w:w="1008" w:type="dxa"/>
          </w:tcPr>
          <w:p w14:paraId="498BF6CF" w14:textId="77777777" w:rsidR="00780AFD" w:rsidRDefault="00780AFD" w:rsidP="003F04EB">
            <w:pPr>
              <w:pStyle w:val="bmdsTblBody"/>
            </w:pPr>
            <w:r>
              <w:t>17.169</w:t>
            </w:r>
          </w:p>
        </w:tc>
        <w:tc>
          <w:tcPr>
            <w:tcW w:w="1560" w:type="dxa"/>
            <w:vMerge/>
          </w:tcPr>
          <w:p w14:paraId="19883BD8" w14:textId="77777777" w:rsidR="00780AFD" w:rsidRDefault="00780AFD" w:rsidP="003F04EB"/>
        </w:tc>
      </w:tr>
      <w:tr w:rsidR="00780AFD" w14:paraId="35720EBB" w14:textId="77777777" w:rsidTr="003F04EB">
        <w:tc>
          <w:tcPr>
            <w:tcW w:w="2520" w:type="dxa"/>
          </w:tcPr>
          <w:p w14:paraId="4EEC3D79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57FF398D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54FB3F4" w14:textId="77777777" w:rsidR="00780AFD" w:rsidRDefault="00780AFD" w:rsidP="003F04EB">
            <w:pPr>
              <w:pStyle w:val="bmdsTblBody"/>
            </w:pPr>
            <w:r>
              <w:t>281.034</w:t>
            </w:r>
          </w:p>
        </w:tc>
        <w:tc>
          <w:tcPr>
            <w:tcW w:w="1008" w:type="dxa"/>
          </w:tcPr>
          <w:p w14:paraId="0DB7A0C3" w14:textId="77777777" w:rsidR="00780AFD" w:rsidRDefault="00780AFD" w:rsidP="003F04EB">
            <w:pPr>
              <w:pStyle w:val="bmdsTblBody"/>
            </w:pPr>
            <w:r>
              <w:t>48.424</w:t>
            </w:r>
          </w:p>
        </w:tc>
        <w:tc>
          <w:tcPr>
            <w:tcW w:w="1008" w:type="dxa"/>
          </w:tcPr>
          <w:p w14:paraId="589F1BE6" w14:textId="77777777" w:rsidR="00780AFD" w:rsidRDefault="00780AFD" w:rsidP="003F04EB">
            <w:pPr>
              <w:pStyle w:val="bmdsTblBody"/>
            </w:pPr>
            <w:r>
              <w:t>31.861</w:t>
            </w:r>
          </w:p>
        </w:tc>
        <w:tc>
          <w:tcPr>
            <w:tcW w:w="1560" w:type="dxa"/>
            <w:vMerge/>
          </w:tcPr>
          <w:p w14:paraId="6AFE3632" w14:textId="77777777" w:rsidR="00780AFD" w:rsidRDefault="00780AFD" w:rsidP="003F04EB"/>
        </w:tc>
      </w:tr>
    </w:tbl>
    <w:p w14:paraId="73ABEB6E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0.709).</w:t>
      </w:r>
    </w:p>
    <w:p w14:paraId="2573D073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7109E6C" w14:textId="77777777" w:rsidR="00780AFD" w:rsidRDefault="00780AFD" w:rsidP="00780AFD"/>
    <w:p w14:paraId="039A7C7D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0A703943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8A6866C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77FD439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DFD5344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7372552F" w14:textId="77777777" w:rsidTr="003F04EB">
        <w:tc>
          <w:tcPr>
            <w:tcW w:w="2520" w:type="dxa"/>
          </w:tcPr>
          <w:p w14:paraId="0E5185DA" w14:textId="77777777" w:rsidR="00780AFD" w:rsidRDefault="00780AFD" w:rsidP="003F04EB">
            <w:pPr>
              <w:pStyle w:val="bmdsTblBody"/>
            </w:pPr>
            <w:r>
              <w:t>Linear (equivalent models include Polynomial 3°, 5°, 6°, 7°)</w:t>
            </w:r>
          </w:p>
        </w:tc>
        <w:tc>
          <w:tcPr>
            <w:tcW w:w="1080" w:type="dxa"/>
          </w:tcPr>
          <w:p w14:paraId="6888ACBF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E581033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726113E8" w14:textId="77777777" w:rsidTr="003F04EB">
        <w:tc>
          <w:tcPr>
            <w:tcW w:w="2520" w:type="dxa"/>
          </w:tcPr>
          <w:p w14:paraId="043AD20E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5F991ECD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03F95C3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1C62A115" w14:textId="77777777" w:rsidTr="003F04EB">
        <w:tc>
          <w:tcPr>
            <w:tcW w:w="2520" w:type="dxa"/>
          </w:tcPr>
          <w:p w14:paraId="1145A2B8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37803500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C7E17C4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7C06F36A" w14:textId="77777777" w:rsidTr="003F04EB">
        <w:tc>
          <w:tcPr>
            <w:tcW w:w="2520" w:type="dxa"/>
          </w:tcPr>
          <w:p w14:paraId="0ECA652B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0597E17D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EB23B19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0691FAE3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295290E9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F8E0832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66DD3FED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(4.4 &gt; 1.5)</w:t>
            </w:r>
          </w:p>
          <w:p w14:paraId="50EA582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494520C5" w14:textId="77777777" w:rsidR="00780AFD" w:rsidRDefault="00780AFD" w:rsidP="003F04E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780AFD" w14:paraId="4BD3E358" w14:textId="77777777" w:rsidTr="003F04EB">
        <w:tc>
          <w:tcPr>
            <w:tcW w:w="2520" w:type="dxa"/>
          </w:tcPr>
          <w:p w14:paraId="31B51F25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0C78AF2D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CE517EF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4508BB92" w14:textId="77777777" w:rsidTr="003F04EB">
        <w:tc>
          <w:tcPr>
            <w:tcW w:w="2520" w:type="dxa"/>
          </w:tcPr>
          <w:p w14:paraId="1AC597AA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9580F6E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254AB0E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7533057C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4166583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0E53EF1C" w14:textId="77777777" w:rsidR="00780AFD" w:rsidRDefault="00780AFD" w:rsidP="003F04EB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78FEA79C" w14:textId="77777777" w:rsidTr="003F04EB">
        <w:tc>
          <w:tcPr>
            <w:tcW w:w="2520" w:type="dxa"/>
          </w:tcPr>
          <w:p w14:paraId="7B10A4E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89436F2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90CBEBF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2B0F0163" w14:textId="77777777" w:rsidTr="003F04EB">
        <w:tc>
          <w:tcPr>
            <w:tcW w:w="2520" w:type="dxa"/>
          </w:tcPr>
          <w:p w14:paraId="5C71002F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7620F64B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99598AD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6CAC358A" w14:textId="77777777" w:rsidTr="003F04EB">
        <w:tc>
          <w:tcPr>
            <w:tcW w:w="2520" w:type="dxa"/>
          </w:tcPr>
          <w:p w14:paraId="79B4F2F3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2DD95920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63CFC6A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</w:tbl>
    <w:p w14:paraId="258ED077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2E03D45" w14:textId="77777777" w:rsidR="00780AFD" w:rsidRDefault="00780AFD" w:rsidP="00780AFD"/>
    <w:p w14:paraId="1F9B6A51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284A6EC8" w14:textId="77777777" w:rsidR="00780AFD" w:rsidRDefault="00780AFD" w:rsidP="00780AFD">
      <w:r>
        <w:rPr>
          <w:noProof/>
        </w:rPr>
        <w:drawing>
          <wp:inline distT="0" distB="0" distL="0" distR="0" wp14:anchorId="1295C850" wp14:editId="17326FD8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C1D4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C:\Windows\TEMP\bmds-5a6yvnyu.(d)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00:39:20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5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-6.52175          </w:t>
      </w:r>
      <w:r>
        <w:br/>
        <w:t xml:space="preserve">                        rho           3.61364          </w:t>
      </w:r>
      <w:r>
        <w:br/>
        <w:t xml:space="preserve">                          a           9.57125          </w:t>
      </w:r>
      <w:r>
        <w:br/>
        <w:t xml:space="preserve">                          b        0.00891474          </w:t>
      </w:r>
      <w:r>
        <w:br/>
        <w:t xml:space="preserve">                          c            6.1807          </w:t>
      </w:r>
      <w:r>
        <w:br/>
        <w:t xml:space="preserve">                          d                 1          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5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-3.61189           1.81082</w:t>
      </w:r>
      <w:r>
        <w:br/>
        <w:t xml:space="preserve">                        rho           2.75871          0.629784</w:t>
      </w:r>
      <w:r>
        <w:br/>
        <w:t xml:space="preserve">                          a            14.139           1.07969</w:t>
      </w:r>
      <w:r>
        <w:br/>
        <w:t xml:space="preserve">                          b         0.0106966        0.00331113</w:t>
      </w:r>
      <w:r>
        <w:br/>
        <w:t xml:space="preserve">                          c            4.0043           1.16424</w:t>
      </w:r>
      <w:r>
        <w:br/>
        <w:t xml:space="preserve">                          d           2.76864          0.929589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0     10        14.76        5.452</w:t>
      </w:r>
      <w:r>
        <w:br/>
        <w:t xml:space="preserve">      0.15      5         20.5        11.03</w:t>
      </w:r>
      <w:r>
        <w:br/>
        <w:t xml:space="preserve">       0.5      5        11.58        3.468</w:t>
      </w:r>
      <w:r>
        <w:br/>
        <w:t xml:space="preserve">       1.4      5        14.64        6.971</w:t>
      </w:r>
      <w:r>
        <w:br/>
        <w:t xml:space="preserve">         4      4        10.07        3.172</w:t>
      </w:r>
      <w:r>
        <w:br/>
        <w:t xml:space="preserve">        12      5        10.54         1.26</w:t>
      </w:r>
      <w:r>
        <w:br/>
        <w:t xml:space="preserve">        37      5        19.62        7.806</w:t>
      </w:r>
      <w:r>
        <w:br/>
        <w:t xml:space="preserve">       111      5         46.1        38.33</w:t>
      </w:r>
      <w:r>
        <w:br/>
        <w:t xml:space="preserve">       333      5        56.34        49.01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0         14.14        6.346           0.3094</w:t>
      </w:r>
      <w:r>
        <w:br/>
        <w:t xml:space="preserve">      0.15         14.14        6.346            2.241</w:t>
      </w:r>
      <w:r>
        <w:br/>
        <w:t xml:space="preserve">       0.5         14.14        6.346          -0.9017</w:t>
      </w:r>
      <w:r>
        <w:br/>
        <w:t xml:space="preserve">       1.4         14.14        6.347           0.1764</w:t>
      </w:r>
      <w:r>
        <w:br/>
        <w:t xml:space="preserve">         4         14.15        6.351           -1.282</w:t>
      </w:r>
      <w:r>
        <w:br/>
        <w:t xml:space="preserve">        12         14.28        6.436           -1.301</w:t>
      </w:r>
      <w:r>
        <w:br/>
        <w:t xml:space="preserve">        37         17.28        8.369           0.6252</w:t>
      </w:r>
      <w:r>
        <w:br/>
        <w:t xml:space="preserve">       111         48.11        34.37          -0.1311</w:t>
      </w:r>
      <w:r>
        <w:br/>
        <w:t xml:space="preserve">       333         56.62        43.01         -0.01439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lastRenderedPageBreak/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-167.4591           10      354.9181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-118.1214           18      272.2428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-120.4204           11      262.8409</w:t>
      </w:r>
      <w:r>
        <w:br/>
        <w:t xml:space="preserve">                         R        -180.173            2       364.346</w:t>
      </w:r>
      <w:r>
        <w:br/>
        <w:t xml:space="preserve">                         5       -134.5168            6      281.0336</w:t>
      </w:r>
      <w:r>
        <w:br/>
      </w:r>
      <w:r>
        <w:br/>
      </w:r>
      <w:r>
        <w:br/>
        <w:t xml:space="preserve">   Additive constant for all log-likelihoods =     -45.03.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7a</w:t>
      </w:r>
      <w:proofErr w:type="spellEnd"/>
      <w:r>
        <w:t>: Does Model 5 fit the data? (</w:t>
      </w:r>
      <w:proofErr w:type="spellStart"/>
      <w:r>
        <w:t>A3</w:t>
      </w:r>
      <w:proofErr w:type="spellEnd"/>
      <w:r>
        <w:t xml:space="preserve"> vs 5)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124.1          16            &lt; 0.0001</w:t>
      </w:r>
      <w:r>
        <w:br/>
        <w:t xml:space="preserve">     Test 2                         98.68           8            &lt; 0.0001</w:t>
      </w:r>
      <w:r>
        <w:br/>
        <w:t xml:space="preserve">     Test 3                         4.598           7              0.7089</w:t>
      </w:r>
      <w:r>
        <w:br/>
        <w:t xml:space="preserve">    Test </w:t>
      </w:r>
      <w:proofErr w:type="spellStart"/>
      <w:r>
        <w:t>7a</w:t>
      </w:r>
      <w:proofErr w:type="spellEnd"/>
      <w:r>
        <w:t xml:space="preserve">                         28.19           5            &lt; 0.0001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7a</w:t>
      </w:r>
      <w:proofErr w:type="spellEnd"/>
      <w:r>
        <w:t xml:space="preserve"> is less than .1.  Model 5 may not adequately</w:t>
      </w:r>
      <w:r>
        <w:br/>
        <w:t xml:space="preserve">     describe the data; you may want to consider another model.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48.4242</w:t>
      </w:r>
      <w:r>
        <w:br/>
      </w:r>
      <w:r>
        <w:br/>
        <w:t xml:space="preserve">                 BMDL =      31.8613</w:t>
      </w:r>
      <w:r>
        <w:br/>
      </w:r>
      <w:r>
        <w:br/>
      </w:r>
      <w:r>
        <w:lastRenderedPageBreak/>
        <w:t xml:space="preserve">                 BMDU =      101.093</w:t>
      </w:r>
      <w:r>
        <w:br/>
      </w:r>
    </w:p>
    <w:p w14:paraId="7B80AD51" w14:textId="77777777" w:rsidR="00780AFD" w:rsidRDefault="00780AFD" w:rsidP="00780AFD"/>
    <w:p w14:paraId="1285EB53" w14:textId="77777777" w:rsidR="00780AFD" w:rsidRDefault="00780AFD" w:rsidP="00780AFD">
      <w:r>
        <w:br w:type="page"/>
      </w:r>
    </w:p>
    <w:p w14:paraId="36A17C09" w14:textId="5975C8CA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Triglycerides</w:t>
      </w:r>
    </w:p>
    <w:p w14:paraId="6C20378A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2AFF93E8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1EE14F0D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9D9FEFA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2B17928A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425D8A2E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198ADC95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7F3CF9BF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61460860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56BC2B9B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0BE1C642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6F7F897F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0ACABDD5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2BDF1CD5" w14:textId="77777777" w:rsidTr="003F04EB">
        <w:tc>
          <w:tcPr>
            <w:tcW w:w="1080" w:type="dxa"/>
          </w:tcPr>
          <w:p w14:paraId="44A261D1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248F5C54" w14:textId="77777777" w:rsidR="00780AFD" w:rsidRDefault="00780AFD" w:rsidP="003F04EB">
            <w:pPr>
              <w:pStyle w:val="bmdsTblBody"/>
            </w:pPr>
            <w:r>
              <w:t>10</w:t>
            </w:r>
          </w:p>
        </w:tc>
        <w:tc>
          <w:tcPr>
            <w:tcW w:w="920" w:type="dxa"/>
          </w:tcPr>
          <w:p w14:paraId="2AD5CE58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759D8EA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CE365C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AC40B76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0DF88011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155C99F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3248A2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4BD4557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</w:tr>
      <w:tr w:rsidR="00780AFD" w14:paraId="62DBD1FE" w14:textId="77777777" w:rsidTr="003F04EB">
        <w:tc>
          <w:tcPr>
            <w:tcW w:w="1080" w:type="dxa"/>
          </w:tcPr>
          <w:p w14:paraId="2961DB1E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2A1FC92B" w14:textId="77777777" w:rsidR="00780AFD" w:rsidRDefault="00780AFD" w:rsidP="003F04EB">
            <w:pPr>
              <w:pStyle w:val="bmdsTblBody"/>
            </w:pPr>
            <w:r>
              <w:t>99.9 ± 31.267</w:t>
            </w:r>
          </w:p>
        </w:tc>
        <w:tc>
          <w:tcPr>
            <w:tcW w:w="920" w:type="dxa"/>
          </w:tcPr>
          <w:p w14:paraId="20754419" w14:textId="77777777" w:rsidR="00780AFD" w:rsidRDefault="00780AFD" w:rsidP="003F04EB">
            <w:pPr>
              <w:pStyle w:val="bmdsTblBody"/>
            </w:pPr>
            <w:r>
              <w:t>85.6 ± 22.233</w:t>
            </w:r>
          </w:p>
        </w:tc>
        <w:tc>
          <w:tcPr>
            <w:tcW w:w="920" w:type="dxa"/>
          </w:tcPr>
          <w:p w14:paraId="4DC245E1" w14:textId="77777777" w:rsidR="00780AFD" w:rsidRDefault="00780AFD" w:rsidP="003F04EB">
            <w:pPr>
              <w:pStyle w:val="bmdsTblBody"/>
            </w:pPr>
            <w:r>
              <w:t>107.4 ± 42.559</w:t>
            </w:r>
          </w:p>
        </w:tc>
        <w:tc>
          <w:tcPr>
            <w:tcW w:w="920" w:type="dxa"/>
          </w:tcPr>
          <w:p w14:paraId="30FF9790" w14:textId="77777777" w:rsidR="00780AFD" w:rsidRDefault="00780AFD" w:rsidP="003F04EB">
            <w:pPr>
              <w:pStyle w:val="bmdsTblBody"/>
            </w:pPr>
            <w:r>
              <w:t>118.4 ± 78.634</w:t>
            </w:r>
          </w:p>
        </w:tc>
        <w:tc>
          <w:tcPr>
            <w:tcW w:w="920" w:type="dxa"/>
          </w:tcPr>
          <w:p w14:paraId="58664C72" w14:textId="77777777" w:rsidR="00780AFD" w:rsidRDefault="00780AFD" w:rsidP="003F04EB">
            <w:pPr>
              <w:pStyle w:val="bmdsTblBody"/>
            </w:pPr>
            <w:r>
              <w:t>82 ± 6.055</w:t>
            </w:r>
          </w:p>
        </w:tc>
        <w:tc>
          <w:tcPr>
            <w:tcW w:w="920" w:type="dxa"/>
          </w:tcPr>
          <w:p w14:paraId="678FA926" w14:textId="77777777" w:rsidR="00780AFD" w:rsidRDefault="00780AFD" w:rsidP="003F04EB">
            <w:pPr>
              <w:pStyle w:val="bmdsTblBody"/>
            </w:pPr>
            <w:r>
              <w:t>48.8 ± 18.472</w:t>
            </w:r>
          </w:p>
        </w:tc>
        <w:tc>
          <w:tcPr>
            <w:tcW w:w="920" w:type="dxa"/>
          </w:tcPr>
          <w:p w14:paraId="0D58FAB0" w14:textId="77777777" w:rsidR="00780AFD" w:rsidRDefault="00780AFD" w:rsidP="003F04EB">
            <w:pPr>
              <w:pStyle w:val="bmdsTblBody"/>
            </w:pPr>
            <w:r>
              <w:t>66.8 ± 31.204</w:t>
            </w:r>
          </w:p>
        </w:tc>
        <w:tc>
          <w:tcPr>
            <w:tcW w:w="920" w:type="dxa"/>
          </w:tcPr>
          <w:p w14:paraId="2995EA49" w14:textId="77777777" w:rsidR="00780AFD" w:rsidRDefault="00780AFD" w:rsidP="003F04EB">
            <w:pPr>
              <w:pStyle w:val="bmdsTblBody"/>
            </w:pPr>
            <w:r>
              <w:t>53 ± 6.595</w:t>
            </w:r>
          </w:p>
        </w:tc>
        <w:tc>
          <w:tcPr>
            <w:tcW w:w="920" w:type="dxa"/>
          </w:tcPr>
          <w:p w14:paraId="7749BCC5" w14:textId="77777777" w:rsidR="00780AFD" w:rsidRDefault="00780AFD" w:rsidP="003F04EB">
            <w:pPr>
              <w:pStyle w:val="bmdsTblBody"/>
            </w:pPr>
            <w:r>
              <w:t>58.6 ± 33.02</w:t>
            </w:r>
          </w:p>
        </w:tc>
      </w:tr>
    </w:tbl>
    <w:p w14:paraId="2613E401" w14:textId="77777777" w:rsidR="00780AFD" w:rsidRDefault="00780AFD" w:rsidP="00780AFD"/>
    <w:p w14:paraId="641EAEF6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29415E73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82B00D7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4CBFA0A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0444BD7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71E5AD5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28F9485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1736F999" w14:textId="77777777" w:rsidTr="003F04EB">
        <w:tc>
          <w:tcPr>
            <w:tcW w:w="1560" w:type="dxa"/>
            <w:vMerge/>
          </w:tcPr>
          <w:p w14:paraId="4BD13B17" w14:textId="77777777" w:rsidR="00780AFD" w:rsidRDefault="00780AFD" w:rsidP="003F04EB"/>
        </w:tc>
        <w:tc>
          <w:tcPr>
            <w:tcW w:w="1152" w:type="dxa"/>
          </w:tcPr>
          <w:p w14:paraId="34D4CEFA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3151CB1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BFAA444" w14:textId="77777777" w:rsidR="00780AFD" w:rsidRDefault="00780AFD" w:rsidP="003F04EB"/>
        </w:tc>
        <w:tc>
          <w:tcPr>
            <w:tcW w:w="1560" w:type="dxa"/>
            <w:vMerge/>
          </w:tcPr>
          <w:p w14:paraId="197CA91C" w14:textId="77777777" w:rsidR="00780AFD" w:rsidRDefault="00780AFD" w:rsidP="003F04EB"/>
        </w:tc>
        <w:tc>
          <w:tcPr>
            <w:tcW w:w="1560" w:type="dxa"/>
            <w:vMerge/>
          </w:tcPr>
          <w:p w14:paraId="5E7059EE" w14:textId="77777777" w:rsidR="00780AFD" w:rsidRDefault="00780AFD" w:rsidP="003F04EB"/>
        </w:tc>
      </w:tr>
      <w:tr w:rsidR="00780AFD" w14:paraId="0962E595" w14:textId="77777777" w:rsidTr="003F04EB">
        <w:tc>
          <w:tcPr>
            <w:tcW w:w="2520" w:type="dxa"/>
          </w:tcPr>
          <w:p w14:paraId="331218E8" w14:textId="77777777" w:rsidR="00780AFD" w:rsidRDefault="00780AFD" w:rsidP="003F04EB">
            <w:pPr>
              <w:pStyle w:val="bmdsTblBody"/>
            </w:pPr>
            <w:r>
              <w:t>Linear (equivalent models include Power, Polynomial 3°, 5°, 7°)</w:t>
            </w:r>
          </w:p>
        </w:tc>
        <w:tc>
          <w:tcPr>
            <w:tcW w:w="1152" w:type="dxa"/>
          </w:tcPr>
          <w:p w14:paraId="58524A35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7F5A97F" w14:textId="77777777" w:rsidR="00780AFD" w:rsidRDefault="00780AFD" w:rsidP="003F04EB">
            <w:pPr>
              <w:pStyle w:val="bmdsTblBody"/>
            </w:pPr>
            <w:r>
              <w:t>413.407</w:t>
            </w:r>
          </w:p>
        </w:tc>
        <w:tc>
          <w:tcPr>
            <w:tcW w:w="1008" w:type="dxa"/>
          </w:tcPr>
          <w:p w14:paraId="56744999" w14:textId="77777777" w:rsidR="00780AFD" w:rsidRDefault="00780AFD" w:rsidP="003F04EB">
            <w:pPr>
              <w:pStyle w:val="bmdsTblBody"/>
            </w:pPr>
            <w:r>
              <w:t>389.727</w:t>
            </w:r>
          </w:p>
        </w:tc>
        <w:tc>
          <w:tcPr>
            <w:tcW w:w="1008" w:type="dxa"/>
          </w:tcPr>
          <w:p w14:paraId="463851F7" w14:textId="77777777" w:rsidR="00780AFD" w:rsidRDefault="00780AFD" w:rsidP="003F04EB">
            <w:pPr>
              <w:pStyle w:val="bmdsTblBody"/>
            </w:pPr>
            <w:r>
              <w:t>200.876</w:t>
            </w:r>
          </w:p>
        </w:tc>
        <w:tc>
          <w:tcPr>
            <w:tcW w:w="2520" w:type="dxa"/>
            <w:vMerge w:val="restart"/>
          </w:tcPr>
          <w:p w14:paraId="79AD5355" w14:textId="77777777" w:rsidR="00780AFD" w:rsidRDefault="00780AFD" w:rsidP="003F04E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80AFD" w14:paraId="633DA0BE" w14:textId="77777777" w:rsidTr="003F04EB">
        <w:tc>
          <w:tcPr>
            <w:tcW w:w="2520" w:type="dxa"/>
          </w:tcPr>
          <w:p w14:paraId="320E48CA" w14:textId="77777777" w:rsidR="00780AFD" w:rsidRDefault="00780AFD" w:rsidP="003F04EB">
            <w:pPr>
              <w:pStyle w:val="bmdsTblBody"/>
            </w:pPr>
            <w:r>
              <w:t>Polynomial 2° (equivalent models include Polynomial 4°, 6°)</w:t>
            </w:r>
          </w:p>
        </w:tc>
        <w:tc>
          <w:tcPr>
            <w:tcW w:w="1152" w:type="dxa"/>
          </w:tcPr>
          <w:p w14:paraId="690B480B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0D7C5F4" w14:textId="77777777" w:rsidR="00780AFD" w:rsidRDefault="00780AFD" w:rsidP="003F04EB">
            <w:pPr>
              <w:pStyle w:val="bmdsTblBody"/>
            </w:pPr>
            <w:r>
              <w:t>413.407</w:t>
            </w:r>
          </w:p>
        </w:tc>
        <w:tc>
          <w:tcPr>
            <w:tcW w:w="1008" w:type="dxa"/>
          </w:tcPr>
          <w:p w14:paraId="20D21A6D" w14:textId="77777777" w:rsidR="00780AFD" w:rsidRDefault="00780AFD" w:rsidP="003F04EB">
            <w:pPr>
              <w:pStyle w:val="bmdsTblBody"/>
            </w:pPr>
            <w:r>
              <w:t>389.728</w:t>
            </w:r>
          </w:p>
        </w:tc>
        <w:tc>
          <w:tcPr>
            <w:tcW w:w="1008" w:type="dxa"/>
          </w:tcPr>
          <w:p w14:paraId="374C99F2" w14:textId="77777777" w:rsidR="00780AFD" w:rsidRDefault="00780AFD" w:rsidP="003F04EB">
            <w:pPr>
              <w:pStyle w:val="bmdsTblBody"/>
            </w:pPr>
            <w:r>
              <w:t>200.876</w:t>
            </w:r>
          </w:p>
        </w:tc>
        <w:tc>
          <w:tcPr>
            <w:tcW w:w="1560" w:type="dxa"/>
            <w:vMerge/>
          </w:tcPr>
          <w:p w14:paraId="10BAA44C" w14:textId="77777777" w:rsidR="00780AFD" w:rsidRDefault="00780AFD" w:rsidP="003F04EB"/>
        </w:tc>
      </w:tr>
      <w:tr w:rsidR="00780AFD" w14:paraId="2057C8D3" w14:textId="77777777" w:rsidTr="003F04EB">
        <w:tc>
          <w:tcPr>
            <w:tcW w:w="2520" w:type="dxa"/>
          </w:tcPr>
          <w:p w14:paraId="4E4C8E83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6A040A3C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809870D" w14:textId="77777777" w:rsidR="00780AFD" w:rsidRDefault="00780AFD" w:rsidP="003F04EB">
            <w:pPr>
              <w:pStyle w:val="bmdsTblBody"/>
            </w:pPr>
            <w:r>
              <w:t>688.01</w:t>
            </w:r>
          </w:p>
        </w:tc>
        <w:tc>
          <w:tcPr>
            <w:tcW w:w="1008" w:type="dxa"/>
          </w:tcPr>
          <w:p w14:paraId="608EBCBC" w14:textId="77777777" w:rsidR="00780AFD" w:rsidRDefault="00780AFD" w:rsidP="003F04EB">
            <w:pPr>
              <w:pStyle w:val="bmdsTblBody"/>
            </w:pPr>
            <w:r>
              <w:t>3.507</w:t>
            </w:r>
          </w:p>
        </w:tc>
        <w:tc>
          <w:tcPr>
            <w:tcW w:w="1008" w:type="dxa"/>
          </w:tcPr>
          <w:p w14:paraId="5EEB6F48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9190815" w14:textId="77777777" w:rsidR="00780AFD" w:rsidRDefault="00780AFD" w:rsidP="003F04EB"/>
        </w:tc>
      </w:tr>
      <w:tr w:rsidR="00780AFD" w14:paraId="2CD53CFB" w14:textId="77777777" w:rsidTr="003F04EB">
        <w:tc>
          <w:tcPr>
            <w:tcW w:w="2520" w:type="dxa"/>
          </w:tcPr>
          <w:p w14:paraId="62C00D28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CC5B4CF" w14:textId="77777777" w:rsidR="00780AFD" w:rsidRDefault="00780AFD" w:rsidP="003F04EB">
            <w:pPr>
              <w:pStyle w:val="bmdsTblBody"/>
            </w:pPr>
            <w:r>
              <w:t>0.01</w:t>
            </w:r>
          </w:p>
        </w:tc>
        <w:tc>
          <w:tcPr>
            <w:tcW w:w="1152" w:type="dxa"/>
          </w:tcPr>
          <w:p w14:paraId="47B65E03" w14:textId="77777777" w:rsidR="00780AFD" w:rsidRDefault="00780AFD" w:rsidP="003F04EB">
            <w:pPr>
              <w:pStyle w:val="bmdsTblBody"/>
            </w:pPr>
            <w:r>
              <w:t>397.893</w:t>
            </w:r>
          </w:p>
        </w:tc>
        <w:tc>
          <w:tcPr>
            <w:tcW w:w="1008" w:type="dxa"/>
          </w:tcPr>
          <w:p w14:paraId="3A4179D3" w14:textId="77777777" w:rsidR="00780AFD" w:rsidRDefault="00780AFD" w:rsidP="003F04EB">
            <w:pPr>
              <w:pStyle w:val="bmdsTblBody"/>
            </w:pPr>
            <w:r>
              <w:t>4.396</w:t>
            </w:r>
          </w:p>
        </w:tc>
        <w:tc>
          <w:tcPr>
            <w:tcW w:w="1008" w:type="dxa"/>
          </w:tcPr>
          <w:p w14:paraId="7CEB5A3B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BF18DAE" w14:textId="77777777" w:rsidR="00780AFD" w:rsidRDefault="00780AFD" w:rsidP="003F04EB"/>
        </w:tc>
      </w:tr>
      <w:tr w:rsidR="00780AFD" w14:paraId="1D7EA1F8" w14:textId="77777777" w:rsidTr="003F04EB">
        <w:tc>
          <w:tcPr>
            <w:tcW w:w="2520" w:type="dxa"/>
          </w:tcPr>
          <w:p w14:paraId="0B912AE6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B27787E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44669CB" w14:textId="77777777" w:rsidR="00780AFD" w:rsidRDefault="00780AFD" w:rsidP="003F04EB">
            <w:pPr>
              <w:pStyle w:val="bmdsTblBody"/>
            </w:pPr>
            <w:r>
              <w:t>412.699</w:t>
            </w:r>
          </w:p>
        </w:tc>
        <w:tc>
          <w:tcPr>
            <w:tcW w:w="1008" w:type="dxa"/>
          </w:tcPr>
          <w:p w14:paraId="6C55596D" w14:textId="77777777" w:rsidR="00780AFD" w:rsidRDefault="00780AFD" w:rsidP="003F04EB">
            <w:pPr>
              <w:pStyle w:val="bmdsTblBody"/>
            </w:pPr>
            <w:r>
              <w:t>351.823</w:t>
            </w:r>
          </w:p>
        </w:tc>
        <w:tc>
          <w:tcPr>
            <w:tcW w:w="1008" w:type="dxa"/>
          </w:tcPr>
          <w:p w14:paraId="21548BC8" w14:textId="77777777" w:rsidR="00780AFD" w:rsidRDefault="00780AFD" w:rsidP="003F04EB">
            <w:pPr>
              <w:pStyle w:val="bmdsTblBody"/>
            </w:pPr>
            <w:r>
              <w:t>119.184</w:t>
            </w:r>
          </w:p>
        </w:tc>
        <w:tc>
          <w:tcPr>
            <w:tcW w:w="1560" w:type="dxa"/>
            <w:vMerge/>
          </w:tcPr>
          <w:p w14:paraId="438341C3" w14:textId="77777777" w:rsidR="00780AFD" w:rsidRDefault="00780AFD" w:rsidP="003F04EB"/>
        </w:tc>
      </w:tr>
      <w:tr w:rsidR="00780AFD" w14:paraId="6A56ABC0" w14:textId="77777777" w:rsidTr="003F04EB">
        <w:tc>
          <w:tcPr>
            <w:tcW w:w="2520" w:type="dxa"/>
          </w:tcPr>
          <w:p w14:paraId="1E186F8D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A7C4080" w14:textId="77777777" w:rsidR="00780AFD" w:rsidRDefault="00780AFD" w:rsidP="003F04EB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7BC344E4" w14:textId="77777777" w:rsidR="00780AFD" w:rsidRDefault="00780AFD" w:rsidP="003F04EB">
            <w:pPr>
              <w:pStyle w:val="bmdsTblBody"/>
            </w:pPr>
            <w:r>
              <w:t>401.269</w:t>
            </w:r>
          </w:p>
        </w:tc>
        <w:tc>
          <w:tcPr>
            <w:tcW w:w="1008" w:type="dxa"/>
          </w:tcPr>
          <w:p w14:paraId="0D36C93B" w14:textId="77777777" w:rsidR="00780AFD" w:rsidRDefault="00780AFD" w:rsidP="003F04EB">
            <w:pPr>
              <w:pStyle w:val="bmdsTblBody"/>
            </w:pPr>
            <w:r>
              <w:t>12.268</w:t>
            </w:r>
          </w:p>
        </w:tc>
        <w:tc>
          <w:tcPr>
            <w:tcW w:w="1008" w:type="dxa"/>
          </w:tcPr>
          <w:p w14:paraId="09D28D37" w14:textId="77777777" w:rsidR="00780AFD" w:rsidRDefault="00780AFD" w:rsidP="003F04EB">
            <w:pPr>
              <w:pStyle w:val="bmdsTblBody"/>
            </w:pPr>
            <w:r>
              <w:t>3.76</w:t>
            </w:r>
          </w:p>
        </w:tc>
        <w:tc>
          <w:tcPr>
            <w:tcW w:w="1560" w:type="dxa"/>
            <w:vMerge/>
          </w:tcPr>
          <w:p w14:paraId="6D8033F8" w14:textId="77777777" w:rsidR="00780AFD" w:rsidRDefault="00780AFD" w:rsidP="003F04EB"/>
        </w:tc>
      </w:tr>
      <w:tr w:rsidR="00780AFD" w14:paraId="6E4FF07C" w14:textId="77777777" w:rsidTr="003F04EB">
        <w:tc>
          <w:tcPr>
            <w:tcW w:w="2520" w:type="dxa"/>
          </w:tcPr>
          <w:p w14:paraId="1A07CBE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8272182" w14:textId="77777777" w:rsidR="00780AFD" w:rsidRDefault="00780AFD" w:rsidP="003F04EB">
            <w:pPr>
              <w:pStyle w:val="bmdsTblBody"/>
            </w:pPr>
            <w:r>
              <w:t>0.01</w:t>
            </w:r>
          </w:p>
        </w:tc>
        <w:tc>
          <w:tcPr>
            <w:tcW w:w="1152" w:type="dxa"/>
          </w:tcPr>
          <w:p w14:paraId="503D4CF8" w14:textId="77777777" w:rsidR="00780AFD" w:rsidRDefault="00780AFD" w:rsidP="003F04EB">
            <w:pPr>
              <w:pStyle w:val="bmdsTblBody"/>
            </w:pPr>
            <w:r>
              <w:t>397.894</w:t>
            </w:r>
          </w:p>
        </w:tc>
        <w:tc>
          <w:tcPr>
            <w:tcW w:w="1008" w:type="dxa"/>
          </w:tcPr>
          <w:p w14:paraId="5ABEB0A4" w14:textId="77777777" w:rsidR="00780AFD" w:rsidRDefault="00780AFD" w:rsidP="003F04EB">
            <w:pPr>
              <w:pStyle w:val="bmdsTblBody"/>
            </w:pPr>
            <w:r>
              <w:t>4.174</w:t>
            </w:r>
          </w:p>
        </w:tc>
        <w:tc>
          <w:tcPr>
            <w:tcW w:w="1008" w:type="dxa"/>
          </w:tcPr>
          <w:p w14:paraId="608B68A8" w14:textId="77777777" w:rsidR="00780AFD" w:rsidRDefault="00780AFD" w:rsidP="003F04EB">
            <w:pPr>
              <w:pStyle w:val="bmdsTblBody"/>
            </w:pPr>
            <w:r>
              <w:t>1.729</w:t>
            </w:r>
          </w:p>
        </w:tc>
        <w:tc>
          <w:tcPr>
            <w:tcW w:w="1560" w:type="dxa"/>
            <w:vMerge/>
          </w:tcPr>
          <w:p w14:paraId="5F3AD024" w14:textId="77777777" w:rsidR="00780AFD" w:rsidRDefault="00780AFD" w:rsidP="003F04EB"/>
        </w:tc>
      </w:tr>
    </w:tbl>
    <w:p w14:paraId="0BC9A51C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0.008).</w:t>
      </w:r>
    </w:p>
    <w:p w14:paraId="51CFD18D" w14:textId="77777777" w:rsidR="00780AFD" w:rsidRDefault="00780AFD" w:rsidP="00780AFD"/>
    <w:p w14:paraId="2CA6F8C6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0C11CF0D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CA282A6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17ACF0E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F662120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0B66B796" w14:textId="77777777" w:rsidTr="003F04EB">
        <w:tc>
          <w:tcPr>
            <w:tcW w:w="2520" w:type="dxa"/>
          </w:tcPr>
          <w:p w14:paraId="2240D41B" w14:textId="77777777" w:rsidR="00780AFD" w:rsidRDefault="00780AFD" w:rsidP="003F04EB">
            <w:pPr>
              <w:pStyle w:val="bmdsTblBody"/>
            </w:pPr>
            <w:r>
              <w:t>Linear (equivalent models include Power, Polynomial 3°, 5°, 7°)</w:t>
            </w:r>
          </w:p>
        </w:tc>
        <w:tc>
          <w:tcPr>
            <w:tcW w:w="1080" w:type="dxa"/>
          </w:tcPr>
          <w:p w14:paraId="2C15D3FF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C729C5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3E503CF" w14:textId="77777777" w:rsidR="00780AFD" w:rsidRDefault="00780AFD" w:rsidP="003F04EB">
            <w:pPr>
              <w:pStyle w:val="bmdsTblBody"/>
            </w:pPr>
            <w:r>
              <w:t>• Variance model poorly fits dataset (p-value 3 = 0.008037)</w:t>
            </w:r>
          </w:p>
          <w:p w14:paraId="73CFF13D" w14:textId="77777777" w:rsidR="00780AFD" w:rsidRDefault="00780AFD" w:rsidP="003F04EB">
            <w:pPr>
              <w:pStyle w:val="bmdsTblBody"/>
            </w:pPr>
            <w:r>
              <w:t>• BMD/high dose ratio is greater than threshold (1.17 &gt; 1.0)</w:t>
            </w:r>
          </w:p>
        </w:tc>
      </w:tr>
      <w:tr w:rsidR="00780AFD" w14:paraId="7B1E29BA" w14:textId="77777777" w:rsidTr="003F04EB">
        <w:tc>
          <w:tcPr>
            <w:tcW w:w="2520" w:type="dxa"/>
          </w:tcPr>
          <w:p w14:paraId="7E9DA3DF" w14:textId="77777777" w:rsidR="00780AFD" w:rsidRDefault="00780AFD" w:rsidP="003F04EB">
            <w:pPr>
              <w:pStyle w:val="bmdsTblBody"/>
            </w:pPr>
            <w:r>
              <w:t>Polynomial 2° (equivalent models include Polynomial 4°, 6°)</w:t>
            </w:r>
          </w:p>
        </w:tc>
        <w:tc>
          <w:tcPr>
            <w:tcW w:w="1080" w:type="dxa"/>
          </w:tcPr>
          <w:p w14:paraId="00A48C90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3B12F2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F6BBA65" w14:textId="77777777" w:rsidR="00780AFD" w:rsidRDefault="00780AFD" w:rsidP="003F04EB">
            <w:pPr>
              <w:pStyle w:val="bmdsTblBody"/>
            </w:pPr>
            <w:r>
              <w:t>• Variance model poorly fits dataset (p-value 3 = 0.008037)</w:t>
            </w:r>
          </w:p>
          <w:p w14:paraId="62DAB352" w14:textId="77777777" w:rsidR="00780AFD" w:rsidRDefault="00780AFD" w:rsidP="003F04EB">
            <w:pPr>
              <w:pStyle w:val="bmdsTblBody"/>
            </w:pPr>
            <w:r>
              <w:t>• BMD/high dose ratio is greater than threshold (1.17 &gt; 1.0)</w:t>
            </w:r>
          </w:p>
        </w:tc>
      </w:tr>
      <w:tr w:rsidR="00780AFD" w14:paraId="66909013" w14:textId="77777777" w:rsidTr="003F04EB">
        <w:tc>
          <w:tcPr>
            <w:tcW w:w="2520" w:type="dxa"/>
          </w:tcPr>
          <w:p w14:paraId="4F33B5B6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0DCEEBC0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636D60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10BE9E7F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7BD32595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E55AEDA" w14:textId="77777777" w:rsidR="00780AFD" w:rsidRDefault="00780AFD" w:rsidP="003F04EB">
            <w:pPr>
              <w:pStyle w:val="bmdsTblBody"/>
            </w:pPr>
            <w:r>
              <w:t>• Variance model poorly fits dataset (p-value 3 = 0.008037)</w:t>
            </w:r>
          </w:p>
          <w:p w14:paraId="6821C66C" w14:textId="77777777" w:rsidR="00780AFD" w:rsidRDefault="00780AFD" w:rsidP="003F04EB">
            <w:pPr>
              <w:pStyle w:val="bmdsTblBody"/>
            </w:pPr>
            <w:r>
              <w:t>• Residual at lowest dose is greater than threshold (3.03 &gt; 2.0)</w:t>
            </w:r>
          </w:p>
          <w:p w14:paraId="72C6065B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(7.96 &gt; 1.5)</w:t>
            </w:r>
          </w:p>
          <w:p w14:paraId="31EECB3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30F5F3A3" w14:textId="77777777" w:rsidR="00780AFD" w:rsidRDefault="00780AFD" w:rsidP="003F04EB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20067433" w14:textId="77777777" w:rsidTr="003F04EB">
        <w:tc>
          <w:tcPr>
            <w:tcW w:w="2520" w:type="dxa"/>
          </w:tcPr>
          <w:p w14:paraId="52F41D44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A1396E9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C916759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5136A12A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37D1AE50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218F5AE" w14:textId="77777777" w:rsidR="00780AFD" w:rsidRDefault="00780AFD" w:rsidP="003F04EB">
            <w:pPr>
              <w:pStyle w:val="bmdsTblBody"/>
            </w:pPr>
            <w:r>
              <w:t>• Variance model poorly fits dataset (p-value 3 = 0.008037)</w:t>
            </w:r>
          </w:p>
          <w:p w14:paraId="1295B3AF" w14:textId="77777777" w:rsidR="00780AFD" w:rsidRDefault="00780AFD" w:rsidP="003F04EB">
            <w:pPr>
              <w:pStyle w:val="bmdsTblBody"/>
            </w:pPr>
            <w:r>
              <w:t>• Goodness of fit p-value is less than threshold (0.0103 &lt; 0.1)</w:t>
            </w:r>
          </w:p>
          <w:p w14:paraId="141AFF25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6ABAEC41" w14:textId="77777777" w:rsidR="00780AFD" w:rsidRDefault="00780AFD" w:rsidP="003F04EB">
            <w:pPr>
              <w:pStyle w:val="bmdsTblBody"/>
            </w:pPr>
            <w:r>
              <w:t>• Warning(s): BMDL computation failed.</w:t>
            </w:r>
          </w:p>
        </w:tc>
      </w:tr>
      <w:tr w:rsidR="00780AFD" w14:paraId="4435DBF6" w14:textId="77777777" w:rsidTr="003F04EB">
        <w:tc>
          <w:tcPr>
            <w:tcW w:w="2520" w:type="dxa"/>
          </w:tcPr>
          <w:p w14:paraId="32A4824C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C27792B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160657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2A21C0BB" w14:textId="77777777" w:rsidR="00780AFD" w:rsidRDefault="00780AFD" w:rsidP="003F04EB">
            <w:pPr>
              <w:pStyle w:val="bmdsTblBody"/>
            </w:pPr>
            <w:r>
              <w:t>• Variance model poorly fits dataset (p-value 3 = 0.008037)</w:t>
            </w:r>
          </w:p>
          <w:p w14:paraId="6BEB7D61" w14:textId="77777777" w:rsidR="00780AFD" w:rsidRDefault="00780AFD" w:rsidP="003F04EB">
            <w:pPr>
              <w:pStyle w:val="bmdsTblBody"/>
            </w:pPr>
            <w:r>
              <w:t>• BMD/high dose ratio is greater than threshold (1.06 &gt; 1.0)</w:t>
            </w:r>
          </w:p>
        </w:tc>
      </w:tr>
      <w:tr w:rsidR="00780AFD" w14:paraId="36DDA551" w14:textId="77777777" w:rsidTr="003F04EB">
        <w:tc>
          <w:tcPr>
            <w:tcW w:w="2520" w:type="dxa"/>
          </w:tcPr>
          <w:p w14:paraId="61445198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4FB1D45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09EACD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25AA174" w14:textId="77777777" w:rsidR="00780AFD" w:rsidRDefault="00780AFD" w:rsidP="003F04EB">
            <w:pPr>
              <w:pStyle w:val="bmdsTblBody"/>
            </w:pPr>
            <w:r>
              <w:t>• Variance model poorly fits dataset (p-value 3 = 0.008037)</w:t>
            </w:r>
          </w:p>
          <w:p w14:paraId="49F0D30E" w14:textId="77777777" w:rsidR="00780AFD" w:rsidRDefault="00780AFD" w:rsidP="003F04EB">
            <w:pPr>
              <w:pStyle w:val="bmdsTblBody"/>
            </w:pPr>
            <w:r>
              <w:t>• Goodness of fit p-value is less than threshold (0.00235 &lt; 0.1)</w:t>
            </w:r>
          </w:p>
        </w:tc>
      </w:tr>
      <w:tr w:rsidR="00780AFD" w14:paraId="6E9051E7" w14:textId="77777777" w:rsidTr="003F04EB">
        <w:tc>
          <w:tcPr>
            <w:tcW w:w="2520" w:type="dxa"/>
          </w:tcPr>
          <w:p w14:paraId="701BD71C" w14:textId="77777777" w:rsidR="00780AFD" w:rsidRDefault="00780AFD" w:rsidP="003F04EB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7184055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869041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FD01437" w14:textId="77777777" w:rsidR="00780AFD" w:rsidRDefault="00780AFD" w:rsidP="003F04EB">
            <w:pPr>
              <w:pStyle w:val="bmdsTblBody"/>
            </w:pPr>
            <w:r>
              <w:t>• Variance model poorly fits dataset (p-value 3 = 0.008037)</w:t>
            </w:r>
          </w:p>
          <w:p w14:paraId="1CA48508" w14:textId="77777777" w:rsidR="00780AFD" w:rsidRDefault="00780AFD" w:rsidP="003F04EB">
            <w:pPr>
              <w:pStyle w:val="bmdsTblBody"/>
            </w:pPr>
            <w:r>
              <w:t>• Goodness of fit p-value is less than threshold (0.0103 &lt; 0.1)</w:t>
            </w:r>
          </w:p>
        </w:tc>
      </w:tr>
    </w:tbl>
    <w:p w14:paraId="31A30E7E" w14:textId="77777777" w:rsidR="00780AFD" w:rsidRDefault="00780AFD" w:rsidP="00780AFD"/>
    <w:p w14:paraId="576FD01D" w14:textId="77777777" w:rsidR="00780AFD" w:rsidRDefault="00780AFD" w:rsidP="00780AFD">
      <w:pPr>
        <w:pStyle w:val="Heading2"/>
      </w:pPr>
      <w:r>
        <w:t>Recommended model</w:t>
      </w:r>
    </w:p>
    <w:p w14:paraId="778FC84A" w14:textId="77777777" w:rsidR="00780AFD" w:rsidRDefault="00780AFD" w:rsidP="00780AFD">
      <w:r>
        <w:rPr>
          <w:i/>
        </w:rPr>
        <w:t>No model was recommended as a best-fitting model.</w:t>
      </w:r>
    </w:p>
    <w:p w14:paraId="6203C454" w14:textId="77777777" w:rsidR="00780AFD" w:rsidRDefault="00780AFD" w:rsidP="00780AFD"/>
    <w:p w14:paraId="458FB7B0" w14:textId="77777777" w:rsidR="00780AFD" w:rsidRDefault="00780AFD" w:rsidP="00780AFD">
      <w:r>
        <w:br w:type="page"/>
      </w:r>
    </w:p>
    <w:p w14:paraId="6B604839" w14:textId="49C96F66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Basophil count</w:t>
      </w:r>
    </w:p>
    <w:p w14:paraId="67BFA199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3DA76431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4885A97B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9BB7E12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08E06351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234EC7AF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204F5353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1E3C6D53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0F3AB849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5ABC85A9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0D6086A1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4B1986FC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2D5C49BD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26463DE8" w14:textId="77777777" w:rsidTr="003F04EB">
        <w:tc>
          <w:tcPr>
            <w:tcW w:w="1080" w:type="dxa"/>
          </w:tcPr>
          <w:p w14:paraId="4AC3BB02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51EA2812" w14:textId="77777777" w:rsidR="00780AFD" w:rsidRDefault="00780AFD" w:rsidP="003F04EB">
            <w:pPr>
              <w:pStyle w:val="bmdsTblBody"/>
            </w:pPr>
            <w:r>
              <w:t>9</w:t>
            </w:r>
          </w:p>
        </w:tc>
        <w:tc>
          <w:tcPr>
            <w:tcW w:w="920" w:type="dxa"/>
          </w:tcPr>
          <w:p w14:paraId="1F102D68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4AAAB3B7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1BD5185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26ED0D38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6F20F622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E8F598E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C6B894F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047F64AF" w14:textId="77777777" w:rsidR="00780AFD" w:rsidRDefault="00780AFD" w:rsidP="003F04EB">
            <w:pPr>
              <w:pStyle w:val="bmdsTblBody"/>
            </w:pPr>
            <w:r>
              <w:t>4</w:t>
            </w:r>
          </w:p>
        </w:tc>
      </w:tr>
      <w:tr w:rsidR="00780AFD" w14:paraId="03A8B5EC" w14:textId="77777777" w:rsidTr="003F04EB">
        <w:tc>
          <w:tcPr>
            <w:tcW w:w="1080" w:type="dxa"/>
          </w:tcPr>
          <w:p w14:paraId="6FC1A6D3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7329D9AC" w14:textId="77777777" w:rsidR="00780AFD" w:rsidRDefault="00780AFD" w:rsidP="003F04EB">
            <w:pPr>
              <w:pStyle w:val="bmdsTblBody"/>
            </w:pPr>
            <w:r>
              <w:t>0.037 ± 0.012</w:t>
            </w:r>
          </w:p>
        </w:tc>
        <w:tc>
          <w:tcPr>
            <w:tcW w:w="920" w:type="dxa"/>
          </w:tcPr>
          <w:p w14:paraId="2790806A" w14:textId="77777777" w:rsidR="00780AFD" w:rsidRDefault="00780AFD" w:rsidP="003F04EB">
            <w:pPr>
              <w:pStyle w:val="bmdsTblBody"/>
            </w:pPr>
            <w:r>
              <w:t>0.018 ± 0.005</w:t>
            </w:r>
          </w:p>
        </w:tc>
        <w:tc>
          <w:tcPr>
            <w:tcW w:w="920" w:type="dxa"/>
          </w:tcPr>
          <w:p w14:paraId="6D9B2FC2" w14:textId="77777777" w:rsidR="00780AFD" w:rsidRDefault="00780AFD" w:rsidP="003F04EB">
            <w:pPr>
              <w:pStyle w:val="bmdsTblBody"/>
            </w:pPr>
            <w:r>
              <w:t>0.03 ± 0.014</w:t>
            </w:r>
          </w:p>
        </w:tc>
        <w:tc>
          <w:tcPr>
            <w:tcW w:w="920" w:type="dxa"/>
          </w:tcPr>
          <w:p w14:paraId="758409BA" w14:textId="77777777" w:rsidR="00780AFD" w:rsidRDefault="00780AFD" w:rsidP="003F04EB">
            <w:pPr>
              <w:pStyle w:val="bmdsTblBody"/>
            </w:pPr>
            <w:r>
              <w:t>0.03 ± 0</w:t>
            </w:r>
          </w:p>
        </w:tc>
        <w:tc>
          <w:tcPr>
            <w:tcW w:w="920" w:type="dxa"/>
          </w:tcPr>
          <w:p w14:paraId="65762645" w14:textId="77777777" w:rsidR="00780AFD" w:rsidRDefault="00780AFD" w:rsidP="003F04EB">
            <w:pPr>
              <w:pStyle w:val="bmdsTblBody"/>
            </w:pPr>
            <w:r>
              <w:t>0.022 ± 0.013</w:t>
            </w:r>
          </w:p>
        </w:tc>
        <w:tc>
          <w:tcPr>
            <w:tcW w:w="920" w:type="dxa"/>
          </w:tcPr>
          <w:p w14:paraId="00A70F18" w14:textId="77777777" w:rsidR="00780AFD" w:rsidRDefault="00780AFD" w:rsidP="003F04EB">
            <w:pPr>
              <w:pStyle w:val="bmdsTblBody"/>
            </w:pPr>
            <w:r>
              <w:t>0.026 ± 0.015</w:t>
            </w:r>
          </w:p>
        </w:tc>
        <w:tc>
          <w:tcPr>
            <w:tcW w:w="920" w:type="dxa"/>
          </w:tcPr>
          <w:p w14:paraId="23FAC005" w14:textId="77777777" w:rsidR="00780AFD" w:rsidRDefault="00780AFD" w:rsidP="003F04EB">
            <w:pPr>
              <w:pStyle w:val="bmdsTblBody"/>
            </w:pPr>
            <w:r>
              <w:t>0.028 ± 0.008</w:t>
            </w:r>
          </w:p>
        </w:tc>
        <w:tc>
          <w:tcPr>
            <w:tcW w:w="920" w:type="dxa"/>
          </w:tcPr>
          <w:p w14:paraId="65A5516A" w14:textId="77777777" w:rsidR="00780AFD" w:rsidRDefault="00780AFD" w:rsidP="003F04EB">
            <w:pPr>
              <w:pStyle w:val="bmdsTblBody"/>
            </w:pPr>
            <w:r>
              <w:t>0.018 ± 0.005</w:t>
            </w:r>
          </w:p>
        </w:tc>
        <w:tc>
          <w:tcPr>
            <w:tcW w:w="920" w:type="dxa"/>
          </w:tcPr>
          <w:p w14:paraId="12312D6F" w14:textId="77777777" w:rsidR="00780AFD" w:rsidRDefault="00780AFD" w:rsidP="003F04EB">
            <w:pPr>
              <w:pStyle w:val="bmdsTblBody"/>
            </w:pPr>
            <w:r>
              <w:t>0.028 ± 0.013</w:t>
            </w:r>
          </w:p>
        </w:tc>
      </w:tr>
    </w:tbl>
    <w:p w14:paraId="7A57D3DB" w14:textId="77777777" w:rsidR="00780AFD" w:rsidRDefault="00780AFD" w:rsidP="00780AFD"/>
    <w:p w14:paraId="16677072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315BF238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95190DF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92F6B1D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B2D28E6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E86F8F0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B08F2EB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5AA86410" w14:textId="77777777" w:rsidTr="003F04EB">
        <w:tc>
          <w:tcPr>
            <w:tcW w:w="1560" w:type="dxa"/>
            <w:vMerge/>
          </w:tcPr>
          <w:p w14:paraId="2F6827CF" w14:textId="77777777" w:rsidR="00780AFD" w:rsidRDefault="00780AFD" w:rsidP="003F04EB"/>
        </w:tc>
        <w:tc>
          <w:tcPr>
            <w:tcW w:w="1152" w:type="dxa"/>
          </w:tcPr>
          <w:p w14:paraId="49CC0564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2F7BB53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4DA2B81" w14:textId="77777777" w:rsidR="00780AFD" w:rsidRDefault="00780AFD" w:rsidP="003F04EB"/>
        </w:tc>
        <w:tc>
          <w:tcPr>
            <w:tcW w:w="1560" w:type="dxa"/>
            <w:vMerge/>
          </w:tcPr>
          <w:p w14:paraId="20C3D13A" w14:textId="77777777" w:rsidR="00780AFD" w:rsidRDefault="00780AFD" w:rsidP="003F04EB"/>
        </w:tc>
        <w:tc>
          <w:tcPr>
            <w:tcW w:w="1560" w:type="dxa"/>
            <w:vMerge/>
          </w:tcPr>
          <w:p w14:paraId="133E5DFD" w14:textId="77777777" w:rsidR="00780AFD" w:rsidRDefault="00780AFD" w:rsidP="003F04EB"/>
        </w:tc>
      </w:tr>
      <w:tr w:rsidR="00780AFD" w14:paraId="36F33010" w14:textId="77777777" w:rsidTr="003F04EB">
        <w:tc>
          <w:tcPr>
            <w:tcW w:w="2520" w:type="dxa"/>
          </w:tcPr>
          <w:p w14:paraId="091399A6" w14:textId="77777777" w:rsidR="00780AFD" w:rsidRDefault="00780AFD" w:rsidP="003F04EB">
            <w:pPr>
              <w:pStyle w:val="bmdsTblBody"/>
            </w:pPr>
            <w:r>
              <w:t>Linear (equivalent models include Power, Polynomial 2°)</w:t>
            </w:r>
          </w:p>
        </w:tc>
        <w:tc>
          <w:tcPr>
            <w:tcW w:w="1152" w:type="dxa"/>
          </w:tcPr>
          <w:p w14:paraId="4FFA34FE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CCFDD3F" w14:textId="77777777" w:rsidR="00780AFD" w:rsidRDefault="00780AFD" w:rsidP="003F04EB">
            <w:pPr>
              <w:pStyle w:val="bmdsTblBody"/>
            </w:pPr>
            <w:r>
              <w:t>-339.875</w:t>
            </w:r>
          </w:p>
        </w:tc>
        <w:tc>
          <w:tcPr>
            <w:tcW w:w="1008" w:type="dxa"/>
          </w:tcPr>
          <w:p w14:paraId="5D67A615" w14:textId="77777777" w:rsidR="00780AFD" w:rsidRDefault="00780AFD" w:rsidP="003F04EB">
            <w:pPr>
              <w:pStyle w:val="bmdsTblBody"/>
            </w:pPr>
            <w:r>
              <w:t>1236.34</w:t>
            </w:r>
          </w:p>
        </w:tc>
        <w:tc>
          <w:tcPr>
            <w:tcW w:w="1008" w:type="dxa"/>
          </w:tcPr>
          <w:p w14:paraId="6C5B588E" w14:textId="77777777" w:rsidR="00780AFD" w:rsidRDefault="00780AFD" w:rsidP="003F04EB">
            <w:pPr>
              <w:pStyle w:val="bmdsTblBody"/>
            </w:pPr>
            <w:r>
              <w:t>240.389</w:t>
            </w:r>
          </w:p>
        </w:tc>
        <w:tc>
          <w:tcPr>
            <w:tcW w:w="2520" w:type="dxa"/>
            <w:vMerge w:val="restart"/>
          </w:tcPr>
          <w:p w14:paraId="07613321" w14:textId="77777777" w:rsidR="00780AFD" w:rsidRDefault="00780AFD" w:rsidP="003F04E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80AFD" w14:paraId="440BF87A" w14:textId="77777777" w:rsidTr="003F04EB">
        <w:tc>
          <w:tcPr>
            <w:tcW w:w="2520" w:type="dxa"/>
          </w:tcPr>
          <w:p w14:paraId="2A879CB2" w14:textId="77777777" w:rsidR="00780AFD" w:rsidRDefault="00780AFD" w:rsidP="003F04EB">
            <w:pPr>
              <w:pStyle w:val="bmdsTblBody"/>
            </w:pPr>
            <w:r>
              <w:t>Polynomial 3° (equivalent models include Polynomial 4°)</w:t>
            </w:r>
          </w:p>
        </w:tc>
        <w:tc>
          <w:tcPr>
            <w:tcW w:w="1152" w:type="dxa"/>
          </w:tcPr>
          <w:p w14:paraId="2F932C10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C0E1BA8" w14:textId="77777777" w:rsidR="00780AFD" w:rsidRDefault="00780AFD" w:rsidP="003F04EB">
            <w:pPr>
              <w:pStyle w:val="bmdsTblBody"/>
            </w:pPr>
            <w:r>
              <w:t>-339.875</w:t>
            </w:r>
          </w:p>
        </w:tc>
        <w:tc>
          <w:tcPr>
            <w:tcW w:w="1008" w:type="dxa"/>
          </w:tcPr>
          <w:p w14:paraId="0447DE91" w14:textId="77777777" w:rsidR="00780AFD" w:rsidRDefault="00780AFD" w:rsidP="003F04EB">
            <w:pPr>
              <w:pStyle w:val="bmdsTblBody"/>
            </w:pPr>
            <w:r>
              <w:t>1236.33</w:t>
            </w:r>
          </w:p>
        </w:tc>
        <w:tc>
          <w:tcPr>
            <w:tcW w:w="1008" w:type="dxa"/>
          </w:tcPr>
          <w:p w14:paraId="54320EAE" w14:textId="77777777" w:rsidR="00780AFD" w:rsidRDefault="00780AFD" w:rsidP="003F04EB">
            <w:pPr>
              <w:pStyle w:val="bmdsTblBody"/>
            </w:pPr>
            <w:r>
              <w:t>240.389</w:t>
            </w:r>
          </w:p>
        </w:tc>
        <w:tc>
          <w:tcPr>
            <w:tcW w:w="1560" w:type="dxa"/>
            <w:vMerge/>
          </w:tcPr>
          <w:p w14:paraId="1F6A1748" w14:textId="77777777" w:rsidR="00780AFD" w:rsidRDefault="00780AFD" w:rsidP="003F04EB"/>
        </w:tc>
      </w:tr>
      <w:tr w:rsidR="00780AFD" w14:paraId="76C90503" w14:textId="77777777" w:rsidTr="003F04EB">
        <w:tc>
          <w:tcPr>
            <w:tcW w:w="2520" w:type="dxa"/>
          </w:tcPr>
          <w:p w14:paraId="1A483990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5FD50999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ADE2CF2" w14:textId="77777777" w:rsidR="00780AFD" w:rsidRDefault="00780AFD" w:rsidP="003F04EB">
            <w:pPr>
              <w:pStyle w:val="bmdsTblBody"/>
            </w:pPr>
            <w:r>
              <w:t>-313.497</w:t>
            </w:r>
          </w:p>
        </w:tc>
        <w:tc>
          <w:tcPr>
            <w:tcW w:w="1008" w:type="dxa"/>
          </w:tcPr>
          <w:p w14:paraId="086EE4C8" w14:textId="77777777" w:rsidR="00780AFD" w:rsidRDefault="00780AFD" w:rsidP="003F04EB">
            <w:pPr>
              <w:pStyle w:val="bmdsTblBody"/>
            </w:pPr>
            <w:r>
              <w:t>120.543</w:t>
            </w:r>
          </w:p>
        </w:tc>
        <w:tc>
          <w:tcPr>
            <w:tcW w:w="1008" w:type="dxa"/>
          </w:tcPr>
          <w:p w14:paraId="214B8E39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A9BD1B5" w14:textId="77777777" w:rsidR="00780AFD" w:rsidRDefault="00780AFD" w:rsidP="003F04EB"/>
        </w:tc>
      </w:tr>
      <w:tr w:rsidR="00780AFD" w14:paraId="46703EA8" w14:textId="77777777" w:rsidTr="003F04EB">
        <w:tc>
          <w:tcPr>
            <w:tcW w:w="2520" w:type="dxa"/>
          </w:tcPr>
          <w:p w14:paraId="18D23263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52E3C1D3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68FAEE5" w14:textId="77777777" w:rsidR="00780AFD" w:rsidRDefault="00780AFD" w:rsidP="003F04EB">
            <w:pPr>
              <w:pStyle w:val="bmdsTblBody"/>
            </w:pPr>
            <w:r>
              <w:t>15.627</w:t>
            </w:r>
          </w:p>
        </w:tc>
        <w:tc>
          <w:tcPr>
            <w:tcW w:w="1008" w:type="dxa"/>
          </w:tcPr>
          <w:p w14:paraId="5135489A" w14:textId="77777777" w:rsidR="00780AFD" w:rsidRDefault="00780AFD" w:rsidP="003F04E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042F2BBE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0ADCBCD" w14:textId="77777777" w:rsidR="00780AFD" w:rsidRDefault="00780AFD" w:rsidP="003F04EB"/>
        </w:tc>
      </w:tr>
      <w:tr w:rsidR="00780AFD" w14:paraId="3FFF571E" w14:textId="77777777" w:rsidTr="003F04EB">
        <w:tc>
          <w:tcPr>
            <w:tcW w:w="2520" w:type="dxa"/>
          </w:tcPr>
          <w:p w14:paraId="5B207BEF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083F75EA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59B4FAD" w14:textId="77777777" w:rsidR="00780AFD" w:rsidRDefault="00780AFD" w:rsidP="003F04EB">
            <w:pPr>
              <w:pStyle w:val="bmdsTblBody"/>
            </w:pPr>
            <w:r>
              <w:t>-3.131</w:t>
            </w:r>
          </w:p>
        </w:tc>
        <w:tc>
          <w:tcPr>
            <w:tcW w:w="1008" w:type="dxa"/>
          </w:tcPr>
          <w:p w14:paraId="324C6622" w14:textId="77777777" w:rsidR="00780AFD" w:rsidRDefault="00780AFD" w:rsidP="003F04EB">
            <w:pPr>
              <w:pStyle w:val="bmdsTblBody"/>
            </w:pPr>
            <w:r>
              <w:t>12.03</w:t>
            </w:r>
          </w:p>
        </w:tc>
        <w:tc>
          <w:tcPr>
            <w:tcW w:w="1008" w:type="dxa"/>
          </w:tcPr>
          <w:p w14:paraId="37F6E85D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63D129A" w14:textId="77777777" w:rsidR="00780AFD" w:rsidRDefault="00780AFD" w:rsidP="003F04EB"/>
        </w:tc>
      </w:tr>
      <w:tr w:rsidR="00780AFD" w14:paraId="2EA9856C" w14:textId="77777777" w:rsidTr="003F04EB">
        <w:tc>
          <w:tcPr>
            <w:tcW w:w="2520" w:type="dxa"/>
          </w:tcPr>
          <w:p w14:paraId="41BDE414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2CE3A65D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472021F" w14:textId="77777777" w:rsidR="00780AFD" w:rsidRDefault="00780AFD" w:rsidP="003F04EB">
            <w:pPr>
              <w:pStyle w:val="bmdsTblBody"/>
            </w:pPr>
            <w:r>
              <w:t>3.276</w:t>
            </w:r>
          </w:p>
        </w:tc>
        <w:tc>
          <w:tcPr>
            <w:tcW w:w="1008" w:type="dxa"/>
          </w:tcPr>
          <w:p w14:paraId="14C82BEB" w14:textId="77777777" w:rsidR="00780AFD" w:rsidRDefault="00780AFD" w:rsidP="003F04EB">
            <w:pPr>
              <w:pStyle w:val="bmdsTblBody"/>
            </w:pPr>
            <w:r>
              <w:t>11.987</w:t>
            </w:r>
          </w:p>
        </w:tc>
        <w:tc>
          <w:tcPr>
            <w:tcW w:w="1008" w:type="dxa"/>
          </w:tcPr>
          <w:p w14:paraId="5E4982E1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52EC788" w14:textId="77777777" w:rsidR="00780AFD" w:rsidRDefault="00780AFD" w:rsidP="003F04EB"/>
        </w:tc>
      </w:tr>
      <w:tr w:rsidR="00780AFD" w14:paraId="7B1C1349" w14:textId="77777777" w:rsidTr="003F04EB">
        <w:tc>
          <w:tcPr>
            <w:tcW w:w="2520" w:type="dxa"/>
          </w:tcPr>
          <w:p w14:paraId="387051FB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805EA8B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603A09A" w14:textId="77777777" w:rsidR="00780AFD" w:rsidRDefault="00780AFD" w:rsidP="003F04EB">
            <w:pPr>
              <w:pStyle w:val="bmdsTblBody"/>
            </w:pPr>
            <w:r>
              <w:t>-345.11</w:t>
            </w:r>
          </w:p>
        </w:tc>
        <w:tc>
          <w:tcPr>
            <w:tcW w:w="1008" w:type="dxa"/>
          </w:tcPr>
          <w:p w14:paraId="74350012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3050A15C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04B12C7" w14:textId="77777777" w:rsidR="00780AFD" w:rsidRDefault="00780AFD" w:rsidP="003F04EB"/>
        </w:tc>
      </w:tr>
      <w:tr w:rsidR="00780AFD" w14:paraId="243AE984" w14:textId="77777777" w:rsidTr="003F04EB">
        <w:tc>
          <w:tcPr>
            <w:tcW w:w="2520" w:type="dxa"/>
          </w:tcPr>
          <w:p w14:paraId="7F1CE428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1269D07D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00700BED" w14:textId="77777777" w:rsidR="00780AFD" w:rsidRDefault="00780AFD" w:rsidP="003F04EB">
            <w:pPr>
              <w:pStyle w:val="bmdsTblBody"/>
            </w:pPr>
            <w:r>
              <w:t>-339.425</w:t>
            </w:r>
          </w:p>
        </w:tc>
        <w:tc>
          <w:tcPr>
            <w:tcW w:w="1008" w:type="dxa"/>
          </w:tcPr>
          <w:p w14:paraId="658645A2" w14:textId="77777777" w:rsidR="00780AFD" w:rsidRDefault="00780AFD" w:rsidP="003F04EB">
            <w:pPr>
              <w:pStyle w:val="bmdsTblBody"/>
            </w:pPr>
            <w:r>
              <w:t>1</w:t>
            </w:r>
          </w:p>
        </w:tc>
        <w:tc>
          <w:tcPr>
            <w:tcW w:w="1008" w:type="dxa"/>
          </w:tcPr>
          <w:p w14:paraId="6B2A3D14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E761CC7" w14:textId="77777777" w:rsidR="00780AFD" w:rsidRDefault="00780AFD" w:rsidP="003F04EB"/>
        </w:tc>
      </w:tr>
      <w:tr w:rsidR="00780AFD" w14:paraId="792F4A9A" w14:textId="77777777" w:rsidTr="003F04EB">
        <w:tc>
          <w:tcPr>
            <w:tcW w:w="2520" w:type="dxa"/>
          </w:tcPr>
          <w:p w14:paraId="031D4406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14C75035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3D5CB34F" w14:textId="77777777" w:rsidR="00780AFD" w:rsidRDefault="00780AFD" w:rsidP="003F04EB">
            <w:pPr>
              <w:pStyle w:val="bmdsTblBody"/>
            </w:pPr>
            <w:r>
              <w:t>-337.425</w:t>
            </w:r>
          </w:p>
        </w:tc>
        <w:tc>
          <w:tcPr>
            <w:tcW w:w="1008" w:type="dxa"/>
          </w:tcPr>
          <w:p w14:paraId="2857B511" w14:textId="77777777" w:rsidR="00780AFD" w:rsidRDefault="00780AFD" w:rsidP="003F04EB">
            <w:pPr>
              <w:pStyle w:val="bmdsTblBody"/>
            </w:pPr>
            <w:r>
              <w:t>2525.23</w:t>
            </w:r>
          </w:p>
        </w:tc>
        <w:tc>
          <w:tcPr>
            <w:tcW w:w="1008" w:type="dxa"/>
          </w:tcPr>
          <w:p w14:paraId="47CA1F12" w14:textId="77777777" w:rsidR="00780AFD" w:rsidRDefault="00780AFD" w:rsidP="003F04EB">
            <w:pPr>
              <w:pStyle w:val="bmdsTblBody"/>
            </w:pPr>
            <w:r>
              <w:t>334.063</w:t>
            </w:r>
          </w:p>
        </w:tc>
        <w:tc>
          <w:tcPr>
            <w:tcW w:w="1560" w:type="dxa"/>
            <w:vMerge/>
          </w:tcPr>
          <w:p w14:paraId="3016E3D6" w14:textId="77777777" w:rsidR="00780AFD" w:rsidRDefault="00780AFD" w:rsidP="003F04EB"/>
        </w:tc>
      </w:tr>
      <w:tr w:rsidR="00780AFD" w14:paraId="4EF39D0C" w14:textId="77777777" w:rsidTr="003F04EB">
        <w:tc>
          <w:tcPr>
            <w:tcW w:w="2520" w:type="dxa"/>
          </w:tcPr>
          <w:p w14:paraId="264DE930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15F79801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568F0F5E" w14:textId="77777777" w:rsidR="00780AFD" w:rsidRDefault="00780AFD" w:rsidP="003F04EB">
            <w:pPr>
              <w:pStyle w:val="bmdsTblBody"/>
            </w:pPr>
            <w:r>
              <w:t>-337.425</w:t>
            </w:r>
          </w:p>
        </w:tc>
        <w:tc>
          <w:tcPr>
            <w:tcW w:w="1008" w:type="dxa"/>
          </w:tcPr>
          <w:p w14:paraId="494D5B0B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37AAA34B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2847361C" w14:textId="77777777" w:rsidR="00780AFD" w:rsidRDefault="00780AFD" w:rsidP="003F04EB"/>
        </w:tc>
      </w:tr>
      <w:tr w:rsidR="00780AFD" w14:paraId="484C30F4" w14:textId="77777777" w:rsidTr="003F04EB">
        <w:tc>
          <w:tcPr>
            <w:tcW w:w="2520" w:type="dxa"/>
          </w:tcPr>
          <w:p w14:paraId="72DCBD22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1950B126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47A8B294" w14:textId="77777777" w:rsidR="00780AFD" w:rsidRDefault="00780AFD" w:rsidP="003F04EB">
            <w:pPr>
              <w:pStyle w:val="bmdsTblBody"/>
            </w:pPr>
            <w:r>
              <w:t>-335.425</w:t>
            </w:r>
          </w:p>
        </w:tc>
        <w:tc>
          <w:tcPr>
            <w:tcW w:w="1008" w:type="dxa"/>
          </w:tcPr>
          <w:p w14:paraId="2DD7C550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49B956F8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664A37D1" w14:textId="77777777" w:rsidR="00780AFD" w:rsidRDefault="00780AFD" w:rsidP="003F04EB"/>
        </w:tc>
      </w:tr>
    </w:tbl>
    <w:p w14:paraId="2DFEED4A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&lt;0.0001).</w:t>
      </w:r>
    </w:p>
    <w:p w14:paraId="27E1F1E5" w14:textId="77777777" w:rsidR="00780AFD" w:rsidRDefault="00780AFD" w:rsidP="00780AFD"/>
    <w:p w14:paraId="2209B902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6E79B506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A0B3AE5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BDF53BC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19C2664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666291A7" w14:textId="77777777" w:rsidTr="003F04EB">
        <w:tc>
          <w:tcPr>
            <w:tcW w:w="2520" w:type="dxa"/>
          </w:tcPr>
          <w:p w14:paraId="4E229A32" w14:textId="77777777" w:rsidR="00780AFD" w:rsidRDefault="00780AFD" w:rsidP="003F04EB">
            <w:pPr>
              <w:pStyle w:val="bmdsTblBody"/>
            </w:pPr>
            <w:r>
              <w:t>Linear (equivalent models include Power, Polynomial 2°)</w:t>
            </w:r>
          </w:p>
        </w:tc>
        <w:tc>
          <w:tcPr>
            <w:tcW w:w="1080" w:type="dxa"/>
          </w:tcPr>
          <w:p w14:paraId="2082431D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05565E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273456B8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1DEFA2F8" w14:textId="77777777" w:rsidR="00780AFD" w:rsidRDefault="00780AFD" w:rsidP="003F04EB">
            <w:pPr>
              <w:pStyle w:val="bmdsTblBody"/>
            </w:pPr>
            <w:r>
              <w:t>• BMD/high dose ratio is greater than threshold (3.71 &gt; 1.0)</w:t>
            </w:r>
          </w:p>
          <w:p w14:paraId="0D4BBA92" w14:textId="77777777" w:rsidR="00780AFD" w:rsidRDefault="00780AFD" w:rsidP="003F04EB">
            <w:pPr>
              <w:pStyle w:val="bmdsTblBody"/>
            </w:pPr>
            <w:r>
              <w:t>• Residual at lowest dose is greater than threshold (2.21 &gt; 2.0)</w:t>
            </w:r>
          </w:p>
          <w:p w14:paraId="2D41288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37BD0422" w14:textId="77777777" w:rsidR="00780AFD" w:rsidRDefault="00780AFD" w:rsidP="003F04EB">
            <w:pPr>
              <w:pStyle w:val="bmdsTblBody"/>
            </w:pPr>
            <w:r>
              <w:t>• BMD/BMDL ratio is greater than threshold (5.14 &gt; 5.0)</w:t>
            </w:r>
          </w:p>
          <w:p w14:paraId="6954698F" w14:textId="77777777" w:rsidR="00780AFD" w:rsidRDefault="00780AFD" w:rsidP="003F04EB">
            <w:pPr>
              <w:pStyle w:val="bmdsTblBody"/>
            </w:pPr>
            <w:r>
              <w:t xml:space="preserve">• Warning(s):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780AFD" w14:paraId="630923C9" w14:textId="77777777" w:rsidTr="003F04EB">
        <w:tc>
          <w:tcPr>
            <w:tcW w:w="2520" w:type="dxa"/>
          </w:tcPr>
          <w:p w14:paraId="6E7A936C" w14:textId="77777777" w:rsidR="00780AFD" w:rsidRDefault="00780AFD" w:rsidP="003F04EB">
            <w:pPr>
              <w:pStyle w:val="bmdsTblBody"/>
            </w:pPr>
            <w:r>
              <w:t>Polynomial 3° (equivalent models include Polynomial 4°)</w:t>
            </w:r>
          </w:p>
        </w:tc>
        <w:tc>
          <w:tcPr>
            <w:tcW w:w="1080" w:type="dxa"/>
          </w:tcPr>
          <w:p w14:paraId="6F769BAE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43F4F62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BD52F1A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3C7CE3BE" w14:textId="77777777" w:rsidR="00780AFD" w:rsidRDefault="00780AFD" w:rsidP="003F04EB">
            <w:pPr>
              <w:pStyle w:val="bmdsTblBody"/>
            </w:pPr>
            <w:r>
              <w:t>• BMD/high dose ratio is greater than threshold (3.71 &gt; 1.0)</w:t>
            </w:r>
          </w:p>
          <w:p w14:paraId="1E39CE10" w14:textId="77777777" w:rsidR="00780AFD" w:rsidRDefault="00780AFD" w:rsidP="003F04EB">
            <w:pPr>
              <w:pStyle w:val="bmdsTblBody"/>
            </w:pPr>
            <w:r>
              <w:t>• Residual at lowest dose is greater than threshold (2.21 &gt; 2.0)</w:t>
            </w:r>
          </w:p>
          <w:p w14:paraId="2AA2EDB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47865E45" w14:textId="77777777" w:rsidR="00780AFD" w:rsidRDefault="00780AFD" w:rsidP="003F04EB">
            <w:pPr>
              <w:pStyle w:val="bmdsTblBody"/>
            </w:pPr>
            <w:r>
              <w:t>• BMD/BMDL ratio is greater than threshold (5.14 &gt; 5.0)</w:t>
            </w:r>
          </w:p>
          <w:p w14:paraId="08DB6046" w14:textId="77777777" w:rsidR="00780AFD" w:rsidRDefault="00780AFD" w:rsidP="003F04EB">
            <w:pPr>
              <w:pStyle w:val="bmdsTblBody"/>
            </w:pPr>
            <w:r>
              <w:t xml:space="preserve">• Warning(s):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780AFD" w14:paraId="0B6B6091" w14:textId="77777777" w:rsidTr="003F04EB">
        <w:tc>
          <w:tcPr>
            <w:tcW w:w="2520" w:type="dxa"/>
          </w:tcPr>
          <w:p w14:paraId="70AEC55C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7BD65779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8E6C34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77DF5509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4DCE21F8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7FA0FEA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4F4188A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202375D0" w14:textId="77777777" w:rsidR="00780AFD" w:rsidRDefault="00780AFD" w:rsidP="003F04EB">
            <w:pPr>
              <w:pStyle w:val="bmdsTblBody"/>
            </w:pPr>
            <w:r>
              <w:t xml:space="preserve">• Warning(s):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780AFD" w14:paraId="00328755" w14:textId="77777777" w:rsidTr="003F04EB">
        <w:tc>
          <w:tcPr>
            <w:tcW w:w="2520" w:type="dxa"/>
          </w:tcPr>
          <w:p w14:paraId="31645067" w14:textId="77777777" w:rsidR="00780AFD" w:rsidRDefault="00780AFD" w:rsidP="003F04EB">
            <w:pPr>
              <w:pStyle w:val="bmdsTblBody"/>
            </w:pPr>
            <w:r>
              <w:lastRenderedPageBreak/>
              <w:t>Polynomial 6°</w:t>
            </w:r>
          </w:p>
        </w:tc>
        <w:tc>
          <w:tcPr>
            <w:tcW w:w="1080" w:type="dxa"/>
          </w:tcPr>
          <w:p w14:paraId="706D3BF5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9A21D3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4B47A085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15E5EA7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0613432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1C1C2EE5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003FBAAC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(37.1 &gt; 1.5)</w:t>
            </w:r>
          </w:p>
          <w:p w14:paraId="27E903C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31435C23" w14:textId="77777777" w:rsidR="00780AFD" w:rsidRDefault="00780AFD" w:rsidP="003F04E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780AFD" w14:paraId="1844A1F3" w14:textId="77777777" w:rsidTr="003F04EB">
        <w:tc>
          <w:tcPr>
            <w:tcW w:w="2520" w:type="dxa"/>
          </w:tcPr>
          <w:p w14:paraId="2D7E6879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657AC452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1CA6843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3D0EB073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77940B02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57746C3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4BE26435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(1.84 &gt; 1.5)</w:t>
            </w:r>
          </w:p>
          <w:p w14:paraId="472B160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5AF8DD0A" w14:textId="77777777" w:rsidR="00780AFD" w:rsidRDefault="00780AFD" w:rsidP="003F04E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780AFD" w14:paraId="5B735A6C" w14:textId="77777777" w:rsidTr="003F04EB">
        <w:tc>
          <w:tcPr>
            <w:tcW w:w="2520" w:type="dxa"/>
          </w:tcPr>
          <w:p w14:paraId="1C05AE89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21058DA5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D17BE8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42F5BEE6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68A966A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5D4F4FB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15C71DDF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(1.94 &gt; 1.5)</w:t>
            </w:r>
          </w:p>
          <w:p w14:paraId="12D1C1F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1409EA6F" w14:textId="77777777" w:rsidR="00780AFD" w:rsidRDefault="00780AFD" w:rsidP="003F04E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780AFD" w14:paraId="5A927CCF" w14:textId="77777777" w:rsidTr="003F04EB">
        <w:tc>
          <w:tcPr>
            <w:tcW w:w="2520" w:type="dxa"/>
          </w:tcPr>
          <w:p w14:paraId="7360C09E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1CA5001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96C11B4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31EFE9FA" w14:textId="77777777" w:rsidR="00780AFD" w:rsidRDefault="00780AFD" w:rsidP="003F04EB">
            <w:pPr>
              <w:pStyle w:val="bmdsTblBody"/>
            </w:pPr>
            <w:r>
              <w:t>• BMD does not exist</w:t>
            </w:r>
          </w:p>
          <w:p w14:paraId="5BEFEF84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1EC470AC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1234887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71A25F45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7D2DE08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640CCFF3" w14:textId="77777777" w:rsidR="00780AFD" w:rsidRDefault="00780AFD" w:rsidP="003F04EB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780AFD" w14:paraId="3FAB36ED" w14:textId="77777777" w:rsidTr="003F04EB">
        <w:tc>
          <w:tcPr>
            <w:tcW w:w="2520" w:type="dxa"/>
          </w:tcPr>
          <w:p w14:paraId="40CB01B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470EA91E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87ACE99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3A54903C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592E20A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9A815EA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205D8B06" w14:textId="77777777" w:rsidR="00780AFD" w:rsidRDefault="00780AFD" w:rsidP="003F04EB">
            <w:pPr>
              <w:pStyle w:val="bmdsTblBody"/>
            </w:pPr>
            <w:r>
              <w:t>• Residual at lowest dose is greater than threshold (2.35 &gt; 2.0)</w:t>
            </w:r>
          </w:p>
        </w:tc>
      </w:tr>
      <w:tr w:rsidR="00780AFD" w14:paraId="7B005639" w14:textId="77777777" w:rsidTr="003F04EB">
        <w:tc>
          <w:tcPr>
            <w:tcW w:w="2520" w:type="dxa"/>
          </w:tcPr>
          <w:p w14:paraId="26670275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58D60C9B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AE88C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10C2E8EE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206EBEBD" w14:textId="77777777" w:rsidR="00780AFD" w:rsidRDefault="00780AFD" w:rsidP="003F04EB">
            <w:pPr>
              <w:pStyle w:val="bmdsTblBody"/>
            </w:pPr>
            <w:r>
              <w:t>• BMD/high dose ratio is greater than threshold (7.58 &gt; 1.0)</w:t>
            </w:r>
          </w:p>
          <w:p w14:paraId="53982F0D" w14:textId="77777777" w:rsidR="00780AFD" w:rsidRDefault="00780AFD" w:rsidP="003F04EB">
            <w:pPr>
              <w:pStyle w:val="bmdsTblBody"/>
            </w:pPr>
            <w:r>
              <w:t>• Residual at lowest dose is greater than threshold (2.35 &gt; 2.0)</w:t>
            </w:r>
          </w:p>
          <w:p w14:paraId="1051F020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3275AC68" w14:textId="77777777" w:rsidR="00780AFD" w:rsidRDefault="00780AFD" w:rsidP="003F04EB">
            <w:pPr>
              <w:pStyle w:val="bmdsTblBody"/>
            </w:pPr>
            <w:r>
              <w:t>• BMD/BMDL ratio is greater than threshold (7.56 &gt; 5.0)</w:t>
            </w:r>
          </w:p>
          <w:p w14:paraId="6763CEC5" w14:textId="77777777" w:rsidR="00780AFD" w:rsidRDefault="00780AFD" w:rsidP="003F04EB">
            <w:pPr>
              <w:pStyle w:val="bmdsTblBody"/>
            </w:pPr>
            <w:r>
              <w:t>• BMDL/high dose ratio is greater than threshold (1.0 &gt; 1.0)</w:t>
            </w:r>
          </w:p>
        </w:tc>
      </w:tr>
      <w:tr w:rsidR="00780AFD" w14:paraId="3F16D80E" w14:textId="77777777" w:rsidTr="003F04EB">
        <w:tc>
          <w:tcPr>
            <w:tcW w:w="2520" w:type="dxa"/>
          </w:tcPr>
          <w:p w14:paraId="56F8AFCF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D7D6FA5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030BF7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192D3C3A" w14:textId="77777777" w:rsidR="00780AFD" w:rsidRDefault="00780AFD" w:rsidP="003F04EB">
            <w:pPr>
              <w:pStyle w:val="bmdsTblBody"/>
            </w:pPr>
            <w:r>
              <w:t>• BMD does not exist</w:t>
            </w:r>
          </w:p>
          <w:p w14:paraId="776C3F6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EC862EE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3887ED26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51A1967B" w14:textId="77777777" w:rsidR="00780AFD" w:rsidRDefault="00780AFD" w:rsidP="003F04EB">
            <w:pPr>
              <w:pStyle w:val="bmdsTblBody"/>
            </w:pPr>
            <w:r>
              <w:t>• Residual at lowest dose is greater than threshold (2.35 &gt; 2.0)</w:t>
            </w:r>
          </w:p>
        </w:tc>
      </w:tr>
      <w:tr w:rsidR="00780AFD" w14:paraId="0B47BB5B" w14:textId="77777777" w:rsidTr="003F04EB">
        <w:tc>
          <w:tcPr>
            <w:tcW w:w="2520" w:type="dxa"/>
          </w:tcPr>
          <w:p w14:paraId="6A6B7616" w14:textId="77777777" w:rsidR="00780AFD" w:rsidRDefault="00780AFD" w:rsidP="003F04EB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79E2480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8EB1BA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7E912870" w14:textId="77777777" w:rsidR="00780AFD" w:rsidRDefault="00780AFD" w:rsidP="003F04EB">
            <w:pPr>
              <w:pStyle w:val="bmdsTblBody"/>
            </w:pPr>
            <w:r>
              <w:t>• BMD does not exist</w:t>
            </w:r>
          </w:p>
          <w:p w14:paraId="21C94F2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2EEEF79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6365E067" w14:textId="77777777" w:rsidR="00780AFD" w:rsidRDefault="00780AFD" w:rsidP="003F04EB">
            <w:pPr>
              <w:pStyle w:val="bmdsTblBody"/>
            </w:pPr>
            <w:r>
              <w:t>• Variance model poorly fits dataset (p-value 3 = 0.0001)</w:t>
            </w:r>
          </w:p>
          <w:p w14:paraId="565EBB63" w14:textId="77777777" w:rsidR="00780AFD" w:rsidRDefault="00780AFD" w:rsidP="003F04EB">
            <w:pPr>
              <w:pStyle w:val="bmdsTblBody"/>
            </w:pPr>
            <w:r>
              <w:t>• Residual at lowest dose is greater than threshold (2.35 &gt; 2.0)</w:t>
            </w:r>
          </w:p>
        </w:tc>
      </w:tr>
    </w:tbl>
    <w:p w14:paraId="59EB453C" w14:textId="77777777" w:rsidR="00780AFD" w:rsidRDefault="00780AFD" w:rsidP="00780AFD"/>
    <w:p w14:paraId="31CBEAF6" w14:textId="77777777" w:rsidR="00780AFD" w:rsidRDefault="00780AFD" w:rsidP="00780AFD">
      <w:pPr>
        <w:pStyle w:val="Heading2"/>
      </w:pPr>
      <w:r>
        <w:t>Recommended model</w:t>
      </w:r>
    </w:p>
    <w:p w14:paraId="7701A2E0" w14:textId="77777777" w:rsidR="00780AFD" w:rsidRDefault="00780AFD" w:rsidP="00780AFD">
      <w:r>
        <w:rPr>
          <w:i/>
        </w:rPr>
        <w:t>No model was recommended as a best-fitting model.</w:t>
      </w:r>
    </w:p>
    <w:p w14:paraId="14D25E78" w14:textId="77777777" w:rsidR="00780AFD" w:rsidRDefault="00780AFD" w:rsidP="00780AFD"/>
    <w:p w14:paraId="657ED511" w14:textId="77777777" w:rsidR="00780AFD" w:rsidRDefault="00780AFD" w:rsidP="00780AFD">
      <w:r>
        <w:br w:type="page"/>
      </w:r>
    </w:p>
    <w:p w14:paraId="4DC0E536" w14:textId="16893B25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Eosinophil count</w:t>
      </w:r>
    </w:p>
    <w:p w14:paraId="7C262201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5DF374F3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1D4FDB4F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FDA8064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5C7C6EAB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2CAE7701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3C1835E2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07D7F4C0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02D50E78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4298C538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79D2D4F4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28407CCB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4D003DCE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0014BCAF" w14:textId="77777777" w:rsidTr="003F04EB">
        <w:tc>
          <w:tcPr>
            <w:tcW w:w="1080" w:type="dxa"/>
          </w:tcPr>
          <w:p w14:paraId="1B9D2684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76DB4DFF" w14:textId="77777777" w:rsidR="00780AFD" w:rsidRDefault="00780AFD" w:rsidP="003F04EB">
            <w:pPr>
              <w:pStyle w:val="bmdsTblBody"/>
            </w:pPr>
            <w:r>
              <w:t>9</w:t>
            </w:r>
          </w:p>
        </w:tc>
        <w:tc>
          <w:tcPr>
            <w:tcW w:w="920" w:type="dxa"/>
          </w:tcPr>
          <w:p w14:paraId="564C2ABE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4310A5A6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0AF96FC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1B403EE8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0AB9F96A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BA214A7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3FF0689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59AA94A1" w14:textId="77777777" w:rsidR="00780AFD" w:rsidRDefault="00780AFD" w:rsidP="003F04EB">
            <w:pPr>
              <w:pStyle w:val="bmdsTblBody"/>
            </w:pPr>
            <w:r>
              <w:t>4</w:t>
            </w:r>
          </w:p>
        </w:tc>
      </w:tr>
      <w:tr w:rsidR="00780AFD" w14:paraId="661E33B7" w14:textId="77777777" w:rsidTr="003F04EB">
        <w:tc>
          <w:tcPr>
            <w:tcW w:w="1080" w:type="dxa"/>
          </w:tcPr>
          <w:p w14:paraId="36973109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6140E73B" w14:textId="77777777" w:rsidR="00780AFD" w:rsidRDefault="00780AFD" w:rsidP="003F04EB">
            <w:pPr>
              <w:pStyle w:val="bmdsTblBody"/>
            </w:pPr>
            <w:r>
              <w:t>0.089 ± 0.06</w:t>
            </w:r>
          </w:p>
        </w:tc>
        <w:tc>
          <w:tcPr>
            <w:tcW w:w="920" w:type="dxa"/>
          </w:tcPr>
          <w:p w14:paraId="11F3BC6C" w14:textId="77777777" w:rsidR="00780AFD" w:rsidRDefault="00780AFD" w:rsidP="003F04EB">
            <w:pPr>
              <w:pStyle w:val="bmdsTblBody"/>
            </w:pPr>
            <w:r>
              <w:t>0.058 ± 0.021</w:t>
            </w:r>
          </w:p>
        </w:tc>
        <w:tc>
          <w:tcPr>
            <w:tcW w:w="920" w:type="dxa"/>
          </w:tcPr>
          <w:p w14:paraId="4E90239F" w14:textId="77777777" w:rsidR="00780AFD" w:rsidRDefault="00780AFD" w:rsidP="003F04EB">
            <w:pPr>
              <w:pStyle w:val="bmdsTblBody"/>
            </w:pPr>
            <w:r>
              <w:t>0.064 ± 0.015</w:t>
            </w:r>
          </w:p>
        </w:tc>
        <w:tc>
          <w:tcPr>
            <w:tcW w:w="920" w:type="dxa"/>
          </w:tcPr>
          <w:p w14:paraId="0AB360EF" w14:textId="77777777" w:rsidR="00780AFD" w:rsidRDefault="00780AFD" w:rsidP="003F04EB">
            <w:pPr>
              <w:pStyle w:val="bmdsTblBody"/>
            </w:pPr>
            <w:r>
              <w:t>0.09 ± 0.018</w:t>
            </w:r>
          </w:p>
        </w:tc>
        <w:tc>
          <w:tcPr>
            <w:tcW w:w="920" w:type="dxa"/>
          </w:tcPr>
          <w:p w14:paraId="1E9A5FF5" w14:textId="77777777" w:rsidR="00780AFD" w:rsidRDefault="00780AFD" w:rsidP="003F04EB">
            <w:pPr>
              <w:pStyle w:val="bmdsTblBody"/>
            </w:pPr>
            <w:r>
              <w:t>0.065 ± 0.013</w:t>
            </w:r>
          </w:p>
        </w:tc>
        <w:tc>
          <w:tcPr>
            <w:tcW w:w="920" w:type="dxa"/>
          </w:tcPr>
          <w:p w14:paraId="235FF726" w14:textId="77777777" w:rsidR="00780AFD" w:rsidRDefault="00780AFD" w:rsidP="003F04EB">
            <w:pPr>
              <w:pStyle w:val="bmdsTblBody"/>
            </w:pPr>
            <w:r>
              <w:t>0.06 ± 0.035</w:t>
            </w:r>
          </w:p>
        </w:tc>
        <w:tc>
          <w:tcPr>
            <w:tcW w:w="920" w:type="dxa"/>
          </w:tcPr>
          <w:p w14:paraId="339928AC" w14:textId="77777777" w:rsidR="00780AFD" w:rsidRDefault="00780AFD" w:rsidP="003F04EB">
            <w:pPr>
              <w:pStyle w:val="bmdsTblBody"/>
            </w:pPr>
            <w:r>
              <w:t>0.05 ± 0.028</w:t>
            </w:r>
          </w:p>
        </w:tc>
        <w:tc>
          <w:tcPr>
            <w:tcW w:w="920" w:type="dxa"/>
          </w:tcPr>
          <w:p w14:paraId="15BA2D59" w14:textId="77777777" w:rsidR="00780AFD" w:rsidRDefault="00780AFD" w:rsidP="003F04EB">
            <w:pPr>
              <w:pStyle w:val="bmdsTblBody"/>
            </w:pPr>
            <w:r>
              <w:t>0.045 ± 0.019</w:t>
            </w:r>
          </w:p>
        </w:tc>
        <w:tc>
          <w:tcPr>
            <w:tcW w:w="920" w:type="dxa"/>
          </w:tcPr>
          <w:p w14:paraId="226A6129" w14:textId="77777777" w:rsidR="00780AFD" w:rsidRDefault="00780AFD" w:rsidP="003F04EB">
            <w:pPr>
              <w:pStyle w:val="bmdsTblBody"/>
            </w:pPr>
            <w:r>
              <w:t>0.062 ± 0.046</w:t>
            </w:r>
          </w:p>
        </w:tc>
      </w:tr>
    </w:tbl>
    <w:p w14:paraId="2FB2DACF" w14:textId="77777777" w:rsidR="00780AFD" w:rsidRDefault="00780AFD" w:rsidP="00780AFD"/>
    <w:p w14:paraId="7B80FD2E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099DC0AA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E7DC094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951B2C6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E443AEF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A95B6F9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C992143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10CDAF8E" w14:textId="77777777" w:rsidTr="003F04EB">
        <w:tc>
          <w:tcPr>
            <w:tcW w:w="1560" w:type="dxa"/>
            <w:vMerge/>
          </w:tcPr>
          <w:p w14:paraId="03F4EB84" w14:textId="77777777" w:rsidR="00780AFD" w:rsidRDefault="00780AFD" w:rsidP="003F04EB"/>
        </w:tc>
        <w:tc>
          <w:tcPr>
            <w:tcW w:w="1152" w:type="dxa"/>
          </w:tcPr>
          <w:p w14:paraId="65FBCB71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7B89980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FE5891C" w14:textId="77777777" w:rsidR="00780AFD" w:rsidRDefault="00780AFD" w:rsidP="003F04EB"/>
        </w:tc>
        <w:tc>
          <w:tcPr>
            <w:tcW w:w="1560" w:type="dxa"/>
            <w:vMerge/>
          </w:tcPr>
          <w:p w14:paraId="33C9C732" w14:textId="77777777" w:rsidR="00780AFD" w:rsidRDefault="00780AFD" w:rsidP="003F04EB"/>
        </w:tc>
        <w:tc>
          <w:tcPr>
            <w:tcW w:w="1560" w:type="dxa"/>
            <w:vMerge/>
          </w:tcPr>
          <w:p w14:paraId="5EEBA2B4" w14:textId="77777777" w:rsidR="00780AFD" w:rsidRDefault="00780AFD" w:rsidP="003F04EB"/>
        </w:tc>
      </w:tr>
      <w:tr w:rsidR="00780AFD" w14:paraId="5AAA88DC" w14:textId="77777777" w:rsidTr="003F04EB">
        <w:tc>
          <w:tcPr>
            <w:tcW w:w="2520" w:type="dxa"/>
          </w:tcPr>
          <w:p w14:paraId="3DD49E19" w14:textId="77777777" w:rsidR="00780AFD" w:rsidRDefault="00780AFD" w:rsidP="003F04EB">
            <w:pPr>
              <w:pStyle w:val="bmdsTblBody"/>
            </w:pPr>
            <w:r>
              <w:t>Linear (equivalent models include Power, Polynomial 4°, 7°)</w:t>
            </w:r>
          </w:p>
        </w:tc>
        <w:tc>
          <w:tcPr>
            <w:tcW w:w="1152" w:type="dxa"/>
          </w:tcPr>
          <w:p w14:paraId="20C1F1D0" w14:textId="77777777" w:rsidR="00780AFD" w:rsidRDefault="00780AFD" w:rsidP="003F04EB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4B666C0A" w14:textId="77777777" w:rsidR="00780AFD" w:rsidRDefault="00780AFD" w:rsidP="003F04EB">
            <w:pPr>
              <w:pStyle w:val="bmdsTblBody"/>
            </w:pPr>
            <w:r>
              <w:t>-240.255</w:t>
            </w:r>
          </w:p>
        </w:tc>
        <w:tc>
          <w:tcPr>
            <w:tcW w:w="1008" w:type="dxa"/>
          </w:tcPr>
          <w:p w14:paraId="334B8D4E" w14:textId="77777777" w:rsidR="00780AFD" w:rsidRDefault="00780AFD" w:rsidP="003F04EB">
            <w:pPr>
              <w:pStyle w:val="bmdsTblBody"/>
            </w:pPr>
            <w:r>
              <w:t>731.548</w:t>
            </w:r>
          </w:p>
        </w:tc>
        <w:tc>
          <w:tcPr>
            <w:tcW w:w="1008" w:type="dxa"/>
          </w:tcPr>
          <w:p w14:paraId="7478C2B9" w14:textId="77777777" w:rsidR="00780AFD" w:rsidRDefault="00780AFD" w:rsidP="003F04EB">
            <w:pPr>
              <w:pStyle w:val="bmdsTblBody"/>
            </w:pPr>
            <w:r>
              <w:t>180.334</w:t>
            </w:r>
          </w:p>
        </w:tc>
        <w:tc>
          <w:tcPr>
            <w:tcW w:w="2520" w:type="dxa"/>
            <w:vMerge w:val="restart"/>
          </w:tcPr>
          <w:p w14:paraId="57D327CB" w14:textId="77777777" w:rsidR="00780AFD" w:rsidRDefault="00780AFD" w:rsidP="003F04E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80AFD" w14:paraId="33808ECC" w14:textId="77777777" w:rsidTr="003F04EB">
        <w:tc>
          <w:tcPr>
            <w:tcW w:w="2520" w:type="dxa"/>
          </w:tcPr>
          <w:p w14:paraId="5B515243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59CDB539" w14:textId="77777777" w:rsidR="00780AFD" w:rsidRDefault="00780AFD" w:rsidP="003F04EB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43AE203A" w14:textId="77777777" w:rsidR="00780AFD" w:rsidRDefault="00780AFD" w:rsidP="003F04EB">
            <w:pPr>
              <w:pStyle w:val="bmdsTblBody"/>
            </w:pPr>
            <w:r>
              <w:t>-240.255</w:t>
            </w:r>
          </w:p>
        </w:tc>
        <w:tc>
          <w:tcPr>
            <w:tcW w:w="1008" w:type="dxa"/>
          </w:tcPr>
          <w:p w14:paraId="0A1726B8" w14:textId="77777777" w:rsidR="00780AFD" w:rsidRDefault="00780AFD" w:rsidP="003F04EB">
            <w:pPr>
              <w:pStyle w:val="bmdsTblBody"/>
            </w:pPr>
            <w:r>
              <w:t>731.549</w:t>
            </w:r>
          </w:p>
        </w:tc>
        <w:tc>
          <w:tcPr>
            <w:tcW w:w="1008" w:type="dxa"/>
          </w:tcPr>
          <w:p w14:paraId="3535058F" w14:textId="77777777" w:rsidR="00780AFD" w:rsidRDefault="00780AFD" w:rsidP="003F04EB">
            <w:pPr>
              <w:pStyle w:val="bmdsTblBody"/>
            </w:pPr>
            <w:r>
              <w:t>180.334</w:t>
            </w:r>
          </w:p>
        </w:tc>
        <w:tc>
          <w:tcPr>
            <w:tcW w:w="1560" w:type="dxa"/>
            <w:vMerge/>
          </w:tcPr>
          <w:p w14:paraId="4E2318F0" w14:textId="77777777" w:rsidR="00780AFD" w:rsidRDefault="00780AFD" w:rsidP="003F04EB"/>
        </w:tc>
      </w:tr>
      <w:tr w:rsidR="00780AFD" w14:paraId="73FB970E" w14:textId="77777777" w:rsidTr="003F04EB">
        <w:tc>
          <w:tcPr>
            <w:tcW w:w="2520" w:type="dxa"/>
          </w:tcPr>
          <w:p w14:paraId="65F2F941" w14:textId="77777777" w:rsidR="00780AFD" w:rsidRDefault="00780AFD" w:rsidP="003F04EB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355127F4" w14:textId="77777777" w:rsidR="00780AFD" w:rsidRDefault="00780AFD" w:rsidP="003F04EB">
            <w:pPr>
              <w:pStyle w:val="bmdsTblBody"/>
            </w:pPr>
            <w:r>
              <w:t>0.001</w:t>
            </w:r>
          </w:p>
        </w:tc>
        <w:tc>
          <w:tcPr>
            <w:tcW w:w="1152" w:type="dxa"/>
          </w:tcPr>
          <w:p w14:paraId="0576805B" w14:textId="77777777" w:rsidR="00780AFD" w:rsidRDefault="00780AFD" w:rsidP="003F04EB">
            <w:pPr>
              <w:pStyle w:val="bmdsTblBody"/>
            </w:pPr>
            <w:r>
              <w:t>-239.652</w:t>
            </w:r>
          </w:p>
        </w:tc>
        <w:tc>
          <w:tcPr>
            <w:tcW w:w="1008" w:type="dxa"/>
          </w:tcPr>
          <w:p w14:paraId="2E26C5D4" w14:textId="77777777" w:rsidR="00780AFD" w:rsidRDefault="00780AFD" w:rsidP="003F04EB">
            <w:pPr>
              <w:pStyle w:val="bmdsTblBody"/>
            </w:pPr>
            <w:r>
              <w:t>921.046</w:t>
            </w:r>
          </w:p>
        </w:tc>
        <w:tc>
          <w:tcPr>
            <w:tcW w:w="1008" w:type="dxa"/>
          </w:tcPr>
          <w:p w14:paraId="20801449" w14:textId="77777777" w:rsidR="00780AFD" w:rsidRDefault="00780AFD" w:rsidP="003F04EB">
            <w:pPr>
              <w:pStyle w:val="bmdsTblBody"/>
            </w:pPr>
            <w:r>
              <w:t>302.419</w:t>
            </w:r>
          </w:p>
        </w:tc>
        <w:tc>
          <w:tcPr>
            <w:tcW w:w="1560" w:type="dxa"/>
            <w:vMerge/>
          </w:tcPr>
          <w:p w14:paraId="6C96E5D2" w14:textId="77777777" w:rsidR="00780AFD" w:rsidRDefault="00780AFD" w:rsidP="003F04EB"/>
        </w:tc>
      </w:tr>
      <w:tr w:rsidR="00780AFD" w14:paraId="164DCEB9" w14:textId="77777777" w:rsidTr="003F04EB">
        <w:tc>
          <w:tcPr>
            <w:tcW w:w="2520" w:type="dxa"/>
          </w:tcPr>
          <w:p w14:paraId="15DEF856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25E9C5A6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45032F2" w14:textId="77777777" w:rsidR="00780AFD" w:rsidRDefault="00780AFD" w:rsidP="003F04EB">
            <w:pPr>
              <w:pStyle w:val="bmdsTblBody"/>
            </w:pPr>
            <w:r>
              <w:t>-200.012</w:t>
            </w:r>
          </w:p>
        </w:tc>
        <w:tc>
          <w:tcPr>
            <w:tcW w:w="1008" w:type="dxa"/>
          </w:tcPr>
          <w:p w14:paraId="63BF25E2" w14:textId="77777777" w:rsidR="00780AFD" w:rsidRDefault="00780AFD" w:rsidP="003F04EB">
            <w:pPr>
              <w:pStyle w:val="bmdsTblBody"/>
            </w:pPr>
            <w:r>
              <w:t>120.788</w:t>
            </w:r>
          </w:p>
        </w:tc>
        <w:tc>
          <w:tcPr>
            <w:tcW w:w="1008" w:type="dxa"/>
          </w:tcPr>
          <w:p w14:paraId="371D433E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8A969D3" w14:textId="77777777" w:rsidR="00780AFD" w:rsidRDefault="00780AFD" w:rsidP="003F04EB"/>
        </w:tc>
      </w:tr>
      <w:tr w:rsidR="00780AFD" w14:paraId="3222C539" w14:textId="77777777" w:rsidTr="003F04EB">
        <w:tc>
          <w:tcPr>
            <w:tcW w:w="2520" w:type="dxa"/>
          </w:tcPr>
          <w:p w14:paraId="4200477A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1FC2FCF9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66F9448" w14:textId="77777777" w:rsidR="00780AFD" w:rsidRDefault="00780AFD" w:rsidP="003F04EB">
            <w:pPr>
              <w:pStyle w:val="bmdsTblBody"/>
            </w:pPr>
            <w:r>
              <w:t>94.148</w:t>
            </w:r>
          </w:p>
        </w:tc>
        <w:tc>
          <w:tcPr>
            <w:tcW w:w="1008" w:type="dxa"/>
          </w:tcPr>
          <w:p w14:paraId="51984DFF" w14:textId="77777777" w:rsidR="00780AFD" w:rsidRDefault="00780AFD" w:rsidP="003F04EB">
            <w:pPr>
              <w:pStyle w:val="bmdsTblBody"/>
            </w:pPr>
            <w:r>
              <w:t>6.859</w:t>
            </w:r>
          </w:p>
        </w:tc>
        <w:tc>
          <w:tcPr>
            <w:tcW w:w="1008" w:type="dxa"/>
          </w:tcPr>
          <w:p w14:paraId="5AF5002F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414EF08" w14:textId="77777777" w:rsidR="00780AFD" w:rsidRDefault="00780AFD" w:rsidP="003F04EB"/>
        </w:tc>
      </w:tr>
      <w:tr w:rsidR="00780AFD" w14:paraId="6B4C31A9" w14:textId="77777777" w:rsidTr="003F04EB">
        <w:tc>
          <w:tcPr>
            <w:tcW w:w="2520" w:type="dxa"/>
          </w:tcPr>
          <w:p w14:paraId="7AF4E1D6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1F88CF8C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E8EEAA0" w14:textId="77777777" w:rsidR="00780AFD" w:rsidRDefault="00780AFD" w:rsidP="003F04EB">
            <w:pPr>
              <w:pStyle w:val="bmdsTblBody"/>
            </w:pPr>
            <w:r>
              <w:t>-60.314</w:t>
            </w:r>
          </w:p>
        </w:tc>
        <w:tc>
          <w:tcPr>
            <w:tcW w:w="1008" w:type="dxa"/>
          </w:tcPr>
          <w:p w14:paraId="2BCBE1E1" w14:textId="77777777" w:rsidR="00780AFD" w:rsidRDefault="00780AFD" w:rsidP="003F04EB">
            <w:pPr>
              <w:pStyle w:val="bmdsTblBody"/>
            </w:pPr>
            <w:r>
              <w:t>42.482</w:t>
            </w:r>
          </w:p>
        </w:tc>
        <w:tc>
          <w:tcPr>
            <w:tcW w:w="1008" w:type="dxa"/>
          </w:tcPr>
          <w:p w14:paraId="47A541D7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9DBAB6D" w14:textId="77777777" w:rsidR="00780AFD" w:rsidRDefault="00780AFD" w:rsidP="003F04EB"/>
        </w:tc>
      </w:tr>
      <w:tr w:rsidR="00780AFD" w14:paraId="42F6B9D3" w14:textId="77777777" w:rsidTr="003F04EB">
        <w:tc>
          <w:tcPr>
            <w:tcW w:w="2520" w:type="dxa"/>
          </w:tcPr>
          <w:p w14:paraId="651A2205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697FCF3" w14:textId="77777777" w:rsidR="00780AFD" w:rsidRDefault="00780AFD" w:rsidP="003F04EB">
            <w:pPr>
              <w:pStyle w:val="bmdsTblBody"/>
            </w:pPr>
            <w:r>
              <w:t>0.181</w:t>
            </w:r>
          </w:p>
        </w:tc>
        <w:tc>
          <w:tcPr>
            <w:tcW w:w="1152" w:type="dxa"/>
          </w:tcPr>
          <w:p w14:paraId="7FCFB5AA" w14:textId="77777777" w:rsidR="00780AFD" w:rsidRDefault="00780AFD" w:rsidP="003F04EB">
            <w:pPr>
              <w:pStyle w:val="bmdsTblBody"/>
            </w:pPr>
            <w:r>
              <w:t>-252.156</w:t>
            </w:r>
          </w:p>
        </w:tc>
        <w:tc>
          <w:tcPr>
            <w:tcW w:w="1008" w:type="dxa"/>
          </w:tcPr>
          <w:p w14:paraId="5E792E39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9EF1719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456047C" w14:textId="77777777" w:rsidR="00780AFD" w:rsidRDefault="00780AFD" w:rsidP="003F04EB"/>
        </w:tc>
      </w:tr>
      <w:tr w:rsidR="00780AFD" w14:paraId="2726AD2B" w14:textId="77777777" w:rsidTr="003F04EB">
        <w:tc>
          <w:tcPr>
            <w:tcW w:w="2520" w:type="dxa"/>
          </w:tcPr>
          <w:p w14:paraId="0E43B703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56D09C05" w14:textId="77777777" w:rsidR="00780AFD" w:rsidRDefault="00780AFD" w:rsidP="003F04EB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1BFE52EC" w14:textId="77777777" w:rsidR="00780AFD" w:rsidRDefault="00780AFD" w:rsidP="003F04EB">
            <w:pPr>
              <w:pStyle w:val="bmdsTblBody"/>
            </w:pPr>
            <w:r>
              <w:t>-240.354</w:t>
            </w:r>
          </w:p>
        </w:tc>
        <w:tc>
          <w:tcPr>
            <w:tcW w:w="1008" w:type="dxa"/>
          </w:tcPr>
          <w:p w14:paraId="06BFD8D1" w14:textId="77777777" w:rsidR="00780AFD" w:rsidRDefault="00780AFD" w:rsidP="003F04EB">
            <w:pPr>
              <w:pStyle w:val="bmdsTblBody"/>
            </w:pPr>
            <w:r>
              <w:t>770.092</w:t>
            </w:r>
          </w:p>
        </w:tc>
        <w:tc>
          <w:tcPr>
            <w:tcW w:w="1008" w:type="dxa"/>
          </w:tcPr>
          <w:p w14:paraId="08ED7C6E" w14:textId="77777777" w:rsidR="00780AFD" w:rsidRDefault="00780AFD" w:rsidP="003F04EB">
            <w:pPr>
              <w:pStyle w:val="bmdsTblBody"/>
            </w:pPr>
            <w:r>
              <w:t>95.481</w:t>
            </w:r>
          </w:p>
        </w:tc>
        <w:tc>
          <w:tcPr>
            <w:tcW w:w="1560" w:type="dxa"/>
            <w:vMerge/>
          </w:tcPr>
          <w:p w14:paraId="19CB4BC6" w14:textId="77777777" w:rsidR="00780AFD" w:rsidRDefault="00780AFD" w:rsidP="003F04EB"/>
        </w:tc>
      </w:tr>
      <w:tr w:rsidR="00780AFD" w14:paraId="1A1035A9" w14:textId="77777777" w:rsidTr="003F04EB">
        <w:tc>
          <w:tcPr>
            <w:tcW w:w="2520" w:type="dxa"/>
          </w:tcPr>
          <w:p w14:paraId="11CE13FB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29E130FE" w14:textId="77777777" w:rsidR="00780AFD" w:rsidRDefault="00780AFD" w:rsidP="003F04EB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3F214B94" w14:textId="77777777" w:rsidR="00780AFD" w:rsidRDefault="00780AFD" w:rsidP="003F04EB">
            <w:pPr>
              <w:pStyle w:val="bmdsTblBody"/>
            </w:pPr>
            <w:r>
              <w:t>-240.354</w:t>
            </w:r>
          </w:p>
        </w:tc>
        <w:tc>
          <w:tcPr>
            <w:tcW w:w="1008" w:type="dxa"/>
          </w:tcPr>
          <w:p w14:paraId="7B5D354B" w14:textId="77777777" w:rsidR="00780AFD" w:rsidRDefault="00780AFD" w:rsidP="003F04EB">
            <w:pPr>
              <w:pStyle w:val="bmdsTblBody"/>
            </w:pPr>
            <w:r>
              <w:t>770.093</w:t>
            </w:r>
          </w:p>
        </w:tc>
        <w:tc>
          <w:tcPr>
            <w:tcW w:w="1008" w:type="dxa"/>
          </w:tcPr>
          <w:p w14:paraId="41D277DB" w14:textId="77777777" w:rsidR="00780AFD" w:rsidRDefault="00780AFD" w:rsidP="003F04EB">
            <w:pPr>
              <w:pStyle w:val="bmdsTblBody"/>
            </w:pPr>
            <w:r>
              <w:t>95.481</w:t>
            </w:r>
          </w:p>
        </w:tc>
        <w:tc>
          <w:tcPr>
            <w:tcW w:w="1560" w:type="dxa"/>
            <w:vMerge/>
          </w:tcPr>
          <w:p w14:paraId="424CDEE8" w14:textId="77777777" w:rsidR="00780AFD" w:rsidRDefault="00780AFD" w:rsidP="003F04EB"/>
        </w:tc>
      </w:tr>
      <w:tr w:rsidR="00780AFD" w14:paraId="71FCD6A8" w14:textId="77777777" w:rsidTr="003F04EB">
        <w:tc>
          <w:tcPr>
            <w:tcW w:w="2520" w:type="dxa"/>
          </w:tcPr>
          <w:p w14:paraId="7AE763E4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19F01751" w14:textId="77777777" w:rsidR="00780AFD" w:rsidRDefault="00780AFD" w:rsidP="003F04EB">
            <w:pPr>
              <w:pStyle w:val="bmdsTblBody"/>
            </w:pPr>
            <w:r>
              <w:t>0.181</w:t>
            </w:r>
          </w:p>
        </w:tc>
        <w:tc>
          <w:tcPr>
            <w:tcW w:w="1152" w:type="dxa"/>
          </w:tcPr>
          <w:p w14:paraId="2ABB5113" w14:textId="77777777" w:rsidR="00780AFD" w:rsidRDefault="00780AFD" w:rsidP="003F04EB">
            <w:pPr>
              <w:pStyle w:val="bmdsTblBody"/>
            </w:pPr>
            <w:r>
              <w:t>-252.156</w:t>
            </w:r>
          </w:p>
        </w:tc>
        <w:tc>
          <w:tcPr>
            <w:tcW w:w="1008" w:type="dxa"/>
          </w:tcPr>
          <w:p w14:paraId="6F2206CA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076B58C4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C39018A" w14:textId="77777777" w:rsidR="00780AFD" w:rsidRDefault="00780AFD" w:rsidP="003F04EB"/>
        </w:tc>
      </w:tr>
      <w:tr w:rsidR="00780AFD" w14:paraId="6A24ABE7" w14:textId="77777777" w:rsidTr="003F04EB">
        <w:tc>
          <w:tcPr>
            <w:tcW w:w="2520" w:type="dxa"/>
          </w:tcPr>
          <w:p w14:paraId="0BC3EED5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6AE2855" w14:textId="77777777" w:rsidR="00780AFD" w:rsidRDefault="00780AFD" w:rsidP="003F04EB">
            <w:pPr>
              <w:pStyle w:val="bmdsTblBody"/>
            </w:pPr>
            <w:r>
              <w:t>0.114</w:t>
            </w:r>
          </w:p>
        </w:tc>
        <w:tc>
          <w:tcPr>
            <w:tcW w:w="1152" w:type="dxa"/>
          </w:tcPr>
          <w:p w14:paraId="124E459C" w14:textId="77777777" w:rsidR="00780AFD" w:rsidRDefault="00780AFD" w:rsidP="003F04EB">
            <w:pPr>
              <w:pStyle w:val="bmdsTblBody"/>
            </w:pPr>
            <w:r>
              <w:t>-250.156</w:t>
            </w:r>
          </w:p>
        </w:tc>
        <w:tc>
          <w:tcPr>
            <w:tcW w:w="1008" w:type="dxa"/>
          </w:tcPr>
          <w:p w14:paraId="5FD1278B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5E6F056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79F0236" w14:textId="77777777" w:rsidR="00780AFD" w:rsidRDefault="00780AFD" w:rsidP="003F04EB"/>
        </w:tc>
      </w:tr>
    </w:tbl>
    <w:p w14:paraId="1BE3B867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0.001, BMDS Test 3 p-value = 0.137).</w:t>
      </w:r>
    </w:p>
    <w:p w14:paraId="0A260816" w14:textId="77777777" w:rsidR="00780AFD" w:rsidRDefault="00780AFD" w:rsidP="00780AFD"/>
    <w:p w14:paraId="7010DE19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07FFD070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225686E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0242DD7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6FF3779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7EE84299" w14:textId="77777777" w:rsidTr="003F04EB">
        <w:tc>
          <w:tcPr>
            <w:tcW w:w="2520" w:type="dxa"/>
          </w:tcPr>
          <w:p w14:paraId="7BEC125F" w14:textId="77777777" w:rsidR="00780AFD" w:rsidRDefault="00780AFD" w:rsidP="003F04EB">
            <w:pPr>
              <w:pStyle w:val="bmdsTblBody"/>
            </w:pPr>
            <w:r>
              <w:t>Linear (equivalent models include Power, Polynomial 4°, 7°)</w:t>
            </w:r>
          </w:p>
        </w:tc>
        <w:tc>
          <w:tcPr>
            <w:tcW w:w="1080" w:type="dxa"/>
          </w:tcPr>
          <w:p w14:paraId="2A89B237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F86A38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B3D1B35" w14:textId="77777777" w:rsidR="00780AFD" w:rsidRDefault="00780AFD" w:rsidP="003F04EB">
            <w:pPr>
              <w:pStyle w:val="bmdsTblBody"/>
            </w:pPr>
            <w:r>
              <w:t>• Goodness of fit p-value is less than threshold (0.00186 &lt; 0.1)</w:t>
            </w:r>
          </w:p>
          <w:p w14:paraId="2249A915" w14:textId="77777777" w:rsidR="00780AFD" w:rsidRDefault="00780AFD" w:rsidP="003F04EB">
            <w:pPr>
              <w:pStyle w:val="bmdsTblBody"/>
            </w:pPr>
            <w:r>
              <w:t>• BMD/high dose ratio is greater than threshold (2.2 &gt; 1.0)</w:t>
            </w:r>
          </w:p>
        </w:tc>
      </w:tr>
      <w:tr w:rsidR="00780AFD" w14:paraId="711FA0D5" w14:textId="77777777" w:rsidTr="003F04EB">
        <w:tc>
          <w:tcPr>
            <w:tcW w:w="2520" w:type="dxa"/>
          </w:tcPr>
          <w:p w14:paraId="2F4FDBB9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25AD10AA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B651608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00B2DA9" w14:textId="77777777" w:rsidR="00780AFD" w:rsidRDefault="00780AFD" w:rsidP="003F04EB">
            <w:pPr>
              <w:pStyle w:val="bmdsTblBody"/>
            </w:pPr>
            <w:r>
              <w:t>• Goodness of fit p-value is less than threshold (0.00186 &lt; 0.1)</w:t>
            </w:r>
          </w:p>
          <w:p w14:paraId="77E396DD" w14:textId="77777777" w:rsidR="00780AFD" w:rsidRDefault="00780AFD" w:rsidP="003F04EB">
            <w:pPr>
              <w:pStyle w:val="bmdsTblBody"/>
            </w:pPr>
            <w:r>
              <w:t>• BMD/high dose ratio is greater than threshold (2.2 &gt; 1.0)</w:t>
            </w:r>
          </w:p>
        </w:tc>
      </w:tr>
      <w:tr w:rsidR="00780AFD" w14:paraId="01BA83B1" w14:textId="77777777" w:rsidTr="003F04EB">
        <w:tc>
          <w:tcPr>
            <w:tcW w:w="2520" w:type="dxa"/>
          </w:tcPr>
          <w:p w14:paraId="6569F1A7" w14:textId="77777777" w:rsidR="00780AFD" w:rsidRDefault="00780AFD" w:rsidP="003F04EB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2C6891A0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2A76790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2B3CE13F" w14:textId="77777777" w:rsidR="00780AFD" w:rsidRDefault="00780AFD" w:rsidP="003F04EB">
            <w:pPr>
              <w:pStyle w:val="bmdsTblBody"/>
            </w:pPr>
            <w:r>
              <w:t>• Goodness of fit p-value is less than threshold (0.00146 &lt; 0.1)</w:t>
            </w:r>
          </w:p>
          <w:p w14:paraId="5999F0DF" w14:textId="77777777" w:rsidR="00780AFD" w:rsidRDefault="00780AFD" w:rsidP="003F04EB">
            <w:pPr>
              <w:pStyle w:val="bmdsTblBody"/>
            </w:pPr>
            <w:r>
              <w:t>• BMD/high dose ratio is greater than threshold (2.77 &gt; 1.0)</w:t>
            </w:r>
          </w:p>
        </w:tc>
      </w:tr>
      <w:tr w:rsidR="00780AFD" w14:paraId="604D0E58" w14:textId="77777777" w:rsidTr="003F04EB">
        <w:tc>
          <w:tcPr>
            <w:tcW w:w="2520" w:type="dxa"/>
          </w:tcPr>
          <w:p w14:paraId="6B5AC742" w14:textId="77777777" w:rsidR="00780AFD" w:rsidRDefault="00780AFD" w:rsidP="003F04E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149B2465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ECFF303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2AAA7609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687EF6B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69CC5E5D" w14:textId="77777777" w:rsidR="00780AFD" w:rsidRDefault="00780AFD" w:rsidP="003F04EB">
            <w:pPr>
              <w:pStyle w:val="bmdsTblBody"/>
            </w:pPr>
            <w:r>
              <w:t>• Warning(s): BMDL computation failed.</w:t>
            </w:r>
          </w:p>
        </w:tc>
      </w:tr>
      <w:tr w:rsidR="00780AFD" w14:paraId="254D2815" w14:textId="77777777" w:rsidTr="003F04EB">
        <w:tc>
          <w:tcPr>
            <w:tcW w:w="2520" w:type="dxa"/>
          </w:tcPr>
          <w:p w14:paraId="072C29C7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444B68AC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BFB5CD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15263D9D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771673C4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33642E33" w14:textId="77777777" w:rsidR="00780AFD" w:rsidRDefault="00780AFD" w:rsidP="003F04E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63697378" w14:textId="77777777" w:rsidTr="003F04EB">
        <w:tc>
          <w:tcPr>
            <w:tcW w:w="2520" w:type="dxa"/>
          </w:tcPr>
          <w:p w14:paraId="1C076108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62223A9C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62F502E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7023E8EC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2CAB9B60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4E746C3E" w14:textId="77777777" w:rsidR="00780AFD" w:rsidRDefault="00780AFD" w:rsidP="003F04EB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2622BCFC" w14:textId="77777777" w:rsidTr="003F04EB">
        <w:tc>
          <w:tcPr>
            <w:tcW w:w="2520" w:type="dxa"/>
          </w:tcPr>
          <w:p w14:paraId="5F7FA07A" w14:textId="77777777" w:rsidR="00780AFD" w:rsidRDefault="00780AFD" w:rsidP="003F04EB">
            <w:pPr>
              <w:pStyle w:val="bmdsTblBody"/>
            </w:pPr>
            <w:r>
              <w:lastRenderedPageBreak/>
              <w:t>Hill</w:t>
            </w:r>
          </w:p>
        </w:tc>
        <w:tc>
          <w:tcPr>
            <w:tcW w:w="1080" w:type="dxa"/>
          </w:tcPr>
          <w:p w14:paraId="3E3C5903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C2FA920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3B77ECB8" w14:textId="77777777" w:rsidR="00780AFD" w:rsidRDefault="00780AFD" w:rsidP="003F04EB">
            <w:pPr>
              <w:pStyle w:val="bmdsTblBody"/>
            </w:pPr>
            <w:r>
              <w:t>• BMD does not exist</w:t>
            </w:r>
          </w:p>
          <w:p w14:paraId="02C11C40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456568B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E6F076D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647CD45C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23EBBF9D" w14:textId="77777777" w:rsidR="00780AFD" w:rsidRDefault="00780AFD" w:rsidP="003F04EB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780AFD" w14:paraId="1CB9A701" w14:textId="77777777" w:rsidTr="003F04EB">
        <w:tc>
          <w:tcPr>
            <w:tcW w:w="2520" w:type="dxa"/>
          </w:tcPr>
          <w:p w14:paraId="1DB8C5F2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548EA9CF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0153C53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9B7F2A0" w14:textId="77777777" w:rsidR="00780AFD" w:rsidRDefault="00780AFD" w:rsidP="003F04EB">
            <w:pPr>
              <w:pStyle w:val="bmdsTblBody"/>
            </w:pPr>
            <w:r>
              <w:t>• Goodness of fit p-value is less than threshold (0.00194 &lt; 0.1)</w:t>
            </w:r>
          </w:p>
          <w:p w14:paraId="30E3BFFD" w14:textId="77777777" w:rsidR="00780AFD" w:rsidRDefault="00780AFD" w:rsidP="003F04EB">
            <w:pPr>
              <w:pStyle w:val="bmdsTblBody"/>
            </w:pPr>
            <w:r>
              <w:t>• BMD/high dose ratio is greater than threshold (2.31 &gt; 1.0)</w:t>
            </w:r>
          </w:p>
          <w:p w14:paraId="2C49288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0DA56252" w14:textId="77777777" w:rsidR="00780AFD" w:rsidRDefault="00780AFD" w:rsidP="003F04EB">
            <w:pPr>
              <w:pStyle w:val="bmdsTblBody"/>
            </w:pPr>
            <w:r>
              <w:t>• BMD/BMDL ratio is greater than threshold (8.07 &gt; 5.0)</w:t>
            </w:r>
          </w:p>
        </w:tc>
      </w:tr>
      <w:tr w:rsidR="00780AFD" w14:paraId="688917F0" w14:textId="77777777" w:rsidTr="003F04EB">
        <w:tc>
          <w:tcPr>
            <w:tcW w:w="2520" w:type="dxa"/>
          </w:tcPr>
          <w:p w14:paraId="19488238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0DB8624F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5A01A82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1A25D4B5" w14:textId="77777777" w:rsidR="00780AFD" w:rsidRDefault="00780AFD" w:rsidP="003F04EB">
            <w:pPr>
              <w:pStyle w:val="bmdsTblBody"/>
            </w:pPr>
            <w:r>
              <w:t>• Goodness of fit p-value is less than threshold (0.00194 &lt; 0.1)</w:t>
            </w:r>
          </w:p>
          <w:p w14:paraId="385DD163" w14:textId="77777777" w:rsidR="00780AFD" w:rsidRDefault="00780AFD" w:rsidP="003F04EB">
            <w:pPr>
              <w:pStyle w:val="bmdsTblBody"/>
            </w:pPr>
            <w:r>
              <w:t>• BMD/high dose ratio is greater than threshold (2.31 &gt; 1.0)</w:t>
            </w:r>
          </w:p>
          <w:p w14:paraId="02368E32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01F9D5BB" w14:textId="77777777" w:rsidR="00780AFD" w:rsidRDefault="00780AFD" w:rsidP="003F04EB">
            <w:pPr>
              <w:pStyle w:val="bmdsTblBody"/>
            </w:pPr>
            <w:r>
              <w:t>• BMD/BMDL ratio is greater than threshold (8.07 &gt; 5.0)</w:t>
            </w:r>
          </w:p>
        </w:tc>
      </w:tr>
      <w:tr w:rsidR="00780AFD" w14:paraId="100F42CB" w14:textId="77777777" w:rsidTr="003F04EB">
        <w:tc>
          <w:tcPr>
            <w:tcW w:w="2520" w:type="dxa"/>
          </w:tcPr>
          <w:p w14:paraId="6E683B14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2FAF7237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8BD7CD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186C6F80" w14:textId="77777777" w:rsidR="00780AFD" w:rsidRDefault="00780AFD" w:rsidP="003F04EB">
            <w:pPr>
              <w:pStyle w:val="bmdsTblBody"/>
            </w:pPr>
            <w:r>
              <w:t>• BMD does not exist</w:t>
            </w:r>
          </w:p>
          <w:p w14:paraId="12FE37F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DB62752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</w:tc>
      </w:tr>
      <w:tr w:rsidR="00780AFD" w14:paraId="1F27A010" w14:textId="77777777" w:rsidTr="003F04EB">
        <w:tc>
          <w:tcPr>
            <w:tcW w:w="2520" w:type="dxa"/>
          </w:tcPr>
          <w:p w14:paraId="34821C98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E8FCB8E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D810CB5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0AD15AFE" w14:textId="77777777" w:rsidR="00780AFD" w:rsidRDefault="00780AFD" w:rsidP="003F04EB">
            <w:pPr>
              <w:pStyle w:val="bmdsTblBody"/>
            </w:pPr>
            <w:r>
              <w:t>• BMD does not exist</w:t>
            </w:r>
          </w:p>
          <w:p w14:paraId="1C9C70A8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89AA137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</w:tc>
      </w:tr>
    </w:tbl>
    <w:p w14:paraId="4E343A90" w14:textId="77777777" w:rsidR="00780AFD" w:rsidRDefault="00780AFD" w:rsidP="00780AFD"/>
    <w:p w14:paraId="44B77B5B" w14:textId="77777777" w:rsidR="00780AFD" w:rsidRDefault="00780AFD" w:rsidP="00780AFD">
      <w:pPr>
        <w:pStyle w:val="Heading2"/>
      </w:pPr>
      <w:r>
        <w:t>Recommended model</w:t>
      </w:r>
    </w:p>
    <w:p w14:paraId="4E04321E" w14:textId="77777777" w:rsidR="00780AFD" w:rsidRDefault="00780AFD" w:rsidP="00780AFD">
      <w:r>
        <w:rPr>
          <w:i/>
        </w:rPr>
        <w:t>No model was recommended as a best-fitting model.</w:t>
      </w:r>
    </w:p>
    <w:p w14:paraId="12037D7F" w14:textId="77777777" w:rsidR="00780AFD" w:rsidRDefault="00780AFD" w:rsidP="00780AFD"/>
    <w:p w14:paraId="2AF22763" w14:textId="77777777" w:rsidR="00780AFD" w:rsidRDefault="00780AFD" w:rsidP="00780AFD">
      <w:r>
        <w:br w:type="page"/>
      </w:r>
    </w:p>
    <w:p w14:paraId="26DDC7EC" w14:textId="2F300C94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Mean Cell HGB Concentration</w:t>
      </w:r>
    </w:p>
    <w:p w14:paraId="254B831A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5CF1322B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727C9A18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C1E7E87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28E8D1E4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06C8F14C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65DD9F70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023A79B0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185AFAEE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75593375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7A180CC8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07AF4979" w14:textId="77777777" w:rsidR="00780AFD" w:rsidRDefault="00780AFD" w:rsidP="003F04EB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6AA26153" w14:textId="77777777" w:rsidR="00780AFD" w:rsidRDefault="00780AFD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80AFD" w14:paraId="36409C2F" w14:textId="77777777" w:rsidTr="003F04EB">
        <w:tc>
          <w:tcPr>
            <w:tcW w:w="1080" w:type="dxa"/>
          </w:tcPr>
          <w:p w14:paraId="31308EF8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2EE98A80" w14:textId="77777777" w:rsidR="00780AFD" w:rsidRDefault="00780AFD" w:rsidP="003F04EB">
            <w:pPr>
              <w:pStyle w:val="bmdsTblBody"/>
            </w:pPr>
            <w:r>
              <w:t>9</w:t>
            </w:r>
          </w:p>
        </w:tc>
        <w:tc>
          <w:tcPr>
            <w:tcW w:w="920" w:type="dxa"/>
          </w:tcPr>
          <w:p w14:paraId="50731223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698BA70C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D946B80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31ECD5CF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65D3248A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02DA0C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17D68DB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632C5187" w14:textId="77777777" w:rsidR="00780AFD" w:rsidRDefault="00780AFD" w:rsidP="003F04EB">
            <w:pPr>
              <w:pStyle w:val="bmdsTblBody"/>
            </w:pPr>
            <w:r>
              <w:t>4</w:t>
            </w:r>
          </w:p>
        </w:tc>
      </w:tr>
      <w:tr w:rsidR="00780AFD" w14:paraId="3D6DDD8F" w14:textId="77777777" w:rsidTr="003F04EB">
        <w:tc>
          <w:tcPr>
            <w:tcW w:w="1080" w:type="dxa"/>
          </w:tcPr>
          <w:p w14:paraId="67B47F61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128790F2" w14:textId="77777777" w:rsidR="00780AFD" w:rsidRDefault="00780AFD" w:rsidP="003F04EB">
            <w:pPr>
              <w:pStyle w:val="bmdsTblBody"/>
            </w:pPr>
            <w:r>
              <w:t>28.489 ± 0.322</w:t>
            </w:r>
          </w:p>
        </w:tc>
        <w:tc>
          <w:tcPr>
            <w:tcW w:w="920" w:type="dxa"/>
          </w:tcPr>
          <w:p w14:paraId="75D04C2F" w14:textId="77777777" w:rsidR="00780AFD" w:rsidRDefault="00780AFD" w:rsidP="003F04EB">
            <w:pPr>
              <w:pStyle w:val="bmdsTblBody"/>
            </w:pPr>
            <w:r>
              <w:t>28.575 ± 0.189</w:t>
            </w:r>
          </w:p>
        </w:tc>
        <w:tc>
          <w:tcPr>
            <w:tcW w:w="920" w:type="dxa"/>
          </w:tcPr>
          <w:p w14:paraId="530790B9" w14:textId="77777777" w:rsidR="00780AFD" w:rsidRDefault="00780AFD" w:rsidP="003F04EB">
            <w:pPr>
              <w:pStyle w:val="bmdsTblBody"/>
            </w:pPr>
            <w:r>
              <w:t>28.6 ± 0.406</w:t>
            </w:r>
          </w:p>
        </w:tc>
        <w:tc>
          <w:tcPr>
            <w:tcW w:w="920" w:type="dxa"/>
          </w:tcPr>
          <w:p w14:paraId="6447E78A" w14:textId="77777777" w:rsidR="00780AFD" w:rsidRDefault="00780AFD" w:rsidP="003F04EB">
            <w:pPr>
              <w:pStyle w:val="bmdsTblBody"/>
            </w:pPr>
            <w:r>
              <w:t>28.775 ± 0.624</w:t>
            </w:r>
          </w:p>
        </w:tc>
        <w:tc>
          <w:tcPr>
            <w:tcW w:w="920" w:type="dxa"/>
          </w:tcPr>
          <w:p w14:paraId="358A8D46" w14:textId="77777777" w:rsidR="00780AFD" w:rsidRDefault="00780AFD" w:rsidP="003F04EB">
            <w:pPr>
              <w:pStyle w:val="bmdsTblBody"/>
            </w:pPr>
            <w:r>
              <w:t>28.975 ± 0.411</w:t>
            </w:r>
          </w:p>
        </w:tc>
        <w:tc>
          <w:tcPr>
            <w:tcW w:w="920" w:type="dxa"/>
          </w:tcPr>
          <w:p w14:paraId="1F5A7EBD" w14:textId="77777777" w:rsidR="00780AFD" w:rsidRDefault="00780AFD" w:rsidP="003F04EB">
            <w:pPr>
              <w:pStyle w:val="bmdsTblBody"/>
            </w:pPr>
            <w:r>
              <w:t>28.8 ± 0.332</w:t>
            </w:r>
          </w:p>
        </w:tc>
        <w:tc>
          <w:tcPr>
            <w:tcW w:w="920" w:type="dxa"/>
          </w:tcPr>
          <w:p w14:paraId="6DBCD6FF" w14:textId="77777777" w:rsidR="00780AFD" w:rsidRDefault="00780AFD" w:rsidP="003F04EB">
            <w:pPr>
              <w:pStyle w:val="bmdsTblBody"/>
            </w:pPr>
            <w:r>
              <w:t>29.12 ± 0.342</w:t>
            </w:r>
          </w:p>
        </w:tc>
        <w:tc>
          <w:tcPr>
            <w:tcW w:w="920" w:type="dxa"/>
          </w:tcPr>
          <w:p w14:paraId="0090F9A3" w14:textId="77777777" w:rsidR="00780AFD" w:rsidRDefault="00780AFD" w:rsidP="003F04EB">
            <w:pPr>
              <w:pStyle w:val="bmdsTblBody"/>
            </w:pPr>
            <w:r>
              <w:t>29.575 ± 0.922</w:t>
            </w:r>
          </w:p>
        </w:tc>
        <w:tc>
          <w:tcPr>
            <w:tcW w:w="920" w:type="dxa"/>
          </w:tcPr>
          <w:p w14:paraId="54C5A593" w14:textId="77777777" w:rsidR="00780AFD" w:rsidRDefault="00780AFD" w:rsidP="003F04EB">
            <w:pPr>
              <w:pStyle w:val="bmdsTblBody"/>
            </w:pPr>
            <w:r>
              <w:t>28.425 ± 0.846</w:t>
            </w:r>
          </w:p>
        </w:tc>
      </w:tr>
    </w:tbl>
    <w:p w14:paraId="3AD97E22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44C8A742" w14:textId="77777777" w:rsidR="00780AFD" w:rsidRDefault="00780AFD" w:rsidP="00780AFD"/>
    <w:p w14:paraId="60C55EB3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1CE7BFCE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ECEDD0F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1034EBC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6F0444F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A796584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E383220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3931EC90" w14:textId="77777777" w:rsidTr="003F04EB">
        <w:tc>
          <w:tcPr>
            <w:tcW w:w="1560" w:type="dxa"/>
            <w:vMerge/>
          </w:tcPr>
          <w:p w14:paraId="01B614EF" w14:textId="77777777" w:rsidR="00780AFD" w:rsidRDefault="00780AFD" w:rsidP="003F04EB"/>
        </w:tc>
        <w:tc>
          <w:tcPr>
            <w:tcW w:w="1152" w:type="dxa"/>
          </w:tcPr>
          <w:p w14:paraId="414DD929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290C68C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71DD2BB" w14:textId="77777777" w:rsidR="00780AFD" w:rsidRDefault="00780AFD" w:rsidP="003F04EB"/>
        </w:tc>
        <w:tc>
          <w:tcPr>
            <w:tcW w:w="1560" w:type="dxa"/>
            <w:vMerge/>
          </w:tcPr>
          <w:p w14:paraId="7E2A4305" w14:textId="77777777" w:rsidR="00780AFD" w:rsidRDefault="00780AFD" w:rsidP="003F04EB"/>
        </w:tc>
        <w:tc>
          <w:tcPr>
            <w:tcW w:w="1560" w:type="dxa"/>
            <w:vMerge/>
          </w:tcPr>
          <w:p w14:paraId="365A1705" w14:textId="77777777" w:rsidR="00780AFD" w:rsidRDefault="00780AFD" w:rsidP="003F04EB"/>
        </w:tc>
      </w:tr>
      <w:tr w:rsidR="00780AFD" w14:paraId="06EC237F" w14:textId="77777777" w:rsidTr="003F04EB">
        <w:tc>
          <w:tcPr>
            <w:tcW w:w="2520" w:type="dxa"/>
          </w:tcPr>
          <w:p w14:paraId="4B4D30AB" w14:textId="77777777" w:rsidR="00780AFD" w:rsidRDefault="00780AFD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6B510096" w14:textId="77777777" w:rsidR="00780AFD" w:rsidRDefault="00780AFD" w:rsidP="003F04EB">
            <w:pPr>
              <w:pStyle w:val="bmdsTblBody"/>
            </w:pPr>
            <w:r>
              <w:t>0.438</w:t>
            </w:r>
          </w:p>
        </w:tc>
        <w:tc>
          <w:tcPr>
            <w:tcW w:w="1152" w:type="dxa"/>
          </w:tcPr>
          <w:p w14:paraId="1D906CFC" w14:textId="77777777" w:rsidR="00780AFD" w:rsidRDefault="00780AFD" w:rsidP="003F04EB">
            <w:pPr>
              <w:pStyle w:val="bmdsTblBody"/>
            </w:pPr>
            <w:r>
              <w:t>-30.699</w:t>
            </w:r>
          </w:p>
        </w:tc>
        <w:tc>
          <w:tcPr>
            <w:tcW w:w="1008" w:type="dxa"/>
          </w:tcPr>
          <w:p w14:paraId="48B1C801" w14:textId="77777777" w:rsidR="00780AFD" w:rsidRDefault="00780AFD" w:rsidP="003F04EB">
            <w:pPr>
              <w:pStyle w:val="bmdsTblBody"/>
            </w:pPr>
            <w:r>
              <w:t>25.598</w:t>
            </w:r>
          </w:p>
        </w:tc>
        <w:tc>
          <w:tcPr>
            <w:tcW w:w="1008" w:type="dxa"/>
          </w:tcPr>
          <w:p w14:paraId="67529AA3" w14:textId="77777777" w:rsidR="00780AFD" w:rsidRDefault="00780AFD" w:rsidP="003F04EB">
            <w:pPr>
              <w:pStyle w:val="bmdsTblBody"/>
            </w:pPr>
            <w:r>
              <w:t>16.05</w:t>
            </w:r>
          </w:p>
        </w:tc>
        <w:tc>
          <w:tcPr>
            <w:tcW w:w="2520" w:type="dxa"/>
            <w:vMerge w:val="restart"/>
          </w:tcPr>
          <w:p w14:paraId="67035BF8" w14:textId="77777777" w:rsidR="00780AFD" w:rsidRDefault="00780AFD" w:rsidP="003F04EB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780AFD" w14:paraId="502DC404" w14:textId="77777777" w:rsidTr="003F04EB">
        <w:tc>
          <w:tcPr>
            <w:tcW w:w="2520" w:type="dxa"/>
          </w:tcPr>
          <w:p w14:paraId="2C1A6FEB" w14:textId="77777777" w:rsidR="00780AFD" w:rsidRDefault="00780AFD" w:rsidP="003F04E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0D44475E" w14:textId="77777777" w:rsidR="00780AFD" w:rsidRDefault="00780AFD" w:rsidP="003F04EB">
            <w:pPr>
              <w:pStyle w:val="bmdsTblBody"/>
            </w:pPr>
            <w:r>
              <w:t>0.719</w:t>
            </w:r>
          </w:p>
        </w:tc>
        <w:tc>
          <w:tcPr>
            <w:tcW w:w="1152" w:type="dxa"/>
          </w:tcPr>
          <w:p w14:paraId="0F728F15" w14:textId="77777777" w:rsidR="00780AFD" w:rsidRDefault="00780AFD" w:rsidP="003F04EB">
            <w:pPr>
              <w:pStyle w:val="bmdsTblBody"/>
            </w:pPr>
            <w:r>
              <w:t>-31.43</w:t>
            </w:r>
          </w:p>
        </w:tc>
        <w:tc>
          <w:tcPr>
            <w:tcW w:w="1008" w:type="dxa"/>
          </w:tcPr>
          <w:p w14:paraId="38E7D95E" w14:textId="77777777" w:rsidR="00780AFD" w:rsidRDefault="00780AFD" w:rsidP="003F04EB">
            <w:pPr>
              <w:pStyle w:val="bmdsTblBody"/>
            </w:pPr>
            <w:r>
              <w:t>2.715</w:t>
            </w:r>
          </w:p>
        </w:tc>
        <w:tc>
          <w:tcPr>
            <w:tcW w:w="1008" w:type="dxa"/>
          </w:tcPr>
          <w:p w14:paraId="318AC297" w14:textId="77777777" w:rsidR="00780AFD" w:rsidRDefault="00780AFD" w:rsidP="003F04EB">
            <w:pPr>
              <w:pStyle w:val="bmdsTblBody"/>
            </w:pPr>
            <w:r>
              <w:t>0.33</w:t>
            </w:r>
          </w:p>
        </w:tc>
        <w:tc>
          <w:tcPr>
            <w:tcW w:w="1560" w:type="dxa"/>
            <w:vMerge/>
          </w:tcPr>
          <w:p w14:paraId="3357F3B9" w14:textId="77777777" w:rsidR="00780AFD" w:rsidRDefault="00780AFD" w:rsidP="003F04EB"/>
        </w:tc>
      </w:tr>
      <w:tr w:rsidR="00780AFD" w14:paraId="51FC2CFF" w14:textId="77777777" w:rsidTr="003F04EB">
        <w:tc>
          <w:tcPr>
            <w:tcW w:w="2520" w:type="dxa"/>
          </w:tcPr>
          <w:p w14:paraId="06C5B60F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9E60070" w14:textId="77777777" w:rsidR="00780AFD" w:rsidRDefault="00780AFD" w:rsidP="003F04EB">
            <w:pPr>
              <w:pStyle w:val="bmdsTblBody"/>
            </w:pPr>
            <w:r>
              <w:t>0.437</w:t>
            </w:r>
          </w:p>
        </w:tc>
        <w:tc>
          <w:tcPr>
            <w:tcW w:w="1152" w:type="dxa"/>
          </w:tcPr>
          <w:p w14:paraId="37ABC239" w14:textId="77777777" w:rsidR="00780AFD" w:rsidRDefault="00780AFD" w:rsidP="003F04EB">
            <w:pPr>
              <w:pStyle w:val="bmdsTblBody"/>
            </w:pPr>
            <w:r>
              <w:t>-30.689</w:t>
            </w:r>
          </w:p>
        </w:tc>
        <w:tc>
          <w:tcPr>
            <w:tcW w:w="1008" w:type="dxa"/>
          </w:tcPr>
          <w:p w14:paraId="5346D002" w14:textId="77777777" w:rsidR="00780AFD" w:rsidRDefault="00780AFD" w:rsidP="003F04EB">
            <w:pPr>
              <w:pStyle w:val="bmdsTblBody"/>
            </w:pPr>
            <w:r>
              <w:t>25.699</w:t>
            </w:r>
          </w:p>
        </w:tc>
        <w:tc>
          <w:tcPr>
            <w:tcW w:w="1008" w:type="dxa"/>
          </w:tcPr>
          <w:p w14:paraId="5EA6CB9E" w14:textId="77777777" w:rsidR="00780AFD" w:rsidRDefault="00780AFD" w:rsidP="003F04EB">
            <w:pPr>
              <w:pStyle w:val="bmdsTblBody"/>
            </w:pPr>
            <w:r>
              <w:t>16.187</w:t>
            </w:r>
          </w:p>
        </w:tc>
        <w:tc>
          <w:tcPr>
            <w:tcW w:w="1560" w:type="dxa"/>
            <w:vMerge/>
          </w:tcPr>
          <w:p w14:paraId="3FDE6602" w14:textId="77777777" w:rsidR="00780AFD" w:rsidRDefault="00780AFD" w:rsidP="003F04EB"/>
        </w:tc>
      </w:tr>
      <w:tr w:rsidR="00780AFD" w14:paraId="4F765358" w14:textId="77777777" w:rsidTr="003F04EB">
        <w:tc>
          <w:tcPr>
            <w:tcW w:w="2520" w:type="dxa"/>
          </w:tcPr>
          <w:p w14:paraId="52571D69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731018C3" w14:textId="77777777" w:rsidR="00780AFD" w:rsidRDefault="00780AFD" w:rsidP="003F04EB">
            <w:pPr>
              <w:pStyle w:val="bmdsTblBody"/>
            </w:pPr>
            <w:r>
              <w:t>0.686</w:t>
            </w:r>
          </w:p>
        </w:tc>
        <w:tc>
          <w:tcPr>
            <w:tcW w:w="1152" w:type="dxa"/>
          </w:tcPr>
          <w:p w14:paraId="4B92E5F4" w14:textId="77777777" w:rsidR="00780AFD" w:rsidRDefault="00780AFD" w:rsidP="003F04EB">
            <w:pPr>
              <w:pStyle w:val="bmdsTblBody"/>
            </w:pPr>
            <w:r>
              <w:t>-31.249</w:t>
            </w:r>
          </w:p>
        </w:tc>
        <w:tc>
          <w:tcPr>
            <w:tcW w:w="1008" w:type="dxa"/>
          </w:tcPr>
          <w:p w14:paraId="5D8C97E2" w14:textId="77777777" w:rsidR="00780AFD" w:rsidRDefault="00780AFD" w:rsidP="003F04EB">
            <w:pPr>
              <w:pStyle w:val="bmdsTblBody"/>
            </w:pPr>
            <w:r>
              <w:t>2.028</w:t>
            </w:r>
          </w:p>
        </w:tc>
        <w:tc>
          <w:tcPr>
            <w:tcW w:w="1008" w:type="dxa"/>
          </w:tcPr>
          <w:p w14:paraId="75AB958F" w14:textId="77777777" w:rsidR="00780AFD" w:rsidRDefault="00780AFD" w:rsidP="003F04EB">
            <w:pPr>
              <w:pStyle w:val="bmdsTblBody"/>
            </w:pPr>
            <w:r>
              <w:t>0.406</w:t>
            </w:r>
          </w:p>
        </w:tc>
        <w:tc>
          <w:tcPr>
            <w:tcW w:w="1560" w:type="dxa"/>
            <w:vMerge/>
          </w:tcPr>
          <w:p w14:paraId="529594B2" w14:textId="77777777" w:rsidR="00780AFD" w:rsidRDefault="00780AFD" w:rsidP="003F04EB"/>
        </w:tc>
      </w:tr>
      <w:tr w:rsidR="00780AFD" w14:paraId="68F46E51" w14:textId="77777777" w:rsidTr="003F04EB">
        <w:tc>
          <w:tcPr>
            <w:tcW w:w="2520" w:type="dxa"/>
          </w:tcPr>
          <w:p w14:paraId="09683947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E6A1841" w14:textId="77777777" w:rsidR="00780AFD" w:rsidRDefault="00780AFD" w:rsidP="003F04EB">
            <w:pPr>
              <w:pStyle w:val="bmdsTblBody"/>
            </w:pPr>
            <w:r>
              <w:t>0.522</w:t>
            </w:r>
          </w:p>
        </w:tc>
        <w:tc>
          <w:tcPr>
            <w:tcW w:w="1152" w:type="dxa"/>
          </w:tcPr>
          <w:p w14:paraId="4731700C" w14:textId="77777777" w:rsidR="00780AFD" w:rsidRDefault="00780AFD" w:rsidP="003F04EB">
            <w:pPr>
              <w:pStyle w:val="bmdsTblBody"/>
            </w:pPr>
            <w:r>
              <w:t>-29.271</w:t>
            </w:r>
          </w:p>
        </w:tc>
        <w:tc>
          <w:tcPr>
            <w:tcW w:w="1008" w:type="dxa"/>
          </w:tcPr>
          <w:p w14:paraId="4EA44EB4" w14:textId="77777777" w:rsidR="00780AFD" w:rsidRDefault="00780AFD" w:rsidP="003F04EB">
            <w:pPr>
              <w:pStyle w:val="bmdsTblBody"/>
            </w:pPr>
            <w:r>
              <w:t>1.981</w:t>
            </w:r>
          </w:p>
        </w:tc>
        <w:tc>
          <w:tcPr>
            <w:tcW w:w="1008" w:type="dxa"/>
          </w:tcPr>
          <w:p w14:paraId="106C4123" w14:textId="77777777" w:rsidR="00780AFD" w:rsidRDefault="00780AFD" w:rsidP="003F04EB">
            <w:pPr>
              <w:pStyle w:val="bmdsTblBody"/>
            </w:pPr>
            <w:r>
              <w:t>0.409</w:t>
            </w:r>
          </w:p>
        </w:tc>
        <w:tc>
          <w:tcPr>
            <w:tcW w:w="1560" w:type="dxa"/>
            <w:vMerge/>
          </w:tcPr>
          <w:p w14:paraId="240B84DA" w14:textId="77777777" w:rsidR="00780AFD" w:rsidRDefault="00780AFD" w:rsidP="003F04EB"/>
        </w:tc>
      </w:tr>
    </w:tbl>
    <w:p w14:paraId="04391270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0.456, BMDS Test 3 p-value = 0.456).</w:t>
      </w:r>
    </w:p>
    <w:p w14:paraId="1C851394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84CD3C8" w14:textId="77777777" w:rsidR="00780AFD" w:rsidRDefault="00780AFD" w:rsidP="00780AFD"/>
    <w:p w14:paraId="76657047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336D87E3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C913EB8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B1FD41C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F192A02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6A44FC84" w14:textId="77777777" w:rsidTr="003F04EB">
        <w:tc>
          <w:tcPr>
            <w:tcW w:w="2520" w:type="dxa"/>
          </w:tcPr>
          <w:p w14:paraId="0C02DE5E" w14:textId="77777777" w:rsidR="00780AFD" w:rsidRDefault="00780AFD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651979E3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D65ED15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19DC4000" w14:textId="77777777" w:rsidTr="003F04EB">
        <w:tc>
          <w:tcPr>
            <w:tcW w:w="2520" w:type="dxa"/>
          </w:tcPr>
          <w:p w14:paraId="73985580" w14:textId="77777777" w:rsidR="00780AFD" w:rsidRDefault="00780AFD" w:rsidP="003F04E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361511E0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15B9A4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123BC409" w14:textId="77777777" w:rsidR="00780AFD" w:rsidRDefault="00780AFD" w:rsidP="003F04EB">
            <w:pPr>
              <w:pStyle w:val="bmdsTblBody"/>
            </w:pPr>
            <w:r>
              <w:t>• BMD/BMDL ratio is greater than threshold (8.23 &gt; 5.0)</w:t>
            </w:r>
          </w:p>
        </w:tc>
      </w:tr>
      <w:tr w:rsidR="00780AFD" w14:paraId="78499A17" w14:textId="77777777" w:rsidTr="003F04EB">
        <w:tc>
          <w:tcPr>
            <w:tcW w:w="2520" w:type="dxa"/>
          </w:tcPr>
          <w:p w14:paraId="318FF25A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A5142EE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A81954E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21C52D17" w14:textId="77777777" w:rsidTr="003F04EB">
        <w:tc>
          <w:tcPr>
            <w:tcW w:w="2520" w:type="dxa"/>
          </w:tcPr>
          <w:p w14:paraId="3AA94C82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BE8DD4A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F7E0CFC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792B8A67" w14:textId="77777777" w:rsidTr="003F04EB">
        <w:tc>
          <w:tcPr>
            <w:tcW w:w="2520" w:type="dxa"/>
          </w:tcPr>
          <w:p w14:paraId="245F837B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F43BB07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46B0855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</w:tbl>
    <w:p w14:paraId="16699658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BB96A6F" w14:textId="77777777" w:rsidR="00780AFD" w:rsidRDefault="00780AFD" w:rsidP="00780AFD"/>
    <w:p w14:paraId="43351491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6662DC69" w14:textId="77777777" w:rsidR="00780AFD" w:rsidRDefault="00780AFD" w:rsidP="00780AFD">
      <w:r>
        <w:rPr>
          <w:noProof/>
        </w:rPr>
        <w:drawing>
          <wp:inline distT="0" distB="0" distL="0" distR="0" wp14:anchorId="6766F8EB" wp14:editId="746849A7">
            <wp:extent cx="5486400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8AE6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C:\Windows\TEMP\bmds-nx1de38s.(d)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C:\Windows\TEMP\bmds-nx1de38s.plt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00:43:41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7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0.144117</w:t>
      </w:r>
      <w:r>
        <w:br/>
        <w:t xml:space="preserve">                            rho =            0   Specified</w:t>
      </w:r>
      <w:r>
        <w:br/>
        <w:t xml:space="preserve">                      intercept =      28.4889</w:t>
      </w:r>
      <w:r>
        <w:br/>
        <w:t xml:space="preserve">                              v =     0.631111</w:t>
      </w:r>
      <w:r>
        <w:br/>
        <w:t xml:space="preserve">                              n =     0.246653</w:t>
      </w:r>
      <w:r>
        <w:br/>
        <w:t xml:space="preserve">                              k =      6.21722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</w:t>
      </w:r>
      <w:proofErr w:type="spellStart"/>
      <w:r>
        <w:t>7.4e</w:t>
      </w:r>
      <w:proofErr w:type="spellEnd"/>
      <w:r>
        <w:t xml:space="preserve">-008     </w:t>
      </w:r>
      <w:proofErr w:type="spellStart"/>
      <w:r>
        <w:t>5.6e</w:t>
      </w:r>
      <w:proofErr w:type="spellEnd"/>
      <w:r>
        <w:t xml:space="preserve">-008     </w:t>
      </w:r>
      <w:proofErr w:type="spellStart"/>
      <w:r>
        <w:t>1.2e</w:t>
      </w:r>
      <w:proofErr w:type="spellEnd"/>
      <w:r>
        <w:t>-007</w:t>
      </w:r>
      <w:r>
        <w:br/>
      </w:r>
      <w:r>
        <w:br/>
        <w:t xml:space="preserve"> intercept     </w:t>
      </w:r>
      <w:proofErr w:type="spellStart"/>
      <w:r>
        <w:t>7.4e</w:t>
      </w:r>
      <w:proofErr w:type="spellEnd"/>
      <w:r>
        <w:t>-008            1        -0.48         0.53</w:t>
      </w:r>
      <w:r>
        <w:br/>
      </w:r>
      <w:r>
        <w:br/>
        <w:t xml:space="preserve">         v     </w:t>
      </w:r>
      <w:proofErr w:type="spellStart"/>
      <w:r>
        <w:t>5.6e</w:t>
      </w:r>
      <w:proofErr w:type="spellEnd"/>
      <w:r>
        <w:t>-008        -0.48            1         0.26</w:t>
      </w:r>
      <w:r>
        <w:br/>
      </w:r>
      <w:r>
        <w:br/>
        <w:t xml:space="preserve">         k     </w:t>
      </w:r>
      <w:proofErr w:type="spellStart"/>
      <w:r>
        <w:t>1.2e</w:t>
      </w:r>
      <w:proofErr w:type="spellEnd"/>
      <w:r>
        <w:t>-007         0.53         0.26            1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0.123035        0.0289997            0.066197            0.179874</w:t>
      </w:r>
      <w:r>
        <w:br/>
        <w:t xml:space="preserve">      intercept          28.4939         0.105573              28.287             28.7008</w:t>
      </w:r>
      <w:r>
        <w:br/>
        <w:t xml:space="preserve">              v         0.538288          0.16041            0.223889            0.852686</w:t>
      </w:r>
      <w:r>
        <w:br/>
        <w:t xml:space="preserve">              n                1               NA</w:t>
      </w:r>
      <w:r>
        <w:br/>
        <w:t xml:space="preserve">              k          1.45136          1.92415             -2.3199             5.22261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9       28.5         28.5        0.322        0.351        -0.0429</w:t>
      </w:r>
      <w:r>
        <w:br/>
        <w:t xml:space="preserve"> 0.15     4       28.6         28.5        0.189        0.351          0.175</w:t>
      </w:r>
      <w:r>
        <w:br/>
        <w:t xml:space="preserve">  0.5     5       28.6         28.6        0.406        0.351         -0.203</w:t>
      </w:r>
      <w:r>
        <w:br/>
        <w:t xml:space="preserve">  1.4     4       28.8         28.8        0.624        0.351         0.0958</w:t>
      </w:r>
      <w:r>
        <w:br/>
        <w:t xml:space="preserve">    4     4         29         28.9        0.411        0.351          0.491</w:t>
      </w:r>
      <w:r>
        <w:br/>
        <w:t xml:space="preserve">   12     5       28.8           29        0.332        0.351          -1.11</w:t>
      </w:r>
      <w:r>
        <w:br/>
        <w:t xml:space="preserve">   37     5       29.1           29        0.342        0.351          0.689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</w:r>
      <w:r>
        <w:lastRenderedPageBreak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20.760367            8     -25.520734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23.617340           14     -19.234679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20.760367            8     -25.520734</w:t>
      </w:r>
      <w:r>
        <w:br/>
        <w:t xml:space="preserve">         fitted           19.715101            4     -31.430203</w:t>
      </w:r>
      <w:r>
        <w:br/>
        <w:t xml:space="preserve">              R           14.504267            2     -25.008534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18.2261         12           0.109</w:t>
      </w:r>
      <w:r>
        <w:br/>
        <w:t xml:space="preserve">   Test 2              5.71395          6           0.456</w:t>
      </w:r>
      <w:r>
        <w:br/>
        <w:t xml:space="preserve">   Test 3              5.71395          6           0.456</w:t>
      </w:r>
      <w:r>
        <w:br/>
        <w:t xml:space="preserve">   Test 4              2.09053          4          0.7191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2.71477</w:t>
      </w:r>
      <w:r>
        <w:br/>
      </w:r>
      <w:r>
        <w:br/>
        <w:t xml:space="preserve">            BMDL =      0.329856</w:t>
      </w:r>
      <w:r>
        <w:br/>
      </w:r>
      <w:r>
        <w:br/>
        <w:t xml:space="preserve">            BMDU =    </w:t>
      </w:r>
      <w:proofErr w:type="spellStart"/>
      <w:r>
        <w:t>1.369e+007</w:t>
      </w:r>
      <w:proofErr w:type="spellEnd"/>
      <w:r>
        <w:br/>
      </w:r>
      <w:r>
        <w:br/>
      </w:r>
    </w:p>
    <w:p w14:paraId="381382D4" w14:textId="77777777" w:rsidR="00780AFD" w:rsidRDefault="00780AFD" w:rsidP="00780AFD"/>
    <w:p w14:paraId="5F8EE0CC" w14:textId="77777777" w:rsidR="00780AFD" w:rsidRDefault="00780AFD" w:rsidP="00780AFD">
      <w:r>
        <w:br w:type="page"/>
      </w:r>
    </w:p>
    <w:p w14:paraId="0752CD87" w14:textId="1EA33ADA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Reticulocyte count</w:t>
      </w:r>
    </w:p>
    <w:p w14:paraId="0EA3583D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2B7CC55F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5DB9DA50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CACA39A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360D3FD6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3556B601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5A912638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0D7414BA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394BEA01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305CF850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79AEE7A1" w14:textId="77777777" w:rsidR="00780AFD" w:rsidRDefault="00780AFD" w:rsidP="003F04EB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45F91222" w14:textId="77777777" w:rsidR="00780AFD" w:rsidRDefault="00780AFD" w:rsidP="003F04EB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7F398BEC" w14:textId="77777777" w:rsidR="00780AFD" w:rsidRDefault="00780AFD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80AFD" w14:paraId="4583B3EF" w14:textId="77777777" w:rsidTr="003F04EB">
        <w:tc>
          <w:tcPr>
            <w:tcW w:w="1080" w:type="dxa"/>
          </w:tcPr>
          <w:p w14:paraId="3DF91963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184FBB24" w14:textId="77777777" w:rsidR="00780AFD" w:rsidRDefault="00780AFD" w:rsidP="003F04EB">
            <w:pPr>
              <w:pStyle w:val="bmdsTblBody"/>
            </w:pPr>
            <w:r>
              <w:t>9</w:t>
            </w:r>
          </w:p>
        </w:tc>
        <w:tc>
          <w:tcPr>
            <w:tcW w:w="920" w:type="dxa"/>
          </w:tcPr>
          <w:p w14:paraId="45CB1531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1AF8CCB9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55D29977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0B565648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0A38B8CA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D15CC70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850C13A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1D118E10" w14:textId="77777777" w:rsidR="00780AFD" w:rsidRDefault="00780AFD" w:rsidP="003F04EB">
            <w:pPr>
              <w:pStyle w:val="bmdsTblBody"/>
            </w:pPr>
            <w:r>
              <w:t>4</w:t>
            </w:r>
          </w:p>
        </w:tc>
      </w:tr>
      <w:tr w:rsidR="00780AFD" w14:paraId="71AE38CA" w14:textId="77777777" w:rsidTr="003F04EB">
        <w:tc>
          <w:tcPr>
            <w:tcW w:w="1080" w:type="dxa"/>
          </w:tcPr>
          <w:p w14:paraId="689AB389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11E67533" w14:textId="77777777" w:rsidR="00780AFD" w:rsidRDefault="00780AFD" w:rsidP="003F04EB">
            <w:pPr>
              <w:pStyle w:val="bmdsTblBody"/>
            </w:pPr>
            <w:r>
              <w:t>240.156 ± 25.607</w:t>
            </w:r>
          </w:p>
        </w:tc>
        <w:tc>
          <w:tcPr>
            <w:tcW w:w="920" w:type="dxa"/>
          </w:tcPr>
          <w:p w14:paraId="512AE49E" w14:textId="77777777" w:rsidR="00780AFD" w:rsidRDefault="00780AFD" w:rsidP="003F04EB">
            <w:pPr>
              <w:pStyle w:val="bmdsTblBody"/>
            </w:pPr>
            <w:r>
              <w:t>237.15 ± 8.574</w:t>
            </w:r>
          </w:p>
        </w:tc>
        <w:tc>
          <w:tcPr>
            <w:tcW w:w="920" w:type="dxa"/>
          </w:tcPr>
          <w:p w14:paraId="759158FD" w14:textId="77777777" w:rsidR="00780AFD" w:rsidRDefault="00780AFD" w:rsidP="003F04EB">
            <w:pPr>
              <w:pStyle w:val="bmdsTblBody"/>
            </w:pPr>
            <w:r>
              <w:t>207.38 ± 30.467</w:t>
            </w:r>
          </w:p>
        </w:tc>
        <w:tc>
          <w:tcPr>
            <w:tcW w:w="920" w:type="dxa"/>
          </w:tcPr>
          <w:p w14:paraId="640FC8B6" w14:textId="77777777" w:rsidR="00780AFD" w:rsidRDefault="00780AFD" w:rsidP="003F04EB">
            <w:pPr>
              <w:pStyle w:val="bmdsTblBody"/>
            </w:pPr>
            <w:r>
              <w:t>228.375 ± 29.786</w:t>
            </w:r>
          </w:p>
        </w:tc>
        <w:tc>
          <w:tcPr>
            <w:tcW w:w="920" w:type="dxa"/>
          </w:tcPr>
          <w:p w14:paraId="4C93D00C" w14:textId="77777777" w:rsidR="00780AFD" w:rsidRDefault="00780AFD" w:rsidP="003F04EB">
            <w:pPr>
              <w:pStyle w:val="bmdsTblBody"/>
            </w:pPr>
            <w:r>
              <w:t>222.175 ± 13.252</w:t>
            </w:r>
          </w:p>
        </w:tc>
        <w:tc>
          <w:tcPr>
            <w:tcW w:w="920" w:type="dxa"/>
          </w:tcPr>
          <w:p w14:paraId="5DA145B5" w14:textId="77777777" w:rsidR="00780AFD" w:rsidRDefault="00780AFD" w:rsidP="003F04EB">
            <w:pPr>
              <w:pStyle w:val="bmdsTblBody"/>
            </w:pPr>
            <w:r>
              <w:t>211.94 ± 19.298</w:t>
            </w:r>
          </w:p>
        </w:tc>
        <w:tc>
          <w:tcPr>
            <w:tcW w:w="920" w:type="dxa"/>
          </w:tcPr>
          <w:p w14:paraId="0EFC196F" w14:textId="77777777" w:rsidR="00780AFD" w:rsidRDefault="00780AFD" w:rsidP="003F04EB">
            <w:pPr>
              <w:pStyle w:val="bmdsTblBody"/>
            </w:pPr>
            <w:r>
              <w:t>235.4 ± 22.174</w:t>
            </w:r>
          </w:p>
        </w:tc>
        <w:tc>
          <w:tcPr>
            <w:tcW w:w="920" w:type="dxa"/>
          </w:tcPr>
          <w:p w14:paraId="78686148" w14:textId="77777777" w:rsidR="00780AFD" w:rsidRDefault="00780AFD" w:rsidP="003F04EB">
            <w:pPr>
              <w:pStyle w:val="bmdsTblBody"/>
            </w:pPr>
            <w:r>
              <w:t>194.925 ± 24.261</w:t>
            </w:r>
          </w:p>
        </w:tc>
        <w:tc>
          <w:tcPr>
            <w:tcW w:w="920" w:type="dxa"/>
          </w:tcPr>
          <w:p w14:paraId="5768FC91" w14:textId="77777777" w:rsidR="00780AFD" w:rsidRDefault="00780AFD" w:rsidP="003F04EB">
            <w:pPr>
              <w:pStyle w:val="bmdsTblBody"/>
            </w:pPr>
            <w:r>
              <w:t>89.85 ± 19.573</w:t>
            </w:r>
          </w:p>
        </w:tc>
      </w:tr>
    </w:tbl>
    <w:p w14:paraId="43C58FB9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0D278D3E" w14:textId="77777777" w:rsidR="00780AFD" w:rsidRDefault="00780AFD" w:rsidP="00780AFD"/>
    <w:p w14:paraId="41623F9E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386CB902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12F5DCC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12E4D4D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85855EC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FE4F521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D9CEE3E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01531FCA" w14:textId="77777777" w:rsidTr="003F04EB">
        <w:tc>
          <w:tcPr>
            <w:tcW w:w="1560" w:type="dxa"/>
            <w:vMerge/>
          </w:tcPr>
          <w:p w14:paraId="3E025E90" w14:textId="77777777" w:rsidR="00780AFD" w:rsidRDefault="00780AFD" w:rsidP="003F04EB"/>
        </w:tc>
        <w:tc>
          <w:tcPr>
            <w:tcW w:w="1152" w:type="dxa"/>
          </w:tcPr>
          <w:p w14:paraId="7BF2962C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4780A5A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C31D59F" w14:textId="77777777" w:rsidR="00780AFD" w:rsidRDefault="00780AFD" w:rsidP="003F04EB"/>
        </w:tc>
        <w:tc>
          <w:tcPr>
            <w:tcW w:w="1560" w:type="dxa"/>
            <w:vMerge/>
          </w:tcPr>
          <w:p w14:paraId="0EDCEDB6" w14:textId="77777777" w:rsidR="00780AFD" w:rsidRDefault="00780AFD" w:rsidP="003F04EB"/>
        </w:tc>
        <w:tc>
          <w:tcPr>
            <w:tcW w:w="1560" w:type="dxa"/>
            <w:vMerge/>
          </w:tcPr>
          <w:p w14:paraId="4C981464" w14:textId="77777777" w:rsidR="00780AFD" w:rsidRDefault="00780AFD" w:rsidP="003F04EB"/>
        </w:tc>
      </w:tr>
      <w:tr w:rsidR="00780AFD" w14:paraId="0DB0AFDE" w14:textId="77777777" w:rsidTr="003F04EB">
        <w:tc>
          <w:tcPr>
            <w:tcW w:w="2520" w:type="dxa"/>
          </w:tcPr>
          <w:p w14:paraId="6CF74B97" w14:textId="77777777" w:rsidR="00780AFD" w:rsidRDefault="00780AFD" w:rsidP="003F04E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661BDD6F" w14:textId="77777777" w:rsidR="00780AFD" w:rsidRDefault="00780AFD" w:rsidP="003F04EB">
            <w:pPr>
              <w:pStyle w:val="bmdsTblBody"/>
            </w:pPr>
            <w:r>
              <w:t>0.134</w:t>
            </w:r>
          </w:p>
        </w:tc>
        <w:tc>
          <w:tcPr>
            <w:tcW w:w="1152" w:type="dxa"/>
          </w:tcPr>
          <w:p w14:paraId="560AE12F" w14:textId="77777777" w:rsidR="00780AFD" w:rsidRDefault="00780AFD" w:rsidP="003F04EB">
            <w:pPr>
              <w:pStyle w:val="bmdsTblBody"/>
            </w:pPr>
            <w:r>
              <w:t>233.222</w:t>
            </w:r>
          </w:p>
        </w:tc>
        <w:tc>
          <w:tcPr>
            <w:tcW w:w="1008" w:type="dxa"/>
          </w:tcPr>
          <w:p w14:paraId="7A6DBD8F" w14:textId="77777777" w:rsidR="00780AFD" w:rsidRDefault="00780AFD" w:rsidP="003F04EB">
            <w:pPr>
              <w:pStyle w:val="bmdsTblBody"/>
            </w:pPr>
            <w:r>
              <w:t>14.17</w:t>
            </w:r>
          </w:p>
        </w:tc>
        <w:tc>
          <w:tcPr>
            <w:tcW w:w="1008" w:type="dxa"/>
          </w:tcPr>
          <w:p w14:paraId="5F0E0FF5" w14:textId="77777777" w:rsidR="00780AFD" w:rsidRDefault="00780AFD" w:rsidP="003F04EB">
            <w:pPr>
              <w:pStyle w:val="bmdsTblBody"/>
            </w:pPr>
            <w:r>
              <w:t>7.065</w:t>
            </w:r>
          </w:p>
        </w:tc>
        <w:tc>
          <w:tcPr>
            <w:tcW w:w="2520" w:type="dxa"/>
            <w:vMerge w:val="restart"/>
          </w:tcPr>
          <w:p w14:paraId="39871155" w14:textId="77777777" w:rsidR="00780AFD" w:rsidRDefault="00780AFD" w:rsidP="003F04EB">
            <w:pPr>
              <w:pStyle w:val="bmdsTblBody"/>
            </w:pPr>
            <w:r>
              <w:t>Exponential-</w:t>
            </w:r>
            <w:proofErr w:type="spellStart"/>
            <w:r>
              <w:t>M5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269C02E1" w14:textId="77777777" w:rsidTr="003F04EB">
        <w:tc>
          <w:tcPr>
            <w:tcW w:w="2520" w:type="dxa"/>
          </w:tcPr>
          <w:p w14:paraId="4E577DC9" w14:textId="77777777" w:rsidR="00780AFD" w:rsidRDefault="00780AFD" w:rsidP="003F04EB">
            <w:pPr>
              <w:pStyle w:val="bmdsTblBody"/>
            </w:pPr>
            <w:r>
              <w:t>Polynomial 2° (equivalent models include Power, Polynomial 3°, 4°, 5°, 6°, 7°, 8°)</w:t>
            </w:r>
          </w:p>
        </w:tc>
        <w:tc>
          <w:tcPr>
            <w:tcW w:w="1152" w:type="dxa"/>
          </w:tcPr>
          <w:p w14:paraId="0D817352" w14:textId="77777777" w:rsidR="00780AFD" w:rsidRDefault="00780AFD" w:rsidP="003F04EB">
            <w:pPr>
              <w:pStyle w:val="bmdsTblBody"/>
            </w:pPr>
            <w:r>
              <w:t>0.134</w:t>
            </w:r>
          </w:p>
        </w:tc>
        <w:tc>
          <w:tcPr>
            <w:tcW w:w="1152" w:type="dxa"/>
          </w:tcPr>
          <w:p w14:paraId="3A31C876" w14:textId="77777777" w:rsidR="00780AFD" w:rsidRDefault="00780AFD" w:rsidP="003F04EB">
            <w:pPr>
              <w:pStyle w:val="bmdsTblBody"/>
            </w:pPr>
            <w:r>
              <w:t>233.222</w:t>
            </w:r>
          </w:p>
        </w:tc>
        <w:tc>
          <w:tcPr>
            <w:tcW w:w="1008" w:type="dxa"/>
          </w:tcPr>
          <w:p w14:paraId="22E42F23" w14:textId="77777777" w:rsidR="00780AFD" w:rsidRDefault="00780AFD" w:rsidP="003F04EB">
            <w:pPr>
              <w:pStyle w:val="bmdsTblBody"/>
            </w:pPr>
            <w:r>
              <w:t>14.17</w:t>
            </w:r>
          </w:p>
        </w:tc>
        <w:tc>
          <w:tcPr>
            <w:tcW w:w="1008" w:type="dxa"/>
          </w:tcPr>
          <w:p w14:paraId="26F10425" w14:textId="77777777" w:rsidR="00780AFD" w:rsidRDefault="00780AFD" w:rsidP="003F04EB">
            <w:pPr>
              <w:pStyle w:val="bmdsTblBody"/>
            </w:pPr>
            <w:r>
              <w:t>7.065</w:t>
            </w:r>
          </w:p>
        </w:tc>
        <w:tc>
          <w:tcPr>
            <w:tcW w:w="1560" w:type="dxa"/>
            <w:vMerge/>
          </w:tcPr>
          <w:p w14:paraId="0738BC49" w14:textId="77777777" w:rsidR="00780AFD" w:rsidRDefault="00780AFD" w:rsidP="003F04EB"/>
        </w:tc>
      </w:tr>
      <w:tr w:rsidR="00780AFD" w14:paraId="4BFF30D6" w14:textId="77777777" w:rsidTr="003F04EB">
        <w:tc>
          <w:tcPr>
            <w:tcW w:w="2520" w:type="dxa"/>
          </w:tcPr>
          <w:p w14:paraId="4A273AB8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E047B89" w14:textId="77777777" w:rsidR="00780AFD" w:rsidRDefault="00780AFD" w:rsidP="003F04EB">
            <w:pPr>
              <w:pStyle w:val="bmdsTblBody"/>
            </w:pPr>
            <w:r>
              <w:t>0.273</w:t>
            </w:r>
          </w:p>
        </w:tc>
        <w:tc>
          <w:tcPr>
            <w:tcW w:w="1152" w:type="dxa"/>
          </w:tcPr>
          <w:p w14:paraId="6D0416AD" w14:textId="77777777" w:rsidR="00780AFD" w:rsidRDefault="00780AFD" w:rsidP="003F04EB">
            <w:pPr>
              <w:pStyle w:val="bmdsTblBody"/>
            </w:pPr>
            <w:r>
              <w:t>232.78</w:t>
            </w:r>
          </w:p>
        </w:tc>
        <w:tc>
          <w:tcPr>
            <w:tcW w:w="1008" w:type="dxa"/>
          </w:tcPr>
          <w:p w14:paraId="50E6D7DE" w14:textId="77777777" w:rsidR="00780AFD" w:rsidRDefault="00780AFD" w:rsidP="003F04EB">
            <w:pPr>
              <w:pStyle w:val="bmdsTblBody"/>
            </w:pPr>
            <w:r>
              <w:t>0.202</w:t>
            </w:r>
          </w:p>
        </w:tc>
        <w:tc>
          <w:tcPr>
            <w:tcW w:w="1008" w:type="dxa"/>
          </w:tcPr>
          <w:p w14:paraId="42F44494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FF7AEF1" w14:textId="77777777" w:rsidR="00780AFD" w:rsidRDefault="00780AFD" w:rsidP="003F04EB"/>
        </w:tc>
      </w:tr>
      <w:tr w:rsidR="00780AFD" w14:paraId="07B1D513" w14:textId="77777777" w:rsidTr="003F04EB">
        <w:tc>
          <w:tcPr>
            <w:tcW w:w="2520" w:type="dxa"/>
          </w:tcPr>
          <w:p w14:paraId="1801610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07F50B5D" w14:textId="77777777" w:rsidR="00780AFD" w:rsidRDefault="00780AFD" w:rsidP="003F04EB">
            <w:pPr>
              <w:pStyle w:val="bmdsTblBody"/>
            </w:pPr>
            <w:r>
              <w:t>0.135</w:t>
            </w:r>
          </w:p>
        </w:tc>
        <w:tc>
          <w:tcPr>
            <w:tcW w:w="1152" w:type="dxa"/>
          </w:tcPr>
          <w:p w14:paraId="5EC1A7E1" w14:textId="77777777" w:rsidR="00780AFD" w:rsidRDefault="00780AFD" w:rsidP="003F04EB">
            <w:pPr>
              <w:pStyle w:val="bmdsTblBody"/>
            </w:pPr>
            <w:r>
              <w:t>233.203</w:t>
            </w:r>
          </w:p>
        </w:tc>
        <w:tc>
          <w:tcPr>
            <w:tcW w:w="1008" w:type="dxa"/>
          </w:tcPr>
          <w:p w14:paraId="46524C50" w14:textId="77777777" w:rsidR="00780AFD" w:rsidRDefault="00780AFD" w:rsidP="003F04EB">
            <w:pPr>
              <w:pStyle w:val="bmdsTblBody"/>
            </w:pPr>
            <w:r>
              <w:t>14.187</w:t>
            </w:r>
          </w:p>
        </w:tc>
        <w:tc>
          <w:tcPr>
            <w:tcW w:w="1008" w:type="dxa"/>
          </w:tcPr>
          <w:p w14:paraId="5E467047" w14:textId="77777777" w:rsidR="00780AFD" w:rsidRDefault="00780AFD" w:rsidP="003F04EB">
            <w:pPr>
              <w:pStyle w:val="bmdsTblBody"/>
            </w:pPr>
            <w:r>
              <w:t>6.764</w:t>
            </w:r>
          </w:p>
        </w:tc>
        <w:tc>
          <w:tcPr>
            <w:tcW w:w="1560" w:type="dxa"/>
            <w:vMerge/>
          </w:tcPr>
          <w:p w14:paraId="4F4E3E1E" w14:textId="77777777" w:rsidR="00780AFD" w:rsidRDefault="00780AFD" w:rsidP="003F04EB"/>
        </w:tc>
      </w:tr>
      <w:tr w:rsidR="00780AFD" w14:paraId="17F2EC1B" w14:textId="77777777" w:rsidTr="003F04EB">
        <w:tc>
          <w:tcPr>
            <w:tcW w:w="2520" w:type="dxa"/>
          </w:tcPr>
          <w:p w14:paraId="4C47FB04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00759C61" w14:textId="77777777" w:rsidR="00780AFD" w:rsidRDefault="00780AFD" w:rsidP="003F04EB">
            <w:pPr>
              <w:pStyle w:val="bmdsTblBody"/>
            </w:pPr>
            <w:r>
              <w:t>0.135</w:t>
            </w:r>
          </w:p>
        </w:tc>
        <w:tc>
          <w:tcPr>
            <w:tcW w:w="1152" w:type="dxa"/>
          </w:tcPr>
          <w:p w14:paraId="3AFCD323" w14:textId="77777777" w:rsidR="00780AFD" w:rsidRDefault="00780AFD" w:rsidP="003F04EB">
            <w:pPr>
              <w:pStyle w:val="bmdsTblBody"/>
            </w:pPr>
            <w:r>
              <w:t>233.203</w:t>
            </w:r>
          </w:p>
        </w:tc>
        <w:tc>
          <w:tcPr>
            <w:tcW w:w="1008" w:type="dxa"/>
          </w:tcPr>
          <w:p w14:paraId="103CAB67" w14:textId="77777777" w:rsidR="00780AFD" w:rsidRDefault="00780AFD" w:rsidP="003F04EB">
            <w:pPr>
              <w:pStyle w:val="bmdsTblBody"/>
            </w:pPr>
            <w:r>
              <w:t>14.187</w:t>
            </w:r>
          </w:p>
        </w:tc>
        <w:tc>
          <w:tcPr>
            <w:tcW w:w="1008" w:type="dxa"/>
          </w:tcPr>
          <w:p w14:paraId="02884A84" w14:textId="77777777" w:rsidR="00780AFD" w:rsidRDefault="00780AFD" w:rsidP="003F04EB">
            <w:pPr>
              <w:pStyle w:val="bmdsTblBody"/>
            </w:pPr>
            <w:r>
              <w:t>6.764</w:t>
            </w:r>
          </w:p>
        </w:tc>
        <w:tc>
          <w:tcPr>
            <w:tcW w:w="1560" w:type="dxa"/>
            <w:vMerge/>
          </w:tcPr>
          <w:p w14:paraId="419F50FE" w14:textId="77777777" w:rsidR="00780AFD" w:rsidRDefault="00780AFD" w:rsidP="003F04EB"/>
        </w:tc>
      </w:tr>
      <w:tr w:rsidR="00780AFD" w14:paraId="33432D79" w14:textId="77777777" w:rsidTr="003F04EB">
        <w:tc>
          <w:tcPr>
            <w:tcW w:w="2520" w:type="dxa"/>
          </w:tcPr>
          <w:p w14:paraId="5D588B64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8E87563" w14:textId="77777777" w:rsidR="00780AFD" w:rsidRDefault="00780AFD" w:rsidP="003F04EB">
            <w:pPr>
              <w:pStyle w:val="bmdsTblBody"/>
            </w:pPr>
            <w:r>
              <w:t>0.301</w:t>
            </w:r>
          </w:p>
        </w:tc>
        <w:tc>
          <w:tcPr>
            <w:tcW w:w="1152" w:type="dxa"/>
          </w:tcPr>
          <w:p w14:paraId="78EC2CAE" w14:textId="77777777" w:rsidR="00780AFD" w:rsidRDefault="00780AFD" w:rsidP="003F04EB">
            <w:pPr>
              <w:pStyle w:val="bmdsTblBody"/>
            </w:pPr>
            <w:r>
              <w:t>231.839</w:t>
            </w:r>
          </w:p>
        </w:tc>
        <w:tc>
          <w:tcPr>
            <w:tcW w:w="1008" w:type="dxa"/>
          </w:tcPr>
          <w:p w14:paraId="177B07A0" w14:textId="77777777" w:rsidR="00780AFD" w:rsidRDefault="00780AFD" w:rsidP="003F04EB">
            <w:pPr>
              <w:pStyle w:val="bmdsTblBody"/>
            </w:pPr>
            <w:r>
              <w:t>0.536</w:t>
            </w:r>
          </w:p>
        </w:tc>
        <w:tc>
          <w:tcPr>
            <w:tcW w:w="1008" w:type="dxa"/>
          </w:tcPr>
          <w:p w14:paraId="65E034B4" w14:textId="77777777" w:rsidR="00780AFD" w:rsidRDefault="00780AFD" w:rsidP="003F04EB">
            <w:pPr>
              <w:pStyle w:val="bmdsTblBody"/>
            </w:pPr>
            <w:r>
              <w:t>0.002</w:t>
            </w:r>
          </w:p>
        </w:tc>
        <w:tc>
          <w:tcPr>
            <w:tcW w:w="1560" w:type="dxa"/>
            <w:vMerge/>
          </w:tcPr>
          <w:p w14:paraId="6552C457" w14:textId="77777777" w:rsidR="00780AFD" w:rsidRDefault="00780AFD" w:rsidP="003F04EB"/>
        </w:tc>
      </w:tr>
      <w:tr w:rsidR="00780AFD" w14:paraId="784C3F4B" w14:textId="77777777" w:rsidTr="003F04EB">
        <w:tc>
          <w:tcPr>
            <w:tcW w:w="2520" w:type="dxa"/>
          </w:tcPr>
          <w:p w14:paraId="33345C11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7ABCBB3C" w14:textId="77777777" w:rsidR="00780AFD" w:rsidRDefault="00780AFD" w:rsidP="003F04EB">
            <w:pPr>
              <w:pStyle w:val="bmdsTblBody"/>
            </w:pPr>
            <w:r>
              <w:t>0.273</w:t>
            </w:r>
          </w:p>
        </w:tc>
        <w:tc>
          <w:tcPr>
            <w:tcW w:w="1152" w:type="dxa"/>
          </w:tcPr>
          <w:p w14:paraId="3567DC71" w14:textId="77777777" w:rsidR="00780AFD" w:rsidRDefault="00780AFD" w:rsidP="003F04EB">
            <w:pPr>
              <w:pStyle w:val="bmdsTblBody"/>
            </w:pPr>
            <w:r>
              <w:t>232.78</w:t>
            </w:r>
          </w:p>
        </w:tc>
        <w:tc>
          <w:tcPr>
            <w:tcW w:w="1008" w:type="dxa"/>
          </w:tcPr>
          <w:p w14:paraId="6C80A766" w14:textId="77777777" w:rsidR="00780AFD" w:rsidRDefault="00780AFD" w:rsidP="003F04EB">
            <w:pPr>
              <w:pStyle w:val="bmdsTblBody"/>
            </w:pPr>
            <w:r>
              <w:t>0.308</w:t>
            </w:r>
          </w:p>
        </w:tc>
        <w:tc>
          <w:tcPr>
            <w:tcW w:w="1008" w:type="dxa"/>
          </w:tcPr>
          <w:p w14:paraId="1EA2F7C8" w14:textId="77777777" w:rsidR="00780AFD" w:rsidRDefault="00780AFD" w:rsidP="003F04EB">
            <w:pPr>
              <w:pStyle w:val="bmdsTblBody"/>
            </w:pPr>
            <w:r>
              <w:t>0.112</w:t>
            </w:r>
          </w:p>
        </w:tc>
        <w:tc>
          <w:tcPr>
            <w:tcW w:w="1560" w:type="dxa"/>
            <w:vMerge/>
          </w:tcPr>
          <w:p w14:paraId="6D0873B8" w14:textId="77777777" w:rsidR="00780AFD" w:rsidRDefault="00780AFD" w:rsidP="003F04EB"/>
        </w:tc>
      </w:tr>
    </w:tbl>
    <w:p w14:paraId="20251E5A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0.119, BMDS Test 3 p-value = 0.119).</w:t>
      </w:r>
    </w:p>
    <w:p w14:paraId="4B0A3125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10C3919" w14:textId="77777777" w:rsidR="00780AFD" w:rsidRDefault="00780AFD" w:rsidP="00780AFD"/>
    <w:p w14:paraId="2CF75A10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5BDD2A25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846D375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02AF975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BB0E20F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0064A5AC" w14:textId="77777777" w:rsidTr="003F04EB">
        <w:tc>
          <w:tcPr>
            <w:tcW w:w="2520" w:type="dxa"/>
          </w:tcPr>
          <w:p w14:paraId="4EA6BF55" w14:textId="77777777" w:rsidR="00780AFD" w:rsidRDefault="00780AFD" w:rsidP="003F04E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6E06FD50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D30D34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527513E" w14:textId="77777777" w:rsidR="00780AFD" w:rsidRDefault="00780AFD" w:rsidP="003F04EB">
            <w:pPr>
              <w:pStyle w:val="bmdsTblBody"/>
            </w:pPr>
            <w:r>
              <w:t>• BMD/high dose ratio is greater than threshold (1.18 &gt; 1.0)</w:t>
            </w:r>
          </w:p>
        </w:tc>
      </w:tr>
      <w:tr w:rsidR="00780AFD" w14:paraId="65BEC17E" w14:textId="77777777" w:rsidTr="003F04EB">
        <w:tc>
          <w:tcPr>
            <w:tcW w:w="2520" w:type="dxa"/>
          </w:tcPr>
          <w:p w14:paraId="30346B90" w14:textId="77777777" w:rsidR="00780AFD" w:rsidRDefault="00780AFD" w:rsidP="003F04EB">
            <w:pPr>
              <w:pStyle w:val="bmdsTblBody"/>
            </w:pPr>
            <w:r>
              <w:t>Polynomial 2° (equivalent models include Power, Polynomial 3°, 4°, 5°, 6°, 7°, 8°)</w:t>
            </w:r>
          </w:p>
        </w:tc>
        <w:tc>
          <w:tcPr>
            <w:tcW w:w="1080" w:type="dxa"/>
          </w:tcPr>
          <w:p w14:paraId="660F3001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FB18388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80FEB33" w14:textId="77777777" w:rsidR="00780AFD" w:rsidRDefault="00780AFD" w:rsidP="003F04EB">
            <w:pPr>
              <w:pStyle w:val="bmdsTblBody"/>
            </w:pPr>
            <w:r>
              <w:t>• BMD/high dose ratio is greater than threshold (1.18 &gt; 1.0)</w:t>
            </w:r>
          </w:p>
        </w:tc>
      </w:tr>
      <w:tr w:rsidR="00780AFD" w14:paraId="44DA1EE7" w14:textId="77777777" w:rsidTr="003F04EB">
        <w:tc>
          <w:tcPr>
            <w:tcW w:w="2520" w:type="dxa"/>
          </w:tcPr>
          <w:p w14:paraId="6211E0EE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2EEE25A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16E7303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053EE52D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58EAB3D5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3F01D877" w14:textId="77777777" w:rsidR="00780AFD" w:rsidRDefault="00780AFD" w:rsidP="003F04EB">
            <w:pPr>
              <w:pStyle w:val="bmdsTblBody"/>
            </w:pPr>
            <w:r>
              <w:t>• Warning(s): BMDL computation failed.</w:t>
            </w:r>
          </w:p>
        </w:tc>
      </w:tr>
      <w:tr w:rsidR="00780AFD" w14:paraId="1CB4EA41" w14:textId="77777777" w:rsidTr="003F04EB">
        <w:tc>
          <w:tcPr>
            <w:tcW w:w="2520" w:type="dxa"/>
          </w:tcPr>
          <w:p w14:paraId="7EE05D4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00686DEE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14DE8D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4EABF2C" w14:textId="77777777" w:rsidR="00780AFD" w:rsidRDefault="00780AFD" w:rsidP="003F04EB">
            <w:pPr>
              <w:pStyle w:val="bmdsTblBody"/>
            </w:pPr>
            <w:r>
              <w:t>• BMD/high dose ratio is greater than threshold (1.18 &gt; 1.0)</w:t>
            </w:r>
          </w:p>
        </w:tc>
      </w:tr>
      <w:tr w:rsidR="00780AFD" w14:paraId="59BE6F54" w14:textId="77777777" w:rsidTr="003F04EB">
        <w:tc>
          <w:tcPr>
            <w:tcW w:w="2520" w:type="dxa"/>
          </w:tcPr>
          <w:p w14:paraId="638B8F56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7C06BA45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924D5B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5278FA5" w14:textId="77777777" w:rsidR="00780AFD" w:rsidRDefault="00780AFD" w:rsidP="003F04EB">
            <w:pPr>
              <w:pStyle w:val="bmdsTblBody"/>
            </w:pPr>
            <w:r>
              <w:t>• BMD/high dose ratio is greater than threshold (1.18 &gt; 1.0)</w:t>
            </w:r>
          </w:p>
        </w:tc>
      </w:tr>
      <w:tr w:rsidR="00780AFD" w14:paraId="280166C1" w14:textId="77777777" w:rsidTr="003F04EB">
        <w:tc>
          <w:tcPr>
            <w:tcW w:w="2520" w:type="dxa"/>
          </w:tcPr>
          <w:p w14:paraId="79C1C0C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90E9021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EBC0E0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F737D7B" w14:textId="77777777" w:rsidR="00780AFD" w:rsidRDefault="00780AFD" w:rsidP="003F04E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2.86e+02</w:t>
            </w:r>
            <w:proofErr w:type="spellEnd"/>
            <w:r>
              <w:t xml:space="preserve"> &gt; 20.0)</w:t>
            </w:r>
          </w:p>
          <w:p w14:paraId="3CA1CE72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2679C182" w14:textId="77777777" w:rsidR="00780AFD" w:rsidRDefault="00780AFD" w:rsidP="003F04E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2.86e+02</w:t>
            </w:r>
            <w:proofErr w:type="spellEnd"/>
            <w:r>
              <w:t xml:space="preserve"> &gt; 5.0)</w:t>
            </w:r>
          </w:p>
        </w:tc>
      </w:tr>
      <w:tr w:rsidR="00780AFD" w14:paraId="58283CDB" w14:textId="77777777" w:rsidTr="003F04EB">
        <w:tc>
          <w:tcPr>
            <w:tcW w:w="2520" w:type="dxa"/>
          </w:tcPr>
          <w:p w14:paraId="58CFBB60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345433BB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D516F51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</w:tbl>
    <w:p w14:paraId="1AB393DF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63CA494" w14:textId="77777777" w:rsidR="00780AFD" w:rsidRDefault="00780AFD" w:rsidP="00780AFD"/>
    <w:p w14:paraId="0F82C86A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274F4DB8" w14:textId="77777777" w:rsidR="00780AFD" w:rsidRDefault="00780AFD" w:rsidP="00780AFD">
      <w:r>
        <w:rPr>
          <w:noProof/>
        </w:rPr>
        <w:drawing>
          <wp:inline distT="0" distB="0" distL="0" distR="0" wp14:anchorId="5FDE764A" wp14:editId="746CE100">
            <wp:extent cx="5486400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6310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C:\Windows\TEMP\bmds-x6_b7r_u.(d)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00:43:59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5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6.10257          </w:t>
      </w:r>
      <w:r>
        <w:br/>
        <w:t xml:space="preserve">                        rho                 0 Specified</w:t>
      </w:r>
      <w:r>
        <w:br/>
        <w:t xml:space="preserve">                          a           252.163          </w:t>
      </w:r>
      <w:r>
        <w:br/>
        <w:t xml:space="preserve">                          b          0.128598          </w:t>
      </w:r>
      <w:r>
        <w:br/>
        <w:t xml:space="preserve">                          c          0.783241          </w:t>
      </w:r>
      <w:r>
        <w:br/>
        <w:t xml:space="preserve">                          d                 1          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5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6.18646           123.475</w:t>
      </w:r>
      <w:r>
        <w:br/>
        <w:t xml:space="preserve">                          a           240.156           7.34938</w:t>
      </w:r>
      <w:r>
        <w:br/>
        <w:t xml:space="preserve">                          b           4.14022           441.313</w:t>
      </w:r>
      <w:r>
        <w:br/>
        <w:t xml:space="preserve">                          c          0.901915         0.0350724</w:t>
      </w:r>
      <w:r>
        <w:br/>
        <w:t xml:space="preserve">                          d            4.1804           935.386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0      9        240.2        25.61</w:t>
      </w:r>
      <w:r>
        <w:br/>
        <w:t xml:space="preserve">      0.15      4        237.2        8.574</w:t>
      </w:r>
      <w:r>
        <w:br/>
        <w:t xml:space="preserve">       0.5      5        207.4        30.47</w:t>
      </w:r>
      <w:r>
        <w:br/>
        <w:t xml:space="preserve">       1.4      4        228.4        29.79</w:t>
      </w:r>
      <w:r>
        <w:br/>
        <w:t xml:space="preserve">         4      4        222.2        13.25</w:t>
      </w:r>
      <w:r>
        <w:br/>
        <w:t xml:space="preserve">        12      5        211.9         19.3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240.2        22.05      -</w:t>
      </w:r>
      <w:proofErr w:type="spellStart"/>
      <w:r>
        <w:t>8.011e</w:t>
      </w:r>
      <w:proofErr w:type="spellEnd"/>
      <w:r>
        <w:t>-007</w:t>
      </w:r>
      <w:r>
        <w:br/>
        <w:t xml:space="preserve">      0.15         237.1        22.05       </w:t>
      </w:r>
      <w:proofErr w:type="spellStart"/>
      <w:r>
        <w:t>1.382e</w:t>
      </w:r>
      <w:proofErr w:type="spellEnd"/>
      <w:r>
        <w:t>-006</w:t>
      </w:r>
      <w:r>
        <w:br/>
        <w:t xml:space="preserve">       0.5         216.6        22.05          -0.9351</w:t>
      </w:r>
      <w:r>
        <w:br/>
        <w:t xml:space="preserve">       1.4         216.6        22.05            1.068</w:t>
      </w:r>
      <w:r>
        <w:br/>
        <w:t xml:space="preserve">         4         216.6        22.05           0.5057</w:t>
      </w:r>
      <w:r>
        <w:br/>
        <w:t xml:space="preserve">        12         216.6        22.05          -0.4726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lastRenderedPageBreak/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-110.0899            7      234.1798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-105.7046           12      235.4091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-110.0899            7      234.1798</w:t>
      </w:r>
      <w:r>
        <w:br/>
        <w:t xml:space="preserve">                         R       -114.9501            2      233.9002</w:t>
      </w:r>
      <w:r>
        <w:br/>
        <w:t xml:space="preserve">                         5       -111.3901            5      232.7802</w:t>
      </w:r>
      <w:r>
        <w:br/>
      </w:r>
      <w:r>
        <w:br/>
      </w:r>
      <w:r>
        <w:br/>
        <w:t xml:space="preserve">   Additive constant for all log-likelihoods =     -28.49.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7a</w:t>
      </w:r>
      <w:proofErr w:type="spellEnd"/>
      <w:r>
        <w:t>: Does Model 5 fit the data? (</w:t>
      </w:r>
      <w:proofErr w:type="spellStart"/>
      <w:r>
        <w:t>A3</w:t>
      </w:r>
      <w:proofErr w:type="spellEnd"/>
      <w:r>
        <w:t xml:space="preserve"> vs 5)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18.49          10             0.04722</w:t>
      </w:r>
      <w:r>
        <w:br/>
        <w:t xml:space="preserve">     Test 2                         8.771           5              0.1186</w:t>
      </w:r>
      <w:r>
        <w:br/>
        <w:t xml:space="preserve">     Test 3                         8.771           5              0.1186</w:t>
      </w:r>
      <w:r>
        <w:br/>
        <w:t xml:space="preserve">    Test </w:t>
      </w:r>
      <w:proofErr w:type="spellStart"/>
      <w:r>
        <w:t>7a</w:t>
      </w:r>
      <w:proofErr w:type="spellEnd"/>
      <w:r>
        <w:t xml:space="preserve">                           2.6           2              0.2725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7a</w:t>
      </w:r>
      <w:proofErr w:type="spellEnd"/>
      <w:r>
        <w:t xml:space="preserve"> is greater than .1.  Model 5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0.307632</w:t>
      </w:r>
      <w:r>
        <w:br/>
      </w:r>
      <w:r>
        <w:br/>
        <w:t xml:space="preserve">                 BMDL =     0.111792</w:t>
      </w:r>
      <w:r>
        <w:br/>
      </w:r>
      <w:r>
        <w:br/>
        <w:t xml:space="preserve">                 BMDU =       120000</w:t>
      </w:r>
      <w:r>
        <w:br/>
      </w:r>
    </w:p>
    <w:p w14:paraId="549620C6" w14:textId="77777777" w:rsidR="00780AFD" w:rsidRDefault="00780AFD" w:rsidP="00780AFD"/>
    <w:p w14:paraId="1E741C1B" w14:textId="77777777" w:rsidR="00780AFD" w:rsidRDefault="00780AFD" w:rsidP="00780AFD">
      <w:r>
        <w:br w:type="page"/>
      </w:r>
    </w:p>
    <w:p w14:paraId="38FB5F2F" w14:textId="0ED4EE09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Free Thyroxine</w:t>
      </w:r>
    </w:p>
    <w:p w14:paraId="1E7F6BBD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1954E716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555ADCD0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931FE06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3DEB0D83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7D72328D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210A54DE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2466960D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0E973C8E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5AFAC02B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60AB0E61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1D539A7F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2B5ACC42" w14:textId="77777777" w:rsidR="00780AFD" w:rsidRDefault="00780AFD" w:rsidP="003F04EB">
            <w:pPr>
              <w:pStyle w:val="bmdsTblBody"/>
            </w:pPr>
            <w:r>
              <w:t>333</w:t>
            </w:r>
          </w:p>
        </w:tc>
      </w:tr>
      <w:tr w:rsidR="00780AFD" w14:paraId="1060E024" w14:textId="77777777" w:rsidTr="003F04EB">
        <w:tc>
          <w:tcPr>
            <w:tcW w:w="1080" w:type="dxa"/>
          </w:tcPr>
          <w:p w14:paraId="19D5F36D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3FE86A99" w14:textId="77777777" w:rsidR="00780AFD" w:rsidRDefault="00780AFD" w:rsidP="003F04EB">
            <w:pPr>
              <w:pStyle w:val="bmdsTblBody"/>
            </w:pPr>
            <w:r>
              <w:t>9</w:t>
            </w:r>
          </w:p>
        </w:tc>
        <w:tc>
          <w:tcPr>
            <w:tcW w:w="920" w:type="dxa"/>
          </w:tcPr>
          <w:p w14:paraId="524E4CCB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0E4E017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7758BC1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437F23D6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7F8E8F79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B2300C8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8E1BAD2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76C8CCAC" w14:textId="77777777" w:rsidR="00780AFD" w:rsidRDefault="00780AFD" w:rsidP="003F04EB">
            <w:pPr>
              <w:pStyle w:val="bmdsTblBody"/>
            </w:pPr>
            <w:r>
              <w:t>4</w:t>
            </w:r>
          </w:p>
        </w:tc>
      </w:tr>
      <w:tr w:rsidR="00780AFD" w14:paraId="7805ED68" w14:textId="77777777" w:rsidTr="003F04EB">
        <w:tc>
          <w:tcPr>
            <w:tcW w:w="1080" w:type="dxa"/>
          </w:tcPr>
          <w:p w14:paraId="6F839014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253B48A7" w14:textId="77777777" w:rsidR="00780AFD" w:rsidRDefault="00780AFD" w:rsidP="003F04EB">
            <w:pPr>
              <w:pStyle w:val="bmdsTblBody"/>
            </w:pPr>
            <w:r>
              <w:t>6.761 ± 2.451</w:t>
            </w:r>
          </w:p>
        </w:tc>
        <w:tc>
          <w:tcPr>
            <w:tcW w:w="920" w:type="dxa"/>
          </w:tcPr>
          <w:p w14:paraId="6E5EEC08" w14:textId="77777777" w:rsidR="00780AFD" w:rsidRDefault="00780AFD" w:rsidP="003F04EB">
            <w:pPr>
              <w:pStyle w:val="bmdsTblBody"/>
            </w:pPr>
            <w:r>
              <w:t>5.864 ± 1.534</w:t>
            </w:r>
          </w:p>
        </w:tc>
        <w:tc>
          <w:tcPr>
            <w:tcW w:w="920" w:type="dxa"/>
          </w:tcPr>
          <w:p w14:paraId="4A91E60B" w14:textId="77777777" w:rsidR="00780AFD" w:rsidRDefault="00780AFD" w:rsidP="003F04EB">
            <w:pPr>
              <w:pStyle w:val="bmdsTblBody"/>
            </w:pPr>
            <w:r>
              <w:t>6.68 ± 0.706</w:t>
            </w:r>
          </w:p>
        </w:tc>
        <w:tc>
          <w:tcPr>
            <w:tcW w:w="920" w:type="dxa"/>
          </w:tcPr>
          <w:p w14:paraId="5A3306A4" w14:textId="77777777" w:rsidR="00780AFD" w:rsidRDefault="00780AFD" w:rsidP="003F04EB">
            <w:pPr>
              <w:pStyle w:val="bmdsTblBody"/>
            </w:pPr>
            <w:r>
              <w:t>5.755 ± 0.992</w:t>
            </w:r>
          </w:p>
        </w:tc>
        <w:tc>
          <w:tcPr>
            <w:tcW w:w="920" w:type="dxa"/>
          </w:tcPr>
          <w:p w14:paraId="7292A8D4" w14:textId="77777777" w:rsidR="00780AFD" w:rsidRDefault="00780AFD" w:rsidP="003F04EB">
            <w:pPr>
              <w:pStyle w:val="bmdsTblBody"/>
            </w:pPr>
            <w:r>
              <w:t>6.41 ± 0.785</w:t>
            </w:r>
          </w:p>
        </w:tc>
        <w:tc>
          <w:tcPr>
            <w:tcW w:w="920" w:type="dxa"/>
          </w:tcPr>
          <w:p w14:paraId="7F63B264" w14:textId="77777777" w:rsidR="00780AFD" w:rsidRDefault="00780AFD" w:rsidP="003F04EB">
            <w:pPr>
              <w:pStyle w:val="bmdsTblBody"/>
            </w:pPr>
            <w:r>
              <w:t>4.982 ± 0.974</w:t>
            </w:r>
          </w:p>
        </w:tc>
        <w:tc>
          <w:tcPr>
            <w:tcW w:w="920" w:type="dxa"/>
          </w:tcPr>
          <w:p w14:paraId="2EBF9D64" w14:textId="77777777" w:rsidR="00780AFD" w:rsidRDefault="00780AFD" w:rsidP="003F04EB">
            <w:pPr>
              <w:pStyle w:val="bmdsTblBody"/>
            </w:pPr>
            <w:r>
              <w:t>5.726 ± 1.479</w:t>
            </w:r>
          </w:p>
        </w:tc>
        <w:tc>
          <w:tcPr>
            <w:tcW w:w="920" w:type="dxa"/>
          </w:tcPr>
          <w:p w14:paraId="0805D0EF" w14:textId="77777777" w:rsidR="00780AFD" w:rsidRDefault="00780AFD" w:rsidP="003F04EB">
            <w:pPr>
              <w:pStyle w:val="bmdsTblBody"/>
            </w:pPr>
            <w:r>
              <w:t>5.115 ± 0.602</w:t>
            </w:r>
          </w:p>
        </w:tc>
        <w:tc>
          <w:tcPr>
            <w:tcW w:w="920" w:type="dxa"/>
          </w:tcPr>
          <w:p w14:paraId="622D1EDD" w14:textId="77777777" w:rsidR="00780AFD" w:rsidRDefault="00780AFD" w:rsidP="003F04EB">
            <w:pPr>
              <w:pStyle w:val="bmdsTblBody"/>
            </w:pPr>
            <w:r>
              <w:t>4.362 ± 0.847</w:t>
            </w:r>
          </w:p>
        </w:tc>
      </w:tr>
    </w:tbl>
    <w:p w14:paraId="1671A8EB" w14:textId="77777777" w:rsidR="00780AFD" w:rsidRDefault="00780AFD" w:rsidP="00780AFD"/>
    <w:p w14:paraId="2169F5D9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4809CFB5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9093B54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235F9E0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BC00A07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14D6791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18AE1EC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2CB840FC" w14:textId="77777777" w:rsidTr="003F04EB">
        <w:tc>
          <w:tcPr>
            <w:tcW w:w="1560" w:type="dxa"/>
            <w:vMerge/>
          </w:tcPr>
          <w:p w14:paraId="3B723CB4" w14:textId="77777777" w:rsidR="00780AFD" w:rsidRDefault="00780AFD" w:rsidP="003F04EB"/>
        </w:tc>
        <w:tc>
          <w:tcPr>
            <w:tcW w:w="1152" w:type="dxa"/>
          </w:tcPr>
          <w:p w14:paraId="288FA48D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9A882ED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0B37F6F" w14:textId="77777777" w:rsidR="00780AFD" w:rsidRDefault="00780AFD" w:rsidP="003F04EB"/>
        </w:tc>
        <w:tc>
          <w:tcPr>
            <w:tcW w:w="1560" w:type="dxa"/>
            <w:vMerge/>
          </w:tcPr>
          <w:p w14:paraId="412CAE26" w14:textId="77777777" w:rsidR="00780AFD" w:rsidRDefault="00780AFD" w:rsidP="003F04EB"/>
        </w:tc>
        <w:tc>
          <w:tcPr>
            <w:tcW w:w="1560" w:type="dxa"/>
            <w:vMerge/>
          </w:tcPr>
          <w:p w14:paraId="6A21C610" w14:textId="77777777" w:rsidR="00780AFD" w:rsidRDefault="00780AFD" w:rsidP="003F04EB"/>
        </w:tc>
      </w:tr>
      <w:tr w:rsidR="00780AFD" w14:paraId="136EBB58" w14:textId="77777777" w:rsidTr="003F04EB">
        <w:tc>
          <w:tcPr>
            <w:tcW w:w="2520" w:type="dxa"/>
          </w:tcPr>
          <w:p w14:paraId="33A1CFFA" w14:textId="77777777" w:rsidR="00780AFD" w:rsidRDefault="00780AFD" w:rsidP="003F04EB">
            <w:pPr>
              <w:pStyle w:val="bmdsTblBody"/>
            </w:pPr>
            <w:r>
              <w:t>Linear (equivalent models include Power, Polynomial 3°, 4°, 5°)</w:t>
            </w:r>
          </w:p>
        </w:tc>
        <w:tc>
          <w:tcPr>
            <w:tcW w:w="1152" w:type="dxa"/>
          </w:tcPr>
          <w:p w14:paraId="61B467C9" w14:textId="77777777" w:rsidR="00780AFD" w:rsidRDefault="00780AFD" w:rsidP="003F04EB">
            <w:pPr>
              <w:pStyle w:val="bmdsTblBody"/>
            </w:pPr>
            <w:r>
              <w:t>0.032</w:t>
            </w:r>
          </w:p>
        </w:tc>
        <w:tc>
          <w:tcPr>
            <w:tcW w:w="1152" w:type="dxa"/>
          </w:tcPr>
          <w:p w14:paraId="60FE6C2D" w14:textId="77777777" w:rsidR="00780AFD" w:rsidRDefault="00780AFD" w:rsidP="003F04EB">
            <w:pPr>
              <w:pStyle w:val="bmdsTblBody"/>
            </w:pPr>
            <w:r>
              <w:t>81.61</w:t>
            </w:r>
          </w:p>
        </w:tc>
        <w:tc>
          <w:tcPr>
            <w:tcW w:w="1008" w:type="dxa"/>
          </w:tcPr>
          <w:p w14:paraId="1B88D23E" w14:textId="77777777" w:rsidR="00780AFD" w:rsidRDefault="00780AFD" w:rsidP="003F04EB">
            <w:pPr>
              <w:pStyle w:val="bmdsTblBody"/>
            </w:pPr>
            <w:r>
              <w:t>288.404</w:t>
            </w:r>
          </w:p>
        </w:tc>
        <w:tc>
          <w:tcPr>
            <w:tcW w:w="1008" w:type="dxa"/>
          </w:tcPr>
          <w:p w14:paraId="6AF64A78" w14:textId="77777777" w:rsidR="00780AFD" w:rsidRDefault="00780AFD" w:rsidP="003F04EB">
            <w:pPr>
              <w:pStyle w:val="bmdsTblBody"/>
            </w:pPr>
            <w:r>
              <w:t>191.222</w:t>
            </w:r>
          </w:p>
        </w:tc>
        <w:tc>
          <w:tcPr>
            <w:tcW w:w="2520" w:type="dxa"/>
            <w:vMerge w:val="restart"/>
          </w:tcPr>
          <w:p w14:paraId="0593D568" w14:textId="77777777" w:rsidR="00780AFD" w:rsidRDefault="00780AFD" w:rsidP="003F04E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80AFD" w14:paraId="2584854A" w14:textId="77777777" w:rsidTr="003F04EB">
        <w:tc>
          <w:tcPr>
            <w:tcW w:w="2520" w:type="dxa"/>
          </w:tcPr>
          <w:p w14:paraId="1A15DA2A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535F43C4" w14:textId="77777777" w:rsidR="00780AFD" w:rsidRDefault="00780AFD" w:rsidP="003F04EB">
            <w:pPr>
              <w:pStyle w:val="bmdsTblBody"/>
            </w:pPr>
            <w:r>
              <w:t>0.032</w:t>
            </w:r>
          </w:p>
        </w:tc>
        <w:tc>
          <w:tcPr>
            <w:tcW w:w="1152" w:type="dxa"/>
          </w:tcPr>
          <w:p w14:paraId="08B78D20" w14:textId="77777777" w:rsidR="00780AFD" w:rsidRDefault="00780AFD" w:rsidP="003F04EB">
            <w:pPr>
              <w:pStyle w:val="bmdsTblBody"/>
            </w:pPr>
            <w:r>
              <w:t>81.61</w:t>
            </w:r>
          </w:p>
        </w:tc>
        <w:tc>
          <w:tcPr>
            <w:tcW w:w="1008" w:type="dxa"/>
          </w:tcPr>
          <w:p w14:paraId="04ADACB7" w14:textId="77777777" w:rsidR="00780AFD" w:rsidRDefault="00780AFD" w:rsidP="003F04EB">
            <w:pPr>
              <w:pStyle w:val="bmdsTblBody"/>
            </w:pPr>
            <w:r>
              <w:t>288.405</w:t>
            </w:r>
          </w:p>
        </w:tc>
        <w:tc>
          <w:tcPr>
            <w:tcW w:w="1008" w:type="dxa"/>
          </w:tcPr>
          <w:p w14:paraId="15C7A2C7" w14:textId="77777777" w:rsidR="00780AFD" w:rsidRDefault="00780AFD" w:rsidP="003F04EB">
            <w:pPr>
              <w:pStyle w:val="bmdsTblBody"/>
            </w:pPr>
            <w:r>
              <w:t>191.222</w:t>
            </w:r>
          </w:p>
        </w:tc>
        <w:tc>
          <w:tcPr>
            <w:tcW w:w="1560" w:type="dxa"/>
            <w:vMerge/>
          </w:tcPr>
          <w:p w14:paraId="26BC6BE9" w14:textId="77777777" w:rsidR="00780AFD" w:rsidRDefault="00780AFD" w:rsidP="003F04EB"/>
        </w:tc>
      </w:tr>
      <w:tr w:rsidR="00780AFD" w14:paraId="4C9A8270" w14:textId="77777777" w:rsidTr="003F04EB">
        <w:tc>
          <w:tcPr>
            <w:tcW w:w="2520" w:type="dxa"/>
          </w:tcPr>
          <w:p w14:paraId="67FA31D6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0456C34D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F8F0B4F" w14:textId="77777777" w:rsidR="00780AFD" w:rsidRDefault="00780AFD" w:rsidP="003F04EB">
            <w:pPr>
              <w:pStyle w:val="bmdsTblBody"/>
            </w:pPr>
            <w:r>
              <w:t>391.119</w:t>
            </w:r>
          </w:p>
        </w:tc>
        <w:tc>
          <w:tcPr>
            <w:tcW w:w="1008" w:type="dxa"/>
          </w:tcPr>
          <w:p w14:paraId="7DB1A139" w14:textId="77777777" w:rsidR="00780AFD" w:rsidRDefault="00780AFD" w:rsidP="003F04EB">
            <w:pPr>
              <w:pStyle w:val="bmdsTblBody"/>
            </w:pPr>
            <w:r>
              <w:t>11.587</w:t>
            </w:r>
          </w:p>
        </w:tc>
        <w:tc>
          <w:tcPr>
            <w:tcW w:w="1008" w:type="dxa"/>
          </w:tcPr>
          <w:p w14:paraId="22830B82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85D4130" w14:textId="77777777" w:rsidR="00780AFD" w:rsidRDefault="00780AFD" w:rsidP="003F04EB"/>
        </w:tc>
      </w:tr>
      <w:tr w:rsidR="00780AFD" w14:paraId="4D21C610" w14:textId="77777777" w:rsidTr="003F04EB">
        <w:tc>
          <w:tcPr>
            <w:tcW w:w="2520" w:type="dxa"/>
          </w:tcPr>
          <w:p w14:paraId="5E8ADEC6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09134D7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DA4C697" w14:textId="77777777" w:rsidR="00780AFD" w:rsidRDefault="00780AFD" w:rsidP="003F04EB">
            <w:pPr>
              <w:pStyle w:val="bmdsTblBody"/>
            </w:pPr>
            <w:r>
              <w:t>434.394</w:t>
            </w:r>
          </w:p>
        </w:tc>
        <w:tc>
          <w:tcPr>
            <w:tcW w:w="1008" w:type="dxa"/>
          </w:tcPr>
          <w:p w14:paraId="25636852" w14:textId="77777777" w:rsidR="00780AFD" w:rsidRDefault="00780AFD" w:rsidP="003F04E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1A5E6FB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49B192F" w14:textId="77777777" w:rsidR="00780AFD" w:rsidRDefault="00780AFD" w:rsidP="003F04EB"/>
        </w:tc>
      </w:tr>
      <w:tr w:rsidR="00780AFD" w14:paraId="20C2BE94" w14:textId="77777777" w:rsidTr="003F04EB">
        <w:tc>
          <w:tcPr>
            <w:tcW w:w="2520" w:type="dxa"/>
          </w:tcPr>
          <w:p w14:paraId="23B8312D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6C434B42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CAB20DB" w14:textId="77777777" w:rsidR="00780AFD" w:rsidRDefault="00780AFD" w:rsidP="003F04EB">
            <w:pPr>
              <w:pStyle w:val="bmdsTblBody"/>
            </w:pPr>
            <w:r>
              <w:t>116.471</w:t>
            </w:r>
          </w:p>
        </w:tc>
        <w:tc>
          <w:tcPr>
            <w:tcW w:w="1008" w:type="dxa"/>
          </w:tcPr>
          <w:p w14:paraId="7C185163" w14:textId="77777777" w:rsidR="00780AFD" w:rsidRDefault="00780AFD" w:rsidP="003F04EB">
            <w:pPr>
              <w:pStyle w:val="bmdsTblBody"/>
            </w:pPr>
            <w:r>
              <w:t>139.233</w:t>
            </w:r>
          </w:p>
        </w:tc>
        <w:tc>
          <w:tcPr>
            <w:tcW w:w="1008" w:type="dxa"/>
          </w:tcPr>
          <w:p w14:paraId="4BF74F74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9B00528" w14:textId="77777777" w:rsidR="00780AFD" w:rsidRDefault="00780AFD" w:rsidP="003F04EB"/>
        </w:tc>
      </w:tr>
      <w:tr w:rsidR="00780AFD" w14:paraId="7D008C6F" w14:textId="77777777" w:rsidTr="003F04EB">
        <w:tc>
          <w:tcPr>
            <w:tcW w:w="2520" w:type="dxa"/>
          </w:tcPr>
          <w:p w14:paraId="6A15EE95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66EBA85" w14:textId="77777777" w:rsidR="00780AFD" w:rsidRDefault="00780AFD" w:rsidP="003F04EB">
            <w:pPr>
              <w:pStyle w:val="bmdsTblBody"/>
            </w:pPr>
            <w:r>
              <w:t>0.097</w:t>
            </w:r>
          </w:p>
        </w:tc>
        <w:tc>
          <w:tcPr>
            <w:tcW w:w="1152" w:type="dxa"/>
          </w:tcPr>
          <w:p w14:paraId="40F66BD7" w14:textId="77777777" w:rsidR="00780AFD" w:rsidRDefault="00780AFD" w:rsidP="003F04EB">
            <w:pPr>
              <w:pStyle w:val="bmdsTblBody"/>
            </w:pPr>
            <w:r>
              <w:t>79.024</w:t>
            </w:r>
          </w:p>
        </w:tc>
        <w:tc>
          <w:tcPr>
            <w:tcW w:w="1008" w:type="dxa"/>
          </w:tcPr>
          <w:p w14:paraId="4893E3AF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C927C79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ABE2E3C" w14:textId="77777777" w:rsidR="00780AFD" w:rsidRDefault="00780AFD" w:rsidP="003F04EB"/>
        </w:tc>
      </w:tr>
      <w:tr w:rsidR="00780AFD" w14:paraId="1302CFD3" w14:textId="77777777" w:rsidTr="003F04EB">
        <w:tc>
          <w:tcPr>
            <w:tcW w:w="2520" w:type="dxa"/>
          </w:tcPr>
          <w:p w14:paraId="191879F5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B0B7AC1" w14:textId="77777777" w:rsidR="00780AFD" w:rsidRDefault="00780AFD" w:rsidP="003F04EB">
            <w:pPr>
              <w:pStyle w:val="bmdsTblBody"/>
            </w:pPr>
            <w:r>
              <w:t>0.038</w:t>
            </w:r>
          </w:p>
        </w:tc>
        <w:tc>
          <w:tcPr>
            <w:tcW w:w="1152" w:type="dxa"/>
          </w:tcPr>
          <w:p w14:paraId="62711447" w14:textId="77777777" w:rsidR="00780AFD" w:rsidRDefault="00780AFD" w:rsidP="003F04EB">
            <w:pPr>
              <w:pStyle w:val="bmdsTblBody"/>
            </w:pPr>
            <w:r>
              <w:t>81.177</w:t>
            </w:r>
          </w:p>
        </w:tc>
        <w:tc>
          <w:tcPr>
            <w:tcW w:w="1008" w:type="dxa"/>
          </w:tcPr>
          <w:p w14:paraId="2723E3A7" w14:textId="77777777" w:rsidR="00780AFD" w:rsidRDefault="00780AFD" w:rsidP="003F04EB">
            <w:pPr>
              <w:pStyle w:val="bmdsTblBody"/>
            </w:pPr>
            <w:r>
              <w:t>275.109</w:t>
            </w:r>
          </w:p>
        </w:tc>
        <w:tc>
          <w:tcPr>
            <w:tcW w:w="1008" w:type="dxa"/>
          </w:tcPr>
          <w:p w14:paraId="26E13AD0" w14:textId="77777777" w:rsidR="00780AFD" w:rsidRDefault="00780AFD" w:rsidP="003F04EB">
            <w:pPr>
              <w:pStyle w:val="bmdsTblBody"/>
            </w:pPr>
            <w:r>
              <w:t>167.635</w:t>
            </w:r>
          </w:p>
        </w:tc>
        <w:tc>
          <w:tcPr>
            <w:tcW w:w="1560" w:type="dxa"/>
            <w:vMerge/>
          </w:tcPr>
          <w:p w14:paraId="2999F96F" w14:textId="77777777" w:rsidR="00780AFD" w:rsidRDefault="00780AFD" w:rsidP="003F04EB"/>
        </w:tc>
      </w:tr>
      <w:tr w:rsidR="00780AFD" w14:paraId="29AC6504" w14:textId="77777777" w:rsidTr="003F04EB">
        <w:tc>
          <w:tcPr>
            <w:tcW w:w="2520" w:type="dxa"/>
          </w:tcPr>
          <w:p w14:paraId="6DEB837A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F1FD780" w14:textId="77777777" w:rsidR="00780AFD" w:rsidRDefault="00780AFD" w:rsidP="003F04EB">
            <w:pPr>
              <w:pStyle w:val="bmdsTblBody"/>
            </w:pPr>
            <w:r>
              <w:t>0.063</w:t>
            </w:r>
          </w:p>
        </w:tc>
        <w:tc>
          <w:tcPr>
            <w:tcW w:w="1152" w:type="dxa"/>
          </w:tcPr>
          <w:p w14:paraId="039B5732" w14:textId="77777777" w:rsidR="00780AFD" w:rsidRDefault="00780AFD" w:rsidP="003F04EB">
            <w:pPr>
              <w:pStyle w:val="bmdsTblBody"/>
            </w:pPr>
            <w:r>
              <w:t>80.257</w:t>
            </w:r>
          </w:p>
        </w:tc>
        <w:tc>
          <w:tcPr>
            <w:tcW w:w="1008" w:type="dxa"/>
          </w:tcPr>
          <w:p w14:paraId="796CB8DB" w14:textId="77777777" w:rsidR="00780AFD" w:rsidRDefault="00780AFD" w:rsidP="003F04EB">
            <w:pPr>
              <w:pStyle w:val="bmdsTblBody"/>
            </w:pPr>
            <w:r>
              <w:t>168.019</w:t>
            </w:r>
          </w:p>
        </w:tc>
        <w:tc>
          <w:tcPr>
            <w:tcW w:w="1008" w:type="dxa"/>
          </w:tcPr>
          <w:p w14:paraId="5AFCA364" w14:textId="77777777" w:rsidR="00780AFD" w:rsidRDefault="00780AFD" w:rsidP="003F04EB">
            <w:pPr>
              <w:pStyle w:val="bmdsTblBody"/>
            </w:pPr>
            <w:r>
              <w:t>0.584</w:t>
            </w:r>
          </w:p>
        </w:tc>
        <w:tc>
          <w:tcPr>
            <w:tcW w:w="1560" w:type="dxa"/>
            <w:vMerge/>
          </w:tcPr>
          <w:p w14:paraId="29151AA8" w14:textId="77777777" w:rsidR="00780AFD" w:rsidRDefault="00780AFD" w:rsidP="003F04EB"/>
        </w:tc>
      </w:tr>
    </w:tbl>
    <w:p w14:paraId="55AC16F4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0.004, BMDS Test 3 p-value = 0.177).</w:t>
      </w:r>
    </w:p>
    <w:p w14:paraId="45F979F0" w14:textId="77777777" w:rsidR="00780AFD" w:rsidRDefault="00780AFD" w:rsidP="00780AFD"/>
    <w:p w14:paraId="0EC7CA3A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71A8E813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1A5C4FA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F825D3F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7401D17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6A137A2D" w14:textId="77777777" w:rsidTr="003F04EB">
        <w:tc>
          <w:tcPr>
            <w:tcW w:w="2520" w:type="dxa"/>
          </w:tcPr>
          <w:p w14:paraId="77DC1051" w14:textId="77777777" w:rsidR="00780AFD" w:rsidRDefault="00780AFD" w:rsidP="003F04EB">
            <w:pPr>
              <w:pStyle w:val="bmdsTblBody"/>
            </w:pPr>
            <w:r>
              <w:t>Linear (equivalent models include Power, Polynomial 3°, 4°, 5°)</w:t>
            </w:r>
          </w:p>
        </w:tc>
        <w:tc>
          <w:tcPr>
            <w:tcW w:w="1080" w:type="dxa"/>
          </w:tcPr>
          <w:p w14:paraId="506AF786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2A6B283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01B1578" w14:textId="77777777" w:rsidR="00780AFD" w:rsidRDefault="00780AFD" w:rsidP="003F04EB">
            <w:pPr>
              <w:pStyle w:val="bmdsTblBody"/>
            </w:pPr>
            <w:r>
              <w:t>• Goodness of fit p-value is less than threshold (0.0322 &lt; 0.1)</w:t>
            </w:r>
          </w:p>
        </w:tc>
      </w:tr>
      <w:tr w:rsidR="00780AFD" w14:paraId="2EC52F17" w14:textId="77777777" w:rsidTr="003F04EB">
        <w:tc>
          <w:tcPr>
            <w:tcW w:w="2520" w:type="dxa"/>
          </w:tcPr>
          <w:p w14:paraId="08430B89" w14:textId="77777777" w:rsidR="00780AFD" w:rsidRDefault="00780AFD" w:rsidP="003F04EB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0F1E2B90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379EDE9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7A8B8C5" w14:textId="77777777" w:rsidR="00780AFD" w:rsidRDefault="00780AFD" w:rsidP="003F04EB">
            <w:pPr>
              <w:pStyle w:val="bmdsTblBody"/>
            </w:pPr>
            <w:r>
              <w:t>• Goodness of fit p-value is less than threshold (0.0322 &lt; 0.1)</w:t>
            </w:r>
          </w:p>
        </w:tc>
      </w:tr>
      <w:tr w:rsidR="00780AFD" w14:paraId="5C6AD679" w14:textId="77777777" w:rsidTr="003F04EB">
        <w:tc>
          <w:tcPr>
            <w:tcW w:w="2520" w:type="dxa"/>
          </w:tcPr>
          <w:p w14:paraId="5DAC50CF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36A4EBAB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FF1CA1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29E400A6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2AF99DAC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4522A042" w14:textId="77777777" w:rsidR="00780AFD" w:rsidRDefault="00780AFD" w:rsidP="003F04EB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67A8488D" w14:textId="77777777" w:rsidTr="003F04EB">
        <w:tc>
          <w:tcPr>
            <w:tcW w:w="2520" w:type="dxa"/>
          </w:tcPr>
          <w:p w14:paraId="09B2B946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87A79B0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D9B24C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43E00B2A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05192EBE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222D264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7CEE15F9" w14:textId="77777777" w:rsidR="00780AFD" w:rsidRDefault="00780AFD" w:rsidP="003F04EB">
            <w:pPr>
              <w:pStyle w:val="bmdsTblBody"/>
            </w:pPr>
            <w:r>
              <w:t>• Residual at lowest dose is greater than threshold (2.2 &gt; 2.0)</w:t>
            </w:r>
          </w:p>
          <w:p w14:paraId="54CDF4E1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(13.8 &gt; 1.5)</w:t>
            </w:r>
          </w:p>
          <w:p w14:paraId="7C384CA7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16E1989C" w14:textId="77777777" w:rsidR="00780AFD" w:rsidRDefault="00780AFD" w:rsidP="003F04EB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780AFD" w14:paraId="604DBA36" w14:textId="77777777" w:rsidTr="003F04EB">
        <w:tc>
          <w:tcPr>
            <w:tcW w:w="2520" w:type="dxa"/>
          </w:tcPr>
          <w:p w14:paraId="3DF425AF" w14:textId="77777777" w:rsidR="00780AFD" w:rsidRDefault="00780AFD" w:rsidP="003F04E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5A5689F5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4F75E9C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60F56202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40BDD0A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4CFB508B" w14:textId="77777777" w:rsidR="00780AFD" w:rsidRDefault="00780AFD" w:rsidP="003F04EB">
            <w:pPr>
              <w:pStyle w:val="bmdsTblBody"/>
            </w:pPr>
            <w:r>
              <w:t>• Warning(s): BMDL computation failed.</w:t>
            </w:r>
          </w:p>
        </w:tc>
      </w:tr>
      <w:tr w:rsidR="00780AFD" w14:paraId="7C26FF33" w14:textId="77777777" w:rsidTr="003F04EB">
        <w:tc>
          <w:tcPr>
            <w:tcW w:w="2520" w:type="dxa"/>
          </w:tcPr>
          <w:p w14:paraId="20EDA207" w14:textId="77777777" w:rsidR="00780AFD" w:rsidRDefault="00780AFD" w:rsidP="003F04EB">
            <w:pPr>
              <w:pStyle w:val="bmdsTblBody"/>
            </w:pPr>
            <w:r>
              <w:lastRenderedPageBreak/>
              <w:t>Hill</w:t>
            </w:r>
          </w:p>
        </w:tc>
        <w:tc>
          <w:tcPr>
            <w:tcW w:w="1080" w:type="dxa"/>
          </w:tcPr>
          <w:p w14:paraId="576DBC69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7E1E82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2093079E" w14:textId="77777777" w:rsidR="00780AFD" w:rsidRDefault="00780AFD" w:rsidP="003F04EB">
            <w:pPr>
              <w:pStyle w:val="bmdsTblBody"/>
            </w:pPr>
            <w:r>
              <w:t>• BMD does not exist</w:t>
            </w:r>
          </w:p>
          <w:p w14:paraId="4397F2C5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37493626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EAF2DB1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7178A9A1" w14:textId="77777777" w:rsidR="00780AFD" w:rsidRDefault="00780AFD" w:rsidP="003F04EB">
            <w:pPr>
              <w:pStyle w:val="bmdsTblBody"/>
            </w:pPr>
            <w:r>
              <w:t>• Goodness of fit p-value is less than threshold (0.0973 &lt; 0.1)</w:t>
            </w:r>
          </w:p>
          <w:p w14:paraId="3D106685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3939DED9" w14:textId="77777777" w:rsidR="00780AFD" w:rsidRDefault="00780AFD" w:rsidP="003F04EB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780AFD" w14:paraId="1A3B3E2A" w14:textId="77777777" w:rsidTr="003F04EB">
        <w:tc>
          <w:tcPr>
            <w:tcW w:w="2520" w:type="dxa"/>
          </w:tcPr>
          <w:p w14:paraId="7F193598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52A01FB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79AB41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4FC32F2" w14:textId="77777777" w:rsidR="00780AFD" w:rsidRDefault="00780AFD" w:rsidP="003F04EB">
            <w:pPr>
              <w:pStyle w:val="bmdsTblBody"/>
            </w:pPr>
            <w:r>
              <w:t>• Goodness of fit p-value is less than threshold (0.0376 &lt; 0.1)</w:t>
            </w:r>
          </w:p>
        </w:tc>
      </w:tr>
      <w:tr w:rsidR="00780AFD" w14:paraId="5CEA19A9" w14:textId="77777777" w:rsidTr="003F04EB">
        <w:tc>
          <w:tcPr>
            <w:tcW w:w="2520" w:type="dxa"/>
          </w:tcPr>
          <w:p w14:paraId="6DCC9956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D236E67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34F507E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4CFBAE8" w14:textId="77777777" w:rsidR="00780AFD" w:rsidRDefault="00780AFD" w:rsidP="003F04EB">
            <w:pPr>
              <w:pStyle w:val="bmdsTblBody"/>
            </w:pPr>
            <w:r>
              <w:t>• Goodness of fit p-value is less than threshold (0.063 &lt; 0.1)</w:t>
            </w:r>
          </w:p>
          <w:p w14:paraId="3042148C" w14:textId="77777777" w:rsidR="00780AFD" w:rsidRDefault="00780AFD" w:rsidP="003F04E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2.88e+02</w:t>
            </w:r>
            <w:proofErr w:type="spellEnd"/>
            <w:r>
              <w:t xml:space="preserve"> &gt; 20.0)</w:t>
            </w:r>
          </w:p>
          <w:p w14:paraId="721B1686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143C0074" w14:textId="77777777" w:rsidR="00780AFD" w:rsidRDefault="00780AFD" w:rsidP="003F04E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2.88e+02</w:t>
            </w:r>
            <w:proofErr w:type="spellEnd"/>
            <w:r>
              <w:t xml:space="preserve"> &gt; 5.0)</w:t>
            </w:r>
          </w:p>
        </w:tc>
      </w:tr>
    </w:tbl>
    <w:p w14:paraId="1BE75917" w14:textId="77777777" w:rsidR="00780AFD" w:rsidRDefault="00780AFD" w:rsidP="00780AFD"/>
    <w:p w14:paraId="15518207" w14:textId="77777777" w:rsidR="00780AFD" w:rsidRDefault="00780AFD" w:rsidP="00780AFD">
      <w:pPr>
        <w:pStyle w:val="Heading2"/>
      </w:pPr>
      <w:r>
        <w:t>Recommended model</w:t>
      </w:r>
    </w:p>
    <w:p w14:paraId="72F602A2" w14:textId="77777777" w:rsidR="00780AFD" w:rsidRDefault="00780AFD" w:rsidP="00780AFD">
      <w:r>
        <w:rPr>
          <w:i/>
        </w:rPr>
        <w:t>No model was recommended as a best-fitting model.</w:t>
      </w:r>
    </w:p>
    <w:p w14:paraId="62CFF49D" w14:textId="77777777" w:rsidR="00780AFD" w:rsidRDefault="00780AFD" w:rsidP="00780AFD"/>
    <w:p w14:paraId="5EE81D4D" w14:textId="77777777" w:rsidR="00780AFD" w:rsidRDefault="00780AFD" w:rsidP="00780AFD">
      <w:r>
        <w:br w:type="page"/>
      </w:r>
    </w:p>
    <w:p w14:paraId="09B8ECE4" w14:textId="719A17EA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Total Thyroxine</w:t>
      </w:r>
    </w:p>
    <w:p w14:paraId="1664991C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2C527614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7906FCA4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288ABDD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00362BE2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393E3479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226FE8B7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3A3F85C7" w14:textId="77777777" w:rsidR="00780AFD" w:rsidRDefault="00780AFD" w:rsidP="003F04EB">
            <w:pPr>
              <w:pStyle w:val="bmdsTblBody"/>
            </w:pPr>
            <w:r>
              <w:t>1.4</w:t>
            </w:r>
          </w:p>
        </w:tc>
        <w:tc>
          <w:tcPr>
            <w:tcW w:w="920" w:type="dxa"/>
          </w:tcPr>
          <w:p w14:paraId="31FC0035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2BA0ADB9" w14:textId="77777777" w:rsidR="00780AFD" w:rsidRDefault="00780AFD" w:rsidP="003F04EB">
            <w:pPr>
              <w:pStyle w:val="bmdsTblBody"/>
            </w:pPr>
            <w:r>
              <w:t>12</w:t>
            </w:r>
          </w:p>
        </w:tc>
        <w:tc>
          <w:tcPr>
            <w:tcW w:w="920" w:type="dxa"/>
          </w:tcPr>
          <w:p w14:paraId="4E355C16" w14:textId="77777777" w:rsidR="00780AFD" w:rsidRDefault="00780AFD" w:rsidP="003F04EB">
            <w:pPr>
              <w:pStyle w:val="bmdsTblBody"/>
            </w:pPr>
            <w:r>
              <w:t>37</w:t>
            </w:r>
          </w:p>
        </w:tc>
        <w:tc>
          <w:tcPr>
            <w:tcW w:w="920" w:type="dxa"/>
          </w:tcPr>
          <w:p w14:paraId="701A9593" w14:textId="77777777" w:rsidR="00780AFD" w:rsidRDefault="00780AFD" w:rsidP="003F04EB">
            <w:pPr>
              <w:pStyle w:val="bmdsTblBody"/>
            </w:pPr>
            <w:r>
              <w:t>111</w:t>
            </w:r>
          </w:p>
        </w:tc>
        <w:tc>
          <w:tcPr>
            <w:tcW w:w="920" w:type="dxa"/>
          </w:tcPr>
          <w:p w14:paraId="46E92396" w14:textId="77777777" w:rsidR="00780AFD" w:rsidRDefault="00780AFD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80AFD" w14:paraId="73122D97" w14:textId="77777777" w:rsidTr="003F04EB">
        <w:tc>
          <w:tcPr>
            <w:tcW w:w="1080" w:type="dxa"/>
          </w:tcPr>
          <w:p w14:paraId="1C1726E7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3F3C2131" w14:textId="77777777" w:rsidR="00780AFD" w:rsidRDefault="00780AFD" w:rsidP="003F04EB">
            <w:pPr>
              <w:pStyle w:val="bmdsTblBody"/>
            </w:pPr>
            <w:r>
              <w:t>9</w:t>
            </w:r>
          </w:p>
        </w:tc>
        <w:tc>
          <w:tcPr>
            <w:tcW w:w="920" w:type="dxa"/>
          </w:tcPr>
          <w:p w14:paraId="00D23443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1B2BB18E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76474570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273FCF84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5608B386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26DBFAD7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032D7CE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198DE18A" w14:textId="77777777" w:rsidR="00780AFD" w:rsidRDefault="00780AFD" w:rsidP="003F04EB">
            <w:pPr>
              <w:pStyle w:val="bmdsTblBody"/>
            </w:pPr>
            <w:r>
              <w:t>4</w:t>
            </w:r>
          </w:p>
        </w:tc>
      </w:tr>
      <w:tr w:rsidR="00780AFD" w14:paraId="1CBE344E" w14:textId="77777777" w:rsidTr="003F04EB">
        <w:tc>
          <w:tcPr>
            <w:tcW w:w="1080" w:type="dxa"/>
          </w:tcPr>
          <w:p w14:paraId="1B6BFE7B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190E7BA5" w14:textId="77777777" w:rsidR="00780AFD" w:rsidRDefault="00780AFD" w:rsidP="003F04EB">
            <w:pPr>
              <w:pStyle w:val="bmdsTblBody"/>
            </w:pPr>
            <w:r>
              <w:t>2.713 ± 0.492</w:t>
            </w:r>
          </w:p>
        </w:tc>
        <w:tc>
          <w:tcPr>
            <w:tcW w:w="920" w:type="dxa"/>
          </w:tcPr>
          <w:p w14:paraId="5BAA1CF1" w14:textId="77777777" w:rsidR="00780AFD" w:rsidRDefault="00780AFD" w:rsidP="003F04EB">
            <w:pPr>
              <w:pStyle w:val="bmdsTblBody"/>
            </w:pPr>
            <w:r>
              <w:t>2.468 ± 0.574</w:t>
            </w:r>
          </w:p>
        </w:tc>
        <w:tc>
          <w:tcPr>
            <w:tcW w:w="920" w:type="dxa"/>
          </w:tcPr>
          <w:p w14:paraId="282525A4" w14:textId="77777777" w:rsidR="00780AFD" w:rsidRDefault="00780AFD" w:rsidP="003F04EB">
            <w:pPr>
              <w:pStyle w:val="bmdsTblBody"/>
            </w:pPr>
            <w:r>
              <w:t>2.57 ± 0.663</w:t>
            </w:r>
          </w:p>
        </w:tc>
        <w:tc>
          <w:tcPr>
            <w:tcW w:w="920" w:type="dxa"/>
          </w:tcPr>
          <w:p w14:paraId="3421C11F" w14:textId="77777777" w:rsidR="00780AFD" w:rsidRDefault="00780AFD" w:rsidP="003F04EB">
            <w:pPr>
              <w:pStyle w:val="bmdsTblBody"/>
            </w:pPr>
            <w:r>
              <w:t>2.522 ± 0.272</w:t>
            </w:r>
          </w:p>
        </w:tc>
        <w:tc>
          <w:tcPr>
            <w:tcW w:w="920" w:type="dxa"/>
          </w:tcPr>
          <w:p w14:paraId="0DFA931D" w14:textId="77777777" w:rsidR="00780AFD" w:rsidRDefault="00780AFD" w:rsidP="003F04EB">
            <w:pPr>
              <w:pStyle w:val="bmdsTblBody"/>
            </w:pPr>
            <w:r>
              <w:t>1.575 ± 0.312</w:t>
            </w:r>
          </w:p>
        </w:tc>
        <w:tc>
          <w:tcPr>
            <w:tcW w:w="920" w:type="dxa"/>
          </w:tcPr>
          <w:p w14:paraId="60EA72A2" w14:textId="77777777" w:rsidR="00780AFD" w:rsidRDefault="00780AFD" w:rsidP="003F04EB">
            <w:pPr>
              <w:pStyle w:val="bmdsTblBody"/>
            </w:pPr>
            <w:r>
              <w:t>1.014 ± 0.165</w:t>
            </w:r>
          </w:p>
        </w:tc>
        <w:tc>
          <w:tcPr>
            <w:tcW w:w="920" w:type="dxa"/>
          </w:tcPr>
          <w:p w14:paraId="1D3CAC69" w14:textId="77777777" w:rsidR="00780AFD" w:rsidRDefault="00780AFD" w:rsidP="003F04EB">
            <w:pPr>
              <w:pStyle w:val="bmdsTblBody"/>
            </w:pPr>
            <w:r>
              <w:t>0.926 ± 0.226</w:t>
            </w:r>
          </w:p>
        </w:tc>
        <w:tc>
          <w:tcPr>
            <w:tcW w:w="920" w:type="dxa"/>
          </w:tcPr>
          <w:p w14:paraId="3BAEFFC7" w14:textId="77777777" w:rsidR="00780AFD" w:rsidRDefault="00780AFD" w:rsidP="003F04EB">
            <w:pPr>
              <w:pStyle w:val="bmdsTblBody"/>
            </w:pPr>
            <w:r>
              <w:t>0.663 ± 0.086</w:t>
            </w:r>
          </w:p>
        </w:tc>
        <w:tc>
          <w:tcPr>
            <w:tcW w:w="920" w:type="dxa"/>
          </w:tcPr>
          <w:p w14:paraId="439741A5" w14:textId="77777777" w:rsidR="00780AFD" w:rsidRDefault="00780AFD" w:rsidP="003F04EB">
            <w:pPr>
              <w:pStyle w:val="bmdsTblBody"/>
            </w:pPr>
            <w:r>
              <w:t>0.495 ± 0.044</w:t>
            </w:r>
          </w:p>
        </w:tc>
      </w:tr>
    </w:tbl>
    <w:p w14:paraId="47E95440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5D51F2C4" w14:textId="77777777" w:rsidR="00780AFD" w:rsidRDefault="00780AFD" w:rsidP="00780AFD"/>
    <w:p w14:paraId="2BDB290A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6FE570AC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1C22453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FF846C3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2BF9309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A78A533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16662B5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61C86AB5" w14:textId="77777777" w:rsidTr="003F04EB">
        <w:tc>
          <w:tcPr>
            <w:tcW w:w="1560" w:type="dxa"/>
            <w:vMerge/>
          </w:tcPr>
          <w:p w14:paraId="50207C28" w14:textId="77777777" w:rsidR="00780AFD" w:rsidRDefault="00780AFD" w:rsidP="003F04EB"/>
        </w:tc>
        <w:tc>
          <w:tcPr>
            <w:tcW w:w="1152" w:type="dxa"/>
          </w:tcPr>
          <w:p w14:paraId="0947E62C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655DF15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75BEBD7" w14:textId="77777777" w:rsidR="00780AFD" w:rsidRDefault="00780AFD" w:rsidP="003F04EB"/>
        </w:tc>
        <w:tc>
          <w:tcPr>
            <w:tcW w:w="1560" w:type="dxa"/>
            <w:vMerge/>
          </w:tcPr>
          <w:p w14:paraId="2C736E53" w14:textId="77777777" w:rsidR="00780AFD" w:rsidRDefault="00780AFD" w:rsidP="003F04EB"/>
        </w:tc>
        <w:tc>
          <w:tcPr>
            <w:tcW w:w="1560" w:type="dxa"/>
            <w:vMerge/>
          </w:tcPr>
          <w:p w14:paraId="635C2A1C" w14:textId="77777777" w:rsidR="00780AFD" w:rsidRDefault="00780AFD" w:rsidP="003F04EB"/>
        </w:tc>
      </w:tr>
      <w:tr w:rsidR="00780AFD" w14:paraId="786541B3" w14:textId="77777777" w:rsidTr="003F04EB">
        <w:tc>
          <w:tcPr>
            <w:tcW w:w="2520" w:type="dxa"/>
          </w:tcPr>
          <w:p w14:paraId="60B2893A" w14:textId="77777777" w:rsidR="00780AFD" w:rsidRDefault="00780AFD" w:rsidP="003F04EB">
            <w:pPr>
              <w:pStyle w:val="bmdsTblBody"/>
            </w:pPr>
            <w:r>
              <w:t>Linear (equivalent models include Polynomial 2°, 3°, 4°, 5°, 8°)</w:t>
            </w:r>
          </w:p>
        </w:tc>
        <w:tc>
          <w:tcPr>
            <w:tcW w:w="1152" w:type="dxa"/>
          </w:tcPr>
          <w:p w14:paraId="3C47705B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BAE1752" w14:textId="77777777" w:rsidR="00780AFD" w:rsidRDefault="00780AFD" w:rsidP="003F04EB">
            <w:pPr>
              <w:pStyle w:val="bmdsTblBody"/>
            </w:pPr>
            <w:r>
              <w:t>7.606</w:t>
            </w:r>
          </w:p>
        </w:tc>
        <w:tc>
          <w:tcPr>
            <w:tcW w:w="1008" w:type="dxa"/>
          </w:tcPr>
          <w:p w14:paraId="00C16A7A" w14:textId="77777777" w:rsidR="00780AFD" w:rsidRDefault="00780AFD" w:rsidP="003F04EB">
            <w:pPr>
              <w:pStyle w:val="bmdsTblBody"/>
            </w:pPr>
            <w:r>
              <w:t>64.582</w:t>
            </w:r>
          </w:p>
        </w:tc>
        <w:tc>
          <w:tcPr>
            <w:tcW w:w="1008" w:type="dxa"/>
          </w:tcPr>
          <w:p w14:paraId="171E7AF4" w14:textId="77777777" w:rsidR="00780AFD" w:rsidRDefault="00780AFD" w:rsidP="003F04EB">
            <w:pPr>
              <w:pStyle w:val="bmdsTblBody"/>
            </w:pPr>
            <w:r>
              <w:t>48.198</w:t>
            </w:r>
          </w:p>
        </w:tc>
        <w:tc>
          <w:tcPr>
            <w:tcW w:w="2520" w:type="dxa"/>
            <w:vMerge w:val="restart"/>
          </w:tcPr>
          <w:p w14:paraId="075F91B3" w14:textId="77777777" w:rsidR="00780AFD" w:rsidRDefault="00780AFD" w:rsidP="003F04EB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41364243" w14:textId="77777777" w:rsidTr="003F04EB">
        <w:tc>
          <w:tcPr>
            <w:tcW w:w="2520" w:type="dxa"/>
          </w:tcPr>
          <w:p w14:paraId="5F966507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27AE9C7B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0B5D37A" w14:textId="77777777" w:rsidR="00780AFD" w:rsidRDefault="00780AFD" w:rsidP="003F04EB">
            <w:pPr>
              <w:pStyle w:val="bmdsTblBody"/>
            </w:pPr>
            <w:r>
              <w:t>38.788</w:t>
            </w:r>
          </w:p>
        </w:tc>
        <w:tc>
          <w:tcPr>
            <w:tcW w:w="1008" w:type="dxa"/>
          </w:tcPr>
          <w:p w14:paraId="0A7EE363" w14:textId="77777777" w:rsidR="00780AFD" w:rsidRDefault="00780AFD" w:rsidP="003F04EB">
            <w:pPr>
              <w:pStyle w:val="bmdsTblBody"/>
            </w:pPr>
            <w:r>
              <w:t>32.329</w:t>
            </w:r>
          </w:p>
        </w:tc>
        <w:tc>
          <w:tcPr>
            <w:tcW w:w="1008" w:type="dxa"/>
          </w:tcPr>
          <w:p w14:paraId="40E60E61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4C268AB" w14:textId="77777777" w:rsidR="00780AFD" w:rsidRDefault="00780AFD" w:rsidP="003F04EB"/>
        </w:tc>
      </w:tr>
      <w:tr w:rsidR="00780AFD" w14:paraId="6D439E2B" w14:textId="77777777" w:rsidTr="003F04EB">
        <w:tc>
          <w:tcPr>
            <w:tcW w:w="2520" w:type="dxa"/>
          </w:tcPr>
          <w:p w14:paraId="5998CB85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55C49C95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2B7F637" w14:textId="77777777" w:rsidR="00780AFD" w:rsidRDefault="00780AFD" w:rsidP="003F04EB">
            <w:pPr>
              <w:pStyle w:val="bmdsTblBody"/>
            </w:pPr>
            <w:r>
              <w:t>36.339</w:t>
            </w:r>
          </w:p>
        </w:tc>
        <w:tc>
          <w:tcPr>
            <w:tcW w:w="1008" w:type="dxa"/>
          </w:tcPr>
          <w:p w14:paraId="166D8003" w14:textId="77777777" w:rsidR="00780AFD" w:rsidRDefault="00780AFD" w:rsidP="003F04EB">
            <w:pPr>
              <w:pStyle w:val="bmdsTblBody"/>
            </w:pPr>
            <w:r>
              <w:t>26.834</w:t>
            </w:r>
          </w:p>
        </w:tc>
        <w:tc>
          <w:tcPr>
            <w:tcW w:w="1008" w:type="dxa"/>
          </w:tcPr>
          <w:p w14:paraId="01D4B974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8DB39C2" w14:textId="77777777" w:rsidR="00780AFD" w:rsidRDefault="00780AFD" w:rsidP="003F04EB"/>
        </w:tc>
      </w:tr>
      <w:tr w:rsidR="00780AFD" w14:paraId="627ABBAE" w14:textId="77777777" w:rsidTr="003F04EB">
        <w:tc>
          <w:tcPr>
            <w:tcW w:w="2520" w:type="dxa"/>
          </w:tcPr>
          <w:p w14:paraId="5617CE88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6A5B1B6F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4385DF8" w14:textId="77777777" w:rsidR="00780AFD" w:rsidRDefault="00780AFD" w:rsidP="003F04EB">
            <w:pPr>
              <w:pStyle w:val="bmdsTblBody"/>
            </w:pPr>
            <w:r>
              <w:t>7.606</w:t>
            </w:r>
          </w:p>
        </w:tc>
        <w:tc>
          <w:tcPr>
            <w:tcW w:w="1008" w:type="dxa"/>
          </w:tcPr>
          <w:p w14:paraId="4179DB78" w14:textId="77777777" w:rsidR="00780AFD" w:rsidRDefault="00780AFD" w:rsidP="003F04EB">
            <w:pPr>
              <w:pStyle w:val="bmdsTblBody"/>
            </w:pPr>
            <w:r>
              <w:t>64.582</w:t>
            </w:r>
          </w:p>
        </w:tc>
        <w:tc>
          <w:tcPr>
            <w:tcW w:w="1008" w:type="dxa"/>
          </w:tcPr>
          <w:p w14:paraId="7AE56567" w14:textId="77777777" w:rsidR="00780AFD" w:rsidRDefault="00780AFD" w:rsidP="003F04EB">
            <w:pPr>
              <w:pStyle w:val="bmdsTblBody"/>
            </w:pPr>
            <w:r>
              <w:t>48.198</w:t>
            </w:r>
          </w:p>
        </w:tc>
        <w:tc>
          <w:tcPr>
            <w:tcW w:w="1560" w:type="dxa"/>
            <w:vMerge/>
          </w:tcPr>
          <w:p w14:paraId="4D702650" w14:textId="77777777" w:rsidR="00780AFD" w:rsidRDefault="00780AFD" w:rsidP="003F04EB"/>
        </w:tc>
      </w:tr>
      <w:tr w:rsidR="00780AFD" w14:paraId="5C0615B8" w14:textId="77777777" w:rsidTr="003F04EB">
        <w:tc>
          <w:tcPr>
            <w:tcW w:w="2520" w:type="dxa"/>
          </w:tcPr>
          <w:p w14:paraId="197EDC47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2D55002" w14:textId="77777777" w:rsidR="00780AFD" w:rsidRDefault="00780AFD" w:rsidP="003F04EB">
            <w:pPr>
              <w:pStyle w:val="bmdsTblBody"/>
            </w:pPr>
            <w:r>
              <w:t>0.083</w:t>
            </w:r>
          </w:p>
        </w:tc>
        <w:tc>
          <w:tcPr>
            <w:tcW w:w="1152" w:type="dxa"/>
          </w:tcPr>
          <w:p w14:paraId="3C6B29C1" w14:textId="77777777" w:rsidR="00780AFD" w:rsidRDefault="00780AFD" w:rsidP="003F04EB">
            <w:pPr>
              <w:pStyle w:val="bmdsTblBody"/>
            </w:pPr>
            <w:r>
              <w:t>-37.511</w:t>
            </w:r>
          </w:p>
        </w:tc>
        <w:tc>
          <w:tcPr>
            <w:tcW w:w="1008" w:type="dxa"/>
          </w:tcPr>
          <w:p w14:paraId="762DA076" w14:textId="77777777" w:rsidR="00780AFD" w:rsidRDefault="00780AFD" w:rsidP="003F04EB">
            <w:pPr>
              <w:pStyle w:val="bmdsTblBody"/>
            </w:pPr>
            <w:r>
              <w:t>1.806</w:t>
            </w:r>
          </w:p>
        </w:tc>
        <w:tc>
          <w:tcPr>
            <w:tcW w:w="1008" w:type="dxa"/>
          </w:tcPr>
          <w:p w14:paraId="4F71B66B" w14:textId="77777777" w:rsidR="00780AFD" w:rsidRDefault="00780AFD" w:rsidP="003F04EB">
            <w:pPr>
              <w:pStyle w:val="bmdsTblBody"/>
            </w:pPr>
            <w:r>
              <w:t>0.883</w:t>
            </w:r>
          </w:p>
        </w:tc>
        <w:tc>
          <w:tcPr>
            <w:tcW w:w="1560" w:type="dxa"/>
            <w:vMerge/>
          </w:tcPr>
          <w:p w14:paraId="587001E8" w14:textId="77777777" w:rsidR="00780AFD" w:rsidRDefault="00780AFD" w:rsidP="003F04EB"/>
        </w:tc>
      </w:tr>
      <w:tr w:rsidR="00780AFD" w14:paraId="5C2923A6" w14:textId="77777777" w:rsidTr="003F04EB">
        <w:tc>
          <w:tcPr>
            <w:tcW w:w="2520" w:type="dxa"/>
          </w:tcPr>
          <w:p w14:paraId="707C1805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3B27266" w14:textId="77777777" w:rsidR="00780AFD" w:rsidRDefault="00780AFD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FDB9330" w14:textId="77777777" w:rsidR="00780AFD" w:rsidRDefault="00780AFD" w:rsidP="003F04EB">
            <w:pPr>
              <w:pStyle w:val="bmdsTblBody"/>
            </w:pPr>
            <w:r>
              <w:t>-5.704</w:t>
            </w:r>
          </w:p>
        </w:tc>
        <w:tc>
          <w:tcPr>
            <w:tcW w:w="1008" w:type="dxa"/>
          </w:tcPr>
          <w:p w14:paraId="35AA7400" w14:textId="77777777" w:rsidR="00780AFD" w:rsidRDefault="00780AFD" w:rsidP="003F04EB">
            <w:pPr>
              <w:pStyle w:val="bmdsTblBody"/>
            </w:pPr>
            <w:r>
              <w:t>3.19</w:t>
            </w:r>
          </w:p>
        </w:tc>
        <w:tc>
          <w:tcPr>
            <w:tcW w:w="1008" w:type="dxa"/>
          </w:tcPr>
          <w:p w14:paraId="6730FC7D" w14:textId="77777777" w:rsidR="00780AFD" w:rsidRDefault="00780AFD" w:rsidP="003F04EB">
            <w:pPr>
              <w:pStyle w:val="bmdsTblBody"/>
            </w:pPr>
            <w:r>
              <w:t>1.774</w:t>
            </w:r>
          </w:p>
        </w:tc>
        <w:tc>
          <w:tcPr>
            <w:tcW w:w="1560" w:type="dxa"/>
            <w:vMerge/>
          </w:tcPr>
          <w:p w14:paraId="5D53351B" w14:textId="77777777" w:rsidR="00780AFD" w:rsidRDefault="00780AFD" w:rsidP="003F04EB"/>
        </w:tc>
      </w:tr>
      <w:tr w:rsidR="00780AFD" w14:paraId="4ACA8E1A" w14:textId="77777777" w:rsidTr="003F04EB">
        <w:tc>
          <w:tcPr>
            <w:tcW w:w="2520" w:type="dxa"/>
          </w:tcPr>
          <w:p w14:paraId="31498527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C85E795" w14:textId="77777777" w:rsidR="00780AFD" w:rsidRDefault="00780AFD" w:rsidP="003F04EB">
            <w:pPr>
              <w:pStyle w:val="bmdsTblBody"/>
            </w:pPr>
            <w:r>
              <w:t>0.061</w:t>
            </w:r>
          </w:p>
        </w:tc>
        <w:tc>
          <w:tcPr>
            <w:tcW w:w="1152" w:type="dxa"/>
          </w:tcPr>
          <w:p w14:paraId="681224BB" w14:textId="77777777" w:rsidR="00780AFD" w:rsidRDefault="00780AFD" w:rsidP="003F04EB">
            <w:pPr>
              <w:pStyle w:val="bmdsTblBody"/>
            </w:pPr>
            <w:r>
              <w:t>-37.239</w:t>
            </w:r>
          </w:p>
        </w:tc>
        <w:tc>
          <w:tcPr>
            <w:tcW w:w="1008" w:type="dxa"/>
          </w:tcPr>
          <w:p w14:paraId="1B17FF77" w14:textId="77777777" w:rsidR="00780AFD" w:rsidRDefault="00780AFD" w:rsidP="003F04EB">
            <w:pPr>
              <w:pStyle w:val="bmdsTblBody"/>
            </w:pPr>
            <w:r>
              <w:t>1.555</w:t>
            </w:r>
          </w:p>
        </w:tc>
        <w:tc>
          <w:tcPr>
            <w:tcW w:w="1008" w:type="dxa"/>
          </w:tcPr>
          <w:p w14:paraId="02B0306E" w14:textId="77777777" w:rsidR="00780AFD" w:rsidRDefault="00780AFD" w:rsidP="003F04EB">
            <w:pPr>
              <w:pStyle w:val="bmdsTblBody"/>
            </w:pPr>
            <w:r>
              <w:t>1.029</w:t>
            </w:r>
          </w:p>
        </w:tc>
        <w:tc>
          <w:tcPr>
            <w:tcW w:w="1560" w:type="dxa"/>
            <w:vMerge/>
          </w:tcPr>
          <w:p w14:paraId="3C3EA847" w14:textId="77777777" w:rsidR="00780AFD" w:rsidRDefault="00780AFD" w:rsidP="003F04EB"/>
        </w:tc>
      </w:tr>
      <w:tr w:rsidR="00780AFD" w14:paraId="68DE4F50" w14:textId="77777777" w:rsidTr="003F04EB">
        <w:tc>
          <w:tcPr>
            <w:tcW w:w="2520" w:type="dxa"/>
          </w:tcPr>
          <w:p w14:paraId="57BA51E9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1E54903" w14:textId="77777777" w:rsidR="00780AFD" w:rsidRDefault="00780AFD" w:rsidP="003F04EB">
            <w:pPr>
              <w:pStyle w:val="bmdsTblBody"/>
            </w:pPr>
            <w:r>
              <w:t>0.035</w:t>
            </w:r>
          </w:p>
        </w:tc>
        <w:tc>
          <w:tcPr>
            <w:tcW w:w="1152" w:type="dxa"/>
          </w:tcPr>
          <w:p w14:paraId="742ECB1C" w14:textId="77777777" w:rsidR="00780AFD" w:rsidRDefault="00780AFD" w:rsidP="003F04EB">
            <w:pPr>
              <w:pStyle w:val="bmdsTblBody"/>
            </w:pPr>
            <w:r>
              <w:t>-35.4</w:t>
            </w:r>
          </w:p>
        </w:tc>
        <w:tc>
          <w:tcPr>
            <w:tcW w:w="1008" w:type="dxa"/>
          </w:tcPr>
          <w:p w14:paraId="4232D4E7" w14:textId="77777777" w:rsidR="00780AFD" w:rsidRDefault="00780AFD" w:rsidP="003F04EB">
            <w:pPr>
              <w:pStyle w:val="bmdsTblBody"/>
            </w:pPr>
            <w:r>
              <w:t>1.768</w:t>
            </w:r>
          </w:p>
        </w:tc>
        <w:tc>
          <w:tcPr>
            <w:tcW w:w="1008" w:type="dxa"/>
          </w:tcPr>
          <w:p w14:paraId="331E72C4" w14:textId="77777777" w:rsidR="00780AFD" w:rsidRDefault="00780AFD" w:rsidP="003F04EB">
            <w:pPr>
              <w:pStyle w:val="bmdsTblBody"/>
            </w:pPr>
            <w:r>
              <w:t>1.041</w:t>
            </w:r>
          </w:p>
        </w:tc>
        <w:tc>
          <w:tcPr>
            <w:tcW w:w="1560" w:type="dxa"/>
            <w:vMerge/>
          </w:tcPr>
          <w:p w14:paraId="3225A2AB" w14:textId="77777777" w:rsidR="00780AFD" w:rsidRDefault="00780AFD" w:rsidP="003F04EB"/>
        </w:tc>
      </w:tr>
    </w:tbl>
    <w:p w14:paraId="33959E0F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0.001, BMDS Test 3 p-value = 0.554).</w:t>
      </w:r>
    </w:p>
    <w:p w14:paraId="0DDD71CE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363A2D6" w14:textId="77777777" w:rsidR="00780AFD" w:rsidRDefault="00780AFD" w:rsidP="00780AFD"/>
    <w:p w14:paraId="206AABA9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0CBB7AAC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748238C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58891B1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34A195A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5A0C77D3" w14:textId="77777777" w:rsidTr="003F04EB">
        <w:tc>
          <w:tcPr>
            <w:tcW w:w="2520" w:type="dxa"/>
          </w:tcPr>
          <w:p w14:paraId="0F5DDE52" w14:textId="77777777" w:rsidR="00780AFD" w:rsidRDefault="00780AFD" w:rsidP="003F04EB">
            <w:pPr>
              <w:pStyle w:val="bmdsTblBody"/>
            </w:pPr>
            <w:r>
              <w:t>Linear (equivalent models include Polynomial 2°, 3°, 4°, 5°, 8°)</w:t>
            </w:r>
          </w:p>
        </w:tc>
        <w:tc>
          <w:tcPr>
            <w:tcW w:w="1080" w:type="dxa"/>
          </w:tcPr>
          <w:p w14:paraId="1F26AE5B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9FBA63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6252915" w14:textId="77777777" w:rsidR="00780AFD" w:rsidRDefault="00780AFD" w:rsidP="003F04EB">
            <w:pPr>
              <w:pStyle w:val="bmdsTblBody"/>
            </w:pPr>
            <w:r>
              <w:t>• Residual at lowest dose is greater than threshold (2.44 &gt; 2.0)</w:t>
            </w:r>
          </w:p>
          <w:p w14:paraId="4AA5E9F0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(1.66 &gt; 1.5)</w:t>
            </w:r>
          </w:p>
        </w:tc>
      </w:tr>
      <w:tr w:rsidR="00780AFD" w14:paraId="61C0B0DA" w14:textId="77777777" w:rsidTr="003F04EB">
        <w:tc>
          <w:tcPr>
            <w:tcW w:w="2520" w:type="dxa"/>
          </w:tcPr>
          <w:p w14:paraId="2B5DB91D" w14:textId="77777777" w:rsidR="00780AFD" w:rsidRDefault="00780AFD" w:rsidP="003F04E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459350BF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F8D869B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3371AC45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2AEAA33E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68542A4" w14:textId="77777777" w:rsidR="00780AFD" w:rsidRDefault="00780AFD" w:rsidP="003F04EB">
            <w:pPr>
              <w:pStyle w:val="bmdsTblBody"/>
            </w:pPr>
            <w:r>
              <w:t>• Residual at lowest dose is greater than threshold (2.53 &gt; 2.0)</w:t>
            </w:r>
          </w:p>
          <w:p w14:paraId="415A3B23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(1.74 &gt; 1.5)</w:t>
            </w:r>
          </w:p>
          <w:p w14:paraId="3D9B71FA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0F704982" w14:textId="77777777" w:rsidR="00780AFD" w:rsidRDefault="00780AFD" w:rsidP="003F04E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6FCDF5A2" w14:textId="77777777" w:rsidTr="003F04EB">
        <w:tc>
          <w:tcPr>
            <w:tcW w:w="2520" w:type="dxa"/>
          </w:tcPr>
          <w:p w14:paraId="384D96FA" w14:textId="77777777" w:rsidR="00780AFD" w:rsidRDefault="00780AFD" w:rsidP="003F04E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13A5D15C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B5D7669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2B9478A1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79E49433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1164EF4" w14:textId="77777777" w:rsidR="00780AFD" w:rsidRDefault="00780AFD" w:rsidP="003F04EB">
            <w:pPr>
              <w:pStyle w:val="bmdsTblBody"/>
            </w:pPr>
            <w:r>
              <w:t>• Residual at lowest dose is greater than threshold (2.31 &gt; 2.0)</w:t>
            </w:r>
          </w:p>
          <w:p w14:paraId="5FDFCC2B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(1.6 &gt; 1.5)</w:t>
            </w:r>
          </w:p>
          <w:p w14:paraId="27A86C2F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034B0365" w14:textId="77777777" w:rsidR="00780AFD" w:rsidRDefault="00780AFD" w:rsidP="003F04EB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2A04392F" w14:textId="77777777" w:rsidTr="003F04EB">
        <w:tc>
          <w:tcPr>
            <w:tcW w:w="2520" w:type="dxa"/>
          </w:tcPr>
          <w:p w14:paraId="4B552DAE" w14:textId="77777777" w:rsidR="00780AFD" w:rsidRDefault="00780AFD" w:rsidP="003F04E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1DC65749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D0F54A6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02F48EF" w14:textId="77777777" w:rsidR="00780AFD" w:rsidRDefault="00780AFD" w:rsidP="003F04EB">
            <w:pPr>
              <w:pStyle w:val="bmdsTblBody"/>
            </w:pPr>
            <w:r>
              <w:t>• Residual at lowest dose is greater than threshold (2.44 &gt; 2.0)</w:t>
            </w:r>
          </w:p>
          <w:p w14:paraId="210DD07E" w14:textId="77777777" w:rsidR="00780AFD" w:rsidRDefault="00780AFD" w:rsidP="003F04E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(1.66 &gt; 1.5)</w:t>
            </w:r>
          </w:p>
        </w:tc>
      </w:tr>
      <w:tr w:rsidR="00780AFD" w14:paraId="08957741" w14:textId="77777777" w:rsidTr="003F04EB">
        <w:tc>
          <w:tcPr>
            <w:tcW w:w="2520" w:type="dxa"/>
          </w:tcPr>
          <w:p w14:paraId="7F127785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280130B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6674BD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3D61FF9" w14:textId="77777777" w:rsidR="00780AFD" w:rsidRDefault="00780AFD" w:rsidP="003F04EB">
            <w:pPr>
              <w:pStyle w:val="bmdsTblBody"/>
            </w:pPr>
            <w:r>
              <w:t>• Goodness of fit p-value is less than threshold (0.0825 &lt; 0.1)</w:t>
            </w:r>
          </w:p>
        </w:tc>
      </w:tr>
      <w:tr w:rsidR="00780AFD" w14:paraId="504B48D3" w14:textId="77777777" w:rsidTr="003F04EB">
        <w:tc>
          <w:tcPr>
            <w:tcW w:w="2520" w:type="dxa"/>
          </w:tcPr>
          <w:p w14:paraId="690CC111" w14:textId="77777777" w:rsidR="00780AFD" w:rsidRDefault="00780AFD" w:rsidP="003F04EB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9579BD1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1017752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4F6071EF" w14:textId="77777777" w:rsidTr="003F04EB">
        <w:tc>
          <w:tcPr>
            <w:tcW w:w="2520" w:type="dxa"/>
          </w:tcPr>
          <w:p w14:paraId="73359DCB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AF35819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487B1E4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34C04694" w14:textId="77777777" w:rsidR="00780AFD" w:rsidRDefault="00780AFD" w:rsidP="003F04EB">
            <w:pPr>
              <w:pStyle w:val="bmdsTblBody"/>
            </w:pPr>
            <w:r>
              <w:t>• Goodness of fit p-value is less than threshold (0.0615 &lt; 0.1)</w:t>
            </w:r>
          </w:p>
        </w:tc>
      </w:tr>
      <w:tr w:rsidR="00780AFD" w14:paraId="1ECDDB16" w14:textId="77777777" w:rsidTr="003F04EB">
        <w:tc>
          <w:tcPr>
            <w:tcW w:w="2520" w:type="dxa"/>
          </w:tcPr>
          <w:p w14:paraId="41FFB351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98F0DEF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01645B1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17C762A" w14:textId="77777777" w:rsidR="00780AFD" w:rsidRDefault="00780AFD" w:rsidP="003F04EB">
            <w:pPr>
              <w:pStyle w:val="bmdsTblBody"/>
            </w:pPr>
            <w:r>
              <w:t>• Goodness of fit p-value is less than threshold (0.0346 &lt; 0.1)</w:t>
            </w:r>
          </w:p>
        </w:tc>
      </w:tr>
    </w:tbl>
    <w:p w14:paraId="5A5AACD0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3A49A63" w14:textId="77777777" w:rsidR="00780AFD" w:rsidRDefault="00780AFD" w:rsidP="00780AFD"/>
    <w:p w14:paraId="3CC3C2FF" w14:textId="77777777" w:rsidR="00780AFD" w:rsidRDefault="00780AFD" w:rsidP="00780AFD">
      <w:pPr>
        <w:pStyle w:val="Heading2"/>
      </w:pPr>
      <w:r>
        <w:t>Recommended model</w:t>
      </w:r>
    </w:p>
    <w:p w14:paraId="3D1C9438" w14:textId="77777777" w:rsidR="00780AFD" w:rsidRDefault="00780AFD" w:rsidP="00780AFD">
      <w:r>
        <w:rPr>
          <w:noProof/>
        </w:rPr>
        <w:drawing>
          <wp:inline distT="0" distB="0" distL="0" distR="0" wp14:anchorId="59F2ACA2" wp14:editId="4DD5A0D0">
            <wp:extent cx="5486400" cy="3429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EB2F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C:\Windows\TEMP\bmds-gxhpkmlf.(d)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00:51:06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</w:r>
      <w:r>
        <w:lastRenderedPageBreak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8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-3.50527          </w:t>
      </w:r>
      <w:r>
        <w:br/>
        <w:t xml:space="preserve">                        rho           2.20374          </w:t>
      </w:r>
      <w:r>
        <w:br/>
        <w:t xml:space="preserve">                          a           1.36622          </w:t>
      </w:r>
      <w:r>
        <w:br/>
        <w:t xml:space="preserve">                          b          0.012583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-1.35382          0.222683</w:t>
      </w:r>
      <w:r>
        <w:br/>
        <w:t xml:space="preserve">                        rho         -0.117548          0.110122</w:t>
      </w:r>
      <w:r>
        <w:br/>
        <w:t xml:space="preserve">                          a           2.59236          0.101219</w:t>
      </w:r>
      <w:r>
        <w:br/>
        <w:t xml:space="preserve">                          b         0.0642728         0.0107095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0      9        2.713       0.4922</w:t>
      </w:r>
      <w:r>
        <w:br/>
        <w:t xml:space="preserve">      0.15      5        2.468       0.5735</w:t>
      </w:r>
      <w:r>
        <w:br/>
        <w:t xml:space="preserve">       0.5      5         2.57       0.6632</w:t>
      </w:r>
      <w:r>
        <w:br/>
        <w:t xml:space="preserve">       1.4      4        2.523       0.2721</w:t>
      </w:r>
      <w:r>
        <w:br/>
        <w:t xml:space="preserve">         4      4        1.575       0.3125</w:t>
      </w:r>
      <w:r>
        <w:br/>
        <w:t xml:space="preserve">        12      5        1.014       0.1647</w:t>
      </w:r>
      <w:r>
        <w:br/>
        <w:t xml:space="preserve">        37      5        0.926       0.2257</w:t>
      </w:r>
      <w:r>
        <w:br/>
        <w:t xml:space="preserve">       111      4       0.6625      0.08578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0         2.592       0.4805           0.7552</w:t>
      </w:r>
      <w:r>
        <w:br/>
        <w:t xml:space="preserve">      0.15         2.567       0.4808          -0.4627</w:t>
      </w:r>
      <w:r>
        <w:br/>
        <w:t xml:space="preserve">       0.5          2.51       0.4814           0.2769</w:t>
      </w:r>
      <w:r>
        <w:br/>
        <w:t xml:space="preserve">       1.4         2.369       0.4831           0.6343</w:t>
      </w:r>
      <w:r>
        <w:br/>
        <w:t xml:space="preserve">         4         2.005       0.4878           -1.762</w:t>
      </w:r>
      <w:r>
        <w:br/>
        <w:t xml:space="preserve">        12         1.199       0.5028          -0.8217</w:t>
      </w:r>
      <w:r>
        <w:br/>
        <w:t xml:space="preserve">        37        0.2404       0.5526            2.774</w:t>
      </w:r>
      <w:r>
        <w:br/>
        <w:t xml:space="preserve">       111      0.002067       0.7308            1.807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lastRenderedPageBreak/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19.37427            9     -20.74854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31.34614           16     -30.69228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28.88579           10     -37.77158</w:t>
      </w:r>
      <w:r>
        <w:br/>
        <w:t xml:space="preserve">                         R         -15.696            2        35.392</w:t>
      </w:r>
      <w:r>
        <w:br/>
        <w:t xml:space="preserve">                         2        6.852046            4     -5.704093</w:t>
      </w:r>
      <w:r>
        <w:br/>
      </w:r>
      <w:r>
        <w:br/>
      </w:r>
      <w:r>
        <w:br/>
        <w:t xml:space="preserve">   Additive constant for all log-likelihoods =     -37.68.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94.08          14            &lt; 0.0001</w:t>
      </w:r>
      <w:r>
        <w:br/>
        <w:t xml:space="preserve">     Test 2                         23.94           7            0.001166</w:t>
      </w:r>
      <w:r>
        <w:br/>
        <w:t xml:space="preserve">     Test 3                         4.921           6               0.554</w:t>
      </w:r>
      <w:r>
        <w:br/>
        <w:t xml:space="preserve">     Test 4                         44.07           6            &lt; 0.0001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less than .1.  Model 2 may not adequately</w:t>
      </w:r>
      <w:r>
        <w:br/>
        <w:t xml:space="preserve">     describe the data; you may want to consider another model.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lastRenderedPageBreak/>
        <w:br/>
        <w:t xml:space="preserve">                  BMD =      3.18964</w:t>
      </w:r>
      <w:r>
        <w:br/>
      </w:r>
      <w:r>
        <w:br/>
        <w:t xml:space="preserve">                 BMDL =      1.77414</w:t>
      </w:r>
      <w:r>
        <w:br/>
      </w:r>
      <w:r>
        <w:br/>
        <w:t xml:space="preserve">                 BMDU =      6.91694</w:t>
      </w:r>
      <w:r>
        <w:br/>
      </w:r>
    </w:p>
    <w:p w14:paraId="16411E74" w14:textId="77777777" w:rsidR="00780AFD" w:rsidRDefault="00780AFD" w:rsidP="00780AFD"/>
    <w:p w14:paraId="5B39FA57" w14:textId="77777777" w:rsidR="00780AFD" w:rsidRDefault="00780AFD" w:rsidP="00780AFD">
      <w:r>
        <w:br w:type="page"/>
      </w:r>
    </w:p>
    <w:p w14:paraId="5A45D044" w14:textId="3C8C5F6A" w:rsidR="00780AFD" w:rsidRDefault="00DE4480" w:rsidP="00780AFD">
      <w:pPr>
        <w:pStyle w:val="Heading1"/>
      </w:pPr>
      <w:r>
        <w:lastRenderedPageBreak/>
        <w:t>Male BMD Results for Table</w:t>
      </w:r>
      <w:r w:rsidR="00780AFD">
        <w:t>: Triiodothyronine</w:t>
      </w:r>
    </w:p>
    <w:p w14:paraId="4353B9CA" w14:textId="77777777" w:rsidR="00780AFD" w:rsidRDefault="00780AFD" w:rsidP="00780AFD">
      <w:r>
        <w:t xml:space="preserve">BMDS version: BMDS </w:t>
      </w:r>
      <w:proofErr w:type="spellStart"/>
      <w:r>
        <w:t>v2.7.0</w:t>
      </w:r>
      <w:proofErr w:type="spellEnd"/>
    </w:p>
    <w:p w14:paraId="7E0B423C" w14:textId="77777777" w:rsidR="00780AFD" w:rsidRDefault="00780AFD" w:rsidP="00780AF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0AFD" w14:paraId="56BC0765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0F8FF6C" w14:textId="77777777" w:rsidR="00780AFD" w:rsidRDefault="00780AFD" w:rsidP="003F04EB">
            <w:pPr>
              <w:pStyle w:val="bmdsTblHeader"/>
            </w:pPr>
            <w:r>
              <w:t>Dose</w:t>
            </w:r>
          </w:p>
        </w:tc>
        <w:tc>
          <w:tcPr>
            <w:tcW w:w="920" w:type="dxa"/>
          </w:tcPr>
          <w:p w14:paraId="3B6B7D05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920" w:type="dxa"/>
          </w:tcPr>
          <w:p w14:paraId="25A7F7CB" w14:textId="77777777" w:rsidR="00780AFD" w:rsidRDefault="00780AFD" w:rsidP="003F04EB">
            <w:pPr>
              <w:pStyle w:val="bmdsTblBody"/>
            </w:pPr>
            <w:r>
              <w:t>0.15</w:t>
            </w:r>
          </w:p>
        </w:tc>
        <w:tc>
          <w:tcPr>
            <w:tcW w:w="920" w:type="dxa"/>
          </w:tcPr>
          <w:p w14:paraId="37D9EB75" w14:textId="77777777" w:rsidR="00780AFD" w:rsidRDefault="00780AFD" w:rsidP="003F04EB">
            <w:pPr>
              <w:pStyle w:val="bmdsTblBody"/>
            </w:pPr>
            <w:r>
              <w:t>0.5</w:t>
            </w:r>
          </w:p>
        </w:tc>
        <w:tc>
          <w:tcPr>
            <w:tcW w:w="920" w:type="dxa"/>
          </w:tcPr>
          <w:p w14:paraId="3E2AB0A2" w14:textId="77777777" w:rsidR="00780AFD" w:rsidRDefault="00780AFD" w:rsidP="003F04EB">
            <w:pPr>
              <w:pStyle w:val="bmdsTblBody"/>
            </w:pPr>
            <w:proofErr w:type="spellStart"/>
            <w:r>
              <w:t>1.4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06C71B7C" w14:textId="77777777" w:rsidR="00780AFD" w:rsidRDefault="00780AFD" w:rsidP="003F04EB">
            <w:pPr>
              <w:pStyle w:val="bmdsTblBody"/>
            </w:pPr>
            <w:proofErr w:type="spellStart"/>
            <w:r>
              <w:t>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1F76155A" w14:textId="77777777" w:rsidR="00780AFD" w:rsidRDefault="00780AFD" w:rsidP="003F04EB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101DE51B" w14:textId="77777777" w:rsidR="00780AFD" w:rsidRDefault="00780AFD" w:rsidP="003F04EB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65EAF441" w14:textId="77777777" w:rsidR="00780AFD" w:rsidRDefault="00780AFD" w:rsidP="003F04EB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20" w:type="dxa"/>
          </w:tcPr>
          <w:p w14:paraId="01A94B57" w14:textId="77777777" w:rsidR="00780AFD" w:rsidRDefault="00780AFD" w:rsidP="003F04EB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80AFD" w14:paraId="0488D6ED" w14:textId="77777777" w:rsidTr="003F04EB">
        <w:tc>
          <w:tcPr>
            <w:tcW w:w="1080" w:type="dxa"/>
          </w:tcPr>
          <w:p w14:paraId="06748FC7" w14:textId="77777777" w:rsidR="00780AFD" w:rsidRDefault="00780AFD" w:rsidP="003F04EB">
            <w:pPr>
              <w:pStyle w:val="bmdsTblHeader"/>
            </w:pPr>
            <w:r>
              <w:t>N</w:t>
            </w:r>
          </w:p>
        </w:tc>
        <w:tc>
          <w:tcPr>
            <w:tcW w:w="920" w:type="dxa"/>
          </w:tcPr>
          <w:p w14:paraId="40BC7B51" w14:textId="77777777" w:rsidR="00780AFD" w:rsidRDefault="00780AFD" w:rsidP="003F04EB">
            <w:pPr>
              <w:pStyle w:val="bmdsTblBody"/>
            </w:pPr>
            <w:r>
              <w:t>9</w:t>
            </w:r>
          </w:p>
        </w:tc>
        <w:tc>
          <w:tcPr>
            <w:tcW w:w="920" w:type="dxa"/>
          </w:tcPr>
          <w:p w14:paraId="19D3AAD8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684DE0D4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0EB72658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2346C514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6D035233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37568BD" w14:textId="77777777" w:rsidR="00780AFD" w:rsidRDefault="00780AFD" w:rsidP="003F04EB">
            <w:pPr>
              <w:pStyle w:val="bmdsTblBody"/>
            </w:pPr>
            <w:r>
              <w:t>5</w:t>
            </w:r>
          </w:p>
        </w:tc>
        <w:tc>
          <w:tcPr>
            <w:tcW w:w="920" w:type="dxa"/>
          </w:tcPr>
          <w:p w14:paraId="3A3FD807" w14:textId="77777777" w:rsidR="00780AFD" w:rsidRDefault="00780AFD" w:rsidP="003F04EB">
            <w:pPr>
              <w:pStyle w:val="bmdsTblBody"/>
            </w:pPr>
            <w:r>
              <w:t>4</w:t>
            </w:r>
          </w:p>
        </w:tc>
        <w:tc>
          <w:tcPr>
            <w:tcW w:w="920" w:type="dxa"/>
          </w:tcPr>
          <w:p w14:paraId="3E4F5551" w14:textId="77777777" w:rsidR="00780AFD" w:rsidRDefault="00780AFD" w:rsidP="003F04EB">
            <w:pPr>
              <w:pStyle w:val="bmdsTblBody"/>
            </w:pPr>
            <w:r>
              <w:t>4</w:t>
            </w:r>
          </w:p>
        </w:tc>
      </w:tr>
      <w:tr w:rsidR="00780AFD" w14:paraId="536BBE1C" w14:textId="77777777" w:rsidTr="003F04EB">
        <w:tc>
          <w:tcPr>
            <w:tcW w:w="1080" w:type="dxa"/>
          </w:tcPr>
          <w:p w14:paraId="10A9F50D" w14:textId="77777777" w:rsidR="00780AFD" w:rsidRDefault="00780AFD" w:rsidP="003F04EB">
            <w:pPr>
              <w:pStyle w:val="bmdsTblHeader"/>
            </w:pPr>
            <w:r>
              <w:t>Mean ± SD</w:t>
            </w:r>
          </w:p>
        </w:tc>
        <w:tc>
          <w:tcPr>
            <w:tcW w:w="920" w:type="dxa"/>
          </w:tcPr>
          <w:p w14:paraId="632ABAFA" w14:textId="77777777" w:rsidR="00780AFD" w:rsidRDefault="00780AFD" w:rsidP="003F04EB">
            <w:pPr>
              <w:pStyle w:val="bmdsTblBody"/>
            </w:pPr>
            <w:r>
              <w:t>49.244 ± 6.389</w:t>
            </w:r>
          </w:p>
        </w:tc>
        <w:tc>
          <w:tcPr>
            <w:tcW w:w="920" w:type="dxa"/>
          </w:tcPr>
          <w:p w14:paraId="7953FF0E" w14:textId="77777777" w:rsidR="00780AFD" w:rsidRDefault="00780AFD" w:rsidP="003F04EB">
            <w:pPr>
              <w:pStyle w:val="bmdsTblBody"/>
            </w:pPr>
            <w:r>
              <w:t>51.72 ± 4.097</w:t>
            </w:r>
          </w:p>
        </w:tc>
        <w:tc>
          <w:tcPr>
            <w:tcW w:w="920" w:type="dxa"/>
          </w:tcPr>
          <w:p w14:paraId="266CAE0E" w14:textId="77777777" w:rsidR="00780AFD" w:rsidRDefault="00780AFD" w:rsidP="003F04EB">
            <w:pPr>
              <w:pStyle w:val="bmdsTblBody"/>
            </w:pPr>
            <w:r>
              <w:t>56.58 ± 10.893</w:t>
            </w:r>
          </w:p>
        </w:tc>
        <w:tc>
          <w:tcPr>
            <w:tcW w:w="920" w:type="dxa"/>
          </w:tcPr>
          <w:p w14:paraId="325E0D34" w14:textId="77777777" w:rsidR="00780AFD" w:rsidRDefault="00780AFD" w:rsidP="003F04EB">
            <w:pPr>
              <w:pStyle w:val="bmdsTblBody"/>
            </w:pPr>
            <w:r>
              <w:t>47.65 ± 1.997</w:t>
            </w:r>
          </w:p>
        </w:tc>
        <w:tc>
          <w:tcPr>
            <w:tcW w:w="920" w:type="dxa"/>
          </w:tcPr>
          <w:p w14:paraId="5D2D4D9E" w14:textId="77777777" w:rsidR="00780AFD" w:rsidRDefault="00780AFD" w:rsidP="003F04EB">
            <w:pPr>
              <w:pStyle w:val="bmdsTblBody"/>
            </w:pPr>
            <w:r>
              <w:t>44.975 ± 3.053</w:t>
            </w:r>
          </w:p>
        </w:tc>
        <w:tc>
          <w:tcPr>
            <w:tcW w:w="920" w:type="dxa"/>
          </w:tcPr>
          <w:p w14:paraId="2E079C69" w14:textId="77777777" w:rsidR="00780AFD" w:rsidRDefault="00780AFD" w:rsidP="003F04EB">
            <w:pPr>
              <w:pStyle w:val="bmdsTblBody"/>
            </w:pPr>
            <w:r>
              <w:t>34.92 ± 6.262</w:t>
            </w:r>
          </w:p>
        </w:tc>
        <w:tc>
          <w:tcPr>
            <w:tcW w:w="920" w:type="dxa"/>
          </w:tcPr>
          <w:p w14:paraId="75084534" w14:textId="77777777" w:rsidR="00780AFD" w:rsidRDefault="00780AFD" w:rsidP="003F04EB">
            <w:pPr>
              <w:pStyle w:val="bmdsTblBody"/>
            </w:pPr>
            <w:r>
              <w:t>31.96 ± 5.916</w:t>
            </w:r>
          </w:p>
        </w:tc>
        <w:tc>
          <w:tcPr>
            <w:tcW w:w="920" w:type="dxa"/>
          </w:tcPr>
          <w:p w14:paraId="5953CCA8" w14:textId="77777777" w:rsidR="00780AFD" w:rsidRDefault="00780AFD" w:rsidP="003F04EB">
            <w:pPr>
              <w:pStyle w:val="bmdsTblBody"/>
            </w:pPr>
            <w:r>
              <w:t>33.025 ± 1.999</w:t>
            </w:r>
          </w:p>
        </w:tc>
        <w:tc>
          <w:tcPr>
            <w:tcW w:w="920" w:type="dxa"/>
          </w:tcPr>
          <w:p w14:paraId="7EDF311A" w14:textId="77777777" w:rsidR="00780AFD" w:rsidRDefault="00780AFD" w:rsidP="003F04EB">
            <w:pPr>
              <w:pStyle w:val="bmdsTblBody"/>
            </w:pPr>
            <w:r>
              <w:t>33.15 ± 9.095</w:t>
            </w:r>
          </w:p>
        </w:tc>
      </w:tr>
    </w:tbl>
    <w:p w14:paraId="67692830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4837A87B" w14:textId="77777777" w:rsidR="00780AFD" w:rsidRDefault="00780AFD" w:rsidP="00780AFD"/>
    <w:p w14:paraId="1A4757DE" w14:textId="77777777" w:rsidR="00780AFD" w:rsidRDefault="00780AFD" w:rsidP="00780AF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80AFD" w14:paraId="69C93456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E02A9AE" w14:textId="77777777" w:rsidR="00780AFD" w:rsidRDefault="00780AFD" w:rsidP="003F04E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7343D60" w14:textId="77777777" w:rsidR="00780AFD" w:rsidRDefault="00780AFD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A233216" w14:textId="77777777" w:rsidR="00780AFD" w:rsidRDefault="00780AFD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3456842" w14:textId="77777777" w:rsidR="00780AFD" w:rsidRDefault="00780AFD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8BD85F8" w14:textId="77777777" w:rsidR="00780AFD" w:rsidRDefault="00780AFD" w:rsidP="003F04EB">
            <w:pPr>
              <w:pStyle w:val="bmdsTblHeader"/>
            </w:pPr>
            <w:r>
              <w:t>Comments</w:t>
            </w:r>
          </w:p>
        </w:tc>
      </w:tr>
      <w:tr w:rsidR="00780AFD" w14:paraId="5B871076" w14:textId="77777777" w:rsidTr="003F04EB">
        <w:tc>
          <w:tcPr>
            <w:tcW w:w="1560" w:type="dxa"/>
            <w:vMerge/>
          </w:tcPr>
          <w:p w14:paraId="66E9BEC0" w14:textId="77777777" w:rsidR="00780AFD" w:rsidRDefault="00780AFD" w:rsidP="003F04EB"/>
        </w:tc>
        <w:tc>
          <w:tcPr>
            <w:tcW w:w="1152" w:type="dxa"/>
          </w:tcPr>
          <w:p w14:paraId="3047C117" w14:textId="77777777" w:rsidR="00780AFD" w:rsidRDefault="00780AFD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BC75410" w14:textId="77777777" w:rsidR="00780AFD" w:rsidRDefault="00780AFD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8F0D94E" w14:textId="77777777" w:rsidR="00780AFD" w:rsidRDefault="00780AFD" w:rsidP="003F04EB"/>
        </w:tc>
        <w:tc>
          <w:tcPr>
            <w:tcW w:w="1560" w:type="dxa"/>
            <w:vMerge/>
          </w:tcPr>
          <w:p w14:paraId="0ACD69F8" w14:textId="77777777" w:rsidR="00780AFD" w:rsidRDefault="00780AFD" w:rsidP="003F04EB"/>
        </w:tc>
        <w:tc>
          <w:tcPr>
            <w:tcW w:w="1560" w:type="dxa"/>
            <w:vMerge/>
          </w:tcPr>
          <w:p w14:paraId="05670067" w14:textId="77777777" w:rsidR="00780AFD" w:rsidRDefault="00780AFD" w:rsidP="003F04EB"/>
        </w:tc>
      </w:tr>
      <w:tr w:rsidR="00780AFD" w14:paraId="3EE3154A" w14:textId="77777777" w:rsidTr="003F04EB">
        <w:tc>
          <w:tcPr>
            <w:tcW w:w="2520" w:type="dxa"/>
          </w:tcPr>
          <w:p w14:paraId="678F5CAD" w14:textId="77777777" w:rsidR="00780AFD" w:rsidRDefault="00780AFD" w:rsidP="003F04EB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Power, Polynomial 2°, 3°, 5°, 6°, 7°, 8°)</w:t>
            </w:r>
          </w:p>
        </w:tc>
        <w:tc>
          <w:tcPr>
            <w:tcW w:w="1152" w:type="dxa"/>
          </w:tcPr>
          <w:p w14:paraId="01E34293" w14:textId="77777777" w:rsidR="00780AFD" w:rsidRDefault="00780AFD" w:rsidP="003F04EB">
            <w:pPr>
              <w:pStyle w:val="bmdsTblBody"/>
            </w:pPr>
            <w:r>
              <w:t>0.938</w:t>
            </w:r>
          </w:p>
        </w:tc>
        <w:tc>
          <w:tcPr>
            <w:tcW w:w="1152" w:type="dxa"/>
          </w:tcPr>
          <w:p w14:paraId="067DC032" w14:textId="77777777" w:rsidR="00780AFD" w:rsidRDefault="00780AFD" w:rsidP="003F04EB">
            <w:pPr>
              <w:pStyle w:val="bmdsTblBody"/>
            </w:pPr>
            <w:r>
              <w:t>97.627</w:t>
            </w:r>
          </w:p>
        </w:tc>
        <w:tc>
          <w:tcPr>
            <w:tcW w:w="1008" w:type="dxa"/>
          </w:tcPr>
          <w:p w14:paraId="2142F9E3" w14:textId="77777777" w:rsidR="00780AFD" w:rsidRDefault="00780AFD" w:rsidP="003F04EB">
            <w:pPr>
              <w:pStyle w:val="bmdsTblBody"/>
            </w:pPr>
            <w:r>
              <w:t>0.462</w:t>
            </w:r>
          </w:p>
        </w:tc>
        <w:tc>
          <w:tcPr>
            <w:tcW w:w="1008" w:type="dxa"/>
          </w:tcPr>
          <w:p w14:paraId="21793B05" w14:textId="77777777" w:rsidR="00780AFD" w:rsidRDefault="00780AFD" w:rsidP="003F04EB">
            <w:pPr>
              <w:pStyle w:val="bmdsTblBody"/>
            </w:pPr>
            <w:r>
              <w:t>0.245</w:t>
            </w:r>
          </w:p>
        </w:tc>
        <w:tc>
          <w:tcPr>
            <w:tcW w:w="2520" w:type="dxa"/>
            <w:vMerge w:val="restart"/>
          </w:tcPr>
          <w:p w14:paraId="42D9F6EF" w14:textId="77777777" w:rsidR="00780AFD" w:rsidRDefault="00780AFD" w:rsidP="003F04EB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80AFD" w14:paraId="0B834AD2" w14:textId="77777777" w:rsidTr="003F04EB">
        <w:tc>
          <w:tcPr>
            <w:tcW w:w="2520" w:type="dxa"/>
          </w:tcPr>
          <w:p w14:paraId="28B48D9A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31A91EFE" w14:textId="77777777" w:rsidR="00780AFD" w:rsidRDefault="00780AFD" w:rsidP="003F04EB">
            <w:pPr>
              <w:pStyle w:val="bmdsTblBody"/>
            </w:pPr>
            <w:r>
              <w:t>0.938</w:t>
            </w:r>
          </w:p>
        </w:tc>
        <w:tc>
          <w:tcPr>
            <w:tcW w:w="1152" w:type="dxa"/>
          </w:tcPr>
          <w:p w14:paraId="4016CC24" w14:textId="77777777" w:rsidR="00780AFD" w:rsidRDefault="00780AFD" w:rsidP="003F04EB">
            <w:pPr>
              <w:pStyle w:val="bmdsTblBody"/>
            </w:pPr>
            <w:r>
              <w:t>97.627</w:t>
            </w:r>
          </w:p>
        </w:tc>
        <w:tc>
          <w:tcPr>
            <w:tcW w:w="1008" w:type="dxa"/>
          </w:tcPr>
          <w:p w14:paraId="45A26110" w14:textId="77777777" w:rsidR="00780AFD" w:rsidRDefault="00780AFD" w:rsidP="003F04EB">
            <w:pPr>
              <w:pStyle w:val="bmdsTblBody"/>
            </w:pPr>
            <w:r>
              <w:t>0.462</w:t>
            </w:r>
          </w:p>
        </w:tc>
        <w:tc>
          <w:tcPr>
            <w:tcW w:w="1008" w:type="dxa"/>
          </w:tcPr>
          <w:p w14:paraId="01727071" w14:textId="77777777" w:rsidR="00780AFD" w:rsidRDefault="00780AFD" w:rsidP="003F04EB">
            <w:pPr>
              <w:pStyle w:val="bmdsTblBody"/>
            </w:pPr>
            <w:r>
              <w:t>0.245</w:t>
            </w:r>
          </w:p>
        </w:tc>
        <w:tc>
          <w:tcPr>
            <w:tcW w:w="1560" w:type="dxa"/>
            <w:vMerge/>
          </w:tcPr>
          <w:p w14:paraId="1E50596C" w14:textId="77777777" w:rsidR="00780AFD" w:rsidRDefault="00780AFD" w:rsidP="003F04EB"/>
        </w:tc>
      </w:tr>
      <w:tr w:rsidR="00780AFD" w14:paraId="47695EA4" w14:textId="77777777" w:rsidTr="003F04EB">
        <w:tc>
          <w:tcPr>
            <w:tcW w:w="2520" w:type="dxa"/>
          </w:tcPr>
          <w:p w14:paraId="46DA1D50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8A35F0A" w14:textId="77777777" w:rsidR="00780AFD" w:rsidRDefault="00780AFD" w:rsidP="003F04EB">
            <w:pPr>
              <w:pStyle w:val="bmdsTblBody"/>
            </w:pPr>
            <w:r>
              <w:t>0.051</w:t>
            </w:r>
          </w:p>
        </w:tc>
        <w:tc>
          <w:tcPr>
            <w:tcW w:w="1152" w:type="dxa"/>
          </w:tcPr>
          <w:p w14:paraId="6E81E409" w14:textId="77777777" w:rsidR="00780AFD" w:rsidRDefault="00780AFD" w:rsidP="003F04EB">
            <w:pPr>
              <w:pStyle w:val="bmdsTblBody"/>
            </w:pPr>
            <w:r>
              <w:t>112.994</w:t>
            </w:r>
          </w:p>
        </w:tc>
        <w:tc>
          <w:tcPr>
            <w:tcW w:w="1008" w:type="dxa"/>
          </w:tcPr>
          <w:p w14:paraId="08163292" w14:textId="77777777" w:rsidR="00780AFD" w:rsidRDefault="00780AFD" w:rsidP="003F04EB">
            <w:pPr>
              <w:pStyle w:val="bmdsTblBody"/>
            </w:pPr>
            <w:r>
              <w:t>1.419</w:t>
            </w:r>
          </w:p>
        </w:tc>
        <w:tc>
          <w:tcPr>
            <w:tcW w:w="1008" w:type="dxa"/>
          </w:tcPr>
          <w:p w14:paraId="569EC3E9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3CE9651" w14:textId="77777777" w:rsidR="00780AFD" w:rsidRDefault="00780AFD" w:rsidP="003F04EB"/>
        </w:tc>
      </w:tr>
      <w:tr w:rsidR="00780AFD" w14:paraId="48F50992" w14:textId="77777777" w:rsidTr="003F04EB">
        <w:tc>
          <w:tcPr>
            <w:tcW w:w="2520" w:type="dxa"/>
          </w:tcPr>
          <w:p w14:paraId="3060A2C7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6518709" w14:textId="77777777" w:rsidR="00780AFD" w:rsidRDefault="00780AFD" w:rsidP="003F04EB">
            <w:pPr>
              <w:pStyle w:val="bmdsTblBody"/>
            </w:pPr>
            <w:r>
              <w:t>0.914</w:t>
            </w:r>
          </w:p>
        </w:tc>
        <w:tc>
          <w:tcPr>
            <w:tcW w:w="1152" w:type="dxa"/>
          </w:tcPr>
          <w:p w14:paraId="00B6167A" w14:textId="77777777" w:rsidR="00780AFD" w:rsidRDefault="00780AFD" w:rsidP="003F04EB">
            <w:pPr>
              <w:pStyle w:val="bmdsTblBody"/>
            </w:pPr>
            <w:r>
              <w:t>97.633</w:t>
            </w:r>
          </w:p>
        </w:tc>
        <w:tc>
          <w:tcPr>
            <w:tcW w:w="1008" w:type="dxa"/>
          </w:tcPr>
          <w:p w14:paraId="6488EE41" w14:textId="77777777" w:rsidR="00780AFD" w:rsidRDefault="00780AFD" w:rsidP="003F04EB">
            <w:pPr>
              <w:pStyle w:val="bmdsTblBody"/>
            </w:pPr>
            <w:r>
              <w:t>0.466</w:t>
            </w:r>
          </w:p>
        </w:tc>
        <w:tc>
          <w:tcPr>
            <w:tcW w:w="1008" w:type="dxa"/>
          </w:tcPr>
          <w:p w14:paraId="74292CB2" w14:textId="77777777" w:rsidR="00780AFD" w:rsidRDefault="00780AFD" w:rsidP="003F04EB">
            <w:pPr>
              <w:pStyle w:val="bmdsTblBody"/>
            </w:pPr>
            <w:r>
              <w:t>0.26</w:t>
            </w:r>
          </w:p>
        </w:tc>
        <w:tc>
          <w:tcPr>
            <w:tcW w:w="1560" w:type="dxa"/>
            <w:vMerge/>
          </w:tcPr>
          <w:p w14:paraId="6AA4A258" w14:textId="77777777" w:rsidR="00780AFD" w:rsidRDefault="00780AFD" w:rsidP="003F04EB"/>
        </w:tc>
      </w:tr>
      <w:tr w:rsidR="00780AFD" w14:paraId="44510700" w14:textId="77777777" w:rsidTr="003F04EB">
        <w:tc>
          <w:tcPr>
            <w:tcW w:w="2520" w:type="dxa"/>
          </w:tcPr>
          <w:p w14:paraId="7B7D0CB0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075CB64D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0ACA4CEA" w14:textId="77777777" w:rsidR="00780AFD" w:rsidRDefault="00780AFD" w:rsidP="003F04EB">
            <w:pPr>
              <w:pStyle w:val="bmdsTblBody"/>
            </w:pPr>
            <w:r>
              <w:t>99.621</w:t>
            </w:r>
          </w:p>
        </w:tc>
        <w:tc>
          <w:tcPr>
            <w:tcW w:w="1008" w:type="dxa"/>
          </w:tcPr>
          <w:p w14:paraId="0DF5758B" w14:textId="77777777" w:rsidR="00780AFD" w:rsidRDefault="00780AFD" w:rsidP="003F04EB">
            <w:pPr>
              <w:pStyle w:val="bmdsTblBody"/>
            </w:pPr>
            <w:r>
              <w:t>0.454</w:t>
            </w:r>
          </w:p>
        </w:tc>
        <w:tc>
          <w:tcPr>
            <w:tcW w:w="1008" w:type="dxa"/>
          </w:tcPr>
          <w:p w14:paraId="1CAB0261" w14:textId="77777777" w:rsidR="00780AFD" w:rsidRDefault="00780AFD" w:rsidP="003F04EB">
            <w:pPr>
              <w:pStyle w:val="bmdsTblBody"/>
            </w:pPr>
            <w:r>
              <w:t>0.004</w:t>
            </w:r>
          </w:p>
        </w:tc>
        <w:tc>
          <w:tcPr>
            <w:tcW w:w="1560" w:type="dxa"/>
            <w:vMerge/>
          </w:tcPr>
          <w:p w14:paraId="67871582" w14:textId="77777777" w:rsidR="00780AFD" w:rsidRDefault="00780AFD" w:rsidP="003F04EB"/>
        </w:tc>
      </w:tr>
      <w:tr w:rsidR="00780AFD" w14:paraId="5907EFB8" w14:textId="77777777" w:rsidTr="003F04EB">
        <w:tc>
          <w:tcPr>
            <w:tcW w:w="2520" w:type="dxa"/>
          </w:tcPr>
          <w:p w14:paraId="73865E9E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04E8C884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71611FD4" w14:textId="77777777" w:rsidR="00780AFD" w:rsidRDefault="00780AFD" w:rsidP="003F04EB">
            <w:pPr>
              <w:pStyle w:val="bmdsTblBody"/>
            </w:pPr>
            <w:r>
              <w:t>121.105</w:t>
            </w:r>
          </w:p>
        </w:tc>
        <w:tc>
          <w:tcPr>
            <w:tcW w:w="1008" w:type="dxa"/>
          </w:tcPr>
          <w:p w14:paraId="360F0AD7" w14:textId="77777777" w:rsidR="00780AFD" w:rsidRDefault="00780AFD" w:rsidP="003F04E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A1FB9A3" w14:textId="77777777" w:rsidR="00780AFD" w:rsidRDefault="00780AFD" w:rsidP="003F04E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2E2192C2" w14:textId="77777777" w:rsidR="00780AFD" w:rsidRDefault="00780AFD" w:rsidP="003F04EB"/>
        </w:tc>
      </w:tr>
    </w:tbl>
    <w:p w14:paraId="20845E7B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0.103, BMDS Test 3 p-value = 0.103).</w:t>
      </w:r>
    </w:p>
    <w:p w14:paraId="11295919" w14:textId="77777777" w:rsidR="00780AFD" w:rsidRDefault="00780AFD" w:rsidP="00780AF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A4BC156" w14:textId="77777777" w:rsidR="00780AFD" w:rsidRDefault="00780AFD" w:rsidP="00780AFD"/>
    <w:p w14:paraId="4744F55B" w14:textId="77777777" w:rsidR="00780AFD" w:rsidRDefault="00780AFD" w:rsidP="00780AF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80AFD" w14:paraId="3867575C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B857A4D" w14:textId="77777777" w:rsidR="00780AFD" w:rsidRDefault="00780AFD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AB1B870" w14:textId="77777777" w:rsidR="00780AFD" w:rsidRDefault="00780AFD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EFD59B5" w14:textId="77777777" w:rsidR="00780AFD" w:rsidRDefault="00780AFD" w:rsidP="003F04EB">
            <w:pPr>
              <w:pStyle w:val="bmdsTblHeader"/>
            </w:pPr>
            <w:r>
              <w:t>Notes</w:t>
            </w:r>
          </w:p>
        </w:tc>
      </w:tr>
      <w:tr w:rsidR="00780AFD" w14:paraId="23D2CEB5" w14:textId="77777777" w:rsidTr="003F04EB">
        <w:tc>
          <w:tcPr>
            <w:tcW w:w="2520" w:type="dxa"/>
          </w:tcPr>
          <w:p w14:paraId="6F8F3FC2" w14:textId="77777777" w:rsidR="00780AFD" w:rsidRDefault="00780AFD" w:rsidP="003F04EB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Power, Polynomial 2°, 3°, 5°, 6°, 7°, 8°)</w:t>
            </w:r>
          </w:p>
        </w:tc>
        <w:tc>
          <w:tcPr>
            <w:tcW w:w="1080" w:type="dxa"/>
          </w:tcPr>
          <w:p w14:paraId="658DDF6C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EC12C72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7F6CFE2C" w14:textId="77777777" w:rsidTr="003F04EB">
        <w:tc>
          <w:tcPr>
            <w:tcW w:w="2520" w:type="dxa"/>
          </w:tcPr>
          <w:p w14:paraId="6950BF8E" w14:textId="77777777" w:rsidR="00780AFD" w:rsidRDefault="00780AFD" w:rsidP="003F04E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59D1A791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B163E9D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6C32A391" w14:textId="77777777" w:rsidTr="003F04EB">
        <w:tc>
          <w:tcPr>
            <w:tcW w:w="2520" w:type="dxa"/>
          </w:tcPr>
          <w:p w14:paraId="135FE8D4" w14:textId="77777777" w:rsidR="00780AFD" w:rsidRDefault="00780AFD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173D6D1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4050CE8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40CCF939" w14:textId="77777777" w:rsidR="00780AFD" w:rsidRDefault="00780AFD" w:rsidP="003F04EB">
            <w:pPr>
              <w:pStyle w:val="bmdsTblBody"/>
            </w:pPr>
            <w:r>
              <w:t>• BMDL does not exist</w:t>
            </w:r>
          </w:p>
          <w:p w14:paraId="1281CA7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1841DB87" w14:textId="77777777" w:rsidR="00780AFD" w:rsidRDefault="00780AFD" w:rsidP="003F04EB">
            <w:pPr>
              <w:pStyle w:val="bmdsTblBody"/>
            </w:pPr>
            <w:r>
              <w:t>• Goodness of fit p-value is less than threshold (0.0509 &lt; 0.1)</w:t>
            </w:r>
          </w:p>
          <w:p w14:paraId="318F93C6" w14:textId="77777777" w:rsidR="00780AFD" w:rsidRDefault="00780AFD" w:rsidP="003F04EB">
            <w:pPr>
              <w:pStyle w:val="bmdsTblBody"/>
            </w:pPr>
            <w:r>
              <w:t>• BMD/high dose ratio is greater than threshold (2.84 &gt; 1.0)</w:t>
            </w:r>
          </w:p>
          <w:p w14:paraId="6C24E293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5E1524D3" w14:textId="77777777" w:rsidR="00780AFD" w:rsidRDefault="00780AFD" w:rsidP="003F04EB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80AFD" w14:paraId="40F284DE" w14:textId="77777777" w:rsidTr="003F04EB">
        <w:tc>
          <w:tcPr>
            <w:tcW w:w="2520" w:type="dxa"/>
          </w:tcPr>
          <w:p w14:paraId="6DB9E79C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FF74848" w14:textId="77777777" w:rsidR="00780AFD" w:rsidRDefault="00780AFD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C9CA855" w14:textId="77777777" w:rsidR="00780AFD" w:rsidRDefault="00780AFD" w:rsidP="003F04EB">
            <w:pPr>
              <w:pStyle w:val="bmdsTblBody"/>
            </w:pPr>
            <w:r>
              <w:t>-</w:t>
            </w:r>
          </w:p>
        </w:tc>
      </w:tr>
      <w:tr w:rsidR="00780AFD" w14:paraId="1D5225E5" w14:textId="77777777" w:rsidTr="003F04EB">
        <w:tc>
          <w:tcPr>
            <w:tcW w:w="2520" w:type="dxa"/>
          </w:tcPr>
          <w:p w14:paraId="32E01722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59E44F10" w14:textId="77777777" w:rsidR="00780AFD" w:rsidRDefault="00780AFD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B9FF3E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4881AC9D" w14:textId="77777777" w:rsidR="00780AFD" w:rsidRDefault="00780AFD" w:rsidP="003F04E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1.25e+02</w:t>
            </w:r>
            <w:proofErr w:type="spellEnd"/>
            <w:r>
              <w:t xml:space="preserve"> &gt; 20.0)</w:t>
            </w:r>
          </w:p>
          <w:p w14:paraId="31C7DAA1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  <w:p w14:paraId="5B1B12E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38B1F008" w14:textId="77777777" w:rsidR="00780AFD" w:rsidRDefault="00780AFD" w:rsidP="003F04E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1.25e+02</w:t>
            </w:r>
            <w:proofErr w:type="spellEnd"/>
            <w:r>
              <w:t xml:space="preserve"> &gt; 5.0)</w:t>
            </w:r>
          </w:p>
        </w:tc>
      </w:tr>
      <w:tr w:rsidR="00780AFD" w14:paraId="7ABD5848" w14:textId="77777777" w:rsidTr="003F04EB">
        <w:tc>
          <w:tcPr>
            <w:tcW w:w="2520" w:type="dxa"/>
          </w:tcPr>
          <w:p w14:paraId="73848480" w14:textId="77777777" w:rsidR="00780AFD" w:rsidRDefault="00780AFD" w:rsidP="003F04E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DDC1930" w14:textId="77777777" w:rsidR="00780AFD" w:rsidRDefault="00780AFD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FBF157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20A82817" w14:textId="77777777" w:rsidR="00780AFD" w:rsidRDefault="00780AFD" w:rsidP="003F04EB">
            <w:pPr>
              <w:pStyle w:val="bmdsTblBody"/>
            </w:pPr>
            <w:r>
              <w:t>• BMD does not exist</w:t>
            </w:r>
          </w:p>
          <w:p w14:paraId="6E16BF5D" w14:textId="77777777" w:rsidR="00780AFD" w:rsidRDefault="00780AFD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79B837C9" w14:textId="77777777" w:rsidR="00780AFD" w:rsidRDefault="00780AFD" w:rsidP="003F04EB">
            <w:pPr>
              <w:pStyle w:val="bmdsTblBody"/>
            </w:pPr>
            <w:r>
              <w:t>• Residual of Interest does not exist</w:t>
            </w:r>
          </w:p>
          <w:p w14:paraId="2B411487" w14:textId="77777777" w:rsidR="00780AFD" w:rsidRDefault="00780AFD" w:rsidP="003F04EB">
            <w:pPr>
              <w:pStyle w:val="bmdsTblBody"/>
            </w:pPr>
            <w:r>
              <w:t>• Zero degrees of freedom; saturated model</w:t>
            </w:r>
          </w:p>
        </w:tc>
      </w:tr>
    </w:tbl>
    <w:p w14:paraId="4CF0A8CF" w14:textId="77777777" w:rsidR="00780AFD" w:rsidRDefault="00780AFD" w:rsidP="00780AF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788E158" w14:textId="77777777" w:rsidR="00780AFD" w:rsidRDefault="00780AFD" w:rsidP="00780AFD"/>
    <w:p w14:paraId="6939C622" w14:textId="77777777" w:rsidR="00780AFD" w:rsidRDefault="00780AFD" w:rsidP="00780AFD">
      <w:pPr>
        <w:pStyle w:val="Heading2"/>
      </w:pPr>
      <w:r>
        <w:lastRenderedPageBreak/>
        <w:t>Recommended model</w:t>
      </w:r>
    </w:p>
    <w:p w14:paraId="6872E608" w14:textId="77777777" w:rsidR="00780AFD" w:rsidRDefault="00780AFD" w:rsidP="00780AFD">
      <w:r>
        <w:rPr>
          <w:noProof/>
        </w:rPr>
        <w:drawing>
          <wp:inline distT="0" distB="0" distL="0" distR="0" wp14:anchorId="17871CDD" wp14:editId="356B00D5">
            <wp:extent cx="548640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BF63" w14:textId="77777777" w:rsidR="00780AFD" w:rsidRDefault="00780AFD" w:rsidP="00780AF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C:\Windows\TEMP\bmds-vywbe9tw.(d)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C:\Windows\TEMP\bmds-vywbe9tw.plt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 Apr 16 00:51:36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positive</w:t>
      </w:r>
      <w:r>
        <w:br/>
        <w:t xml:space="preserve">   A constant variance model is fit</w:t>
      </w:r>
      <w:r>
        <w:br/>
      </w:r>
      <w:r>
        <w:br/>
        <w:t xml:space="preserve">   Total number of dose groups = 3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54.2724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49.3662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14.5319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 alpha            1       </w:t>
      </w:r>
      <w:proofErr w:type="spellStart"/>
      <w:r>
        <w:t>7e</w:t>
      </w:r>
      <w:proofErr w:type="spellEnd"/>
      <w:r>
        <w:t xml:space="preserve">-011     </w:t>
      </w:r>
      <w:proofErr w:type="spellStart"/>
      <w:r>
        <w:t>3.6e</w:t>
      </w:r>
      <w:proofErr w:type="spellEnd"/>
      <w:r>
        <w:t>-011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7e</w:t>
      </w:r>
      <w:proofErr w:type="spellEnd"/>
      <w:r>
        <w:t>-011            1        -0.64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</w:t>
      </w:r>
      <w:proofErr w:type="spellStart"/>
      <w:r>
        <w:t>3.6e</w:t>
      </w:r>
      <w:proofErr w:type="spellEnd"/>
      <w:r>
        <w:t>-011        -0.64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45.7177          14.8328              16.646             74.7894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49.3229          2.01609             45.3715             53.2744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   14.6352          7.52868           -0.120695             29.3912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9       49.2         49.3         6.39         6.76        -0.0348</w:t>
      </w:r>
      <w:r>
        <w:br/>
        <w:t xml:space="preserve"> 0.15     5       51.7         51.5          4.1         6.76         0.0667</w:t>
      </w:r>
      <w:r>
        <w:br/>
        <w:t xml:space="preserve">  0.5     5       56.6         56.6         10.9         6.76          -0.02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-45.810571            4      99.621141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-43.538114            6      99.076228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-45.810571            4      99.621141</w:t>
      </w:r>
      <w:r>
        <w:br/>
        <w:t xml:space="preserve">         fitted          -45.813605            3      97.627209</w:t>
      </w:r>
      <w:r>
        <w:br/>
        <w:t xml:space="preserve">              R          -47.536853            2      99.073706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</w:r>
      <w:r>
        <w:lastRenderedPageBreak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7.99748          4         0.09167</w:t>
      </w:r>
      <w:r>
        <w:br/>
        <w:t xml:space="preserve">   Test 2              4.54491          2          0.1031</w:t>
      </w:r>
      <w:r>
        <w:br/>
        <w:t xml:space="preserve">   Test 3              4.54491          2          0.1031</w:t>
      </w:r>
      <w:r>
        <w:br/>
        <w:t xml:space="preserve">   Test 4           0.00606768          1          0.9379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  0.462</w:t>
      </w:r>
      <w:r>
        <w:br/>
      </w:r>
      <w:r>
        <w:br/>
      </w:r>
      <w:r>
        <w:br/>
        <w:t xml:space="preserve">            BMDL =       0.244666</w:t>
      </w:r>
      <w:r>
        <w:br/>
      </w:r>
      <w:r>
        <w:br/>
      </w:r>
      <w:r>
        <w:br/>
        <w:t xml:space="preserve">            BMDU =        4.05789</w:t>
      </w:r>
      <w:r>
        <w:br/>
      </w:r>
      <w:r>
        <w:br/>
      </w:r>
    </w:p>
    <w:p w14:paraId="7A8E03D1" w14:textId="77777777" w:rsidR="00780AFD" w:rsidRDefault="00780AFD" w:rsidP="00780AFD"/>
    <w:p w14:paraId="7EB41E5C" w14:textId="10F2B780" w:rsidR="007F1DF2" w:rsidRDefault="007F1DF2"/>
    <w:sectPr w:rsidR="007F1DF2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B06CA"/>
    <w:rsid w:val="000D0EE1"/>
    <w:rsid w:val="00135BD3"/>
    <w:rsid w:val="0015460E"/>
    <w:rsid w:val="00450E6F"/>
    <w:rsid w:val="004F2CD1"/>
    <w:rsid w:val="00501635"/>
    <w:rsid w:val="00607BE5"/>
    <w:rsid w:val="006E0BF6"/>
    <w:rsid w:val="00780AFD"/>
    <w:rsid w:val="007F1DF2"/>
    <w:rsid w:val="008B104C"/>
    <w:rsid w:val="009538E5"/>
    <w:rsid w:val="0095691D"/>
    <w:rsid w:val="009A6B74"/>
    <w:rsid w:val="009E388A"/>
    <w:rsid w:val="00A262F0"/>
    <w:rsid w:val="00AD1F43"/>
    <w:rsid w:val="00B7078C"/>
    <w:rsid w:val="00B80167"/>
    <w:rsid w:val="00BA5CAD"/>
    <w:rsid w:val="00D255DB"/>
    <w:rsid w:val="00D916EC"/>
    <w:rsid w:val="00DE4480"/>
    <w:rsid w:val="00EE3202"/>
    <w:rsid w:val="00F0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474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22262</Words>
  <Characters>126894</Characters>
  <Application>Microsoft Office Word</Application>
  <DocSecurity>0</DocSecurity>
  <Lines>1057</Lines>
  <Paragraphs>297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2</cp:revision>
  <dcterms:created xsi:type="dcterms:W3CDTF">2021-07-29T18:10:00Z</dcterms:created>
  <dcterms:modified xsi:type="dcterms:W3CDTF">2021-07-29T18:10:00Z</dcterms:modified>
</cp:coreProperties>
</file>